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34E" w:rsidRPr="00DA680C" w:rsidRDefault="00CA634E" w:rsidP="00CA6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sz w:val="32"/>
          <w:szCs w:val="20"/>
          <w:lang w:eastAsia="ar-SA"/>
        </w:rPr>
      </w:pPr>
      <w:bookmarkStart w:id="0" w:name="_GoBack"/>
      <w:bookmarkEnd w:id="0"/>
      <w:r w:rsidRPr="00DA680C">
        <w:rPr>
          <w:sz w:val="32"/>
          <w:szCs w:val="20"/>
          <w:lang w:eastAsia="ar-SA"/>
        </w:rPr>
        <w:t>VERIFICA FINALE DEL PDP</w:t>
      </w:r>
    </w:p>
    <w:p w:rsidR="00CA634E" w:rsidRPr="00DA680C" w:rsidRDefault="00CA634E" w:rsidP="00CA6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sz w:val="32"/>
          <w:szCs w:val="20"/>
          <w:lang w:eastAsia="ar-SA"/>
        </w:rPr>
      </w:pPr>
      <w:r w:rsidRPr="00DA680C">
        <w:rPr>
          <w:sz w:val="32"/>
          <w:szCs w:val="20"/>
          <w:lang w:eastAsia="ar-SA"/>
        </w:rPr>
        <w:t>a.s. 20__/20__</w:t>
      </w:r>
    </w:p>
    <w:p w:rsidR="00CA634E" w:rsidRPr="00DA680C" w:rsidRDefault="00CA634E" w:rsidP="00CA634E">
      <w:pPr>
        <w:suppressAutoHyphens/>
        <w:rPr>
          <w:i/>
          <w:iCs/>
          <w:szCs w:val="20"/>
          <w:lang w:eastAsia="ar-SA"/>
        </w:rPr>
      </w:pPr>
    </w:p>
    <w:p w:rsidR="00794F91" w:rsidRPr="00DA680C" w:rsidRDefault="00794F91" w:rsidP="00794F91">
      <w:pPr>
        <w:spacing w:before="120" w:after="120"/>
        <w:rPr>
          <w:u w:val="single"/>
        </w:rPr>
      </w:pPr>
      <w:r w:rsidRPr="00DA680C">
        <w:t>Classe.</w:t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t xml:space="preserve"> Sezione </w:t>
      </w:r>
      <w:r w:rsidRPr="00DA680C">
        <w:rPr>
          <w:u w:val="single"/>
        </w:rPr>
        <w:tab/>
      </w:r>
      <w:r w:rsidR="00A873CA" w:rsidRPr="00DA680C">
        <w:rPr>
          <w:u w:val="single"/>
        </w:rPr>
        <w:t>______</w:t>
      </w:r>
    </w:p>
    <w:p w:rsidR="00794F91" w:rsidRPr="00DA680C" w:rsidRDefault="00794F91" w:rsidP="00794F91">
      <w:pPr>
        <w:spacing w:before="120" w:after="120"/>
        <w:rPr>
          <w:u w:val="single"/>
        </w:rPr>
      </w:pPr>
      <w:r w:rsidRPr="00DA680C">
        <w:t xml:space="preserve">Coordinatore di classe </w:t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</w:p>
    <w:p w:rsidR="00794F91" w:rsidRPr="00DA680C" w:rsidRDefault="00794F91" w:rsidP="00794F91">
      <w:pPr>
        <w:numPr>
          <w:ilvl w:val="0"/>
          <w:numId w:val="2"/>
        </w:numPr>
        <w:suppressAutoHyphens/>
        <w:autoSpaceDE w:val="0"/>
        <w:spacing w:before="240" w:after="120"/>
        <w:ind w:left="425" w:hanging="357"/>
        <w:rPr>
          <w:b/>
        </w:rPr>
      </w:pPr>
      <w:r w:rsidRPr="00DA680C">
        <w:rPr>
          <w:b/>
        </w:rPr>
        <w:t>Dati relativi all’alunno</w:t>
      </w:r>
    </w:p>
    <w:tbl>
      <w:tblPr>
        <w:tblW w:w="1012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711"/>
        <w:gridCol w:w="6416"/>
      </w:tblGrid>
      <w:tr w:rsidR="00794F91" w:rsidRPr="00DA680C" w:rsidTr="00F05C04">
        <w:trPr>
          <w:trHeight w:val="496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F91" w:rsidRPr="00DA680C" w:rsidRDefault="00794F91" w:rsidP="00921C65">
            <w:pPr>
              <w:autoSpaceDE w:val="0"/>
              <w:rPr>
                <w:b/>
                <w:bCs/>
              </w:rPr>
            </w:pPr>
            <w:r w:rsidRPr="00DA680C">
              <w:rPr>
                <w:b/>
                <w:bCs/>
                <w:sz w:val="22"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F91" w:rsidRPr="00DA680C" w:rsidRDefault="00794F91" w:rsidP="00921C65">
            <w:pPr>
              <w:autoSpaceDE w:val="0"/>
              <w:snapToGrid w:val="0"/>
            </w:pPr>
          </w:p>
        </w:tc>
      </w:tr>
      <w:tr w:rsidR="00794F91" w:rsidRPr="00DA680C" w:rsidTr="00F05C04">
        <w:trPr>
          <w:trHeight w:val="1029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F91" w:rsidRPr="00DA680C" w:rsidRDefault="00794F91" w:rsidP="00921C65">
            <w:pPr>
              <w:autoSpaceDE w:val="0"/>
              <w:rPr>
                <w:b/>
                <w:bCs/>
              </w:rPr>
            </w:pPr>
            <w:r w:rsidRPr="00DA680C">
              <w:rPr>
                <w:b/>
                <w:bCs/>
                <w:sz w:val="22"/>
              </w:rPr>
              <w:t>Individuazione della situazione di bisogno educativo speciale da parte di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F91" w:rsidRPr="00DA680C" w:rsidRDefault="00C94DF7" w:rsidP="00794F91">
            <w:pPr>
              <w:numPr>
                <w:ilvl w:val="0"/>
                <w:numId w:val="3"/>
              </w:numPr>
              <w:suppressAutoHyphens/>
              <w:autoSpaceDE w:val="0"/>
            </w:pPr>
            <w:r w:rsidRPr="00DA680C">
              <w:rPr>
                <w:sz w:val="22"/>
                <w:szCs w:val="22"/>
              </w:rPr>
              <w:t>ASL o Struttura accreditata</w:t>
            </w:r>
          </w:p>
          <w:p w:rsidR="00794F91" w:rsidRPr="00DA680C" w:rsidRDefault="00794F91" w:rsidP="00794F91">
            <w:pPr>
              <w:numPr>
                <w:ilvl w:val="0"/>
                <w:numId w:val="3"/>
              </w:numPr>
              <w:suppressAutoHyphens/>
              <w:autoSpaceDE w:val="0"/>
            </w:pPr>
            <w:r w:rsidRPr="00DA680C">
              <w:rPr>
                <w:sz w:val="22"/>
                <w:szCs w:val="22"/>
              </w:rPr>
              <w:t xml:space="preserve">ALTRO SERVIZIO </w:t>
            </w:r>
          </w:p>
          <w:p w:rsidR="00794F91" w:rsidRPr="00DA680C" w:rsidRDefault="00794F91" w:rsidP="00794F91">
            <w:pPr>
              <w:numPr>
                <w:ilvl w:val="0"/>
                <w:numId w:val="3"/>
              </w:numPr>
              <w:suppressAutoHyphens/>
              <w:autoSpaceDE w:val="0"/>
            </w:pPr>
            <w:r w:rsidRPr="00DA680C">
              <w:rPr>
                <w:sz w:val="22"/>
                <w:szCs w:val="22"/>
              </w:rPr>
              <w:t>CONSIGLIO DI CLASSE</w:t>
            </w:r>
          </w:p>
        </w:tc>
      </w:tr>
      <w:tr w:rsidR="00794F91" w:rsidRPr="00DA680C" w:rsidTr="00F05C04">
        <w:trPr>
          <w:trHeight w:val="3607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F91" w:rsidRPr="00DA680C" w:rsidRDefault="00794F91" w:rsidP="00921C65">
            <w:pPr>
              <w:autoSpaceDE w:val="0"/>
              <w:rPr>
                <w:b/>
                <w:bCs/>
              </w:rPr>
            </w:pPr>
            <w:r w:rsidRPr="00DA680C">
              <w:rPr>
                <w:b/>
                <w:bCs/>
                <w:sz w:val="22"/>
              </w:rPr>
              <w:t>Definizione del bisogno educativo speciale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F91" w:rsidRPr="00DA680C" w:rsidRDefault="00794F91" w:rsidP="00794F91">
            <w:pPr>
              <w:numPr>
                <w:ilvl w:val="0"/>
                <w:numId w:val="6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DISTURBI EVOLUTIVI SPECIFICI</w:t>
            </w:r>
          </w:p>
          <w:p w:rsidR="00794F91" w:rsidRPr="00DA680C" w:rsidRDefault="00794F91" w:rsidP="00794F91">
            <w:pPr>
              <w:numPr>
                <w:ilvl w:val="0"/>
                <w:numId w:val="5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DSA</w:t>
            </w:r>
          </w:p>
          <w:p w:rsidR="00794F91" w:rsidRPr="00DA680C" w:rsidRDefault="00794F91" w:rsidP="00794F91">
            <w:pPr>
              <w:numPr>
                <w:ilvl w:val="0"/>
                <w:numId w:val="5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ADHD</w:t>
            </w:r>
            <w:r w:rsidRPr="00DA680C">
              <w:rPr>
                <w:bCs/>
                <w:sz w:val="22"/>
                <w:szCs w:val="22"/>
              </w:rPr>
              <w:tab/>
            </w:r>
          </w:p>
          <w:p w:rsidR="00794F91" w:rsidRPr="00DA680C" w:rsidRDefault="00794F91" w:rsidP="00794F91">
            <w:pPr>
              <w:numPr>
                <w:ilvl w:val="0"/>
                <w:numId w:val="5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ALTRO ...........................................</w:t>
            </w:r>
          </w:p>
          <w:p w:rsidR="00794F91" w:rsidRPr="00DA680C" w:rsidRDefault="00794F91" w:rsidP="00921C65">
            <w:pPr>
              <w:autoSpaceDE w:val="0"/>
              <w:snapToGrid w:val="0"/>
              <w:ind w:left="1068"/>
              <w:rPr>
                <w:bCs/>
              </w:rPr>
            </w:pPr>
          </w:p>
          <w:p w:rsidR="00794F91" w:rsidRPr="00DA680C" w:rsidRDefault="00794F91" w:rsidP="00794F91">
            <w:pPr>
              <w:numPr>
                <w:ilvl w:val="0"/>
                <w:numId w:val="6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SVANTAGGIO (indicare il disagio prevalente)</w:t>
            </w:r>
          </w:p>
          <w:p w:rsidR="00794F91" w:rsidRPr="00DA680C" w:rsidRDefault="00794F91" w:rsidP="00794F91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Socio-economico</w:t>
            </w:r>
          </w:p>
          <w:p w:rsidR="00794F91" w:rsidRPr="00DA680C" w:rsidRDefault="00794F91" w:rsidP="00794F91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Linguistico-culturale</w:t>
            </w:r>
          </w:p>
          <w:p w:rsidR="00794F91" w:rsidRPr="00DA680C" w:rsidRDefault="00794F91" w:rsidP="00794F91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Disagio comportamentale/relazionale</w:t>
            </w:r>
          </w:p>
          <w:p w:rsidR="00794F91" w:rsidRPr="00DA680C" w:rsidRDefault="00794F91" w:rsidP="00794F91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Condizioni fisiche: mala</w:t>
            </w:r>
            <w:r w:rsidR="0049651A" w:rsidRPr="00DA680C">
              <w:rPr>
                <w:bCs/>
                <w:sz w:val="22"/>
                <w:szCs w:val="22"/>
              </w:rPr>
              <w:t>ttie varie, acute o croniche, et</w:t>
            </w:r>
            <w:r w:rsidRPr="00DA680C">
              <w:rPr>
                <w:bCs/>
                <w:sz w:val="22"/>
                <w:szCs w:val="22"/>
              </w:rPr>
              <w:t>c</w:t>
            </w:r>
          </w:p>
          <w:p w:rsidR="00C94DF7" w:rsidRPr="00DA680C" w:rsidRDefault="00C94DF7" w:rsidP="00794F91">
            <w:pPr>
              <w:numPr>
                <w:ilvl w:val="0"/>
                <w:numId w:val="4"/>
              </w:numPr>
              <w:suppressAutoHyphens/>
              <w:autoSpaceDE w:val="0"/>
              <w:snapToGrid w:val="0"/>
              <w:rPr>
                <w:bCs/>
              </w:rPr>
            </w:pPr>
            <w:r w:rsidRPr="00DA680C">
              <w:rPr>
                <w:bCs/>
                <w:sz w:val="22"/>
                <w:szCs w:val="22"/>
              </w:rPr>
              <w:t>Altro ...........................................</w:t>
            </w:r>
          </w:p>
          <w:p w:rsidR="00794F91" w:rsidRPr="00DA680C" w:rsidRDefault="00794F91" w:rsidP="00921C65">
            <w:pPr>
              <w:autoSpaceDE w:val="0"/>
              <w:snapToGrid w:val="0"/>
              <w:ind w:left="1068"/>
              <w:rPr>
                <w:b/>
                <w:bCs/>
              </w:rPr>
            </w:pPr>
          </w:p>
        </w:tc>
      </w:tr>
    </w:tbl>
    <w:p w:rsidR="00D66C90" w:rsidRDefault="00D66C90"/>
    <w:tbl>
      <w:tblPr>
        <w:tblW w:w="1006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D66C90" w:rsidRPr="00D66C90" w:rsidTr="005F1298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66C90" w:rsidRPr="00D66C90" w:rsidRDefault="00D66C90" w:rsidP="00D66C90">
            <w:pPr>
              <w:rPr>
                <w:b/>
              </w:rPr>
            </w:pPr>
          </w:p>
          <w:p w:rsidR="00D66C90" w:rsidRPr="00D66C90" w:rsidRDefault="00D66C90" w:rsidP="00D66C90">
            <w:pPr>
              <w:rPr>
                <w:b/>
              </w:rPr>
            </w:pPr>
            <w:r w:rsidRPr="00D66C90">
              <w:rPr>
                <w:b/>
              </w:rPr>
              <w:t xml:space="preserve">RAPPORTO SCUOLA – FAMIGLIA </w:t>
            </w:r>
          </w:p>
        </w:tc>
      </w:tr>
      <w:tr w:rsidR="00D66C90" w:rsidRPr="00D66C90" w:rsidTr="005F1298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C90" w:rsidRPr="00D66C90" w:rsidRDefault="00D66C90" w:rsidP="00D66C90">
            <w:pPr>
              <w:rPr>
                <w:b/>
              </w:rPr>
            </w:pPr>
          </w:p>
          <w:p w:rsidR="00D66C90" w:rsidRPr="00D66C90" w:rsidRDefault="00D66C90" w:rsidP="00D66C90">
            <w:pPr>
              <w:rPr>
                <w:b/>
              </w:rPr>
            </w:pPr>
            <w:r w:rsidRPr="00D66C90">
              <w:rPr>
                <w:b/>
              </w:rPr>
              <w:t>Familiari di riferimento:</w:t>
            </w:r>
          </w:p>
          <w:p w:rsidR="00D66C90" w:rsidRPr="00D66C90" w:rsidRDefault="00D66C90" w:rsidP="00D66C90">
            <w:r w:rsidRPr="00D66C90">
              <w:rPr>
                <w:b/>
              </w:rPr>
              <w:t xml:space="preserve"> </w:t>
            </w:r>
            <w:r w:rsidRPr="00D66C90">
              <w:t xml:space="preserve">padre       </w:t>
            </w:r>
            <w:r w:rsidRPr="00D66C90">
              <w:tab/>
              <w:t xml:space="preserve">         </w:t>
            </w:r>
            <w:r w:rsidRPr="00D66C90">
              <w:t>  madre</w:t>
            </w:r>
            <w:r w:rsidRPr="00D66C90">
              <w:tab/>
              <w:t xml:space="preserve">                </w:t>
            </w:r>
            <w:r w:rsidRPr="00D66C90">
              <w:t> altri ___________________</w:t>
            </w:r>
          </w:p>
          <w:p w:rsidR="00D66C90" w:rsidRPr="00D66C90" w:rsidRDefault="00D66C90" w:rsidP="00D66C90"/>
          <w:p w:rsidR="00D66C90" w:rsidRPr="00D66C90" w:rsidRDefault="00D66C90" w:rsidP="00D66C90">
            <w:pPr>
              <w:rPr>
                <w:b/>
              </w:rPr>
            </w:pPr>
            <w:r w:rsidRPr="00D66C90">
              <w:rPr>
                <w:b/>
              </w:rPr>
              <w:t>Frequenza incontri:</w:t>
            </w:r>
          </w:p>
          <w:p w:rsidR="00D66C90" w:rsidRPr="00D66C90" w:rsidRDefault="00D66C90" w:rsidP="00D66C90">
            <w:r w:rsidRPr="00D66C90">
              <w:rPr>
                <w:b/>
              </w:rPr>
              <w:t xml:space="preserve"> </w:t>
            </w:r>
            <w:r w:rsidRPr="00D66C90">
              <w:t xml:space="preserve">assidua </w:t>
            </w:r>
            <w:r w:rsidRPr="00D66C90">
              <w:tab/>
            </w:r>
            <w:r w:rsidRPr="00D66C90">
              <w:tab/>
            </w:r>
            <w:r w:rsidRPr="00D66C90">
              <w:t> regolare</w:t>
            </w:r>
            <w:r w:rsidRPr="00D66C90">
              <w:tab/>
            </w:r>
            <w:r w:rsidRPr="00D66C90">
              <w:tab/>
              <w:t xml:space="preserve"> </w:t>
            </w:r>
            <w:r w:rsidRPr="00D66C90">
              <w:tab/>
            </w:r>
            <w:r w:rsidRPr="00D66C90">
              <w:t>nei momenti ufficiali</w:t>
            </w:r>
          </w:p>
          <w:p w:rsidR="00D66C90" w:rsidRPr="00D66C90" w:rsidRDefault="00D66C90" w:rsidP="00D66C90">
            <w:pPr>
              <w:rPr>
                <w:b/>
              </w:rPr>
            </w:pPr>
            <w:r w:rsidRPr="00D66C90">
              <w:t xml:space="preserve"> saltuaria </w:t>
            </w:r>
            <w:r w:rsidRPr="00D66C90">
              <w:tab/>
            </w:r>
            <w:r w:rsidRPr="00D66C90">
              <w:tab/>
            </w:r>
            <w:r w:rsidRPr="00D66C90">
              <w:t> solo quando sollecitati</w:t>
            </w:r>
            <w:r w:rsidRPr="00D66C90">
              <w:tab/>
            </w:r>
            <w:r w:rsidRPr="00D66C90">
              <w:t> quasi mai</w:t>
            </w:r>
          </w:p>
          <w:p w:rsidR="00D66C90" w:rsidRPr="00D66C90" w:rsidRDefault="00D66C90" w:rsidP="00D66C90">
            <w:pPr>
              <w:rPr>
                <w:b/>
              </w:rPr>
            </w:pPr>
          </w:p>
          <w:p w:rsidR="00D66C90" w:rsidRPr="00D66C90" w:rsidRDefault="00D66C90" w:rsidP="00D66C90">
            <w:pPr>
              <w:rPr>
                <w:b/>
              </w:rPr>
            </w:pPr>
            <w:r w:rsidRPr="00D66C90">
              <w:rPr>
                <w:b/>
              </w:rPr>
              <w:t>Livello di collaborazione con i familiari di riferimento:</w:t>
            </w:r>
          </w:p>
          <w:p w:rsidR="00D66C90" w:rsidRPr="00D66C90" w:rsidRDefault="00D66C90" w:rsidP="00D66C90">
            <w:pPr>
              <w:rPr>
                <w:b/>
              </w:rPr>
            </w:pPr>
          </w:p>
          <w:p w:rsidR="00D66C90" w:rsidRPr="00D66C90" w:rsidRDefault="00D66C90" w:rsidP="00D66C90">
            <w:r w:rsidRPr="00D66C90">
              <w:rPr>
                <w:b/>
              </w:rPr>
              <w:t xml:space="preserve"> </w:t>
            </w:r>
            <w:r w:rsidRPr="00D66C90">
              <w:t xml:space="preserve">buono        </w:t>
            </w:r>
            <w:r w:rsidRPr="00D66C90">
              <w:t xml:space="preserve"> sufficiente </w:t>
            </w:r>
            <w:r w:rsidRPr="00D66C90">
              <w:tab/>
              <w:t xml:space="preserve"> </w:t>
            </w:r>
            <w:r w:rsidRPr="00D66C90">
              <w:t> accettabile</w:t>
            </w:r>
            <w:r w:rsidRPr="00D66C90">
              <w:tab/>
              <w:t xml:space="preserve">    </w:t>
            </w:r>
            <w:r w:rsidRPr="00D66C90">
              <w:t xml:space="preserve"> appena accettabile       </w:t>
            </w:r>
            <w:r w:rsidRPr="00D66C90">
              <w:t xml:space="preserve"> scarsa      </w:t>
            </w:r>
            <w:r w:rsidRPr="00D66C90">
              <w:t> quasi inesistente</w:t>
            </w:r>
          </w:p>
          <w:p w:rsidR="00D66C90" w:rsidRPr="00D66C90" w:rsidRDefault="00D66C90" w:rsidP="00D66C90">
            <w:pPr>
              <w:rPr>
                <w:b/>
              </w:rPr>
            </w:pPr>
          </w:p>
        </w:tc>
      </w:tr>
    </w:tbl>
    <w:p w:rsidR="00D66C90" w:rsidRDefault="00D66C90"/>
    <w:p w:rsidR="00794F91" w:rsidRPr="00DA680C" w:rsidRDefault="00794F91" w:rsidP="00F05C04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5" w:color="000000"/>
        </w:pBdr>
        <w:jc w:val="center"/>
        <w:rPr>
          <w:rFonts w:ascii="Times New Roman" w:hAnsi="Times New Roman" w:cs="Times New Roman"/>
          <w:szCs w:val="28"/>
        </w:rPr>
      </w:pPr>
      <w:r w:rsidRPr="00DA680C">
        <w:rPr>
          <w:rFonts w:ascii="Times New Roman" w:hAnsi="Times New Roman" w:cs="Times New Roman"/>
          <w:szCs w:val="28"/>
        </w:rPr>
        <w:t>VERIFICA DEGLI INTERVENTI DIDATTICO – EDUCATIVI</w:t>
      </w:r>
    </w:p>
    <w:p w:rsidR="00794F91" w:rsidRPr="00F05C04" w:rsidRDefault="00794F91" w:rsidP="00794F91">
      <w:pPr>
        <w:spacing w:before="120" w:after="120"/>
        <w:jc w:val="both"/>
        <w:rPr>
          <w:b/>
        </w:rPr>
      </w:pPr>
      <w:r w:rsidRPr="00F05C04">
        <w:rPr>
          <w:b/>
        </w:rPr>
        <w:t>L’alunno/a ha seguito:</w:t>
      </w:r>
    </w:p>
    <w:p w:rsidR="00794F91" w:rsidRPr="00DA680C" w:rsidRDefault="00794F91" w:rsidP="00794F91">
      <w:pPr>
        <w:numPr>
          <w:ilvl w:val="0"/>
          <w:numId w:val="8"/>
        </w:numPr>
        <w:suppressAutoHyphens/>
        <w:spacing w:before="120" w:after="120"/>
        <w:jc w:val="both"/>
      </w:pPr>
      <w:r w:rsidRPr="00DA680C">
        <w:t xml:space="preserve">la programmazione </w:t>
      </w:r>
      <w:r w:rsidRPr="00DA680C">
        <w:rPr>
          <w:bCs/>
        </w:rPr>
        <w:t>della classe</w:t>
      </w:r>
      <w:r w:rsidRPr="00DA680C">
        <w:t xml:space="preserve"> </w:t>
      </w:r>
    </w:p>
    <w:p w:rsidR="00794F91" w:rsidRPr="00DA680C" w:rsidRDefault="00BA4382" w:rsidP="00794F91">
      <w:pPr>
        <w:numPr>
          <w:ilvl w:val="0"/>
          <w:numId w:val="8"/>
        </w:numPr>
        <w:suppressAutoHyphens/>
      </w:pPr>
      <w:r w:rsidRPr="00DA680C">
        <w:rPr>
          <w:bCs/>
        </w:rPr>
        <w:t>un percorso didattico</w:t>
      </w:r>
      <w:r w:rsidR="00F05C04">
        <w:rPr>
          <w:bCs/>
        </w:rPr>
        <w:t xml:space="preserve"> differenziato con esonero della/e lingua/e</w:t>
      </w:r>
      <w:r w:rsidRPr="00DA680C">
        <w:rPr>
          <w:bCs/>
        </w:rPr>
        <w:t xml:space="preserve"> stranier</w:t>
      </w:r>
      <w:r w:rsidR="00F05C04">
        <w:rPr>
          <w:bCs/>
        </w:rPr>
        <w:t>a/e</w:t>
      </w:r>
    </w:p>
    <w:p w:rsidR="005F1298" w:rsidRDefault="005F1298" w:rsidP="00794F91">
      <w:pPr>
        <w:spacing w:before="120" w:after="120"/>
        <w:jc w:val="both"/>
        <w:rPr>
          <w:b/>
        </w:rPr>
      </w:pPr>
    </w:p>
    <w:p w:rsidR="00794F91" w:rsidRPr="00DA680C" w:rsidRDefault="00794F91" w:rsidP="00794F91">
      <w:pPr>
        <w:spacing w:before="120" w:after="120"/>
        <w:jc w:val="both"/>
        <w:rPr>
          <w:b/>
        </w:rPr>
      </w:pPr>
      <w:r w:rsidRPr="00DA680C">
        <w:rPr>
          <w:b/>
        </w:rPr>
        <w:lastRenderedPageBreak/>
        <w:t>Si è reso necessario apportare alcune modifiche al PDP iniziale?</w:t>
      </w:r>
    </w:p>
    <w:p w:rsidR="00794F91" w:rsidRPr="00DA680C" w:rsidRDefault="00794F91" w:rsidP="00794F91">
      <w:pPr>
        <w:numPr>
          <w:ilvl w:val="0"/>
          <w:numId w:val="1"/>
        </w:numPr>
        <w:tabs>
          <w:tab w:val="num" w:pos="709"/>
        </w:tabs>
        <w:suppressAutoHyphens/>
        <w:spacing w:before="120" w:after="120"/>
        <w:ind w:left="709"/>
        <w:jc w:val="both"/>
      </w:pPr>
      <w:r w:rsidRPr="00DA680C">
        <w:t>NO</w:t>
      </w:r>
    </w:p>
    <w:p w:rsidR="00794F91" w:rsidRPr="00DA680C" w:rsidRDefault="00794F91" w:rsidP="00794F91">
      <w:pPr>
        <w:numPr>
          <w:ilvl w:val="0"/>
          <w:numId w:val="1"/>
        </w:numPr>
        <w:tabs>
          <w:tab w:val="num" w:pos="709"/>
        </w:tabs>
        <w:suppressAutoHyphens/>
        <w:spacing w:before="120" w:after="120"/>
        <w:ind w:left="709"/>
        <w:jc w:val="both"/>
        <w:rPr>
          <w:b/>
          <w:bCs/>
        </w:rPr>
      </w:pPr>
      <w:r w:rsidRPr="00DA680C">
        <w:t>SI (</w:t>
      </w:r>
      <w:r w:rsidRPr="00DA680C">
        <w:rPr>
          <w:i/>
        </w:rPr>
        <w:t>specificare i cambiamenti apportati</w:t>
      </w:r>
      <w:r w:rsidRPr="00DA680C">
        <w:t xml:space="preserve">) </w:t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</w:p>
    <w:p w:rsidR="00794F91" w:rsidRPr="00F05C04" w:rsidRDefault="00794F91" w:rsidP="00F05C04">
      <w:pPr>
        <w:jc w:val="both"/>
        <w:rPr>
          <w:b/>
          <w:szCs w:val="20"/>
          <w:lang w:eastAsia="ar-SA"/>
        </w:rPr>
      </w:pPr>
      <w:r w:rsidRPr="00DA680C">
        <w:rPr>
          <w:b/>
        </w:rPr>
        <w:t>In i</w:t>
      </w:r>
      <w:r w:rsidR="0049651A" w:rsidRPr="00DA680C">
        <w:rPr>
          <w:b/>
        </w:rPr>
        <w:t>tinere</w:t>
      </w:r>
      <w:r w:rsidRPr="00DA680C">
        <w:rPr>
          <w:b/>
        </w:rPr>
        <w:t xml:space="preserve"> si è reso necessario realizzare interventi per il recupero degli obie</w:t>
      </w:r>
      <w:r w:rsidR="00F05C04">
        <w:rPr>
          <w:b/>
        </w:rPr>
        <w:t xml:space="preserve">ttivi programmati nelle singole </w:t>
      </w:r>
      <w:r w:rsidR="00F05C04" w:rsidRPr="00DA680C">
        <w:rPr>
          <w:b/>
        </w:rPr>
        <w:t>discipline</w:t>
      </w:r>
      <w:r w:rsidR="00F05C04" w:rsidRPr="00F05C04">
        <w:rPr>
          <w:b/>
          <w:szCs w:val="20"/>
          <w:lang w:eastAsia="ar-SA"/>
        </w:rPr>
        <w:t>?</w:t>
      </w:r>
    </w:p>
    <w:p w:rsidR="00794F91" w:rsidRPr="00DA680C" w:rsidRDefault="00794F91" w:rsidP="00794F91">
      <w:pPr>
        <w:numPr>
          <w:ilvl w:val="0"/>
          <w:numId w:val="1"/>
        </w:numPr>
        <w:tabs>
          <w:tab w:val="num" w:pos="709"/>
        </w:tabs>
        <w:suppressAutoHyphens/>
        <w:spacing w:before="120" w:after="120"/>
        <w:ind w:left="709"/>
        <w:jc w:val="both"/>
      </w:pPr>
      <w:r w:rsidRPr="00DA680C">
        <w:t>NO</w:t>
      </w:r>
    </w:p>
    <w:p w:rsidR="00794F91" w:rsidRPr="00DA680C" w:rsidRDefault="00794F91" w:rsidP="00794F91">
      <w:pPr>
        <w:numPr>
          <w:ilvl w:val="0"/>
          <w:numId w:val="1"/>
        </w:numPr>
        <w:tabs>
          <w:tab w:val="num" w:pos="709"/>
        </w:tabs>
        <w:suppressAutoHyphens/>
        <w:spacing w:before="120" w:after="120"/>
        <w:ind w:left="709"/>
        <w:jc w:val="both"/>
        <w:rPr>
          <w:bCs/>
        </w:rPr>
      </w:pPr>
      <w:r w:rsidRPr="00DA680C">
        <w:t>SI (</w:t>
      </w:r>
      <w:r w:rsidRPr="00DA680C">
        <w:rPr>
          <w:i/>
        </w:rPr>
        <w:t>specificare le discipline</w:t>
      </w:r>
      <w:r w:rsidRPr="00DA680C">
        <w:t xml:space="preserve">) </w:t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  <w:r w:rsidRPr="00DA680C">
        <w:rPr>
          <w:u w:val="single"/>
        </w:rPr>
        <w:tab/>
      </w:r>
    </w:p>
    <w:p w:rsidR="00794F91" w:rsidRPr="00DA680C" w:rsidRDefault="00794F91" w:rsidP="00794F91">
      <w:pPr>
        <w:spacing w:before="120" w:after="120"/>
        <w:jc w:val="both"/>
        <w:rPr>
          <w:b/>
          <w:bCs/>
        </w:rPr>
      </w:pPr>
      <w:r w:rsidRPr="00DA680C">
        <w:rPr>
          <w:b/>
          <w:bCs/>
        </w:rPr>
        <w:t>Attività di recupero svolte</w:t>
      </w:r>
    </w:p>
    <w:p w:rsidR="00794F91" w:rsidRPr="00DA680C" w:rsidRDefault="00794F91" w:rsidP="00794F91">
      <w:pPr>
        <w:jc w:val="both"/>
        <w:rPr>
          <w:bCs/>
        </w:rPr>
      </w:pPr>
      <w:r w:rsidRPr="00DA680C">
        <w:rPr>
          <w:bCs/>
        </w:rPr>
        <w:t>L’alunno/a nel corso dell’anno ha svolto le seguenti attività:</w:t>
      </w:r>
    </w:p>
    <w:p w:rsidR="00794F91" w:rsidRPr="00DA680C" w:rsidRDefault="00794F91" w:rsidP="00794F91">
      <w:pPr>
        <w:jc w:val="both"/>
        <w:rPr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9"/>
        <w:gridCol w:w="1291"/>
      </w:tblGrid>
      <w:tr w:rsidR="00794F91" w:rsidRPr="00DA680C" w:rsidTr="00DB335A">
        <w:tc>
          <w:tcPr>
            <w:tcW w:w="8229" w:type="dxa"/>
          </w:tcPr>
          <w:p w:rsidR="00794F91" w:rsidRPr="00DA680C" w:rsidRDefault="00794F91" w:rsidP="00921C65">
            <w:pPr>
              <w:jc w:val="center"/>
              <w:rPr>
                <w:bCs/>
              </w:rPr>
            </w:pPr>
            <w:r w:rsidRPr="00DA680C">
              <w:rPr>
                <w:bCs/>
              </w:rPr>
              <w:t>ATTIVITA'</w:t>
            </w:r>
          </w:p>
        </w:tc>
        <w:tc>
          <w:tcPr>
            <w:tcW w:w="1291" w:type="dxa"/>
          </w:tcPr>
          <w:p w:rsidR="00794F91" w:rsidRPr="00DA680C" w:rsidRDefault="00794F91" w:rsidP="00921C65">
            <w:pPr>
              <w:jc w:val="center"/>
              <w:rPr>
                <w:bCs/>
              </w:rPr>
            </w:pPr>
            <w:r w:rsidRPr="00DA680C">
              <w:rPr>
                <w:bCs/>
              </w:rPr>
              <w:t>n. ore</w:t>
            </w:r>
          </w:p>
        </w:tc>
      </w:tr>
      <w:tr w:rsidR="00794F91" w:rsidRPr="00DA680C" w:rsidTr="00DB335A">
        <w:tc>
          <w:tcPr>
            <w:tcW w:w="8229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  <w:tc>
          <w:tcPr>
            <w:tcW w:w="1291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</w:tr>
      <w:tr w:rsidR="00794F91" w:rsidRPr="00DA680C" w:rsidTr="00DB335A">
        <w:tc>
          <w:tcPr>
            <w:tcW w:w="8229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  <w:tc>
          <w:tcPr>
            <w:tcW w:w="1291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</w:tr>
      <w:tr w:rsidR="00794F91" w:rsidRPr="00DA680C" w:rsidTr="00DB335A">
        <w:tc>
          <w:tcPr>
            <w:tcW w:w="8229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  <w:tc>
          <w:tcPr>
            <w:tcW w:w="1291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</w:tr>
      <w:tr w:rsidR="00794F91" w:rsidRPr="00DA680C" w:rsidTr="00DB335A">
        <w:tc>
          <w:tcPr>
            <w:tcW w:w="8229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  <w:tc>
          <w:tcPr>
            <w:tcW w:w="1291" w:type="dxa"/>
          </w:tcPr>
          <w:p w:rsidR="00794F91" w:rsidRPr="00DA680C" w:rsidRDefault="00794F91" w:rsidP="00921C65">
            <w:pPr>
              <w:jc w:val="both"/>
              <w:rPr>
                <w:bCs/>
              </w:rPr>
            </w:pPr>
          </w:p>
        </w:tc>
      </w:tr>
    </w:tbl>
    <w:p w:rsidR="00DB335A" w:rsidRDefault="00DB335A" w:rsidP="00DB335A">
      <w:pPr>
        <w:spacing w:before="120" w:after="120"/>
        <w:jc w:val="both"/>
        <w:rPr>
          <w:b/>
        </w:rPr>
      </w:pPr>
    </w:p>
    <w:p w:rsidR="00DB335A" w:rsidRPr="00DB335A" w:rsidRDefault="00DB335A" w:rsidP="00DB335A">
      <w:pPr>
        <w:spacing w:before="120" w:after="120"/>
        <w:jc w:val="both"/>
        <w:rPr>
          <w:b/>
        </w:rPr>
      </w:pPr>
      <w:r w:rsidRPr="00DB335A">
        <w:rPr>
          <w:b/>
        </w:rPr>
        <w:t>Misure dispensative</w:t>
      </w:r>
    </w:p>
    <w:p w:rsidR="00DB335A" w:rsidRPr="00DB335A" w:rsidRDefault="00DB335A" w:rsidP="00DB335A">
      <w:pPr>
        <w:spacing w:before="120" w:after="120"/>
        <w:jc w:val="both"/>
      </w:pPr>
      <w:r w:rsidRPr="00DB335A">
        <w:t>Nell’ambito delle varie discipline l’alunno è stato dispensato: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dalla lettura ad alta voce;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dal prendere appunti;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dai tempi standard (dalla consegna delle prove scritte in tempi maggiori di quelli previsti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>
        <w:t xml:space="preserve"> </w:t>
      </w:r>
      <w:r w:rsidRPr="00DB335A">
        <w:t>per gli alunni senza DSA);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dal copiare dalla lavagna;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dalla dettatura di testi/o appunti;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 un eccesivo carico di compiti a casa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dalla effettuazione di più prove valutative in tempi ravvicinati;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</w:pPr>
      <w:r w:rsidRPr="00DB335A">
        <w:t xml:space="preserve"> dallo studio mnemonico di formule, tabelle; definizioni</w:t>
      </w:r>
    </w:p>
    <w:p w:rsidR="00DB335A" w:rsidRPr="00DB335A" w:rsidRDefault="00DB335A" w:rsidP="00DB335A">
      <w:pPr>
        <w:pStyle w:val="Paragrafoelenco"/>
        <w:numPr>
          <w:ilvl w:val="0"/>
          <w:numId w:val="13"/>
        </w:numPr>
        <w:spacing w:before="120" w:after="120"/>
        <w:jc w:val="both"/>
        <w:rPr>
          <w:b/>
        </w:rPr>
      </w:pPr>
      <w:r w:rsidRPr="00DB335A">
        <w:rPr>
          <w:rFonts w:ascii="Segoe UI Symbol" w:hAnsi="Segoe UI Symbol" w:cs="Segoe UI Symbol"/>
        </w:rPr>
        <w:t>☐</w:t>
      </w:r>
      <w:r w:rsidRPr="00DB335A">
        <w:t xml:space="preserve"> altro____________________________________________</w:t>
      </w:r>
    </w:p>
    <w:p w:rsidR="00DB335A" w:rsidRPr="00DB335A" w:rsidRDefault="00DB335A" w:rsidP="00DB335A">
      <w:pPr>
        <w:spacing w:before="120" w:after="120"/>
        <w:jc w:val="both"/>
        <w:rPr>
          <w:b/>
        </w:rPr>
      </w:pPr>
      <w:r w:rsidRPr="00DB335A">
        <w:rPr>
          <w:b/>
        </w:rPr>
        <w:t>Strumenti compensativi</w:t>
      </w:r>
    </w:p>
    <w:p w:rsidR="00DB335A" w:rsidRPr="00DB335A" w:rsidRDefault="00DB335A" w:rsidP="00DB335A">
      <w:pPr>
        <w:spacing w:before="120" w:after="120"/>
        <w:jc w:val="both"/>
      </w:pPr>
      <w:r w:rsidRPr="00DB335A">
        <w:t>L’alunno ha usufruito dei seguenti strumenti compensativi: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libri digitali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tabelle, formulari, procedure specifiche, sintesi, schemi e mappe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calcolatrice o computer con foglio di calcolo e stampante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computer con videoscrittura, correttore ortografico, stampante e scanner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risorse audio (registrazioni, sintesi vocale, audiolibri, libri parlati, …)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software didattici free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computer con sintetizzatore vocale</w:t>
      </w:r>
    </w:p>
    <w:p w:rsidR="00DB335A" w:rsidRP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vocabolario</w:t>
      </w:r>
      <w:r w:rsidRPr="00DB335A">
        <w:rPr>
          <w:b/>
        </w:rPr>
        <w:t xml:space="preserve"> </w:t>
      </w:r>
      <w:r w:rsidRPr="00DB335A">
        <w:t>multimediale</w:t>
      </w:r>
    </w:p>
    <w:p w:rsidR="00DB335A" w:rsidRDefault="00DB335A" w:rsidP="00DB335A">
      <w:pPr>
        <w:pStyle w:val="Paragrafoelenco"/>
        <w:numPr>
          <w:ilvl w:val="0"/>
          <w:numId w:val="14"/>
        </w:numPr>
        <w:spacing w:before="120" w:after="120"/>
        <w:jc w:val="both"/>
      </w:pPr>
      <w:r w:rsidRPr="00DB335A">
        <w:t>altro____________________________________________</w:t>
      </w:r>
    </w:p>
    <w:p w:rsidR="00DB335A" w:rsidRPr="00DB335A" w:rsidRDefault="00DB335A" w:rsidP="00DB335A">
      <w:pPr>
        <w:spacing w:before="120" w:after="120"/>
        <w:jc w:val="both"/>
        <w:rPr>
          <w:b/>
        </w:rPr>
      </w:pPr>
    </w:p>
    <w:p w:rsidR="00DB335A" w:rsidRPr="00DB335A" w:rsidRDefault="00DB335A" w:rsidP="00DB335A">
      <w:pPr>
        <w:spacing w:before="120" w:after="120"/>
        <w:jc w:val="both"/>
        <w:rPr>
          <w:b/>
        </w:rPr>
      </w:pPr>
      <w:r w:rsidRPr="00DB335A">
        <w:rPr>
          <w:b/>
        </w:rPr>
        <w:t>Criteri e modalità di verifica e valutazione adottati</w:t>
      </w:r>
    </w:p>
    <w:p w:rsidR="00DB335A" w:rsidRPr="00DB335A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verifiche orali programmate</w:t>
      </w:r>
    </w:p>
    <w:p w:rsidR="00DB335A" w:rsidRPr="00DB335A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compensazione con prove orali di compiti scritti</w:t>
      </w:r>
    </w:p>
    <w:p w:rsidR="00DB335A" w:rsidRPr="00DB335A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uso di mediatori didattici durante le prove scritte e orali (mappe mentali, mappe</w:t>
      </w:r>
    </w:p>
    <w:p w:rsidR="00DB335A" w:rsidRPr="00DB335A" w:rsidRDefault="00DB335A" w:rsidP="00DB335A">
      <w:pPr>
        <w:pStyle w:val="Paragrafoelenco"/>
        <w:spacing w:before="120" w:after="120"/>
        <w:jc w:val="both"/>
      </w:pPr>
      <w:r w:rsidRPr="00DB335A">
        <w:lastRenderedPageBreak/>
        <w:t>cognitive, ecc…)</w:t>
      </w:r>
    </w:p>
    <w:p w:rsidR="00DB335A" w:rsidRPr="00DB335A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alutazioni più attente alle conoscenze a alle competenze di analisi, sintesi e</w:t>
      </w:r>
    </w:p>
    <w:p w:rsidR="00DB335A" w:rsidRPr="00DB335A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collegamento con eventuali elaborazioni personali, piuttosto che alla correttezza formale</w:t>
      </w:r>
    </w:p>
    <w:p w:rsidR="00DB335A" w:rsidRPr="00DB335A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prove informatizzate</w:t>
      </w:r>
    </w:p>
    <w:p w:rsidR="00DB335A" w:rsidRPr="00DB335A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valutazione dei progressi in itinere</w:t>
      </w:r>
    </w:p>
    <w:p w:rsidR="00DA680C" w:rsidRDefault="00DB335A" w:rsidP="00DB335A">
      <w:pPr>
        <w:pStyle w:val="Paragrafoelenco"/>
        <w:numPr>
          <w:ilvl w:val="0"/>
          <w:numId w:val="15"/>
        </w:numPr>
        <w:spacing w:before="120" w:after="120"/>
        <w:jc w:val="both"/>
      </w:pPr>
      <w:r w:rsidRPr="00DB335A">
        <w:t>altro____________________________________________</w:t>
      </w:r>
    </w:p>
    <w:p w:rsidR="00DB335A" w:rsidRPr="00DA680C" w:rsidRDefault="00DB335A" w:rsidP="00DB335A">
      <w:pPr>
        <w:spacing w:before="120" w:after="120"/>
        <w:jc w:val="both"/>
        <w:rPr>
          <w:b/>
        </w:rPr>
      </w:pPr>
    </w:p>
    <w:p w:rsidR="00794F91" w:rsidRPr="00DA680C" w:rsidRDefault="00794F91" w:rsidP="00794F91">
      <w:pPr>
        <w:spacing w:before="120" w:after="120"/>
        <w:jc w:val="both"/>
        <w:rPr>
          <w:b/>
        </w:rPr>
      </w:pPr>
      <w:r w:rsidRPr="00DA680C">
        <w:rPr>
          <w:b/>
        </w:rPr>
        <w:t xml:space="preserve">L’alunno/a, </w:t>
      </w:r>
      <w:r w:rsidR="0049581C" w:rsidRPr="00DA680C">
        <w:rPr>
          <w:b/>
        </w:rPr>
        <w:t>è riuscito a conseguire gli obiettivi programmati</w:t>
      </w:r>
    </w:p>
    <w:p w:rsidR="00794F91" w:rsidRPr="00DA680C" w:rsidRDefault="0049581C" w:rsidP="00DB335A">
      <w:pPr>
        <w:numPr>
          <w:ilvl w:val="0"/>
          <w:numId w:val="7"/>
        </w:numPr>
        <w:suppressAutoHyphens/>
        <w:ind w:left="714" w:hanging="357"/>
      </w:pPr>
      <w:r w:rsidRPr="00DA680C">
        <w:t>I</w:t>
      </w:r>
      <w:r w:rsidR="00794F91" w:rsidRPr="00DA680C">
        <w:t>n tutte le discipline</w:t>
      </w:r>
    </w:p>
    <w:p w:rsidR="00794F91" w:rsidRPr="00DA680C" w:rsidRDefault="0049581C" w:rsidP="00DB335A">
      <w:pPr>
        <w:numPr>
          <w:ilvl w:val="0"/>
          <w:numId w:val="7"/>
        </w:numPr>
        <w:suppressAutoHyphens/>
        <w:ind w:left="714" w:hanging="357"/>
      </w:pPr>
      <w:r w:rsidRPr="00DA680C">
        <w:t xml:space="preserve">In </w:t>
      </w:r>
      <w:r w:rsidR="00794F91" w:rsidRPr="00DA680C">
        <w:t xml:space="preserve"> nessuna disciplina</w:t>
      </w:r>
    </w:p>
    <w:p w:rsidR="005F2E1B" w:rsidRPr="00DA680C" w:rsidRDefault="0049581C" w:rsidP="00DB335A">
      <w:pPr>
        <w:numPr>
          <w:ilvl w:val="0"/>
          <w:numId w:val="7"/>
        </w:numPr>
        <w:suppressAutoHyphens/>
        <w:ind w:left="714" w:hanging="357"/>
      </w:pPr>
      <w:r w:rsidRPr="00DA680C">
        <w:t>In</w:t>
      </w:r>
      <w:r w:rsidR="00794F91" w:rsidRPr="00DA680C">
        <w:t xml:space="preserve"> alcune discipline</w:t>
      </w:r>
    </w:p>
    <w:p w:rsidR="00794F91" w:rsidRPr="00DA680C" w:rsidRDefault="00794F91" w:rsidP="00794F91">
      <w:pPr>
        <w:spacing w:before="240" w:after="120" w:line="360" w:lineRule="auto"/>
      </w:pPr>
      <w:r w:rsidRPr="00DA680C">
        <w:rPr>
          <w:b/>
        </w:rPr>
        <w:t xml:space="preserve">Fattori che hanno rallentato l’attività didattica </w:t>
      </w:r>
      <w:r w:rsidR="00F05C04" w:rsidRPr="00DA680C">
        <w:rPr>
          <w:b/>
        </w:rPr>
        <w:t>e l’apprendimento</w:t>
      </w:r>
      <w:r w:rsidRPr="00DA680C">
        <w:t>: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scarsa frequenza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inadeguato metodo di studio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carenze nei prerequisiti disciplinari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 xml:space="preserve">insufficiente motivazione e partecipazione  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scarsa autostima e paura dell’insuccesso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carente utilizzo degli strumenti compensativi proposti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  <w:rPr>
          <w:i/>
        </w:rPr>
      </w:pPr>
      <w:r w:rsidRPr="00DA680C">
        <w:t>insufficiente autonomia</w:t>
      </w:r>
    </w:p>
    <w:p w:rsidR="00794F91" w:rsidRDefault="00794F91" w:rsidP="00DB335A">
      <w:pPr>
        <w:numPr>
          <w:ilvl w:val="0"/>
          <w:numId w:val="1"/>
        </w:numPr>
        <w:suppressAutoHyphens/>
        <w:ind w:left="641" w:hanging="357"/>
        <w:jc w:val="both"/>
        <w:rPr>
          <w:i/>
        </w:rPr>
      </w:pPr>
      <w:r w:rsidRPr="00DA680C">
        <w:t>altro (</w:t>
      </w:r>
      <w:r w:rsidRPr="00DA680C">
        <w:rPr>
          <w:i/>
        </w:rPr>
        <w:t>specificare)</w:t>
      </w:r>
      <w:r w:rsidR="00CC6494" w:rsidRPr="00DA680C">
        <w:rPr>
          <w:i/>
        </w:rPr>
        <w:t>___________________________________________________________</w:t>
      </w:r>
    </w:p>
    <w:p w:rsidR="008878EE" w:rsidRPr="00DA680C" w:rsidRDefault="008878EE" w:rsidP="008878EE">
      <w:pPr>
        <w:suppressAutoHyphens/>
        <w:spacing w:before="120" w:after="120"/>
        <w:ind w:left="644"/>
        <w:jc w:val="both"/>
        <w:rPr>
          <w:i/>
        </w:rPr>
      </w:pPr>
    </w:p>
    <w:p w:rsidR="00794F91" w:rsidRPr="00DA680C" w:rsidRDefault="00794F91" w:rsidP="00794F91">
      <w:pPr>
        <w:spacing w:before="120" w:after="120"/>
      </w:pPr>
      <w:r w:rsidRPr="00DA680C">
        <w:rPr>
          <w:b/>
        </w:rPr>
        <w:t>Fattori che hanno facilitato l’attività didattica e l’apprendimento</w:t>
      </w:r>
      <w:r w:rsidRPr="00DA680C">
        <w:t>: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motivazione dell’alunno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coinvolgimento dell’alunno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uso di sussidi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esperienze laboratoriali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clima di classe positivo</w:t>
      </w:r>
    </w:p>
    <w:p w:rsidR="00794F91" w:rsidRPr="00DA680C" w:rsidRDefault="00794F91" w:rsidP="00DB335A">
      <w:pPr>
        <w:numPr>
          <w:ilvl w:val="0"/>
          <w:numId w:val="1"/>
        </w:numPr>
        <w:suppressAutoHyphens/>
        <w:ind w:left="641" w:hanging="357"/>
        <w:jc w:val="both"/>
      </w:pPr>
      <w:r w:rsidRPr="00DA680C">
        <w:t>collaborazione tra docenti</w:t>
      </w:r>
    </w:p>
    <w:p w:rsidR="00794F91" w:rsidRDefault="00794F91" w:rsidP="00DB335A">
      <w:pPr>
        <w:numPr>
          <w:ilvl w:val="0"/>
          <w:numId w:val="1"/>
        </w:numPr>
        <w:suppressAutoHyphens/>
        <w:ind w:left="641" w:hanging="357"/>
        <w:jc w:val="both"/>
        <w:rPr>
          <w:i/>
        </w:rPr>
      </w:pPr>
      <w:r w:rsidRPr="00DA680C">
        <w:t>altro (</w:t>
      </w:r>
      <w:r w:rsidRPr="00DA680C">
        <w:rPr>
          <w:i/>
        </w:rPr>
        <w:t>specificare)</w:t>
      </w:r>
      <w:r w:rsidR="00CC6494" w:rsidRPr="00DA680C">
        <w:rPr>
          <w:i/>
        </w:rPr>
        <w:t>____________________________________________________________</w:t>
      </w:r>
    </w:p>
    <w:p w:rsidR="00DB335A" w:rsidRPr="00DA680C" w:rsidRDefault="00DB335A" w:rsidP="005F1298">
      <w:pPr>
        <w:suppressAutoHyphens/>
        <w:jc w:val="both"/>
      </w:pPr>
    </w:p>
    <w:p w:rsidR="00DB335A" w:rsidRPr="00DB335A" w:rsidRDefault="00DB335A" w:rsidP="00DB335A">
      <w:pPr>
        <w:jc w:val="both"/>
        <w:rPr>
          <w:b/>
        </w:rPr>
      </w:pPr>
      <w:r w:rsidRPr="00DB335A">
        <w:rPr>
          <w:b/>
        </w:rPr>
        <w:t>Considerato l'esito dello scrutinio di fine anno scolastico, con votazione unanime l'alunno/a :</w:t>
      </w:r>
    </w:p>
    <w:p w:rsidR="00DB335A" w:rsidRPr="00DB335A" w:rsidRDefault="00DB335A" w:rsidP="00DB335A">
      <w:pPr>
        <w:numPr>
          <w:ilvl w:val="0"/>
          <w:numId w:val="11"/>
        </w:numPr>
        <w:jc w:val="both"/>
        <w:rPr>
          <w:bCs/>
        </w:rPr>
      </w:pPr>
      <w:r w:rsidRPr="00DB335A">
        <w:rPr>
          <w:bCs/>
        </w:rPr>
        <w:t>è ammesso/a alla classe successiva</w:t>
      </w:r>
    </w:p>
    <w:p w:rsidR="00DB335A" w:rsidRPr="00DB335A" w:rsidRDefault="00DB335A" w:rsidP="00DB335A">
      <w:pPr>
        <w:numPr>
          <w:ilvl w:val="0"/>
          <w:numId w:val="11"/>
        </w:numPr>
        <w:jc w:val="both"/>
        <w:rPr>
          <w:b/>
          <w:bCs/>
          <w:u w:val="single"/>
        </w:rPr>
      </w:pPr>
      <w:r w:rsidRPr="00DB335A">
        <w:rPr>
          <w:bCs/>
        </w:rPr>
        <w:t xml:space="preserve">non è ammesso/a alla classe successiva </w:t>
      </w:r>
    </w:p>
    <w:p w:rsidR="00DB335A" w:rsidRDefault="00DB335A" w:rsidP="00DB335A">
      <w:pPr>
        <w:numPr>
          <w:ilvl w:val="0"/>
          <w:numId w:val="11"/>
        </w:numPr>
        <w:jc w:val="both"/>
      </w:pPr>
      <w:r w:rsidRPr="00DB335A">
        <w:t>è ammesso alla classe successiva con segnalazione nelle seguenti discipline:____________________________________________</w:t>
      </w:r>
    </w:p>
    <w:p w:rsidR="00DB335A" w:rsidRPr="00DB335A" w:rsidRDefault="00DB335A" w:rsidP="00DB335A">
      <w:pPr>
        <w:jc w:val="both"/>
      </w:pPr>
    </w:p>
    <w:p w:rsidR="00794F91" w:rsidRPr="00DA680C" w:rsidRDefault="00794F91" w:rsidP="004F702E">
      <w:pPr>
        <w:rPr>
          <w:b/>
          <w:szCs w:val="20"/>
          <w:lang w:eastAsia="ar-SA"/>
        </w:rPr>
      </w:pPr>
      <w:r w:rsidRPr="00DA680C">
        <w:rPr>
          <w:b/>
        </w:rPr>
        <w:t>Suggerimenti e proposte per il prossimo anno scolastico</w:t>
      </w:r>
      <w:r w:rsidR="004F702E" w:rsidRPr="00DA680C">
        <w:rPr>
          <w:b/>
        </w:rPr>
        <w:t xml:space="preserve">  </w:t>
      </w:r>
    </w:p>
    <w:p w:rsidR="00794F91" w:rsidRPr="00DA680C" w:rsidRDefault="00794F91" w:rsidP="00794F91">
      <w:pPr>
        <w:jc w:val="both"/>
        <w:rPr>
          <w:bCs/>
        </w:rPr>
      </w:pPr>
      <w:r w:rsidRPr="00DA680C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335A" w:rsidRPr="00DA680C" w:rsidRDefault="00DB335A" w:rsidP="00382EA6">
      <w:pPr>
        <w:jc w:val="both"/>
      </w:pPr>
    </w:p>
    <w:p w:rsidR="005F1298" w:rsidRDefault="005F1298" w:rsidP="00382EA6">
      <w:pPr>
        <w:jc w:val="both"/>
      </w:pPr>
    </w:p>
    <w:p w:rsidR="005F1298" w:rsidRDefault="005F1298" w:rsidP="00382EA6">
      <w:pPr>
        <w:jc w:val="both"/>
      </w:pPr>
    </w:p>
    <w:p w:rsidR="005F1298" w:rsidRPr="00DA680C" w:rsidRDefault="005F1298" w:rsidP="00382EA6">
      <w:pPr>
        <w:jc w:val="both"/>
      </w:pPr>
    </w:p>
    <w:p w:rsidR="00794F91" w:rsidRPr="00DA680C" w:rsidRDefault="00794F91" w:rsidP="00382EA6">
      <w:pPr>
        <w:jc w:val="both"/>
      </w:pPr>
      <w:r w:rsidRPr="00DA680C">
        <w:t xml:space="preserve">Data compilazione </w:t>
      </w:r>
      <w:r w:rsidRPr="00DA680C">
        <w:tab/>
      </w:r>
      <w:r w:rsidRPr="00DA680C">
        <w:tab/>
      </w:r>
      <w:r w:rsidRPr="00DA680C">
        <w:tab/>
      </w:r>
      <w:r w:rsidRPr="00DA680C">
        <w:tab/>
      </w:r>
      <w:r w:rsidRPr="00DA680C">
        <w:tab/>
      </w:r>
      <w:r w:rsidRPr="00DA680C">
        <w:tab/>
      </w:r>
      <w:r w:rsidRPr="00DA680C">
        <w:tab/>
      </w:r>
    </w:p>
    <w:p w:rsidR="00794F91" w:rsidRPr="00DA680C" w:rsidRDefault="0035098A" w:rsidP="00382EA6">
      <w:pPr>
        <w:jc w:val="both"/>
      </w:pPr>
      <w:r>
        <w:t>________________</w:t>
      </w:r>
      <w:r w:rsidR="00794F91" w:rsidRPr="00DA680C">
        <w:tab/>
      </w:r>
      <w:r w:rsidR="00794F91" w:rsidRPr="00DA680C">
        <w:tab/>
      </w:r>
      <w:r w:rsidR="00794F91" w:rsidRPr="00DA680C">
        <w:tab/>
      </w:r>
      <w:r w:rsidR="00794F91" w:rsidRPr="00DA680C">
        <w:tab/>
      </w:r>
    </w:p>
    <w:p w:rsidR="00B8479B" w:rsidRPr="00B8479B" w:rsidRDefault="00B8479B" w:rsidP="00B8479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8479B" w:rsidRPr="00B8479B" w:rsidRDefault="00B8479B" w:rsidP="00B8479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B8479B">
        <w:rPr>
          <w:rFonts w:eastAsia="Calibri"/>
          <w:b/>
          <w:sz w:val="22"/>
          <w:szCs w:val="22"/>
          <w:lang w:eastAsia="en-US"/>
        </w:rPr>
        <w:t>I Docenti del consiglio di Classe:</w:t>
      </w:r>
    </w:p>
    <w:p w:rsidR="00B8479B" w:rsidRPr="00B8479B" w:rsidRDefault="00B8479B" w:rsidP="00B8479B">
      <w:pPr>
        <w:widowControl w:val="0"/>
        <w:tabs>
          <w:tab w:val="left" w:pos="4407"/>
          <w:tab w:val="left" w:pos="6156"/>
          <w:tab w:val="left" w:pos="9722"/>
        </w:tabs>
        <w:autoSpaceDE w:val="0"/>
        <w:autoSpaceDN w:val="0"/>
        <w:ind w:left="80"/>
        <w:rPr>
          <w:rFonts w:ascii="Arial" w:hAnsi="Arial" w:cs="Arial"/>
          <w:spacing w:val="-3"/>
          <w:sz w:val="22"/>
          <w:szCs w:val="22"/>
          <w:lang w:bidi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643"/>
        <w:gridCol w:w="3493"/>
        <w:gridCol w:w="3492"/>
      </w:tblGrid>
      <w:tr w:rsidR="008878EE" w:rsidRPr="00B8479B" w:rsidTr="008878EE">
        <w:tc>
          <w:tcPr>
            <w:tcW w:w="2643" w:type="dxa"/>
          </w:tcPr>
          <w:p w:rsidR="008878EE" w:rsidRPr="00B8479B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  <w:r w:rsidRPr="00B8479B">
              <w:rPr>
                <w:rFonts w:ascii="Arial" w:eastAsia="Calibri" w:hAnsi="Arial" w:cs="Arial"/>
                <w:spacing w:val="-3"/>
                <w:lang w:bidi="it-IT"/>
              </w:rPr>
              <w:t>DISCIPLINA</w:t>
            </w: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  <w:r w:rsidRPr="00963405">
              <w:rPr>
                <w:rFonts w:ascii="Arial" w:eastAsia="Calibri" w:hAnsi="Arial" w:cs="Arial"/>
                <w:spacing w:val="-3"/>
                <w:lang w:val="it-IT" w:bidi="it-IT"/>
              </w:rPr>
              <w:t>COGNOME  E NOME DEL DOCENTE</w:t>
            </w: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  <w:r>
              <w:rPr>
                <w:rFonts w:ascii="Arial" w:eastAsia="Calibri" w:hAnsi="Arial" w:cs="Arial"/>
                <w:spacing w:val="-3"/>
                <w:lang w:bidi="it-IT"/>
              </w:rPr>
              <w:t>FIRMA</w:t>
            </w: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  <w:tr w:rsidR="008878EE" w:rsidRPr="00B8479B" w:rsidTr="008878EE">
        <w:tc>
          <w:tcPr>
            <w:tcW w:w="264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3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val="it-IT" w:bidi="it-IT"/>
              </w:rPr>
            </w:pPr>
          </w:p>
        </w:tc>
        <w:tc>
          <w:tcPr>
            <w:tcW w:w="3492" w:type="dxa"/>
          </w:tcPr>
          <w:p w:rsidR="008878EE" w:rsidRPr="00963405" w:rsidRDefault="008878EE" w:rsidP="00B8479B">
            <w:pPr>
              <w:tabs>
                <w:tab w:val="left" w:pos="4407"/>
                <w:tab w:val="left" w:pos="6156"/>
                <w:tab w:val="left" w:pos="9722"/>
              </w:tabs>
              <w:jc w:val="center"/>
              <w:rPr>
                <w:rFonts w:ascii="Arial" w:eastAsia="Calibri" w:hAnsi="Arial" w:cs="Arial"/>
                <w:spacing w:val="-3"/>
                <w:lang w:bidi="it-IT"/>
              </w:rPr>
            </w:pPr>
          </w:p>
        </w:tc>
      </w:tr>
    </w:tbl>
    <w:p w:rsidR="00794F91" w:rsidRDefault="00794F91" w:rsidP="00794F91">
      <w:pPr>
        <w:tabs>
          <w:tab w:val="left" w:pos="360"/>
        </w:tabs>
        <w:autoSpaceDE w:val="0"/>
        <w:spacing w:after="120" w:line="600" w:lineRule="auto"/>
        <w:ind w:left="363" w:hanging="363"/>
      </w:pPr>
    </w:p>
    <w:p w:rsidR="00963405" w:rsidRDefault="00963405" w:rsidP="00794F91">
      <w:pPr>
        <w:tabs>
          <w:tab w:val="left" w:pos="360"/>
        </w:tabs>
        <w:autoSpaceDE w:val="0"/>
        <w:spacing w:after="120" w:line="600" w:lineRule="auto"/>
        <w:ind w:left="363" w:hanging="363"/>
      </w:pPr>
    </w:p>
    <w:p w:rsidR="00963405" w:rsidRDefault="00963405" w:rsidP="008878EE">
      <w:pPr>
        <w:jc w:val="center"/>
        <w:rPr>
          <w:b/>
        </w:rPr>
      </w:pPr>
      <w:r>
        <w:rPr>
          <w:b/>
        </w:rPr>
        <w:t xml:space="preserve">                                                                  Il </w:t>
      </w:r>
      <w:r w:rsidR="008878EE">
        <w:rPr>
          <w:b/>
        </w:rPr>
        <w:t>Coordinatore di classe</w:t>
      </w:r>
    </w:p>
    <w:p w:rsidR="008878EE" w:rsidRDefault="008878EE" w:rsidP="008878EE">
      <w:pPr>
        <w:jc w:val="center"/>
        <w:rPr>
          <w:b/>
        </w:rPr>
      </w:pPr>
    </w:p>
    <w:p w:rsidR="008878EE" w:rsidRDefault="008878EE" w:rsidP="008878EE">
      <w:pPr>
        <w:ind w:left="4248"/>
        <w:jc w:val="center"/>
      </w:pPr>
      <w:r>
        <w:rPr>
          <w:b/>
        </w:rPr>
        <w:t>_____________________________________</w:t>
      </w:r>
    </w:p>
    <w:p w:rsidR="00963405" w:rsidRPr="00DA680C" w:rsidRDefault="008878EE" w:rsidP="00794F91">
      <w:pPr>
        <w:tabs>
          <w:tab w:val="left" w:pos="360"/>
        </w:tabs>
        <w:autoSpaceDE w:val="0"/>
        <w:spacing w:after="120" w:line="600" w:lineRule="auto"/>
        <w:ind w:left="363" w:hanging="363"/>
      </w:pPr>
      <w:r>
        <w:t xml:space="preserve">          </w:t>
      </w:r>
    </w:p>
    <w:p w:rsidR="00794F91" w:rsidRPr="00DA680C" w:rsidRDefault="00794F91" w:rsidP="00794F91">
      <w:pPr>
        <w:jc w:val="both"/>
        <w:rPr>
          <w:b/>
          <w:sz w:val="18"/>
          <w:szCs w:val="18"/>
        </w:rPr>
      </w:pPr>
    </w:p>
    <w:p w:rsidR="00794F91" w:rsidRPr="00DA680C" w:rsidRDefault="00794F91" w:rsidP="00794F91">
      <w:pPr>
        <w:jc w:val="both"/>
        <w:rPr>
          <w:sz w:val="12"/>
          <w:szCs w:val="12"/>
        </w:rPr>
      </w:pPr>
    </w:p>
    <w:p w:rsidR="00794F91" w:rsidRPr="00DA680C" w:rsidRDefault="00794F91" w:rsidP="00794F91">
      <w:pPr>
        <w:tabs>
          <w:tab w:val="left" w:pos="4414"/>
        </w:tabs>
        <w:rPr>
          <w:sz w:val="12"/>
          <w:szCs w:val="12"/>
        </w:rPr>
      </w:pPr>
      <w:r w:rsidRPr="00DA680C">
        <w:rPr>
          <w:sz w:val="12"/>
          <w:szCs w:val="12"/>
        </w:rPr>
        <w:tab/>
      </w:r>
    </w:p>
    <w:p w:rsidR="003433AA" w:rsidRPr="00DA680C" w:rsidRDefault="003433AA"/>
    <w:sectPr w:rsidR="003433AA" w:rsidRPr="00DA680C" w:rsidSect="00382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4" w:bottom="567" w:left="1134" w:header="70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DE" w:rsidRDefault="00E83EDE" w:rsidP="00794F91">
      <w:r>
        <w:separator/>
      </w:r>
    </w:p>
  </w:endnote>
  <w:endnote w:type="continuationSeparator" w:id="0">
    <w:p w:rsidR="00E83EDE" w:rsidRDefault="00E83EDE" w:rsidP="0079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157" w:rsidRDefault="0056615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157" w:rsidRDefault="008014C2">
    <w:pPr>
      <w:pStyle w:val="Pidipagina"/>
      <w:jc w:val="right"/>
    </w:pPr>
    <w:r>
      <w:fldChar w:fldCharType="begin"/>
    </w:r>
    <w:r w:rsidR="00484394">
      <w:instrText xml:space="preserve"> PAGE   \* MERGEFORMAT </w:instrText>
    </w:r>
    <w:r>
      <w:fldChar w:fldCharType="separate"/>
    </w:r>
    <w:r w:rsidR="00832795">
      <w:rPr>
        <w:noProof/>
      </w:rPr>
      <w:t>2</w:t>
    </w:r>
    <w:r>
      <w:fldChar w:fldCharType="end"/>
    </w:r>
  </w:p>
  <w:p w:rsidR="00794F91" w:rsidRPr="00794F91" w:rsidRDefault="00794F91" w:rsidP="00794F91">
    <w:pPr>
      <w:jc w:val="center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157" w:rsidRDefault="0056615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DE" w:rsidRDefault="00E83EDE" w:rsidP="00794F91">
      <w:r>
        <w:separator/>
      </w:r>
    </w:p>
  </w:footnote>
  <w:footnote w:type="continuationSeparator" w:id="0">
    <w:p w:rsidR="00E83EDE" w:rsidRDefault="00E83EDE" w:rsidP="00794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157" w:rsidRDefault="0056615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157" w:rsidRDefault="0056615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157" w:rsidRDefault="0056615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1">
    <w:nsid w:val="00346F32"/>
    <w:multiLevelType w:val="hybridMultilevel"/>
    <w:tmpl w:val="5A0E52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86043"/>
    <w:multiLevelType w:val="hybridMultilevel"/>
    <w:tmpl w:val="4D7CFC14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31BFA"/>
    <w:multiLevelType w:val="hybridMultilevel"/>
    <w:tmpl w:val="FC889140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C116C"/>
    <w:multiLevelType w:val="hybridMultilevel"/>
    <w:tmpl w:val="E6722E3C"/>
    <w:lvl w:ilvl="0" w:tplc="31804952">
      <w:start w:val="1"/>
      <w:numFmt w:val="bullet"/>
      <w:lvlText w:val="o"/>
      <w:lvlJc w:val="left"/>
      <w:pPr>
        <w:ind w:left="1068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FC576AE"/>
    <w:multiLevelType w:val="hybridMultilevel"/>
    <w:tmpl w:val="7C96ECE6"/>
    <w:lvl w:ilvl="0" w:tplc="570242C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9740A"/>
    <w:multiLevelType w:val="hybridMultilevel"/>
    <w:tmpl w:val="07BAB248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33B31"/>
    <w:multiLevelType w:val="hybridMultilevel"/>
    <w:tmpl w:val="1C868782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26ACD"/>
    <w:multiLevelType w:val="hybridMultilevel"/>
    <w:tmpl w:val="119E1CAA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92E15"/>
    <w:multiLevelType w:val="hybridMultilevel"/>
    <w:tmpl w:val="1A86F15E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F45F1"/>
    <w:multiLevelType w:val="hybridMultilevel"/>
    <w:tmpl w:val="980ED570"/>
    <w:lvl w:ilvl="0" w:tplc="EB2EF90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F5D2B"/>
    <w:multiLevelType w:val="hybridMultilevel"/>
    <w:tmpl w:val="7B1C42B4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32F91"/>
    <w:multiLevelType w:val="hybridMultilevel"/>
    <w:tmpl w:val="38043A46"/>
    <w:lvl w:ilvl="0" w:tplc="21063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92CD5"/>
    <w:multiLevelType w:val="hybridMultilevel"/>
    <w:tmpl w:val="B286658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7C4B22"/>
    <w:multiLevelType w:val="hybridMultilevel"/>
    <w:tmpl w:val="55D07558"/>
    <w:lvl w:ilvl="0" w:tplc="54302532">
      <w:start w:val="1"/>
      <w:numFmt w:val="bullet"/>
      <w:lvlText w:val="o"/>
      <w:lvlJc w:val="left"/>
      <w:pPr>
        <w:ind w:left="1068" w:hanging="360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4"/>
  </w:num>
  <w:num w:numId="5">
    <w:abstractNumId w:val="4"/>
  </w:num>
  <w:num w:numId="6">
    <w:abstractNumId w:val="13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91"/>
    <w:rsid w:val="00056415"/>
    <w:rsid w:val="0019335A"/>
    <w:rsid w:val="00233781"/>
    <w:rsid w:val="002460DF"/>
    <w:rsid w:val="002E020F"/>
    <w:rsid w:val="003433AA"/>
    <w:rsid w:val="0035098A"/>
    <w:rsid w:val="00382EA6"/>
    <w:rsid w:val="00385B1B"/>
    <w:rsid w:val="00484394"/>
    <w:rsid w:val="004859B9"/>
    <w:rsid w:val="0049581C"/>
    <w:rsid w:val="0049651A"/>
    <w:rsid w:val="004F702E"/>
    <w:rsid w:val="00566157"/>
    <w:rsid w:val="005F1298"/>
    <w:rsid w:val="005F2E1B"/>
    <w:rsid w:val="006416CE"/>
    <w:rsid w:val="006B040D"/>
    <w:rsid w:val="006C22A7"/>
    <w:rsid w:val="00794F91"/>
    <w:rsid w:val="007A781B"/>
    <w:rsid w:val="008014C2"/>
    <w:rsid w:val="00832795"/>
    <w:rsid w:val="008542CA"/>
    <w:rsid w:val="008878EE"/>
    <w:rsid w:val="008A1C68"/>
    <w:rsid w:val="008A7D8B"/>
    <w:rsid w:val="00921C65"/>
    <w:rsid w:val="00963405"/>
    <w:rsid w:val="009F738D"/>
    <w:rsid w:val="00A308C3"/>
    <w:rsid w:val="00A873CA"/>
    <w:rsid w:val="00AC0050"/>
    <w:rsid w:val="00AF14D6"/>
    <w:rsid w:val="00B8479B"/>
    <w:rsid w:val="00BA4382"/>
    <w:rsid w:val="00C94DF7"/>
    <w:rsid w:val="00CA634E"/>
    <w:rsid w:val="00CC6494"/>
    <w:rsid w:val="00D66C90"/>
    <w:rsid w:val="00DA680C"/>
    <w:rsid w:val="00DB335A"/>
    <w:rsid w:val="00DC53CA"/>
    <w:rsid w:val="00DD0D9D"/>
    <w:rsid w:val="00E83EDE"/>
    <w:rsid w:val="00EB5B7F"/>
    <w:rsid w:val="00ED7403"/>
    <w:rsid w:val="00F05C04"/>
    <w:rsid w:val="00F2412A"/>
    <w:rsid w:val="00FA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FBD3F-ED6C-435C-B162-329B90DF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4F91"/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794F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794F91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794F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94F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794F9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94F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94F9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4F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94F91"/>
    <w:rPr>
      <w:rFonts w:ascii="Tahoma" w:eastAsia="Times New Roman" w:hAnsi="Tahoma" w:cs="Tahoma"/>
      <w:sz w:val="16"/>
      <w:szCs w:val="16"/>
      <w:lang w:eastAsia="it-IT"/>
    </w:rPr>
  </w:style>
  <w:style w:type="table" w:customStyle="1" w:styleId="Grigliatabella1">
    <w:name w:val="Griglia tabella1"/>
    <w:basedOn w:val="Tabellanormale"/>
    <w:next w:val="Grigliatabella"/>
    <w:rsid w:val="00B8479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8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3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assistente2</dc:creator>
  <cp:keywords/>
  <cp:lastModifiedBy>Giulio Raucci</cp:lastModifiedBy>
  <cp:revision>2</cp:revision>
  <cp:lastPrinted>2017-05-30T10:46:00Z</cp:lastPrinted>
  <dcterms:created xsi:type="dcterms:W3CDTF">2023-05-29T13:29:00Z</dcterms:created>
  <dcterms:modified xsi:type="dcterms:W3CDTF">2023-05-29T13:29:00Z</dcterms:modified>
</cp:coreProperties>
</file>