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B522AB" w:rsidRPr="0041218B" w14:paraId="2A8E4733" w14:textId="77777777" w:rsidTr="000D1E38">
        <w:trPr>
          <w:trHeight w:val="1550"/>
        </w:trPr>
        <w:tc>
          <w:tcPr>
            <w:tcW w:w="1150" w:type="dxa"/>
          </w:tcPr>
          <w:p w14:paraId="602DC7E1" w14:textId="77777777" w:rsidR="00B522AB" w:rsidRPr="0041218B" w:rsidRDefault="00B522AB" w:rsidP="000D1E38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bookmarkStart w:id="0" w:name="_GoBack"/>
            <w:bookmarkEnd w:id="0"/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607189C0" wp14:editId="7EBE6988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59F66D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314F9ED2" w14:textId="77777777" w:rsidR="00B522AB" w:rsidRPr="0041218B" w:rsidRDefault="00B522AB" w:rsidP="000D1E3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68CB55B" w14:textId="77777777" w:rsidR="00B522AB" w:rsidRPr="00173A93" w:rsidRDefault="00B522AB" w:rsidP="000D1E3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F164071" w14:textId="77777777" w:rsidR="00B522AB" w:rsidRPr="00173A93" w:rsidRDefault="00B522AB" w:rsidP="000D1E3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43B32DD4" w14:textId="77777777" w:rsidR="00B522AB" w:rsidRPr="00173A93" w:rsidRDefault="00B522AB" w:rsidP="000D1E3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4BF204BE" w14:textId="77777777" w:rsidR="00B522AB" w:rsidRPr="00173A93" w:rsidRDefault="00B522AB" w:rsidP="000D1E3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EACC7FD" w14:textId="77777777"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580FC04" w14:textId="77777777"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 Tel Dirigente Scolastico : 0823-511863</w:t>
            </w:r>
          </w:p>
          <w:p w14:paraId="20510DC1" w14:textId="77777777" w:rsidR="00B522AB" w:rsidRPr="00921041" w:rsidRDefault="00B522AB" w:rsidP="000D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08978F5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9E37DFD" wp14:editId="57654F3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232A9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2F4E4625" w14:textId="77777777" w:rsidR="00B522AB" w:rsidRPr="00C93C56" w:rsidRDefault="00B522AB" w:rsidP="00B522A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it-IT"/>
        </w:rPr>
      </w:pPr>
    </w:p>
    <w:p w14:paraId="1AEA6EC0" w14:textId="32D74A3B" w:rsidR="00F43F59" w:rsidRDefault="00B522AB" w:rsidP="00F43F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1625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</w:t>
      </w:r>
      <w:r w:rsidR="0087324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A46A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7534/VII del 10.05.2023</w:t>
      </w:r>
    </w:p>
    <w:p w14:paraId="67CD5C77" w14:textId="77777777" w:rsidR="00F43F59" w:rsidRDefault="00F43F59" w:rsidP="00F43F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1F5A36D" w14:textId="0266BD81" w:rsidR="00F43F59" w:rsidRDefault="0021589C" w:rsidP="00F4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tutti </w:t>
      </w:r>
      <w:r w:rsidR="00CA68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Docenti </w:t>
      </w:r>
      <w:r w:rsidR="00F43F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curriculari </w:t>
      </w:r>
    </w:p>
    <w:p w14:paraId="5B562B64" w14:textId="6539DE28" w:rsidR="00CA6806" w:rsidRDefault="00CA6806" w:rsidP="005A79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 per l’a.s. 202</w:t>
      </w:r>
      <w:r w:rsidR="00491F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491F4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2158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2C55054E" w14:textId="2655B6F6" w:rsidR="00CA6806" w:rsidRDefault="0021589C" w:rsidP="005A79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A68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“G.B. Novelli” di Marcianise</w:t>
      </w:r>
    </w:p>
    <w:p w14:paraId="3F6E4BC9" w14:textId="7FFC06A1" w:rsidR="00B522AB" w:rsidRDefault="00B522AB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227DF2D" w14:textId="5EA99617" w:rsidR="008469BB" w:rsidRPr="00C93C56" w:rsidRDefault="008469BB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2"/>
          <w:szCs w:val="12"/>
          <w:lang w:eastAsia="it-IT"/>
        </w:rPr>
      </w:pPr>
    </w:p>
    <w:p w14:paraId="3F93A921" w14:textId="77777777" w:rsidR="00B522AB" w:rsidRPr="0010215B" w:rsidRDefault="00B522AB" w:rsidP="00B522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2"/>
          <w:szCs w:val="12"/>
          <w:lang w:eastAsia="it-IT"/>
        </w:rPr>
      </w:pPr>
    </w:p>
    <w:p w14:paraId="7D13D6E4" w14:textId="0B88E454" w:rsidR="007F3010" w:rsidRPr="004A39C9" w:rsidRDefault="00F43F59" w:rsidP="007F30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AVVISO</w:t>
      </w:r>
    </w:p>
    <w:p w14:paraId="4C4FC57E" w14:textId="77777777" w:rsidR="00F43F59" w:rsidRDefault="00B779B6" w:rsidP="00F43F5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5500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Oggetto: </w:t>
      </w:r>
      <w:r w:rsidR="00F43F59" w:rsidRPr="00F43F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Indagine sull'inserimento degli alunni con disabilità nel</w:t>
      </w:r>
      <w:r w:rsidR="00F43F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le scuole statali </w:t>
      </w:r>
    </w:p>
    <w:p w14:paraId="34428B47" w14:textId="6B3A22D0" w:rsidR="00F43F59" w:rsidRPr="00F43F59" w:rsidRDefault="00F43F59" w:rsidP="00F43F5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e non statali - </w:t>
      </w:r>
      <w:r w:rsidRPr="00F43F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Anno scolastico 2022-2023</w:t>
      </w:r>
    </w:p>
    <w:p w14:paraId="16A7354B" w14:textId="4C613119" w:rsidR="00891AA7" w:rsidRPr="0055002A" w:rsidRDefault="00891AA7" w:rsidP="000D6CE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36FB0601" w14:textId="77777777" w:rsidR="00891AA7" w:rsidRDefault="00891AA7" w:rsidP="000D6CEB">
      <w:pPr>
        <w:spacing w:after="0" w:line="240" w:lineRule="auto"/>
        <w:rPr>
          <w:b/>
          <w:bCs/>
        </w:rPr>
      </w:pPr>
    </w:p>
    <w:p w14:paraId="2D5AFC08" w14:textId="7BD85EFC" w:rsidR="00F43F59" w:rsidRDefault="008F3894" w:rsidP="00503C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</w:t>
      </w:r>
      <w:r w:rsidRPr="008F3894">
        <w:rPr>
          <w:rFonts w:ascii="Times New Roman" w:hAnsi="Times New Roman" w:cs="Times New Roman"/>
          <w:bCs/>
          <w:sz w:val="28"/>
          <w:szCs w:val="28"/>
        </w:rPr>
        <w:t>l</w:t>
      </w:r>
      <w:r>
        <w:rPr>
          <w:rFonts w:ascii="Times New Roman" w:hAnsi="Times New Roman" w:cs="Times New Roman"/>
          <w:bCs/>
          <w:sz w:val="28"/>
          <w:szCs w:val="28"/>
        </w:rPr>
        <w:t xml:space="preserve"> fine</w:t>
      </w:r>
      <w:r w:rsidRPr="008F3894">
        <w:rPr>
          <w:rFonts w:ascii="Times New Roman" w:hAnsi="Times New Roman" w:cs="Times New Roman"/>
          <w:bCs/>
          <w:sz w:val="28"/>
          <w:szCs w:val="28"/>
        </w:rPr>
        <w:t xml:space="preserve"> della compilazione da parte di questa Istituzione Scolastica dell’indagine ISTAT sull'inserimento degli alunni con disabilità nelle scuole Statali e non Statali a.s. 2022-2023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5002A">
        <w:rPr>
          <w:rFonts w:ascii="Times New Roman" w:hAnsi="Times New Roman" w:cs="Times New Roman"/>
          <w:bCs/>
          <w:sz w:val="28"/>
          <w:szCs w:val="28"/>
        </w:rPr>
        <w:t xml:space="preserve">si </w:t>
      </w:r>
      <w:r w:rsidR="00F43F59">
        <w:rPr>
          <w:rFonts w:ascii="Times New Roman" w:hAnsi="Times New Roman" w:cs="Times New Roman"/>
          <w:bCs/>
          <w:sz w:val="28"/>
          <w:szCs w:val="28"/>
        </w:rPr>
        <w:t>invitano</w:t>
      </w:r>
      <w:r w:rsidR="009A7D1C">
        <w:rPr>
          <w:rFonts w:ascii="Times New Roman" w:hAnsi="Times New Roman" w:cs="Times New Roman"/>
          <w:bCs/>
          <w:sz w:val="28"/>
          <w:szCs w:val="28"/>
        </w:rPr>
        <w:t xml:space="preserve"> tutti i Docenti</w:t>
      </w:r>
      <w:r w:rsidR="00E669C3">
        <w:rPr>
          <w:rFonts w:ascii="Times New Roman" w:hAnsi="Times New Roman" w:cs="Times New Roman"/>
          <w:bCs/>
          <w:sz w:val="28"/>
          <w:szCs w:val="28"/>
        </w:rPr>
        <w:t xml:space="preserve"> curriculari a compilare </w:t>
      </w:r>
      <w:r w:rsidR="00A3722C" w:rsidRPr="00A3722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entro e </w:t>
      </w:r>
      <w:r w:rsidR="00E669C3">
        <w:rPr>
          <w:rFonts w:ascii="Times New Roman" w:hAnsi="Times New Roman" w:cs="Times New Roman"/>
          <w:b/>
          <w:bCs/>
          <w:sz w:val="28"/>
          <w:szCs w:val="28"/>
          <w:u w:val="single"/>
        </w:rPr>
        <w:t>non oltre il giorno venerdì 12 M</w:t>
      </w:r>
      <w:r w:rsidR="00A3722C" w:rsidRPr="00A3722C">
        <w:rPr>
          <w:rFonts w:ascii="Times New Roman" w:hAnsi="Times New Roman" w:cs="Times New Roman"/>
          <w:b/>
          <w:bCs/>
          <w:sz w:val="28"/>
          <w:szCs w:val="28"/>
          <w:u w:val="single"/>
        </w:rPr>
        <w:t>aggio 2023</w:t>
      </w:r>
      <w:r w:rsidR="00A3722C">
        <w:rPr>
          <w:rFonts w:ascii="Times New Roman" w:hAnsi="Times New Roman" w:cs="Times New Roman"/>
          <w:bCs/>
          <w:sz w:val="28"/>
          <w:szCs w:val="28"/>
        </w:rPr>
        <w:t>,</w:t>
      </w:r>
      <w:r w:rsidR="00E669C3">
        <w:rPr>
          <w:rFonts w:ascii="Times New Roman" w:hAnsi="Times New Roman" w:cs="Times New Roman"/>
          <w:bCs/>
          <w:sz w:val="28"/>
          <w:szCs w:val="28"/>
        </w:rPr>
        <w:t xml:space="preserve"> il modulo </w:t>
      </w:r>
      <w:r>
        <w:rPr>
          <w:rFonts w:ascii="Times New Roman" w:hAnsi="Times New Roman" w:cs="Times New Roman"/>
          <w:bCs/>
          <w:sz w:val="28"/>
          <w:szCs w:val="28"/>
        </w:rPr>
        <w:t xml:space="preserve"> Google</w:t>
      </w:r>
      <w:r w:rsidR="00E669C3">
        <w:rPr>
          <w:rFonts w:ascii="Times New Roman" w:hAnsi="Times New Roman" w:cs="Times New Roman"/>
          <w:bCs/>
          <w:sz w:val="28"/>
          <w:szCs w:val="28"/>
        </w:rPr>
        <w:t xml:space="preserve"> opportunamente predisposto da questa Scuola raggiungibile cliccando sul link inviato presso l’indirizzo email istituzionale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69C3">
        <w:rPr>
          <w:rFonts w:ascii="Times New Roman" w:hAnsi="Times New Roman" w:cs="Times New Roman"/>
          <w:bCs/>
          <w:sz w:val="28"/>
          <w:szCs w:val="28"/>
        </w:rPr>
        <w:t>di ciascun docente</w:t>
      </w:r>
      <w:r w:rsidR="007F09AD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33918B9" w14:textId="22C74A2A" w:rsidR="00E669C3" w:rsidRDefault="00E669C3" w:rsidP="00503C0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Per questioni organizzative l’email contenente il link per la compilazione del modulo è stata  inviata anche ai docenti titolari ed in servizio per l’a.s. 2022/2023 sul sostegno. </w:t>
      </w:r>
      <w:r w:rsidRPr="00E669C3">
        <w:rPr>
          <w:rFonts w:ascii="Times New Roman" w:hAnsi="Times New Roman" w:cs="Times New Roman"/>
          <w:bCs/>
          <w:sz w:val="28"/>
          <w:szCs w:val="28"/>
          <w:u w:val="single"/>
        </w:rPr>
        <w:t>Detti docenti NON dovranno compilare</w:t>
      </w:r>
      <w:r w:rsidR="005433DC">
        <w:rPr>
          <w:rFonts w:ascii="Times New Roman" w:hAnsi="Times New Roman" w:cs="Times New Roman"/>
          <w:bCs/>
          <w:sz w:val="28"/>
          <w:szCs w:val="28"/>
        </w:rPr>
        <w:t xml:space="preserve">  il</w:t>
      </w:r>
      <w:r>
        <w:rPr>
          <w:rFonts w:ascii="Times New Roman" w:hAnsi="Times New Roman" w:cs="Times New Roman"/>
          <w:bCs/>
          <w:sz w:val="28"/>
          <w:szCs w:val="28"/>
        </w:rPr>
        <w:t xml:space="preserve"> modulo</w:t>
      </w:r>
      <w:r w:rsidR="005433DC">
        <w:rPr>
          <w:rFonts w:ascii="Times New Roman" w:hAnsi="Times New Roman" w:cs="Times New Roman"/>
          <w:bCs/>
          <w:sz w:val="28"/>
          <w:szCs w:val="28"/>
        </w:rPr>
        <w:t xml:space="preserve"> di cui si invia il link</w:t>
      </w:r>
      <w:r>
        <w:rPr>
          <w:rFonts w:ascii="Times New Roman" w:hAnsi="Times New Roman" w:cs="Times New Roman"/>
          <w:bCs/>
          <w:sz w:val="28"/>
          <w:szCs w:val="28"/>
        </w:rPr>
        <w:t>. Tuttavia i docenti curriculari in servizio per l’a.s. 2022/2023 sul sostegno, c</w:t>
      </w:r>
      <w:r w:rsidR="005433DC">
        <w:rPr>
          <w:rFonts w:ascii="Times New Roman" w:hAnsi="Times New Roman" w:cs="Times New Roman"/>
          <w:bCs/>
          <w:sz w:val="28"/>
          <w:szCs w:val="28"/>
        </w:rPr>
        <w:t xml:space="preserve">ompileranno il predetto modulo, così come lo compileranno i docenti con contratto a tempo determinato in servizio per l’a.s. </w:t>
      </w:r>
      <w:r w:rsidR="008F77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33DC">
        <w:rPr>
          <w:rFonts w:ascii="Times New Roman" w:hAnsi="Times New Roman" w:cs="Times New Roman"/>
          <w:bCs/>
          <w:sz w:val="28"/>
          <w:szCs w:val="28"/>
        </w:rPr>
        <w:t xml:space="preserve">2022/2023 sul sostegno privi di titolo di specializzazione sul sostegno. </w:t>
      </w:r>
    </w:p>
    <w:p w14:paraId="2FF57B68" w14:textId="77777777" w:rsidR="005433DC" w:rsidRDefault="005433DC" w:rsidP="008F38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19D20" w14:textId="29A3EF32" w:rsidR="008F3894" w:rsidRPr="008F3894" w:rsidRDefault="008F3894" w:rsidP="008F38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Marcianise, 10</w:t>
      </w:r>
      <w:r w:rsidRPr="008F3894">
        <w:rPr>
          <w:rFonts w:ascii="Times New Roman" w:hAnsi="Times New Roman" w:cs="Times New Roman"/>
          <w:b/>
          <w:bCs/>
          <w:sz w:val="28"/>
          <w:szCs w:val="28"/>
        </w:rPr>
        <w:t>/05/2023                                                       Il Dirigente Scolastico</w:t>
      </w:r>
    </w:p>
    <w:p w14:paraId="25DA17D9" w14:textId="111C20D1" w:rsidR="008F3894" w:rsidRDefault="008F3894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F389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Prof.ssa Emma Marchitto</w:t>
      </w:r>
    </w:p>
    <w:p w14:paraId="34A01021" w14:textId="11D82BD7" w:rsidR="00A3722C" w:rsidRDefault="008F7713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 referenti A</w:t>
      </w:r>
      <w:r w:rsidR="008F3894">
        <w:rPr>
          <w:rFonts w:ascii="Times New Roman" w:hAnsi="Times New Roman" w:cs="Times New Roman"/>
          <w:bCs/>
          <w:sz w:val="28"/>
          <w:szCs w:val="28"/>
        </w:rPr>
        <w:t xml:space="preserve">rea Inclusione                                   </w:t>
      </w:r>
    </w:p>
    <w:p w14:paraId="5381A029" w14:textId="1C3E72D0" w:rsidR="008F3894" w:rsidRDefault="008F7713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Prof. ri</w:t>
      </w:r>
      <w:r w:rsidR="008F3894">
        <w:rPr>
          <w:rFonts w:ascii="Times New Roman" w:hAnsi="Times New Roman" w:cs="Times New Roman"/>
          <w:bCs/>
          <w:sz w:val="28"/>
          <w:szCs w:val="28"/>
        </w:rPr>
        <w:t>:</w:t>
      </w:r>
    </w:p>
    <w:p w14:paraId="43B0B580" w14:textId="21A60D28" w:rsidR="008F3894" w:rsidRDefault="008F3894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Colella Lucia</w:t>
      </w:r>
    </w:p>
    <w:p w14:paraId="708E642D" w14:textId="68FE674B" w:rsidR="008F3894" w:rsidRDefault="008F3894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Ebbrezza Salvatore</w:t>
      </w:r>
    </w:p>
    <w:p w14:paraId="6095AC43" w14:textId="77777777" w:rsidR="008F3894" w:rsidRDefault="008F3894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04E5728" w14:textId="77777777" w:rsidR="00F43F59" w:rsidRDefault="00F43F59" w:rsidP="000D6C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5AD325B" w14:textId="4360305F" w:rsidR="00B54768" w:rsidRPr="00F401A5" w:rsidRDefault="00B54768" w:rsidP="001C3CF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B54768" w:rsidRPr="00F401A5" w:rsidSect="0010215B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66BC6"/>
    <w:multiLevelType w:val="hybridMultilevel"/>
    <w:tmpl w:val="95569B72"/>
    <w:lvl w:ilvl="0" w:tplc="DE1437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FEE0D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30239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CCE47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DF8FB2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03650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B9A35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56643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48FD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B232D"/>
    <w:multiLevelType w:val="hybridMultilevel"/>
    <w:tmpl w:val="388833D6"/>
    <w:lvl w:ilvl="0" w:tplc="F558F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E48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5CC8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560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B4E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026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146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465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464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7AB58EB"/>
    <w:multiLevelType w:val="hybridMultilevel"/>
    <w:tmpl w:val="0B0C09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55A87"/>
    <w:multiLevelType w:val="hybridMultilevel"/>
    <w:tmpl w:val="B2A270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863F5B"/>
    <w:multiLevelType w:val="hybridMultilevel"/>
    <w:tmpl w:val="7F02D2A0"/>
    <w:lvl w:ilvl="0" w:tplc="F7B0C8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C459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6C31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F841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AA7F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DA9B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D031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ECE3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3ECA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491D3D"/>
    <w:multiLevelType w:val="hybridMultilevel"/>
    <w:tmpl w:val="D9A88966"/>
    <w:lvl w:ilvl="0" w:tplc="3F728B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E5"/>
    <w:rsid w:val="000028D8"/>
    <w:rsid w:val="0000671A"/>
    <w:rsid w:val="0002514B"/>
    <w:rsid w:val="000344D0"/>
    <w:rsid w:val="00055C41"/>
    <w:rsid w:val="00086A86"/>
    <w:rsid w:val="00093647"/>
    <w:rsid w:val="000B07EB"/>
    <w:rsid w:val="000D6CEB"/>
    <w:rsid w:val="000F0468"/>
    <w:rsid w:val="000F2070"/>
    <w:rsid w:val="000F5D45"/>
    <w:rsid w:val="0010215B"/>
    <w:rsid w:val="00110355"/>
    <w:rsid w:val="00120D56"/>
    <w:rsid w:val="0013235E"/>
    <w:rsid w:val="001475E5"/>
    <w:rsid w:val="001509E5"/>
    <w:rsid w:val="0015657E"/>
    <w:rsid w:val="001623E7"/>
    <w:rsid w:val="001C3CF3"/>
    <w:rsid w:val="001E3817"/>
    <w:rsid w:val="0021589C"/>
    <w:rsid w:val="00216253"/>
    <w:rsid w:val="00236B2E"/>
    <w:rsid w:val="0024358E"/>
    <w:rsid w:val="00297C06"/>
    <w:rsid w:val="002B1A09"/>
    <w:rsid w:val="002B5947"/>
    <w:rsid w:val="002C6AC5"/>
    <w:rsid w:val="002D453C"/>
    <w:rsid w:val="002E302D"/>
    <w:rsid w:val="002F294C"/>
    <w:rsid w:val="002F66D6"/>
    <w:rsid w:val="00315628"/>
    <w:rsid w:val="00391304"/>
    <w:rsid w:val="00393A3A"/>
    <w:rsid w:val="003C110F"/>
    <w:rsid w:val="003C35FE"/>
    <w:rsid w:val="003D09EB"/>
    <w:rsid w:val="003E6E0F"/>
    <w:rsid w:val="003F1B3F"/>
    <w:rsid w:val="003F7018"/>
    <w:rsid w:val="00412D68"/>
    <w:rsid w:val="004716D7"/>
    <w:rsid w:val="00491F46"/>
    <w:rsid w:val="0049524A"/>
    <w:rsid w:val="004A39C9"/>
    <w:rsid w:val="004B5573"/>
    <w:rsid w:val="004F1DE6"/>
    <w:rsid w:val="00503B32"/>
    <w:rsid w:val="00503C0A"/>
    <w:rsid w:val="00511E34"/>
    <w:rsid w:val="00520721"/>
    <w:rsid w:val="005433DC"/>
    <w:rsid w:val="0055002A"/>
    <w:rsid w:val="005611ED"/>
    <w:rsid w:val="00572DEA"/>
    <w:rsid w:val="005842CA"/>
    <w:rsid w:val="005A1A05"/>
    <w:rsid w:val="005A5E18"/>
    <w:rsid w:val="005A799D"/>
    <w:rsid w:val="005B6EE4"/>
    <w:rsid w:val="005F252C"/>
    <w:rsid w:val="005F5E5C"/>
    <w:rsid w:val="00603CD4"/>
    <w:rsid w:val="00604457"/>
    <w:rsid w:val="00612016"/>
    <w:rsid w:val="00630509"/>
    <w:rsid w:val="0067431A"/>
    <w:rsid w:val="006A0284"/>
    <w:rsid w:val="006B3456"/>
    <w:rsid w:val="006D6C37"/>
    <w:rsid w:val="00710F39"/>
    <w:rsid w:val="00717C16"/>
    <w:rsid w:val="0076763C"/>
    <w:rsid w:val="00782684"/>
    <w:rsid w:val="00790FE6"/>
    <w:rsid w:val="007E41F1"/>
    <w:rsid w:val="007F09AD"/>
    <w:rsid w:val="007F3010"/>
    <w:rsid w:val="008469BB"/>
    <w:rsid w:val="00851AF0"/>
    <w:rsid w:val="0086051C"/>
    <w:rsid w:val="0087324C"/>
    <w:rsid w:val="0087756B"/>
    <w:rsid w:val="00891AA7"/>
    <w:rsid w:val="008A3035"/>
    <w:rsid w:val="008A59BC"/>
    <w:rsid w:val="008C6A05"/>
    <w:rsid w:val="008F3894"/>
    <w:rsid w:val="008F7713"/>
    <w:rsid w:val="0090336F"/>
    <w:rsid w:val="0090616E"/>
    <w:rsid w:val="009360A0"/>
    <w:rsid w:val="00963DD6"/>
    <w:rsid w:val="0097767F"/>
    <w:rsid w:val="0099537C"/>
    <w:rsid w:val="00997959"/>
    <w:rsid w:val="009A7D1C"/>
    <w:rsid w:val="009C2F30"/>
    <w:rsid w:val="00A11494"/>
    <w:rsid w:val="00A30C05"/>
    <w:rsid w:val="00A3722C"/>
    <w:rsid w:val="00A46A7E"/>
    <w:rsid w:val="00AF30DD"/>
    <w:rsid w:val="00B22ADF"/>
    <w:rsid w:val="00B371EE"/>
    <w:rsid w:val="00B45955"/>
    <w:rsid w:val="00B522AB"/>
    <w:rsid w:val="00B54768"/>
    <w:rsid w:val="00B5615A"/>
    <w:rsid w:val="00B75C84"/>
    <w:rsid w:val="00B779B6"/>
    <w:rsid w:val="00B85D48"/>
    <w:rsid w:val="00B9598D"/>
    <w:rsid w:val="00BA08CE"/>
    <w:rsid w:val="00BA20D8"/>
    <w:rsid w:val="00BB00AE"/>
    <w:rsid w:val="00BB589F"/>
    <w:rsid w:val="00BC0363"/>
    <w:rsid w:val="00C02906"/>
    <w:rsid w:val="00C31E12"/>
    <w:rsid w:val="00C4106E"/>
    <w:rsid w:val="00C73183"/>
    <w:rsid w:val="00C93C56"/>
    <w:rsid w:val="00CA6806"/>
    <w:rsid w:val="00D22771"/>
    <w:rsid w:val="00D91687"/>
    <w:rsid w:val="00D97531"/>
    <w:rsid w:val="00DA3766"/>
    <w:rsid w:val="00DA4285"/>
    <w:rsid w:val="00DA57A3"/>
    <w:rsid w:val="00DB5EBD"/>
    <w:rsid w:val="00DB6A14"/>
    <w:rsid w:val="00DD2E34"/>
    <w:rsid w:val="00DD4715"/>
    <w:rsid w:val="00DE0C28"/>
    <w:rsid w:val="00DF2439"/>
    <w:rsid w:val="00DF5DBF"/>
    <w:rsid w:val="00E25045"/>
    <w:rsid w:val="00E36C7C"/>
    <w:rsid w:val="00E669C3"/>
    <w:rsid w:val="00E724E2"/>
    <w:rsid w:val="00E75FAD"/>
    <w:rsid w:val="00E875E4"/>
    <w:rsid w:val="00EA52EB"/>
    <w:rsid w:val="00ED2AD4"/>
    <w:rsid w:val="00F20FAF"/>
    <w:rsid w:val="00F401A5"/>
    <w:rsid w:val="00F43F59"/>
    <w:rsid w:val="00F517CA"/>
    <w:rsid w:val="00F6115D"/>
    <w:rsid w:val="00F66E19"/>
    <w:rsid w:val="00F7225A"/>
    <w:rsid w:val="00F86B45"/>
    <w:rsid w:val="00F97968"/>
    <w:rsid w:val="00FA134D"/>
    <w:rsid w:val="00FA273C"/>
    <w:rsid w:val="00FC0062"/>
    <w:rsid w:val="00FC3F4D"/>
    <w:rsid w:val="00FE3803"/>
    <w:rsid w:val="00FF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B554"/>
  <w15:docId w15:val="{F2B6BC6C-58F5-4C58-913D-9E8B2AB5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22AB"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52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3F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522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B522A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B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75FAD"/>
    <w:pPr>
      <w:spacing w:after="160" w:line="259" w:lineRule="auto"/>
      <w:ind w:left="720"/>
      <w:contextualSpacing/>
    </w:pPr>
  </w:style>
  <w:style w:type="table" w:styleId="Grigliatabella">
    <w:name w:val="Table Grid"/>
    <w:basedOn w:val="Tabellanormale"/>
    <w:uiPriority w:val="39"/>
    <w:rsid w:val="007E4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3F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zullo</dc:creator>
  <cp:lastModifiedBy>Giulio Raucci</cp:lastModifiedBy>
  <cp:revision>2</cp:revision>
  <cp:lastPrinted>2023-05-10T08:23:00Z</cp:lastPrinted>
  <dcterms:created xsi:type="dcterms:W3CDTF">2023-05-10T12:15:00Z</dcterms:created>
  <dcterms:modified xsi:type="dcterms:W3CDTF">2023-05-10T12:15:00Z</dcterms:modified>
</cp:coreProperties>
</file>