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41218B" w:rsidRPr="0041218B" w:rsidTr="00677350">
        <w:trPr>
          <w:trHeight w:val="1550"/>
        </w:trPr>
        <w:tc>
          <w:tcPr>
            <w:tcW w:w="1150" w:type="dxa"/>
          </w:tcPr>
          <w:p w:rsidR="0041218B" w:rsidRPr="0041218B" w:rsidRDefault="0041218B" w:rsidP="00412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bookmarkStart w:id="0" w:name="_GoBack"/>
            <w:bookmarkEnd w:id="0"/>
            <w:r w:rsidRPr="0041218B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218B" w:rsidRPr="0041218B" w:rsidRDefault="0041218B" w:rsidP="00412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41218B" w:rsidRPr="0041218B" w:rsidRDefault="0041218B" w:rsidP="0041218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:rsidR="0041218B" w:rsidRPr="0041218B" w:rsidRDefault="0041218B" w:rsidP="0041218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1218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41218B" w:rsidRPr="0041218B" w:rsidRDefault="0041218B" w:rsidP="0041218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1218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Industria e Artigianato per  il made in Italy  (Tessile-Abbigliamento)</w:t>
            </w:r>
          </w:p>
          <w:p w:rsidR="0041218B" w:rsidRPr="0041218B" w:rsidRDefault="0041218B" w:rsidP="0041218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41218B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41218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1218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la sanita' e l'assistenza sociale</w:t>
            </w:r>
          </w:p>
          <w:p w:rsidR="0041218B" w:rsidRPr="0041218B" w:rsidRDefault="0041218B" w:rsidP="0041218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41218B" w:rsidRPr="0041218B" w:rsidRDefault="0041218B" w:rsidP="0041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41218B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41218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41218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41218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41218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41218B" w:rsidRPr="0041218B" w:rsidRDefault="0041218B" w:rsidP="0041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Segr. Tel :0823-511909 – Fax 0823-511834   Vicedirigenza Tel :0823-580019  Tel Dirigente Scolastico : 0823-511863</w:t>
            </w:r>
          </w:p>
          <w:p w:rsidR="0041218B" w:rsidRPr="0041218B" w:rsidRDefault="0041218B" w:rsidP="00412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color="FF0000"/>
                <w:lang w:val="en-GB" w:eastAsia="it-IT"/>
              </w:rPr>
            </w:pPr>
            <w:r w:rsidRPr="0041218B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r w:rsidRPr="0041218B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5" w:history="1">
              <w:r w:rsidRPr="0041218B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41218B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41218B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 w:rsidRPr="0041218B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41218B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</w:t>
            </w:r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>Sito Web :</w:t>
            </w:r>
            <w:r w:rsidRPr="0041218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it-IT"/>
              </w:rPr>
              <w:t xml:space="preserve"> </w:t>
            </w:r>
            <w:hyperlink r:id="rId7" w:history="1">
              <w:r w:rsidRPr="0041218B">
                <w:rPr>
                  <w:rFonts w:ascii="Times New Roman" w:eastAsia="Times New Roman" w:hAnsi="Times New Roman" w:cs="Times New Roman"/>
                  <w:color w:val="0000FF"/>
                  <w:sz w:val="14"/>
                  <w:szCs w:val="14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41218B" w:rsidRPr="0041218B" w:rsidRDefault="0041218B" w:rsidP="00412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218B" w:rsidRPr="0041218B" w:rsidRDefault="0041218B" w:rsidP="00412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41218B" w:rsidRDefault="0041218B"/>
    <w:p w:rsidR="0041218B" w:rsidRPr="0041218B" w:rsidRDefault="0041218B" w:rsidP="00412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1218B">
        <w:rPr>
          <w:rFonts w:ascii="Times New Roman" w:eastAsia="Times New Roman" w:hAnsi="Times New Roman" w:cs="Times New Roman"/>
          <w:sz w:val="24"/>
          <w:szCs w:val="24"/>
          <w:lang w:eastAsia="it-IT"/>
        </w:rPr>
        <w:t>Prot. N.</w:t>
      </w:r>
      <w:r w:rsidR="00FB6842">
        <w:rPr>
          <w:rFonts w:ascii="Times New Roman" w:eastAsia="Times New Roman" w:hAnsi="Times New Roman" w:cs="Times New Roman"/>
          <w:sz w:val="24"/>
          <w:szCs w:val="24"/>
          <w:lang w:eastAsia="it-IT"/>
        </w:rPr>
        <w:t>1764/04</w:t>
      </w:r>
      <w:r w:rsidRPr="004121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Marcianise, </w:t>
      </w:r>
      <w:r w:rsidR="00FB6842">
        <w:rPr>
          <w:rFonts w:ascii="Times New Roman" w:eastAsia="Times New Roman" w:hAnsi="Times New Roman" w:cs="Times New Roman"/>
          <w:sz w:val="24"/>
          <w:szCs w:val="24"/>
          <w:lang w:eastAsia="it-IT"/>
        </w:rPr>
        <w:t>07/02/2020</w:t>
      </w:r>
    </w:p>
    <w:p w:rsidR="0041218B" w:rsidRPr="0041218B" w:rsidRDefault="0041218B" w:rsidP="00412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1218B" w:rsidRPr="0041218B" w:rsidRDefault="0041218B" w:rsidP="00412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B6842" w:rsidRDefault="0041218B" w:rsidP="00412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121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</w:t>
      </w:r>
      <w:r w:rsidRPr="004121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FB6842" w:rsidRPr="0041218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Agli alunni e </w:t>
      </w:r>
      <w:r w:rsidR="00FB684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per loro tramite </w:t>
      </w:r>
      <w:r w:rsidR="00FB6842" w:rsidRPr="0041218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rispettivi genitori</w:t>
      </w:r>
    </w:p>
    <w:p w:rsidR="00FB6842" w:rsidRDefault="00FB6842" w:rsidP="004121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</w:t>
      </w:r>
      <w:r w:rsidR="0041218B" w:rsidRPr="0041218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 personale docente </w:t>
      </w:r>
    </w:p>
    <w:p w:rsidR="00FB6842" w:rsidRDefault="00FB6842" w:rsidP="004121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Al personale</w:t>
      </w:r>
      <w:r w:rsidR="0041218B" w:rsidRPr="0041218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ATA</w:t>
      </w:r>
    </w:p>
    <w:p w:rsidR="00FB6842" w:rsidRDefault="00FB6842" w:rsidP="004121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Alla DSGA</w:t>
      </w:r>
      <w:r w:rsidR="0041218B" w:rsidRPr="0041218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</w:p>
    <w:p w:rsidR="0041218B" w:rsidRPr="0041218B" w:rsidRDefault="00FB6842" w:rsidP="00412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</w:t>
      </w:r>
      <w:r w:rsidR="0041218B" w:rsidRPr="0041218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dell’ISISS “G. </w:t>
      </w:r>
      <w:r w:rsidR="0041218B" w:rsidRPr="004121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B. </w:t>
      </w:r>
      <w:r w:rsidR="0041218B" w:rsidRPr="0041218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Novelli”</w:t>
      </w:r>
    </w:p>
    <w:p w:rsidR="0041218B" w:rsidRPr="0041218B" w:rsidRDefault="0041218B" w:rsidP="00412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121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</w:t>
      </w:r>
      <w:r w:rsidRPr="0041218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41218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sito WEB dell’Istituto</w:t>
      </w:r>
    </w:p>
    <w:p w:rsidR="0041218B" w:rsidRPr="0041218B" w:rsidRDefault="0041218B" w:rsidP="004121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1218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</w:t>
      </w:r>
    </w:p>
    <w:p w:rsidR="0041218B" w:rsidRPr="0041218B" w:rsidRDefault="0041218B" w:rsidP="004121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1218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</w:t>
      </w:r>
      <w:r w:rsidRPr="0041218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 w:rsidRPr="0041218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 Dirigente dell’Ufficio Scolastico Regionale </w:t>
      </w:r>
    </w:p>
    <w:p w:rsidR="0041218B" w:rsidRPr="0041218B" w:rsidRDefault="0041218B" w:rsidP="004121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1218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Ufficio IX Ambito Territoriale Caserta                   </w:t>
      </w:r>
    </w:p>
    <w:p w:rsidR="0041218B" w:rsidRDefault="0041218B" w:rsidP="004121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121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</w:t>
      </w:r>
      <w:r w:rsidRPr="0041218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41218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41218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Alle Scuole di ogni ordine e grado della</w:t>
      </w:r>
    </w:p>
    <w:p w:rsidR="0041218B" w:rsidRPr="0041218B" w:rsidRDefault="0041218B" w:rsidP="004121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</w:t>
      </w:r>
      <w:r w:rsidRPr="0041218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 w:rsidRPr="0041218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provincia di Caserta</w:t>
      </w:r>
    </w:p>
    <w:p w:rsidR="0041218B" w:rsidRPr="0041218B" w:rsidRDefault="0041218B" w:rsidP="004121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1218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                    Loro Sedi</w:t>
      </w:r>
    </w:p>
    <w:p w:rsidR="0041218B" w:rsidRDefault="0041218B"/>
    <w:p w:rsidR="0041218B" w:rsidRDefault="0041218B"/>
    <w:p w:rsidR="005E29F8" w:rsidRDefault="0041218B" w:rsidP="005E29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29F8">
        <w:rPr>
          <w:rFonts w:ascii="Times New Roman" w:hAnsi="Times New Roman" w:cs="Times New Roman"/>
          <w:b/>
          <w:sz w:val="24"/>
          <w:szCs w:val="24"/>
        </w:rPr>
        <w:t xml:space="preserve">Oggetto:  Ordinanza n. 3 del 06/02/2020 del Commissario straordinario del Comune di </w:t>
      </w:r>
    </w:p>
    <w:p w:rsidR="0041218B" w:rsidRPr="005E29F8" w:rsidRDefault="005E29F8" w:rsidP="005E29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41218B" w:rsidRPr="005E29F8">
        <w:rPr>
          <w:rFonts w:ascii="Times New Roman" w:hAnsi="Times New Roman" w:cs="Times New Roman"/>
          <w:b/>
          <w:sz w:val="24"/>
          <w:szCs w:val="24"/>
        </w:rPr>
        <w:t>Marcianise</w:t>
      </w:r>
    </w:p>
    <w:p w:rsidR="007952D8" w:rsidRDefault="0041218B" w:rsidP="005E29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29F8">
        <w:rPr>
          <w:rFonts w:ascii="Times New Roman" w:hAnsi="Times New Roman" w:cs="Times New Roman"/>
          <w:b/>
          <w:sz w:val="24"/>
          <w:szCs w:val="24"/>
        </w:rPr>
        <w:t xml:space="preserve">                 Sospensione delle attivit</w:t>
      </w:r>
      <w:r w:rsidR="005A04F8">
        <w:rPr>
          <w:rFonts w:ascii="Times New Roman" w:hAnsi="Times New Roman" w:cs="Times New Roman"/>
          <w:b/>
          <w:sz w:val="24"/>
          <w:szCs w:val="24"/>
        </w:rPr>
        <w:t>à didattiche nella giornata di M</w:t>
      </w:r>
      <w:r w:rsidRPr="005E29F8">
        <w:rPr>
          <w:rFonts w:ascii="Times New Roman" w:hAnsi="Times New Roman" w:cs="Times New Roman"/>
          <w:b/>
          <w:sz w:val="24"/>
          <w:szCs w:val="24"/>
        </w:rPr>
        <w:t xml:space="preserve">ercoledì 12 febbraio </w:t>
      </w:r>
    </w:p>
    <w:p w:rsidR="0041218B" w:rsidRPr="005E29F8" w:rsidRDefault="007952D8" w:rsidP="005E29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41218B" w:rsidRPr="005E29F8">
        <w:rPr>
          <w:rFonts w:ascii="Times New Roman" w:hAnsi="Times New Roman" w:cs="Times New Roman"/>
          <w:b/>
          <w:sz w:val="24"/>
          <w:szCs w:val="24"/>
        </w:rPr>
        <w:t>2020</w:t>
      </w:r>
    </w:p>
    <w:p w:rsidR="0041218B" w:rsidRPr="005E29F8" w:rsidRDefault="0041218B">
      <w:pPr>
        <w:rPr>
          <w:rFonts w:ascii="Times New Roman" w:hAnsi="Times New Roman" w:cs="Times New Roman"/>
          <w:sz w:val="24"/>
          <w:szCs w:val="24"/>
        </w:rPr>
      </w:pPr>
    </w:p>
    <w:p w:rsidR="0041218B" w:rsidRPr="005E29F8" w:rsidRDefault="0041218B" w:rsidP="005A04F8">
      <w:pPr>
        <w:jc w:val="both"/>
        <w:rPr>
          <w:rFonts w:ascii="Times New Roman" w:hAnsi="Times New Roman" w:cs="Times New Roman"/>
          <w:sz w:val="24"/>
          <w:szCs w:val="24"/>
        </w:rPr>
      </w:pPr>
      <w:r w:rsidRPr="005E29F8">
        <w:rPr>
          <w:rFonts w:ascii="Times New Roman" w:hAnsi="Times New Roman" w:cs="Times New Roman"/>
          <w:b/>
          <w:sz w:val="24"/>
          <w:szCs w:val="24"/>
        </w:rPr>
        <w:t>Vista</w:t>
      </w:r>
      <w:r w:rsidRPr="005E29F8">
        <w:rPr>
          <w:rFonts w:ascii="Times New Roman" w:hAnsi="Times New Roman" w:cs="Times New Roman"/>
          <w:sz w:val="24"/>
          <w:szCs w:val="24"/>
        </w:rPr>
        <w:t xml:space="preserve"> l’Ordinanza n. 3 del ‘06/02/2020 del Commissario straord</w:t>
      </w:r>
      <w:r w:rsidR="00A20B12">
        <w:rPr>
          <w:rFonts w:ascii="Times New Roman" w:hAnsi="Times New Roman" w:cs="Times New Roman"/>
          <w:sz w:val="24"/>
          <w:szCs w:val="24"/>
        </w:rPr>
        <w:t>inario del Comune di Marcianise</w:t>
      </w:r>
      <w:r w:rsidRPr="005E29F8">
        <w:rPr>
          <w:rFonts w:ascii="Times New Roman" w:hAnsi="Times New Roman" w:cs="Times New Roman"/>
          <w:sz w:val="24"/>
          <w:szCs w:val="24"/>
        </w:rPr>
        <w:t xml:space="preserve"> </w:t>
      </w:r>
      <w:r w:rsidR="005A04F8">
        <w:rPr>
          <w:rFonts w:ascii="Times New Roman" w:hAnsi="Times New Roman" w:cs="Times New Roman"/>
          <w:sz w:val="24"/>
          <w:szCs w:val="24"/>
        </w:rPr>
        <w:t>avente ad oggetto: “Sospensione delle attività didattiche in tutte le scuole di ogni ordine e grado a partire dalle ore 8,00 del giorno 12/02/2020 a causa della sospensione della fornitura idrica”</w:t>
      </w:r>
      <w:r w:rsidRPr="005E29F8">
        <w:rPr>
          <w:rFonts w:ascii="Times New Roman" w:hAnsi="Times New Roman" w:cs="Times New Roman"/>
          <w:sz w:val="24"/>
          <w:szCs w:val="24"/>
        </w:rPr>
        <w:t>;</w:t>
      </w:r>
    </w:p>
    <w:p w:rsidR="005A04F8" w:rsidRDefault="005A04F8" w:rsidP="005A04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atteso che detta</w:t>
      </w:r>
      <w:r w:rsidR="005E29F8">
        <w:rPr>
          <w:rFonts w:ascii="Times New Roman" w:hAnsi="Times New Roman" w:cs="Times New Roman"/>
          <w:sz w:val="24"/>
          <w:szCs w:val="24"/>
        </w:rPr>
        <w:t xml:space="preserve"> s</w:t>
      </w:r>
      <w:r w:rsidR="0041218B" w:rsidRPr="005E29F8">
        <w:rPr>
          <w:rFonts w:ascii="Times New Roman" w:hAnsi="Times New Roman" w:cs="Times New Roman"/>
          <w:sz w:val="24"/>
          <w:szCs w:val="24"/>
        </w:rPr>
        <w:t xml:space="preserve">ospensione della erogazione idrica </w:t>
      </w:r>
      <w:r>
        <w:rPr>
          <w:rFonts w:ascii="Times New Roman" w:hAnsi="Times New Roman" w:cs="Times New Roman"/>
          <w:sz w:val="24"/>
          <w:szCs w:val="24"/>
        </w:rPr>
        <w:t xml:space="preserve">nella citata giornata di </w:t>
      </w:r>
      <w:r w:rsidRPr="005E29F8">
        <w:rPr>
          <w:rFonts w:ascii="Times New Roman" w:hAnsi="Times New Roman" w:cs="Times New Roman"/>
          <w:sz w:val="24"/>
          <w:szCs w:val="24"/>
        </w:rPr>
        <w:t>mercoledì 12 febbraio 2020</w:t>
      </w:r>
      <w:r>
        <w:rPr>
          <w:rFonts w:ascii="Times New Roman" w:hAnsi="Times New Roman" w:cs="Times New Roman"/>
          <w:sz w:val="24"/>
          <w:szCs w:val="24"/>
        </w:rPr>
        <w:t xml:space="preserve"> interessa i territori</w:t>
      </w:r>
      <w:r w:rsidR="0041218B" w:rsidRPr="005E29F8">
        <w:rPr>
          <w:rFonts w:ascii="Times New Roman" w:hAnsi="Times New Roman" w:cs="Times New Roman"/>
          <w:sz w:val="24"/>
          <w:szCs w:val="24"/>
        </w:rPr>
        <w:t xml:space="preserve"> del Comune di Marcianise e del Co</w:t>
      </w:r>
      <w:r>
        <w:rPr>
          <w:rFonts w:ascii="Times New Roman" w:hAnsi="Times New Roman" w:cs="Times New Roman"/>
          <w:sz w:val="24"/>
          <w:szCs w:val="24"/>
        </w:rPr>
        <w:t>mune di Capodrise;</w:t>
      </w:r>
    </w:p>
    <w:p w:rsidR="005E29F8" w:rsidRPr="005E29F8" w:rsidRDefault="005E29F8" w:rsidP="005E29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9F8">
        <w:rPr>
          <w:rFonts w:ascii="Times New Roman" w:hAnsi="Times New Roman" w:cs="Times New Roman"/>
          <w:b/>
          <w:sz w:val="24"/>
          <w:szCs w:val="24"/>
        </w:rPr>
        <w:t>si comunica</w:t>
      </w:r>
    </w:p>
    <w:p w:rsidR="005A04F8" w:rsidRPr="005E29F8" w:rsidRDefault="005E29F8" w:rsidP="005A04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9F8">
        <w:rPr>
          <w:rFonts w:ascii="Times New Roman" w:hAnsi="Times New Roman" w:cs="Times New Roman"/>
          <w:b/>
          <w:sz w:val="24"/>
          <w:szCs w:val="24"/>
        </w:rPr>
        <w:t xml:space="preserve">che </w:t>
      </w:r>
      <w:r w:rsidR="005A04F8">
        <w:rPr>
          <w:rFonts w:ascii="Times New Roman" w:hAnsi="Times New Roman" w:cs="Times New Roman"/>
          <w:b/>
          <w:sz w:val="24"/>
          <w:szCs w:val="24"/>
        </w:rPr>
        <w:t xml:space="preserve">in forza della Ordinanza </w:t>
      </w:r>
      <w:r w:rsidR="005A04F8" w:rsidRPr="005E29F8">
        <w:rPr>
          <w:rFonts w:ascii="Times New Roman" w:hAnsi="Times New Roman" w:cs="Times New Roman"/>
          <w:b/>
          <w:sz w:val="24"/>
          <w:szCs w:val="24"/>
        </w:rPr>
        <w:t xml:space="preserve">del Commissario straordinario del Comune di </w:t>
      </w:r>
      <w:r w:rsidR="005A04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04F8" w:rsidRPr="005E29F8">
        <w:rPr>
          <w:rFonts w:ascii="Times New Roman" w:hAnsi="Times New Roman" w:cs="Times New Roman"/>
          <w:b/>
          <w:sz w:val="24"/>
          <w:szCs w:val="24"/>
        </w:rPr>
        <w:t>Marcianise</w:t>
      </w:r>
      <w:r w:rsidR="005A04F8">
        <w:rPr>
          <w:rFonts w:ascii="Times New Roman" w:hAnsi="Times New Roman" w:cs="Times New Roman"/>
          <w:b/>
          <w:sz w:val="24"/>
          <w:szCs w:val="24"/>
        </w:rPr>
        <w:t xml:space="preserve"> in</w:t>
      </w:r>
    </w:p>
    <w:p w:rsidR="005E29F8" w:rsidRPr="005A04F8" w:rsidRDefault="005A04F8" w:rsidP="005A04F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oggetto citata, </w:t>
      </w:r>
      <w:r w:rsidR="005E29F8" w:rsidRPr="007952D8">
        <w:rPr>
          <w:rFonts w:ascii="Times New Roman" w:hAnsi="Times New Roman" w:cs="Times New Roman"/>
          <w:b/>
          <w:sz w:val="24"/>
          <w:szCs w:val="24"/>
          <w:u w:val="single"/>
        </w:rPr>
        <w:t>nella giornata di mercoledì 12 febbraio 2020</w:t>
      </w:r>
      <w:r>
        <w:rPr>
          <w:rFonts w:ascii="Times New Roman" w:hAnsi="Times New Roman" w:cs="Times New Roman"/>
          <w:b/>
          <w:sz w:val="24"/>
          <w:szCs w:val="24"/>
        </w:rPr>
        <w:t>, in tutte le s</w:t>
      </w:r>
      <w:r w:rsidR="007952D8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b/>
          <w:sz w:val="24"/>
          <w:szCs w:val="24"/>
        </w:rPr>
        <w:t>uole di ogni ordine e grado esistenti sul territorio comunale</w:t>
      </w:r>
      <w:r w:rsidR="007952D8">
        <w:rPr>
          <w:rFonts w:ascii="Times New Roman" w:hAnsi="Times New Roman" w:cs="Times New Roman"/>
          <w:b/>
          <w:sz w:val="24"/>
          <w:szCs w:val="24"/>
        </w:rPr>
        <w:t>, ivi compreso l’Asilo nido comunale,</w:t>
      </w:r>
      <w:r w:rsidR="005E29F8" w:rsidRPr="005E29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29F8" w:rsidRPr="007952D8">
        <w:rPr>
          <w:rFonts w:ascii="Times New Roman" w:hAnsi="Times New Roman" w:cs="Times New Roman"/>
          <w:b/>
          <w:sz w:val="24"/>
          <w:szCs w:val="24"/>
          <w:u w:val="single"/>
        </w:rPr>
        <w:t>sono sospese le</w:t>
      </w:r>
      <w:r w:rsidR="001574D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952D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29F8" w:rsidRPr="007952D8">
        <w:rPr>
          <w:rFonts w:ascii="Times New Roman" w:hAnsi="Times New Roman" w:cs="Times New Roman"/>
          <w:b/>
          <w:sz w:val="24"/>
          <w:szCs w:val="24"/>
          <w:u w:val="single"/>
        </w:rPr>
        <w:t xml:space="preserve"> attività didattiche</w:t>
      </w:r>
      <w:r w:rsidR="005E29F8" w:rsidRPr="005E29F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29F8" w:rsidRPr="005E29F8">
        <w:rPr>
          <w:rFonts w:ascii="Times New Roman" w:hAnsi="Times New Roman" w:cs="Times New Roman"/>
          <w:sz w:val="24"/>
          <w:szCs w:val="24"/>
        </w:rPr>
        <w:t xml:space="preserve"> Le medesime riprenderanno regolarmente il giorno giovedì 13 febbraio 2020.</w:t>
      </w:r>
    </w:p>
    <w:p w:rsidR="00826BBE" w:rsidRDefault="00826BBE">
      <w:pPr>
        <w:rPr>
          <w:rFonts w:ascii="Times New Roman" w:hAnsi="Times New Roman" w:cs="Times New Roman"/>
          <w:sz w:val="24"/>
          <w:szCs w:val="24"/>
        </w:rPr>
      </w:pPr>
    </w:p>
    <w:p w:rsidR="005E29F8" w:rsidRDefault="005E29F8" w:rsidP="005E29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:rsidR="005E29F8" w:rsidRPr="005E29F8" w:rsidRDefault="005E29F8" w:rsidP="005E29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Emma Marchitto</w:t>
      </w:r>
    </w:p>
    <w:sectPr w:rsidR="005E29F8" w:rsidRPr="005E29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AA2"/>
    <w:rsid w:val="001574D4"/>
    <w:rsid w:val="0041218B"/>
    <w:rsid w:val="00592556"/>
    <w:rsid w:val="005A04F8"/>
    <w:rsid w:val="005E29F8"/>
    <w:rsid w:val="00633AA2"/>
    <w:rsid w:val="007952D8"/>
    <w:rsid w:val="00826BBE"/>
    <w:rsid w:val="00A20B12"/>
    <w:rsid w:val="00CA4D1D"/>
    <w:rsid w:val="00FB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564A78-78A9-4B53-A09D-59C9D1410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6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6B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521</Words>
  <Characters>2971</Characters>
  <Application>Microsoft Office Word</Application>
  <DocSecurity>4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Christian Serrapiglia</cp:lastModifiedBy>
  <cp:revision>2</cp:revision>
  <cp:lastPrinted>2020-02-10T11:34:00Z</cp:lastPrinted>
  <dcterms:created xsi:type="dcterms:W3CDTF">2020-02-10T11:43:00Z</dcterms:created>
  <dcterms:modified xsi:type="dcterms:W3CDTF">2020-02-10T11:43:00Z</dcterms:modified>
</cp:coreProperties>
</file>