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93" w:rsidRPr="006F0B0A" w:rsidRDefault="006C4108">
      <w:r>
        <w:t xml:space="preserve">  </w:t>
      </w:r>
    </w:p>
    <w:tbl>
      <w:tblPr>
        <w:tblpPr w:leftFromText="141" w:rightFromText="141" w:vertAnchor="page" w:horzAnchor="margin" w:tblpXSpec="center" w:tblpY="338"/>
        <w:tblW w:w="1082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8"/>
        <w:gridCol w:w="8693"/>
        <w:gridCol w:w="977"/>
      </w:tblGrid>
      <w:tr w:rsidR="00860979" w:rsidRPr="006F0B0A" w:rsidTr="00A26AA9">
        <w:trPr>
          <w:trHeight w:val="1167"/>
        </w:trPr>
        <w:tc>
          <w:tcPr>
            <w:tcW w:w="1158" w:type="dxa"/>
          </w:tcPr>
          <w:p w:rsidR="00860979" w:rsidRPr="006F0B0A" w:rsidRDefault="00F7667B" w:rsidP="009A66B6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979" w:rsidRPr="006F0B0A" w:rsidRDefault="00860979" w:rsidP="009A66B6">
            <w:pPr>
              <w:jc w:val="center"/>
            </w:pPr>
          </w:p>
        </w:tc>
        <w:tc>
          <w:tcPr>
            <w:tcW w:w="8693" w:type="dxa"/>
          </w:tcPr>
          <w:p w:rsidR="00860979" w:rsidRPr="006F0B0A" w:rsidRDefault="00860979" w:rsidP="00860979">
            <w:pPr>
              <w:pStyle w:val="Titolo2"/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Cs w:val="20"/>
                <w:u w:color="FF0000"/>
              </w:rPr>
            </w:pPr>
            <w:r w:rsidRPr="006F0B0A">
              <w:rPr>
                <w:rFonts w:ascii="Times New Roman" w:hAnsi="Times New Roman"/>
                <w:b w:val="0"/>
                <w:i/>
                <w:iCs/>
                <w:color w:val="auto"/>
                <w:szCs w:val="20"/>
                <w:u w:color="FF0000"/>
              </w:rPr>
              <w:t xml:space="preserve">ISTITUTO STATALE  D’ISTRUZIONE SECONDARIA SUPERIORE </w:t>
            </w:r>
            <w:r w:rsidRPr="006F0B0A">
              <w:rPr>
                <w:rFonts w:ascii="Times New Roman" w:hAnsi="Times New Roman"/>
                <w:b w:val="0"/>
                <w:bCs w:val="0"/>
                <w:color w:val="auto"/>
                <w:szCs w:val="20"/>
                <w:u w:color="FF0000"/>
              </w:rPr>
              <w:t>“G. B.  NOVELLI”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>Liceo delle Scienze Umane - Liceo Linguistico - Liceo delle Scienze Umane opzione economico sociale</w:t>
            </w:r>
          </w:p>
          <w:p w:rsidR="00860979" w:rsidRPr="00A26AA9" w:rsidRDefault="00860979" w:rsidP="00860979">
            <w:pPr>
              <w:pStyle w:val="Titolo4"/>
              <w:spacing w:before="0" w:after="0"/>
              <w:jc w:val="center"/>
              <w:rPr>
                <w:b w:val="0"/>
                <w:bCs w:val="0"/>
                <w:sz w:val="12"/>
                <w:szCs w:val="12"/>
                <w:u w:color="FF0000"/>
              </w:rPr>
            </w:pPr>
            <w:r w:rsidRPr="00A26AA9">
              <w:rPr>
                <w:b w:val="0"/>
                <w:sz w:val="12"/>
                <w:szCs w:val="12"/>
                <w:u w:color="FF0000"/>
              </w:rPr>
              <w:t>Istituto Professionale Abbigliamento e Moda - Istituto Professionale per i Servizi Socio Sanitari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Via G.B. Novelli, N° 1  </w:t>
            </w:r>
            <w:r w:rsidRPr="00A26AA9">
              <w:rPr>
                <w:i/>
                <w:iCs/>
                <w:sz w:val="12"/>
                <w:szCs w:val="12"/>
              </w:rPr>
              <w:t xml:space="preserve">  </w:t>
            </w:r>
            <w:r w:rsidRPr="00A26AA9">
              <w:rPr>
                <w:sz w:val="12"/>
                <w:szCs w:val="12"/>
                <w:u w:color="FF0000"/>
              </w:rPr>
              <w:t xml:space="preserve">81025 </w:t>
            </w:r>
            <w:r w:rsidRPr="00A26AA9">
              <w:rPr>
                <w:bCs/>
                <w:sz w:val="12"/>
                <w:szCs w:val="12"/>
                <w:u w:color="FF0000"/>
              </w:rPr>
              <w:t>MARCIANISE</w:t>
            </w:r>
            <w:r w:rsidRPr="00A26AA9">
              <w:rPr>
                <w:sz w:val="12"/>
                <w:szCs w:val="12"/>
                <w:u w:color="FF0000"/>
              </w:rPr>
              <w:t xml:space="preserve"> (CE</w:t>
            </w:r>
            <w:r w:rsidRPr="00A26AA9">
              <w:rPr>
                <w:bCs/>
                <w:sz w:val="12"/>
                <w:szCs w:val="12"/>
                <w:u w:color="FF0000"/>
              </w:rPr>
              <w:t>)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Codice Fiscale : 80102490614 </w:t>
            </w:r>
            <w:r w:rsidRPr="00A26AA9">
              <w:rPr>
                <w:bCs/>
                <w:sz w:val="12"/>
                <w:szCs w:val="12"/>
                <w:u w:color="FF0000"/>
              </w:rPr>
              <w:t>–</w:t>
            </w:r>
            <w:r w:rsidRPr="00A26AA9">
              <w:rPr>
                <w:sz w:val="12"/>
                <w:szCs w:val="12"/>
                <w:u w:color="FF0000"/>
              </w:rPr>
              <w:t xml:space="preserve"> Distretto Scolastico  n° 14</w:t>
            </w:r>
          </w:p>
          <w:p w:rsidR="00860979" w:rsidRPr="00A26AA9" w:rsidRDefault="00860979" w:rsidP="00860979">
            <w:pPr>
              <w:jc w:val="center"/>
              <w:rPr>
                <w:sz w:val="12"/>
                <w:szCs w:val="12"/>
                <w:u w:color="FF0000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Segr. Tel :0823/511909  Fax 0823511834    Vicedirigenza Tel :0823-580019  </w:t>
            </w:r>
          </w:p>
          <w:p w:rsidR="00860979" w:rsidRPr="00A26AA9" w:rsidRDefault="00860979" w:rsidP="00860979">
            <w:pPr>
              <w:pStyle w:val="Intestazione"/>
              <w:jc w:val="center"/>
              <w:rPr>
                <w:sz w:val="12"/>
                <w:szCs w:val="12"/>
              </w:rPr>
            </w:pPr>
            <w:r w:rsidRPr="00A26AA9">
              <w:rPr>
                <w:sz w:val="12"/>
                <w:szCs w:val="12"/>
                <w:u w:color="FF0000"/>
              </w:rPr>
              <w:t xml:space="preserve">Tel Dirigente Scolastico : 0823/511863 - </w:t>
            </w:r>
            <w:r w:rsidRPr="00A26AA9">
              <w:rPr>
                <w:bCs/>
                <w:sz w:val="12"/>
                <w:szCs w:val="12"/>
                <w:u w:color="FF0000"/>
              </w:rPr>
              <w:t xml:space="preserve"> Sito Web :</w:t>
            </w:r>
            <w:r w:rsidRPr="00A26AA9">
              <w:rPr>
                <w:sz w:val="12"/>
                <w:szCs w:val="12"/>
                <w:u w:color="FF0000"/>
              </w:rPr>
              <w:t xml:space="preserve"> </w:t>
            </w:r>
            <w:hyperlink r:id="rId9" w:history="1">
              <w:r w:rsidRPr="00A26AA9">
                <w:rPr>
                  <w:rStyle w:val="Collegamentoipertestuale"/>
                  <w:color w:val="auto"/>
                  <w:sz w:val="12"/>
                  <w:szCs w:val="12"/>
                  <w:u w:color="FF0000"/>
                </w:rPr>
                <w:t>www.istitutonovelli.it</w:t>
              </w:r>
            </w:hyperlink>
          </w:p>
          <w:p w:rsidR="00860979" w:rsidRPr="0084088D" w:rsidRDefault="00860979" w:rsidP="00911DE8">
            <w:pPr>
              <w:pStyle w:val="Intestazione"/>
              <w:jc w:val="center"/>
              <w:rPr>
                <w:sz w:val="16"/>
                <w:szCs w:val="16"/>
                <w:u w:color="FF0000"/>
              </w:rPr>
            </w:pPr>
            <w:r w:rsidRPr="00A26AA9">
              <w:rPr>
                <w:bCs/>
                <w:sz w:val="12"/>
                <w:szCs w:val="12"/>
                <w:u w:color="FF0000"/>
              </w:rPr>
              <w:t>E-mail :</w:t>
            </w:r>
            <w:r w:rsidRPr="00A26AA9">
              <w:rPr>
                <w:sz w:val="12"/>
                <w:szCs w:val="12"/>
                <w:u w:color="FF0000"/>
              </w:rPr>
              <w:t xml:space="preserve"> </w:t>
            </w:r>
            <w:hyperlink r:id="rId10" w:history="1">
              <w:r w:rsidRPr="00A26AA9">
                <w:rPr>
                  <w:rStyle w:val="Collegamentoipertestuale"/>
                  <w:color w:val="auto"/>
                  <w:sz w:val="12"/>
                  <w:szCs w:val="12"/>
                  <w:u w:color="FF0000"/>
                </w:rPr>
                <w:t>ceis01100n@istruzione.it</w:t>
              </w:r>
            </w:hyperlink>
            <w:r w:rsidRPr="00A26AA9">
              <w:rPr>
                <w:sz w:val="12"/>
                <w:szCs w:val="12"/>
                <w:u w:color="FF0000"/>
              </w:rPr>
              <w:t xml:space="preserve">     </w:t>
            </w:r>
            <w:r w:rsidRPr="00A26AA9">
              <w:rPr>
                <w:bCs/>
                <w:sz w:val="12"/>
                <w:szCs w:val="12"/>
                <w:u w:color="FF0000"/>
              </w:rPr>
              <w:t xml:space="preserve">E-mail certificata (PEC) : </w:t>
            </w:r>
            <w:r w:rsidRPr="00A26AA9">
              <w:rPr>
                <w:sz w:val="12"/>
                <w:szCs w:val="12"/>
                <w:u w:color="FF0000"/>
              </w:rPr>
              <w:t>ceis01100n@pec.istruzione.i</w:t>
            </w:r>
            <w:r w:rsidRPr="0084088D">
              <w:rPr>
                <w:sz w:val="16"/>
                <w:szCs w:val="16"/>
                <w:u w:color="FF0000"/>
              </w:rPr>
              <w:t>t</w:t>
            </w:r>
          </w:p>
        </w:tc>
        <w:tc>
          <w:tcPr>
            <w:tcW w:w="977" w:type="dxa"/>
          </w:tcPr>
          <w:p w:rsidR="00860979" w:rsidRPr="006F0B0A" w:rsidRDefault="00F7667B" w:rsidP="009A66B6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979" w:rsidRPr="006F0B0A" w:rsidRDefault="00860979" w:rsidP="009A66B6">
            <w:pPr>
              <w:jc w:val="center"/>
            </w:pPr>
          </w:p>
        </w:tc>
      </w:tr>
    </w:tbl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   </w:t>
      </w:r>
      <w:r w:rsidR="000531D2" w:rsidRPr="00A26AA9">
        <w:rPr>
          <w:b/>
          <w:sz w:val="18"/>
          <w:szCs w:val="18"/>
        </w:rPr>
        <w:t>Marcianise,</w:t>
      </w:r>
      <w:r w:rsidR="00592234">
        <w:rPr>
          <w:b/>
          <w:sz w:val="18"/>
          <w:szCs w:val="18"/>
        </w:rPr>
        <w:t xml:space="preserve"> </w:t>
      </w:r>
      <w:r w:rsidR="00C5305A">
        <w:rPr>
          <w:b/>
          <w:sz w:val="18"/>
          <w:szCs w:val="18"/>
        </w:rPr>
        <w:t>15/11</w:t>
      </w:r>
      <w:r w:rsidR="00191F01">
        <w:rPr>
          <w:b/>
          <w:sz w:val="18"/>
          <w:szCs w:val="18"/>
        </w:rPr>
        <w:t>/</w:t>
      </w:r>
      <w:r w:rsidR="002F6C65">
        <w:rPr>
          <w:b/>
          <w:sz w:val="18"/>
          <w:szCs w:val="18"/>
        </w:rPr>
        <w:t xml:space="preserve"> </w:t>
      </w:r>
      <w:r w:rsidRPr="00A26AA9">
        <w:rPr>
          <w:b/>
          <w:sz w:val="18"/>
          <w:szCs w:val="18"/>
        </w:rPr>
        <w:t>2014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C5305A">
        <w:rPr>
          <w:b/>
          <w:sz w:val="18"/>
          <w:szCs w:val="18"/>
        </w:rPr>
        <w:t xml:space="preserve"> 12217</w:t>
      </w:r>
      <w:r w:rsidR="002F6C65">
        <w:rPr>
          <w:b/>
          <w:sz w:val="18"/>
          <w:szCs w:val="18"/>
        </w:rPr>
        <w:t xml:space="preserve"> C/21-o</w:t>
      </w:r>
      <w:r w:rsidR="00745807" w:rsidRPr="00A26AA9">
        <w:rPr>
          <w:b/>
          <w:sz w:val="18"/>
          <w:szCs w:val="18"/>
        </w:rPr>
        <w:t xml:space="preserve"> </w:t>
      </w:r>
      <w:r w:rsidR="00C5305A">
        <w:rPr>
          <w:b/>
          <w:sz w:val="18"/>
          <w:szCs w:val="18"/>
        </w:rPr>
        <w:t xml:space="preserve"> del 15/11/2014</w:t>
      </w:r>
    </w:p>
    <w:p w:rsidR="00BA72BF" w:rsidRPr="00A26AA9" w:rsidRDefault="000D5771" w:rsidP="00B66356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Albo N.</w:t>
      </w:r>
      <w:r w:rsidR="00C5305A">
        <w:rPr>
          <w:b/>
          <w:sz w:val="18"/>
          <w:szCs w:val="18"/>
        </w:rPr>
        <w:t xml:space="preserve"> 388</w:t>
      </w:r>
      <w:r w:rsidR="00C5305A" w:rsidRPr="00C5305A">
        <w:rPr>
          <w:b/>
          <w:sz w:val="18"/>
          <w:szCs w:val="18"/>
        </w:rPr>
        <w:t xml:space="preserve"> </w:t>
      </w:r>
      <w:r w:rsidR="00C5305A">
        <w:rPr>
          <w:b/>
          <w:sz w:val="18"/>
          <w:szCs w:val="18"/>
        </w:rPr>
        <w:t>del 15/11/2014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B336BC" w:rsidRPr="00A26AA9">
        <w:rPr>
          <w:b/>
          <w:sz w:val="18"/>
          <w:szCs w:val="18"/>
        </w:rPr>
        <w:t>4</w:t>
      </w:r>
      <w:r w:rsidRPr="00A26AA9">
        <w:rPr>
          <w:b/>
          <w:sz w:val="18"/>
          <w:szCs w:val="18"/>
        </w:rPr>
        <w:t>/201</w:t>
      </w:r>
      <w:r w:rsidR="00B336BC" w:rsidRPr="00A26AA9">
        <w:rPr>
          <w:b/>
          <w:sz w:val="18"/>
          <w:szCs w:val="18"/>
        </w:rPr>
        <w:t>5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Default="000D5771" w:rsidP="00651939">
      <w:pPr>
        <w:jc w:val="center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IL DIRIGENTE SCOLASTICO</w:t>
      </w:r>
    </w:p>
    <w:p w:rsidR="00A22440" w:rsidRPr="00A26AA9" w:rsidRDefault="00A22440" w:rsidP="00651939">
      <w:pPr>
        <w:jc w:val="center"/>
        <w:rPr>
          <w:b/>
          <w:sz w:val="18"/>
          <w:szCs w:val="18"/>
        </w:rPr>
      </w:pP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16/04/1994 n. 297 art. 3</w:t>
      </w:r>
      <w:r w:rsidR="00904D34" w:rsidRPr="00A54B79">
        <w:rPr>
          <w:sz w:val="18"/>
          <w:szCs w:val="18"/>
        </w:rPr>
        <w:t>96 c. 2 lett. d;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30/03/2001 n. 165 art. 25 c.2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D.Lgs. 27/10/2009 n. </w:t>
      </w:r>
      <w:r w:rsidR="00904D34" w:rsidRPr="00A54B79">
        <w:rPr>
          <w:sz w:val="18"/>
          <w:szCs w:val="18"/>
        </w:rPr>
        <w:t>1</w:t>
      </w:r>
      <w:r w:rsidRPr="00A54B79">
        <w:rPr>
          <w:sz w:val="18"/>
          <w:szCs w:val="18"/>
        </w:rPr>
        <w:t>50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Visti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 criteri generali per l’assegnazione dei docenti alle c</w:t>
      </w:r>
      <w:r w:rsidR="00651939" w:rsidRPr="00A54B79">
        <w:rPr>
          <w:sz w:val="18"/>
          <w:szCs w:val="18"/>
        </w:rPr>
        <w:t xml:space="preserve">lassi </w:t>
      </w:r>
      <w:r w:rsidR="00032C47" w:rsidRPr="00A54B79">
        <w:rPr>
          <w:sz w:val="18"/>
          <w:szCs w:val="18"/>
        </w:rPr>
        <w:t xml:space="preserve">deliberati </w:t>
      </w:r>
      <w:r w:rsidR="00651939" w:rsidRPr="00A54B79">
        <w:rPr>
          <w:sz w:val="18"/>
          <w:szCs w:val="18"/>
        </w:rPr>
        <w:t>d</w:t>
      </w:r>
      <w:r w:rsidR="00032C47" w:rsidRPr="00A54B79">
        <w:rPr>
          <w:sz w:val="18"/>
          <w:szCs w:val="18"/>
        </w:rPr>
        <w:t>a</w:t>
      </w:r>
      <w:r w:rsidR="00651939" w:rsidRPr="00A54B79">
        <w:rPr>
          <w:sz w:val="18"/>
          <w:szCs w:val="18"/>
        </w:rPr>
        <w:t xml:space="preserve">l Consiglio di </w:t>
      </w:r>
      <w:r w:rsidRPr="00A54B79">
        <w:rPr>
          <w:sz w:val="18"/>
          <w:szCs w:val="18"/>
        </w:rPr>
        <w:t>Istituto nella seduta del giorno</w:t>
      </w:r>
      <w:r w:rsidR="00032C47" w:rsidRPr="00A54B79">
        <w:rPr>
          <w:sz w:val="18"/>
          <w:szCs w:val="18"/>
        </w:rPr>
        <w:t xml:space="preserve"> </w:t>
      </w:r>
      <w:r w:rsidR="00B336BC" w:rsidRPr="00A54B79">
        <w:rPr>
          <w:sz w:val="18"/>
          <w:szCs w:val="18"/>
        </w:rPr>
        <w:t>30</w:t>
      </w:r>
      <w:r w:rsidR="00671386" w:rsidRPr="00A54B79">
        <w:rPr>
          <w:sz w:val="18"/>
          <w:szCs w:val="18"/>
        </w:rPr>
        <w:t xml:space="preserve"> giugno </w:t>
      </w:r>
      <w:r w:rsidR="00B336BC" w:rsidRPr="00A54B79">
        <w:rPr>
          <w:sz w:val="18"/>
          <w:szCs w:val="18"/>
        </w:rPr>
        <w:t>2014</w:t>
      </w:r>
      <w:r w:rsidR="007A7F50" w:rsidRPr="00A54B79">
        <w:rPr>
          <w:sz w:val="18"/>
          <w:szCs w:val="18"/>
        </w:rPr>
        <w:t>,</w:t>
      </w:r>
      <w:r w:rsidR="00904D34" w:rsidRPr="00A54B79">
        <w:rPr>
          <w:sz w:val="18"/>
          <w:szCs w:val="18"/>
        </w:rPr>
        <w:t xml:space="preserve"> verbale n. </w:t>
      </w:r>
      <w:r w:rsidR="00B336BC" w:rsidRPr="00A54B79">
        <w:rPr>
          <w:sz w:val="18"/>
          <w:szCs w:val="18"/>
        </w:rPr>
        <w:t>318</w:t>
      </w:r>
      <w:r w:rsidR="00904D34" w:rsidRPr="00A54B79">
        <w:rPr>
          <w:sz w:val="18"/>
          <w:szCs w:val="18"/>
        </w:rPr>
        <w:t>;</w:t>
      </w:r>
    </w:p>
    <w:p w:rsidR="00671386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Sentite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le proposte formulate dal Collegio dei Docenti </w:t>
      </w:r>
      <w:r w:rsidR="00032C47" w:rsidRPr="00A54B79">
        <w:rPr>
          <w:sz w:val="18"/>
          <w:szCs w:val="18"/>
        </w:rPr>
        <w:t>in m</w:t>
      </w:r>
      <w:r w:rsidR="006804EC" w:rsidRPr="00A54B79">
        <w:rPr>
          <w:sz w:val="18"/>
          <w:szCs w:val="18"/>
        </w:rPr>
        <w:t>erito ai criteri generali per l’</w:t>
      </w:r>
      <w:r w:rsidR="00032C47" w:rsidRPr="00A54B79">
        <w:rPr>
          <w:sz w:val="18"/>
          <w:szCs w:val="18"/>
        </w:rPr>
        <w:t xml:space="preserve">assegnazione dei docenti alle classi/cattedre </w:t>
      </w:r>
      <w:r w:rsidRPr="00A54B79">
        <w:rPr>
          <w:sz w:val="18"/>
          <w:szCs w:val="18"/>
        </w:rPr>
        <w:t xml:space="preserve">nella seduta del giorno </w:t>
      </w:r>
      <w:r w:rsidR="00B336BC" w:rsidRPr="00A54B79">
        <w:rPr>
          <w:sz w:val="18"/>
          <w:szCs w:val="18"/>
        </w:rPr>
        <w:t>1 luglio 2014</w:t>
      </w:r>
      <w:r w:rsidR="007A7F50" w:rsidRPr="00A54B79">
        <w:rPr>
          <w:sz w:val="18"/>
          <w:szCs w:val="18"/>
        </w:rPr>
        <w:t>, verbale n.</w:t>
      </w:r>
      <w:r w:rsidR="00671386" w:rsidRPr="00A54B79">
        <w:rPr>
          <w:sz w:val="18"/>
          <w:szCs w:val="18"/>
        </w:rPr>
        <w:t>°</w:t>
      </w:r>
      <w:r w:rsidR="007A7F50" w:rsidRPr="00A54B79">
        <w:rPr>
          <w:sz w:val="18"/>
          <w:szCs w:val="18"/>
        </w:rPr>
        <w:t xml:space="preserve"> </w:t>
      </w:r>
      <w:r w:rsidR="00B336BC" w:rsidRPr="00A54B79">
        <w:rPr>
          <w:sz w:val="18"/>
          <w:szCs w:val="18"/>
        </w:rPr>
        <w:t>300</w:t>
      </w:r>
      <w:r w:rsidR="00904D34" w:rsidRPr="00A54B79">
        <w:rPr>
          <w:sz w:val="18"/>
          <w:szCs w:val="18"/>
        </w:rPr>
        <w:t>;</w:t>
      </w:r>
    </w:p>
    <w:p w:rsidR="007A7F50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Espletate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6804EC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A54B79">
        <w:rPr>
          <w:sz w:val="18"/>
          <w:szCs w:val="18"/>
        </w:rPr>
        <w:t xml:space="preserve"> in merito all’assegnazione dei docenti alle classi/cattedre</w:t>
      </w:r>
      <w:r w:rsidR="00904D34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2A4259" w:rsidRPr="00A54B79" w:rsidRDefault="002A4259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decreto del Dirigente dell’Ufficio Scolastico </w:t>
      </w:r>
      <w:r w:rsidR="003B6709" w:rsidRPr="00A54B79">
        <w:rPr>
          <w:sz w:val="18"/>
          <w:szCs w:val="18"/>
        </w:rPr>
        <w:t xml:space="preserve">Regionale per la Campania </w:t>
      </w:r>
      <w:r w:rsidR="00B336BC" w:rsidRPr="00A54B79">
        <w:rPr>
          <w:sz w:val="18"/>
          <w:szCs w:val="18"/>
        </w:rPr>
        <w:t xml:space="preserve">- </w:t>
      </w:r>
      <w:r w:rsidR="003B6709" w:rsidRPr="00A54B79">
        <w:rPr>
          <w:sz w:val="18"/>
          <w:szCs w:val="18"/>
        </w:rPr>
        <w:t xml:space="preserve">Ufficio XIV - Ambito Territoriale Caserta </w:t>
      </w:r>
      <w:r w:rsidRPr="00A54B79">
        <w:rPr>
          <w:sz w:val="18"/>
          <w:szCs w:val="18"/>
        </w:rPr>
        <w:t xml:space="preserve">del </w:t>
      </w:r>
      <w:r w:rsidR="00B336BC" w:rsidRPr="00A54B79">
        <w:rPr>
          <w:sz w:val="18"/>
          <w:szCs w:val="18"/>
        </w:rPr>
        <w:t xml:space="preserve">8 luglio 2014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prot. n. </w:t>
      </w:r>
      <w:r w:rsidR="00B336BC" w:rsidRPr="00A54B79">
        <w:rPr>
          <w:sz w:val="18"/>
          <w:szCs w:val="18"/>
        </w:rPr>
        <w:t xml:space="preserve">8865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con cui sono state </w:t>
      </w:r>
      <w:r w:rsidR="003B6709" w:rsidRPr="00A54B79">
        <w:rPr>
          <w:sz w:val="18"/>
          <w:szCs w:val="18"/>
        </w:rPr>
        <w:t>d</w:t>
      </w:r>
      <w:r w:rsidR="00B336BC" w:rsidRPr="00A54B79">
        <w:rPr>
          <w:sz w:val="18"/>
          <w:szCs w:val="18"/>
        </w:rPr>
        <w:t xml:space="preserve">isposte in via definitiva </w:t>
      </w:r>
      <w:r w:rsidR="003B670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le </w:t>
      </w:r>
      <w:r w:rsidR="003B6709" w:rsidRPr="00A54B79">
        <w:rPr>
          <w:sz w:val="18"/>
          <w:szCs w:val="18"/>
        </w:rPr>
        <w:t>dotazioni organiche del personale  docente con contratto a temp</w:t>
      </w:r>
      <w:r w:rsidR="00DD621C" w:rsidRPr="00A54B79">
        <w:rPr>
          <w:sz w:val="18"/>
          <w:szCs w:val="18"/>
        </w:rPr>
        <w:t xml:space="preserve">o indeterminato degli istituti </w:t>
      </w:r>
      <w:r w:rsidR="003B6709" w:rsidRPr="00A54B79">
        <w:rPr>
          <w:sz w:val="18"/>
          <w:szCs w:val="18"/>
        </w:rPr>
        <w:t xml:space="preserve">e scuole secondarie </w:t>
      </w:r>
      <w:r w:rsidR="003B6709" w:rsidRPr="00A54B79">
        <w:rPr>
          <w:bCs/>
          <w:sz w:val="18"/>
          <w:szCs w:val="18"/>
        </w:rPr>
        <w:t xml:space="preserve"> </w:t>
      </w:r>
      <w:r w:rsidRPr="00A54B79">
        <w:rPr>
          <w:sz w:val="18"/>
          <w:szCs w:val="18"/>
        </w:rPr>
        <w:t>di secondo grado</w:t>
      </w:r>
      <w:r w:rsidR="003B6709" w:rsidRPr="00A54B79">
        <w:rPr>
          <w:sz w:val="18"/>
          <w:szCs w:val="18"/>
        </w:rPr>
        <w:t xml:space="preserve"> della provincia di Caserta</w:t>
      </w:r>
      <w:r w:rsidR="00DD621C" w:rsidRPr="00A54B79">
        <w:rPr>
          <w:sz w:val="18"/>
          <w:szCs w:val="18"/>
        </w:rPr>
        <w:t xml:space="preserve"> per l’ anno </w:t>
      </w:r>
      <w:r w:rsidR="003B6709" w:rsidRPr="00A54B79">
        <w:rPr>
          <w:sz w:val="18"/>
          <w:szCs w:val="18"/>
        </w:rPr>
        <w:t>s</w:t>
      </w:r>
      <w:r w:rsidR="00DD621C" w:rsidRPr="00A54B79">
        <w:rPr>
          <w:sz w:val="18"/>
          <w:szCs w:val="18"/>
        </w:rPr>
        <w:t xml:space="preserve">colastico </w:t>
      </w:r>
      <w:r w:rsidR="00B336BC" w:rsidRPr="00A54B79">
        <w:rPr>
          <w:sz w:val="18"/>
          <w:szCs w:val="18"/>
        </w:rPr>
        <w:t xml:space="preserve"> 2014</w:t>
      </w:r>
      <w:r w:rsidRPr="00A54B79">
        <w:rPr>
          <w:sz w:val="18"/>
          <w:szCs w:val="18"/>
        </w:rPr>
        <w:t>/1</w:t>
      </w:r>
      <w:r w:rsidR="00B336BC" w:rsidRPr="00A54B79">
        <w:rPr>
          <w:sz w:val="18"/>
          <w:szCs w:val="18"/>
        </w:rPr>
        <w:t>5</w:t>
      </w:r>
      <w:r w:rsidR="0030149B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E57284" w:rsidRPr="00A54B79" w:rsidRDefault="00E57284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la nota del 8 luglio 2014  prot. n. 8866  con cui il Dirigente dell’Ufficio Scolastico Regionale per la Campania - Ufficio XIV - Ambito Territoriale Caserta trasmette</w:t>
      </w:r>
      <w:r w:rsidR="00DC3C43" w:rsidRPr="00A54B79">
        <w:rPr>
          <w:sz w:val="18"/>
          <w:szCs w:val="18"/>
        </w:rPr>
        <w:t>va</w:t>
      </w:r>
      <w:r w:rsidRPr="00A54B79">
        <w:rPr>
          <w:sz w:val="18"/>
          <w:szCs w:val="18"/>
        </w:rPr>
        <w:t xml:space="preserve"> ai Dirigenti Scolastici delle  scuole secondarie di secondo grado della provincia di Caserta  il decreto di determinazione  dell’organico provinciale  della  scuola secondaria di secondo grado per l’anno scolastico 2014/2015</w:t>
      </w:r>
    </w:p>
    <w:p w:rsidR="00D22582" w:rsidRPr="00A54B79" w:rsidRDefault="00D22582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Pr="00A54B79">
        <w:rPr>
          <w:sz w:val="18"/>
          <w:szCs w:val="18"/>
        </w:rPr>
        <w:tab/>
      </w:r>
      <w:r w:rsidR="00651939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65193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il decreto del Dirigente dell’Ufficio Scolastico Regionale per la Campania Ufficio XIV - </w:t>
      </w:r>
      <w:r w:rsidR="00B336BC" w:rsidRPr="00A54B79">
        <w:rPr>
          <w:sz w:val="18"/>
          <w:szCs w:val="18"/>
        </w:rPr>
        <w:t xml:space="preserve">Ambito Territoriale Caserta </w:t>
      </w:r>
      <w:r w:rsidRPr="00A54B79">
        <w:rPr>
          <w:sz w:val="18"/>
          <w:szCs w:val="18"/>
        </w:rPr>
        <w:t xml:space="preserve">del </w:t>
      </w:r>
      <w:r w:rsidR="00B336BC" w:rsidRPr="00A54B79">
        <w:rPr>
          <w:sz w:val="18"/>
          <w:szCs w:val="18"/>
        </w:rPr>
        <w:t xml:space="preserve">23 </w:t>
      </w:r>
      <w:r w:rsidRPr="00A54B79">
        <w:rPr>
          <w:sz w:val="18"/>
          <w:szCs w:val="18"/>
        </w:rPr>
        <w:t xml:space="preserve"> luglio </w:t>
      </w:r>
      <w:r w:rsidR="00B336BC" w:rsidRPr="00A54B79">
        <w:rPr>
          <w:sz w:val="18"/>
          <w:szCs w:val="18"/>
        </w:rPr>
        <w:t xml:space="preserve">2014 </w:t>
      </w:r>
      <w:r w:rsidRPr="00A54B79">
        <w:rPr>
          <w:sz w:val="18"/>
          <w:szCs w:val="18"/>
        </w:rPr>
        <w:t xml:space="preserve"> prot. n. </w:t>
      </w:r>
      <w:r w:rsidR="00B336BC" w:rsidRPr="00A54B79">
        <w:rPr>
          <w:sz w:val="18"/>
          <w:szCs w:val="18"/>
        </w:rPr>
        <w:t>9609</w:t>
      </w:r>
      <w:r w:rsidRPr="00A54B79">
        <w:rPr>
          <w:sz w:val="18"/>
          <w:szCs w:val="18"/>
        </w:rPr>
        <w:t xml:space="preserve"> con cui </w:t>
      </w:r>
      <w:r w:rsidR="00DC3C43" w:rsidRPr="00A54B79">
        <w:rPr>
          <w:sz w:val="18"/>
          <w:szCs w:val="18"/>
        </w:rPr>
        <w:t xml:space="preserve">veniva </w:t>
      </w:r>
      <w:r w:rsidRPr="00A54B79">
        <w:rPr>
          <w:sz w:val="18"/>
          <w:szCs w:val="18"/>
        </w:rPr>
        <w:t xml:space="preserve">pubblicato l’elenco dei docenti di ruolo di scuola secondaria di secondo grado che </w:t>
      </w:r>
      <w:r w:rsidR="00DC3C43" w:rsidRPr="00A54B79">
        <w:rPr>
          <w:sz w:val="18"/>
          <w:szCs w:val="18"/>
        </w:rPr>
        <w:t xml:space="preserve">avevano </w:t>
      </w:r>
      <w:r w:rsidRPr="00A54B79">
        <w:rPr>
          <w:sz w:val="18"/>
          <w:szCs w:val="18"/>
        </w:rPr>
        <w:t xml:space="preserve"> ottenuto il trasferimento nell’ambito della provincia, da e per fuori provincia, e dei docenti che hanno ottenuto  il passaggio di cattedra e di ruolo nell’Istruzione </w:t>
      </w:r>
      <w:r w:rsidR="002A0C21" w:rsidRPr="00A54B79">
        <w:rPr>
          <w:sz w:val="18"/>
          <w:szCs w:val="18"/>
        </w:rPr>
        <w:t xml:space="preserve">Secondaria di secondo grado per l’ anno scolastico </w:t>
      </w:r>
      <w:r w:rsidR="00B336BC" w:rsidRPr="00A54B79">
        <w:rPr>
          <w:sz w:val="18"/>
          <w:szCs w:val="18"/>
        </w:rPr>
        <w:t xml:space="preserve"> 2014</w:t>
      </w:r>
      <w:r w:rsidR="002A0C21" w:rsidRPr="00A54B79">
        <w:rPr>
          <w:sz w:val="18"/>
          <w:szCs w:val="18"/>
        </w:rPr>
        <w:t>/1</w:t>
      </w:r>
      <w:r w:rsidR="00B336BC" w:rsidRPr="00A54B79">
        <w:rPr>
          <w:sz w:val="18"/>
          <w:szCs w:val="18"/>
        </w:rPr>
        <w:t>5</w:t>
      </w:r>
      <w:r w:rsidR="002A0C21" w:rsidRPr="00A54B79">
        <w:rPr>
          <w:sz w:val="18"/>
          <w:szCs w:val="18"/>
        </w:rPr>
        <w:t>;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Viste        </w:t>
      </w:r>
      <w:r w:rsidR="00C13F89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C13F89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le indicazioni impartite dal</w:t>
      </w:r>
      <w:r w:rsidR="006C0600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Dirigente dell’Ufficio Scolastico Regionale per la </w:t>
      </w:r>
      <w:r w:rsidR="00C13F89" w:rsidRPr="00A54B79">
        <w:rPr>
          <w:sz w:val="18"/>
          <w:szCs w:val="18"/>
        </w:rPr>
        <w:t>Campania</w:t>
      </w:r>
      <w:r w:rsidR="00DC3C43" w:rsidRPr="00A54B79">
        <w:rPr>
          <w:sz w:val="18"/>
          <w:szCs w:val="18"/>
        </w:rPr>
        <w:t xml:space="preserve"> Ufficio XIV -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</w:t>
      </w:r>
      <w:r w:rsidR="00C13F89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C13F8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Ambito Territoriale Caserta   del 28 luglio 2014</w:t>
      </w:r>
      <w:r w:rsidR="00DF1706" w:rsidRPr="00A54B79">
        <w:rPr>
          <w:sz w:val="18"/>
          <w:szCs w:val="18"/>
        </w:rPr>
        <w:t xml:space="preserve"> prot. n. 9913  relativamente</w:t>
      </w:r>
      <w:r w:rsidR="00DC3C43" w:rsidRPr="00A54B79">
        <w:rPr>
          <w:sz w:val="18"/>
          <w:szCs w:val="18"/>
        </w:rPr>
        <w:t xml:space="preserve"> all’adeguamento dell’organico</w:t>
      </w:r>
    </w:p>
    <w:p w:rsidR="00B336BC" w:rsidRPr="00A54B79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</w:t>
      </w:r>
      <w:r w:rsidR="00745807"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di diritto  alle </w:t>
      </w:r>
      <w:r w:rsidR="00DF1706" w:rsidRPr="00A54B79">
        <w:rPr>
          <w:sz w:val="18"/>
          <w:szCs w:val="18"/>
        </w:rPr>
        <w:t>situazioni di fatto</w:t>
      </w:r>
    </w:p>
    <w:p w:rsidR="003B4D54" w:rsidRPr="00A54B79" w:rsidRDefault="001B472F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</w:t>
      </w:r>
      <w:r w:rsidR="003B4D54" w:rsidRPr="00A54B79">
        <w:rPr>
          <w:sz w:val="18"/>
          <w:szCs w:val="18"/>
        </w:rPr>
        <w:t>decreto</w:t>
      </w:r>
      <w:r w:rsidRPr="00A54B79">
        <w:rPr>
          <w:sz w:val="18"/>
          <w:szCs w:val="18"/>
        </w:rPr>
        <w:t xml:space="preserve"> del Dirigente dell’Ufficio Scolastico Regionale per la Campania</w:t>
      </w:r>
      <w:r w:rsidR="00745807" w:rsidRPr="00A54B79">
        <w:rPr>
          <w:sz w:val="18"/>
          <w:szCs w:val="18"/>
        </w:rPr>
        <w:t xml:space="preserve"> Ufficio XIV -</w:t>
      </w:r>
      <w:r w:rsidR="00DC3C43" w:rsidRPr="00A54B79">
        <w:rPr>
          <w:sz w:val="18"/>
          <w:szCs w:val="18"/>
        </w:rPr>
        <w:t xml:space="preserve"> Ambito Territoriale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745807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1B472F" w:rsidRPr="00A54B79">
        <w:rPr>
          <w:sz w:val="18"/>
          <w:szCs w:val="18"/>
        </w:rPr>
        <w:t xml:space="preserve"> di Caserta </w:t>
      </w:r>
      <w:r w:rsidRPr="00A54B79">
        <w:rPr>
          <w:sz w:val="18"/>
          <w:szCs w:val="18"/>
        </w:rPr>
        <w:t xml:space="preserve"> del 29 agosto 2014 prot. n. 11586 </w:t>
      </w:r>
      <w:r w:rsidR="00745807" w:rsidRPr="00A54B79">
        <w:rPr>
          <w:sz w:val="18"/>
          <w:szCs w:val="18"/>
        </w:rPr>
        <w:t xml:space="preserve">con il quale si dispongono le  </w:t>
      </w:r>
      <w:r w:rsidR="00DC3C43" w:rsidRPr="00A54B79">
        <w:rPr>
          <w:sz w:val="18"/>
          <w:szCs w:val="18"/>
        </w:rPr>
        <w:t>conferme e le utilizzazioni  dei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docenti titolari della </w:t>
      </w:r>
      <w:r w:rsidR="00745807" w:rsidRPr="00A54B79">
        <w:rPr>
          <w:sz w:val="18"/>
          <w:szCs w:val="18"/>
        </w:rPr>
        <w:t>DOS provinciale per l’anno scolastico 2014/2015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</w:t>
      </w:r>
      <w:r w:rsidR="00745807" w:rsidRPr="00A54B79">
        <w:rPr>
          <w:sz w:val="18"/>
          <w:szCs w:val="18"/>
        </w:rPr>
        <w:t xml:space="preserve">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    </w:t>
      </w:r>
      <w:r w:rsidR="00526DF7" w:rsidRPr="00A54B79">
        <w:rPr>
          <w:sz w:val="18"/>
          <w:szCs w:val="18"/>
        </w:rPr>
        <w:t>i</w:t>
      </w:r>
      <w:r w:rsidRPr="00A54B79">
        <w:rPr>
          <w:sz w:val="18"/>
          <w:szCs w:val="18"/>
        </w:rPr>
        <w:t>l  decreto del Dirigente dell’Ufficio Scolastico Regionale per la Campania Ufficio XIV - Ambito</w:t>
      </w:r>
      <w:r w:rsidR="00DC3C43" w:rsidRPr="00A54B79">
        <w:rPr>
          <w:sz w:val="18"/>
          <w:szCs w:val="18"/>
        </w:rPr>
        <w:t xml:space="preserve"> Territoriale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</w:t>
      </w:r>
      <w:r w:rsidR="00745807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 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Ufficio Organico e trasferimenti II^ grado del 3 settembre 2014  </w:t>
      </w:r>
      <w:r w:rsidR="00DC3C43" w:rsidRPr="00A54B79">
        <w:rPr>
          <w:sz w:val="18"/>
          <w:szCs w:val="18"/>
        </w:rPr>
        <w:t xml:space="preserve">di Caserta – ns prot. 8741 C/21-w del  </w:t>
      </w:r>
    </w:p>
    <w:p w:rsidR="00F02269" w:rsidRPr="00A54B79" w:rsidRDefault="00745807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</w:t>
      </w:r>
      <w:r w:rsidR="00DC3C43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 04/09/2014 con il quale sono s</w:t>
      </w:r>
      <w:r w:rsidR="00DC3C43" w:rsidRPr="00A54B79">
        <w:rPr>
          <w:sz w:val="18"/>
          <w:szCs w:val="18"/>
        </w:rPr>
        <w:t>tate disposte le utilizzazioni e le assegnazioni provvisorie su posti di sostegno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745807" w:rsidRPr="00A54B79">
        <w:rPr>
          <w:sz w:val="18"/>
          <w:szCs w:val="18"/>
        </w:rPr>
        <w:t xml:space="preserve">   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>del personale docente di scuola</w:t>
      </w:r>
      <w:r w:rsidR="00DC3C43" w:rsidRPr="00A54B79">
        <w:rPr>
          <w:sz w:val="18"/>
          <w:szCs w:val="18"/>
        </w:rPr>
        <w:t xml:space="preserve"> secondaria di II grado per l’a. sc. 2014/2015  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</w:t>
      </w:r>
      <w:r w:rsidR="00745807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="00810D30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il  decreto del Dirigente dell’Ufficio Scolastico Regionale per la Campania Ufficio XV – Ambito</w:t>
      </w:r>
      <w:r w:rsidR="00DC3C43" w:rsidRPr="00A54B79">
        <w:rPr>
          <w:sz w:val="18"/>
          <w:szCs w:val="18"/>
        </w:rPr>
        <w:t xml:space="preserve"> Territoriale per</w:t>
      </w:r>
    </w:p>
    <w:p w:rsidR="00745807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</w:t>
      </w:r>
      <w:r w:rsidR="00745807" w:rsidRPr="00A54B79">
        <w:rPr>
          <w:sz w:val="18"/>
          <w:szCs w:val="18"/>
        </w:rPr>
        <w:t xml:space="preserve">   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   la </w:t>
      </w:r>
      <w:r w:rsidRPr="00E22E00">
        <w:rPr>
          <w:b/>
          <w:sz w:val="18"/>
          <w:szCs w:val="18"/>
        </w:rPr>
        <w:t>Provincia di Salerno</w:t>
      </w:r>
      <w:r w:rsidRPr="00A54B79">
        <w:rPr>
          <w:sz w:val="18"/>
          <w:szCs w:val="18"/>
        </w:rPr>
        <w:t xml:space="preserve"> – Istruzione Secondaria di secondo grado,  ns prot.  8896 </w:t>
      </w:r>
      <w:r w:rsidR="00DC3C43" w:rsidRPr="00A54B79">
        <w:rPr>
          <w:sz w:val="18"/>
          <w:szCs w:val="18"/>
        </w:rPr>
        <w:t>C/21-w del  08/09/2014</w:t>
      </w:r>
    </w:p>
    <w:p w:rsidR="00745807" w:rsidRPr="00A54B79" w:rsidRDefault="00745807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</w:t>
      </w:r>
      <w:r w:rsidR="00DC3C43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con il quale vengono disposte le utilizzazioni  e le assegnazioni</w:t>
      </w:r>
      <w:r w:rsidR="00810D30" w:rsidRPr="00A54B79">
        <w:rPr>
          <w:sz w:val="18"/>
          <w:szCs w:val="18"/>
        </w:rPr>
        <w:t xml:space="preserve"> provvisorie</w:t>
      </w:r>
      <w:r w:rsidR="00DC3C43" w:rsidRPr="00A54B79">
        <w:rPr>
          <w:sz w:val="18"/>
          <w:szCs w:val="18"/>
        </w:rPr>
        <w:t xml:space="preserve"> interprovinciali per l’a. sc. 2014/2015  </w:t>
      </w:r>
    </w:p>
    <w:p w:rsidR="00F02269" w:rsidRPr="00A54B79" w:rsidRDefault="00F02269" w:rsidP="00F0226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</w:t>
      </w:r>
      <w:r w:rsidRPr="00A54B79">
        <w:rPr>
          <w:sz w:val="18"/>
          <w:szCs w:val="18"/>
        </w:rPr>
        <w:t xml:space="preserve">     </w:t>
      </w:r>
      <w:r w:rsidR="00745807"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>del personale docente di scuola</w:t>
      </w:r>
      <w:r w:rsidR="00810D30" w:rsidRPr="00A54B79">
        <w:rPr>
          <w:sz w:val="18"/>
          <w:szCs w:val="18"/>
        </w:rPr>
        <w:t xml:space="preserve"> secondaria di II^ grado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745807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il  decreto del Dirigente dell’Ufficio Scolastico Regionale per la Campania Ufficio XIII – Ambito</w:t>
      </w:r>
      <w:r w:rsidR="00DC3C43" w:rsidRPr="00A54B79">
        <w:rPr>
          <w:sz w:val="18"/>
          <w:szCs w:val="18"/>
        </w:rPr>
        <w:t xml:space="preserve"> Territoriale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 </w:t>
      </w:r>
      <w:r w:rsidRPr="00A54B79">
        <w:rPr>
          <w:sz w:val="18"/>
          <w:szCs w:val="18"/>
        </w:rPr>
        <w:t xml:space="preserve">    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per la </w:t>
      </w:r>
      <w:r w:rsidRPr="00E22E00">
        <w:rPr>
          <w:b/>
          <w:sz w:val="18"/>
          <w:szCs w:val="18"/>
        </w:rPr>
        <w:t>Provincia di Benevento</w:t>
      </w:r>
      <w:r w:rsidR="00E57364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ns prot.  8</w:t>
      </w:r>
      <w:r w:rsidR="00E57364" w:rsidRPr="00A54B79">
        <w:rPr>
          <w:sz w:val="18"/>
          <w:szCs w:val="18"/>
        </w:rPr>
        <w:t>952</w:t>
      </w:r>
      <w:r w:rsidRPr="00A54B79">
        <w:rPr>
          <w:sz w:val="18"/>
          <w:szCs w:val="18"/>
        </w:rPr>
        <w:t xml:space="preserve"> C/21-w</w:t>
      </w:r>
      <w:r w:rsidR="00E57364" w:rsidRPr="00A54B79">
        <w:rPr>
          <w:sz w:val="18"/>
          <w:szCs w:val="18"/>
        </w:rPr>
        <w:t xml:space="preserve"> del  09/09/2014 con il quale</w:t>
      </w:r>
      <w:r w:rsidR="00DC3C43" w:rsidRPr="00A54B79">
        <w:rPr>
          <w:sz w:val="18"/>
          <w:szCs w:val="18"/>
        </w:rPr>
        <w:t xml:space="preserve"> vengono disposte le utilizzazioni  </w:t>
      </w:r>
    </w:p>
    <w:p w:rsidR="00526DF7" w:rsidRPr="00A54B79" w:rsidRDefault="00E57364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</w:t>
      </w:r>
      <w:r w:rsidR="00745807" w:rsidRPr="00A54B79">
        <w:rPr>
          <w:sz w:val="18"/>
          <w:szCs w:val="18"/>
        </w:rPr>
        <w:t xml:space="preserve">       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526DF7" w:rsidRPr="00A54B79">
        <w:rPr>
          <w:sz w:val="18"/>
          <w:szCs w:val="18"/>
        </w:rPr>
        <w:t xml:space="preserve">e le assegnazioni provvisorie </w:t>
      </w:r>
      <w:r w:rsidRPr="00A54B79">
        <w:rPr>
          <w:sz w:val="18"/>
          <w:szCs w:val="18"/>
        </w:rPr>
        <w:t xml:space="preserve"> provinciali e interprovinciali  </w:t>
      </w:r>
      <w:r w:rsidR="00DC3C43" w:rsidRPr="00A54B79">
        <w:rPr>
          <w:sz w:val="18"/>
          <w:szCs w:val="18"/>
        </w:rPr>
        <w:t>per l’a. sc. 2014/2015 del personale docente</w:t>
      </w:r>
    </w:p>
    <w:p w:rsidR="00526DF7" w:rsidRPr="00A54B79" w:rsidRDefault="00526DF7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</w:t>
      </w:r>
      <w:r w:rsidR="00745807" w:rsidRPr="00A54B79">
        <w:rPr>
          <w:sz w:val="18"/>
          <w:szCs w:val="18"/>
        </w:rPr>
        <w:t xml:space="preserve">    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di scuola secondaria di</w:t>
      </w:r>
      <w:r w:rsidR="00E57364" w:rsidRPr="00A54B79">
        <w:rPr>
          <w:sz w:val="18"/>
          <w:szCs w:val="18"/>
        </w:rPr>
        <w:t xml:space="preserve"> I^ e II^ grado</w:t>
      </w:r>
    </w:p>
    <w:p w:rsidR="00DC3C43" w:rsidRPr="00A54B79" w:rsidRDefault="00DC3C43" w:rsidP="00526DF7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Viste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le richieste dei prof.ri: Piccirillo Giovanni, Di Maio Filomena,  Mastroianni Raffaela, Gallo Maria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="00745807" w:rsidRPr="00A54B79">
        <w:rPr>
          <w:sz w:val="18"/>
          <w:szCs w:val="18"/>
        </w:rPr>
        <w:t xml:space="preserve">     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 decreto del Dirigente dell’Ufficio Scolastico Regionale per la Campania Ufficio XIV - Ambito</w:t>
      </w:r>
      <w:r w:rsidR="00DC3C43" w:rsidRPr="00A54B79">
        <w:rPr>
          <w:sz w:val="18"/>
          <w:szCs w:val="18"/>
        </w:rPr>
        <w:t xml:space="preserve"> Territoriale  di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</w:t>
      </w:r>
      <w:r w:rsidR="00745807" w:rsidRPr="00A54B79">
        <w:rPr>
          <w:sz w:val="18"/>
          <w:szCs w:val="18"/>
        </w:rPr>
        <w:t xml:space="preserve">            </w:t>
      </w:r>
      <w:r w:rsidRPr="00A54B79">
        <w:rPr>
          <w:sz w:val="18"/>
          <w:szCs w:val="18"/>
        </w:rPr>
        <w:t xml:space="preserve">    </w:t>
      </w:r>
      <w:r w:rsidR="00DC3C43" w:rsidRPr="00A54B79">
        <w:rPr>
          <w:sz w:val="18"/>
          <w:szCs w:val="18"/>
        </w:rPr>
        <w:t xml:space="preserve">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Caserta – Ufficio Organico e trasferimenti II</w:t>
      </w:r>
      <w:r w:rsidR="00DC3C43" w:rsidRPr="00A54B79">
        <w:rPr>
          <w:sz w:val="18"/>
          <w:szCs w:val="18"/>
        </w:rPr>
        <w:t xml:space="preserve">^ grado del 12 settembre 2014 ns prot.  9119 C/21-w </w:t>
      </w:r>
      <w:r w:rsidR="00A26AA9" w:rsidRPr="00A54B79">
        <w:rPr>
          <w:sz w:val="18"/>
          <w:szCs w:val="18"/>
        </w:rPr>
        <w:t>del</w:t>
      </w:r>
      <w:r w:rsidR="00DC3C43" w:rsidRPr="00A54B79">
        <w:rPr>
          <w:sz w:val="18"/>
          <w:szCs w:val="18"/>
        </w:rPr>
        <w:t xml:space="preserve"> </w:t>
      </w:r>
      <w:r w:rsidR="00A26AA9" w:rsidRPr="00A54B79">
        <w:rPr>
          <w:sz w:val="18"/>
          <w:szCs w:val="18"/>
        </w:rPr>
        <w:t>12/09/2014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</w:t>
      </w:r>
      <w:r w:rsidR="00745807" w:rsidRPr="00A54B79">
        <w:rPr>
          <w:sz w:val="18"/>
          <w:szCs w:val="18"/>
        </w:rPr>
        <w:t xml:space="preserve">           </w:t>
      </w:r>
      <w:r w:rsidRPr="00A54B79">
        <w:rPr>
          <w:sz w:val="18"/>
          <w:szCs w:val="18"/>
        </w:rPr>
        <w:t xml:space="preserve">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con il quale sono state disposte le rettifiche ai</w:t>
      </w:r>
      <w:r w:rsidR="00DC3C43" w:rsidRPr="00A54B79">
        <w:rPr>
          <w:sz w:val="18"/>
          <w:szCs w:val="18"/>
        </w:rPr>
        <w:t xml:space="preserve"> provvedimenti di utilizzazioni  e di  assegnazioni</w:t>
      </w:r>
      <w:r w:rsidR="00A26AA9" w:rsidRPr="00A54B79">
        <w:rPr>
          <w:sz w:val="18"/>
          <w:szCs w:val="18"/>
        </w:rPr>
        <w:t xml:space="preserve"> provvisorie su</w:t>
      </w:r>
    </w:p>
    <w:p w:rsidR="00E57364" w:rsidRPr="00A54B79" w:rsidRDefault="00E57364" w:rsidP="00E5736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       </w:t>
      </w:r>
      <w:r w:rsidRPr="00A54B79">
        <w:rPr>
          <w:sz w:val="18"/>
          <w:szCs w:val="18"/>
        </w:rPr>
        <w:t xml:space="preserve">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posti di sostegno in provincia </w:t>
      </w:r>
      <w:r w:rsidR="00DC3C43" w:rsidRPr="00A54B79">
        <w:rPr>
          <w:sz w:val="18"/>
          <w:szCs w:val="18"/>
        </w:rPr>
        <w:t>e da fuori provincia del personale docente di scuola</w:t>
      </w:r>
      <w:r w:rsidR="00A26AA9" w:rsidRPr="00A54B79">
        <w:rPr>
          <w:sz w:val="18"/>
          <w:szCs w:val="18"/>
        </w:rPr>
        <w:t xml:space="preserve"> secondaria di II grado</w:t>
      </w:r>
    </w:p>
    <w:p w:rsidR="00C3206F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      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 decreto del Dirigente dell’Ufficio Scolastico Regionale per la Campania Ufficio XIV   - </w:t>
      </w:r>
    </w:p>
    <w:p w:rsidR="00C3206F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Ufficio Organico e trasferimenti II^ grado del 15 settembre 2014  prot.  n.0012661del  15/09/2014</w:t>
      </w:r>
    </w:p>
    <w:p w:rsidR="00DF1706" w:rsidRPr="00A54B79" w:rsidRDefault="00C3206F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con il quale sono state disposte</w:t>
      </w:r>
      <w:r w:rsidR="00DF1706" w:rsidRPr="00A54B79">
        <w:rPr>
          <w:sz w:val="18"/>
          <w:szCs w:val="18"/>
        </w:rPr>
        <w:t xml:space="preserve"> per l’anno scolastico 2014/2015 </w:t>
      </w:r>
      <w:r w:rsidRPr="00A54B79">
        <w:rPr>
          <w:sz w:val="18"/>
          <w:szCs w:val="18"/>
        </w:rPr>
        <w:t xml:space="preserve"> le ristrutturazioni  di cattedra del </w:t>
      </w:r>
      <w:r w:rsidR="00DF1706" w:rsidRPr="00A54B79">
        <w:rPr>
          <w:sz w:val="18"/>
          <w:szCs w:val="18"/>
        </w:rPr>
        <w:t xml:space="preserve">  </w:t>
      </w:r>
    </w:p>
    <w:p w:rsidR="00C3206F" w:rsidRPr="00A54B79" w:rsidRDefault="00DF1706" w:rsidP="00C3206F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</w:t>
      </w:r>
      <w:r w:rsidR="00C3206F" w:rsidRPr="00A54B79">
        <w:rPr>
          <w:sz w:val="18"/>
          <w:szCs w:val="18"/>
        </w:rPr>
        <w:t>personale  docente con contratto</w:t>
      </w:r>
      <w:r w:rsidRPr="00A54B79">
        <w:rPr>
          <w:sz w:val="18"/>
          <w:szCs w:val="18"/>
        </w:rPr>
        <w:t xml:space="preserve"> a tempo indeterminato </w:t>
      </w:r>
      <w:r w:rsidR="00E22E00">
        <w:rPr>
          <w:sz w:val="18"/>
          <w:szCs w:val="18"/>
        </w:rPr>
        <w:t xml:space="preserve">di </w:t>
      </w:r>
      <w:r w:rsidRPr="00A54B79">
        <w:rPr>
          <w:sz w:val="18"/>
          <w:szCs w:val="18"/>
        </w:rPr>
        <w:t>scuole secondarie di secondo grado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Visto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il  decreto del Dirigente dell’Ufficio Scolastico Regionale per la Campania Ufficio XIV - Ufficio Organico e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trasferimenti II^ grado del 16 settembre 2014  prot.  n.0012735 del  16/09/2014 con il quale sono state disposte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  per l’anno scolastico 2014/2015  le rettifiche alle utilizzazioni e assegnazioni provinciali e interprovinciali di </w:t>
      </w:r>
    </w:p>
    <w:p w:rsidR="00A26AA9" w:rsidRPr="00A54B79" w:rsidRDefault="00A26AA9" w:rsidP="00A26AA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sostegno</w:t>
      </w:r>
    </w:p>
    <w:p w:rsidR="00592234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592234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</w:t>
      </w:r>
      <w:r w:rsidR="00D47F3C" w:rsidRPr="00A54B79">
        <w:rPr>
          <w:sz w:val="18"/>
          <w:szCs w:val="18"/>
        </w:rPr>
        <w:t>trasferimenti II^ grado del 17</w:t>
      </w:r>
      <w:r w:rsidRPr="00A54B79">
        <w:rPr>
          <w:sz w:val="18"/>
          <w:szCs w:val="18"/>
        </w:rPr>
        <w:t xml:space="preserve"> settembre 2014  prot.  n.0012</w:t>
      </w:r>
      <w:r w:rsidR="00D47F3C" w:rsidRPr="00A54B79">
        <w:rPr>
          <w:sz w:val="18"/>
          <w:szCs w:val="18"/>
        </w:rPr>
        <w:t>883</w:t>
      </w:r>
      <w:r w:rsidRPr="00A54B79">
        <w:rPr>
          <w:sz w:val="18"/>
          <w:szCs w:val="18"/>
        </w:rPr>
        <w:t xml:space="preserve"> del  17/09/2014 con il quale sono state disposte</w:t>
      </w:r>
    </w:p>
    <w:p w:rsidR="00D47F3C" w:rsidRPr="00A54B79" w:rsidRDefault="00592234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lastRenderedPageBreak/>
        <w:t xml:space="preserve">                      per l’anno scolastico 2014/2015  le utilizzazioni e</w:t>
      </w:r>
      <w:r w:rsidR="00D47F3C" w:rsidRPr="00A54B79">
        <w:rPr>
          <w:sz w:val="18"/>
          <w:szCs w:val="18"/>
        </w:rPr>
        <w:t xml:space="preserve"> le</w:t>
      </w:r>
      <w:r w:rsidRPr="00A54B79">
        <w:rPr>
          <w:sz w:val="18"/>
          <w:szCs w:val="18"/>
        </w:rPr>
        <w:t xml:space="preserve"> assegnazioni provinciali e interprovinciali </w:t>
      </w:r>
      <w:r w:rsidR="00D47F3C" w:rsidRPr="00A54B79">
        <w:rPr>
          <w:sz w:val="18"/>
          <w:szCs w:val="18"/>
        </w:rPr>
        <w:t xml:space="preserve">dei docenti </w:t>
      </w:r>
    </w:p>
    <w:p w:rsidR="00592234" w:rsidRPr="00A54B79" w:rsidRDefault="00D47F3C" w:rsidP="0059223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</w:t>
      </w:r>
      <w:r w:rsidR="00E22E00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>titolari  delle classi di concorso</w:t>
      </w:r>
      <w:r w:rsidR="00B47519" w:rsidRPr="00A54B79">
        <w:rPr>
          <w:sz w:val="18"/>
          <w:szCs w:val="18"/>
        </w:rPr>
        <w:t xml:space="preserve"> </w:t>
      </w:r>
      <w:r w:rsidR="007929FF" w:rsidRPr="00A54B79">
        <w:rPr>
          <w:sz w:val="18"/>
          <w:szCs w:val="18"/>
        </w:rPr>
        <w:t>A014,</w:t>
      </w:r>
      <w:r w:rsidR="00B47519" w:rsidRPr="00A54B79">
        <w:rPr>
          <w:sz w:val="18"/>
          <w:szCs w:val="18"/>
        </w:rPr>
        <w:t>A024, A025,</w:t>
      </w:r>
      <w:r w:rsidRPr="00A54B79">
        <w:rPr>
          <w:sz w:val="18"/>
          <w:szCs w:val="18"/>
        </w:rPr>
        <w:t xml:space="preserve"> A029</w:t>
      </w:r>
      <w:r w:rsidR="00B47519" w:rsidRPr="00A54B79">
        <w:rPr>
          <w:sz w:val="18"/>
          <w:szCs w:val="18"/>
        </w:rPr>
        <w:t xml:space="preserve">,A042, </w:t>
      </w:r>
      <w:r w:rsidRPr="00A54B79">
        <w:rPr>
          <w:sz w:val="18"/>
          <w:szCs w:val="18"/>
        </w:rPr>
        <w:t>A047, A048, A049</w:t>
      </w:r>
      <w:r w:rsidR="00B47519" w:rsidRPr="00A54B79">
        <w:rPr>
          <w:sz w:val="18"/>
          <w:szCs w:val="18"/>
        </w:rPr>
        <w:t>, A057,A246, A346</w:t>
      </w:r>
      <w:r w:rsidR="007929FF" w:rsidRPr="00A54B79">
        <w:rPr>
          <w:sz w:val="18"/>
          <w:szCs w:val="18"/>
        </w:rPr>
        <w:t>…….</w:t>
      </w:r>
    </w:p>
    <w:p w:rsidR="00D47F3C" w:rsidRPr="00A54B79" w:rsidRDefault="00A26AA9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</w:t>
      </w:r>
      <w:r w:rsidR="00D47F3C" w:rsidRPr="00A54B79">
        <w:rPr>
          <w:sz w:val="18"/>
          <w:szCs w:val="18"/>
        </w:rPr>
        <w:t>Visto         il  decreto del Dirigente dell’Ufficio Scolastico Regionale per la Campania Ufficio XIV - Ufficio Organico e</w:t>
      </w:r>
    </w:p>
    <w:p w:rsidR="00D47F3C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17 settembre 2014  prot.  n.0012884 del  17/09/2014 con il quale sono state disposte</w:t>
      </w:r>
    </w:p>
    <w:p w:rsidR="00D47F3C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2B34B9" w:rsidRPr="00A54B79" w:rsidRDefault="00D47F3C" w:rsidP="00D47F3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titolari  delle classi di concorso  A029, A047, A048, A049</w:t>
      </w:r>
      <w:r w:rsidR="007929FF" w:rsidRPr="00A54B79">
        <w:rPr>
          <w:sz w:val="18"/>
          <w:szCs w:val="18"/>
        </w:rPr>
        <w:t>……..</w:t>
      </w:r>
    </w:p>
    <w:p w:rsidR="002B34B9" w:rsidRPr="00A54B79" w:rsidRDefault="002B34B9" w:rsidP="002B34B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2B34B9" w:rsidRPr="00A54B79" w:rsidRDefault="002B34B9" w:rsidP="002B34B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18 settembre 2014  prot.  n.0012962 del  18/09/2014 con il quale sono state disposte</w:t>
      </w:r>
    </w:p>
    <w:p w:rsidR="00A13AA4" w:rsidRPr="00A54B79" w:rsidRDefault="002B34B9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per l’anno scolastico 2014/2015  le ristrutturazioni delle cattedre </w:t>
      </w:r>
      <w:r w:rsidR="00A13AA4" w:rsidRPr="00A54B79">
        <w:rPr>
          <w:sz w:val="18"/>
          <w:szCs w:val="18"/>
        </w:rPr>
        <w:t xml:space="preserve">del personale  docente con contratto a tempo 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indeterminato </w:t>
      </w:r>
      <w:r w:rsidR="000F2C47">
        <w:rPr>
          <w:sz w:val="18"/>
          <w:szCs w:val="18"/>
        </w:rPr>
        <w:t xml:space="preserve">di </w:t>
      </w:r>
      <w:r w:rsidRPr="00A54B79">
        <w:rPr>
          <w:sz w:val="18"/>
          <w:szCs w:val="18"/>
        </w:rPr>
        <w:t>scuole secondarie di secondo grado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21 settembre 2014  prot.  n.0012884/1 del  19/09/</w:t>
      </w:r>
      <w:r w:rsidRPr="000F2C47">
        <w:rPr>
          <w:sz w:val="18"/>
          <w:szCs w:val="18"/>
        </w:rPr>
        <w:t>2014 con il quale sono state disposte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titolari  delle classi d</w:t>
      </w:r>
      <w:r w:rsidR="00D03DCA" w:rsidRPr="000F2C47">
        <w:rPr>
          <w:sz w:val="18"/>
          <w:szCs w:val="18"/>
        </w:rPr>
        <w:t>i concorso così come risulta dagli allegati</w:t>
      </w:r>
      <w:r w:rsidRPr="000F2C47">
        <w:rPr>
          <w:sz w:val="18"/>
          <w:szCs w:val="18"/>
        </w:rPr>
        <w:t xml:space="preserve"> al citato decreto.</w:t>
      </w:r>
    </w:p>
    <w:p w:rsidR="00A13AA4" w:rsidRPr="00A54B79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21 settembre 2014  prot.  n.0012884/2 del  21/09/2014 </w:t>
      </w:r>
      <w:r w:rsidRPr="000F2C47">
        <w:rPr>
          <w:sz w:val="18"/>
          <w:szCs w:val="18"/>
        </w:rPr>
        <w:t>con il quale sono state disposte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utilizzazioni e le assegnazioni provinciali e interprovinciali dei docenti </w:t>
      </w:r>
    </w:p>
    <w:p w:rsidR="00A13AA4" w:rsidRPr="000F2C47" w:rsidRDefault="00A13AA4" w:rsidP="00A13AA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titolari delle classi di con</w:t>
      </w:r>
      <w:r w:rsidR="00D03DCA" w:rsidRPr="000F2C47">
        <w:rPr>
          <w:sz w:val="18"/>
          <w:szCs w:val="18"/>
        </w:rPr>
        <w:t>corso così come risulta dagli allegati</w:t>
      </w:r>
      <w:r w:rsidRPr="000F2C47">
        <w:rPr>
          <w:sz w:val="18"/>
          <w:szCs w:val="18"/>
        </w:rPr>
        <w:t xml:space="preserve"> al citato decreto.</w:t>
      </w:r>
    </w:p>
    <w:p w:rsidR="00D03DCA" w:rsidRPr="00A54B79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D03DCA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>trasferimenti II^ grado del 24</w:t>
      </w:r>
      <w:r w:rsidRPr="00A54B79">
        <w:rPr>
          <w:sz w:val="18"/>
          <w:szCs w:val="18"/>
        </w:rPr>
        <w:t xml:space="preserve"> settembre 20</w:t>
      </w:r>
      <w:r>
        <w:rPr>
          <w:sz w:val="18"/>
          <w:szCs w:val="18"/>
        </w:rPr>
        <w:t>14 ns.</w:t>
      </w:r>
      <w:r w:rsidRPr="00A54B79">
        <w:rPr>
          <w:sz w:val="18"/>
          <w:szCs w:val="18"/>
        </w:rPr>
        <w:t>prot.  n.</w:t>
      </w:r>
      <w:r>
        <w:rPr>
          <w:sz w:val="18"/>
          <w:szCs w:val="18"/>
        </w:rPr>
        <w:t xml:space="preserve"> 9709 C/21-w del  24</w:t>
      </w:r>
      <w:r w:rsidRPr="00A54B79">
        <w:rPr>
          <w:sz w:val="18"/>
          <w:szCs w:val="18"/>
        </w:rPr>
        <w:t xml:space="preserve">/09/2014 </w:t>
      </w:r>
      <w:r w:rsidRPr="000F2C47">
        <w:rPr>
          <w:sz w:val="18"/>
          <w:szCs w:val="18"/>
        </w:rPr>
        <w:t>con il quale sono state disposte</w:t>
      </w:r>
    </w:p>
    <w:p w:rsidR="00D03DCA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l’anno scolastico 2014/2015  le rettifiche ai provvedimenti di assegnazione interprovinciale su posti di sostegno </w:t>
      </w:r>
    </w:p>
    <w:p w:rsidR="00832DD4" w:rsidRPr="00A54B79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</w:t>
      </w:r>
      <w:r>
        <w:rPr>
          <w:sz w:val="18"/>
          <w:szCs w:val="18"/>
        </w:rPr>
        <w:t>4</w:t>
      </w:r>
      <w:r w:rsidRPr="00A54B79">
        <w:rPr>
          <w:sz w:val="18"/>
          <w:szCs w:val="18"/>
        </w:rPr>
        <w:t xml:space="preserve"> settem</w:t>
      </w:r>
      <w:r>
        <w:rPr>
          <w:sz w:val="18"/>
          <w:szCs w:val="18"/>
        </w:rPr>
        <w:t xml:space="preserve">bre 2014  prot.  n.0013219 </w:t>
      </w:r>
      <w:r w:rsidRPr="000F2C47">
        <w:rPr>
          <w:sz w:val="18"/>
          <w:szCs w:val="18"/>
        </w:rPr>
        <w:t>con il quale sono state disposte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per il corrente anno scolastico 2014/2015  le utilizzazioni e le assegnazioni provvisorie provinciali e </w:t>
      </w:r>
    </w:p>
    <w:p w:rsidR="00832DD4" w:rsidRPr="000F2C47" w:rsidRDefault="00832DD4" w:rsidP="00832DD4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interprovinciali dei docenti  titolari  delle classi di concorso così come risulta</w:t>
      </w:r>
      <w:r w:rsidR="000F2C47" w:rsidRPr="000F2C47">
        <w:rPr>
          <w:sz w:val="18"/>
          <w:szCs w:val="18"/>
        </w:rPr>
        <w:t xml:space="preserve"> dagli allegati al citato decreto.</w:t>
      </w:r>
    </w:p>
    <w:p w:rsidR="00A54B79" w:rsidRPr="00A54B79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>Visto             il  decreto del Dirigente dell’Ufficio Scolastico Regionale per la Campania</w:t>
      </w:r>
      <w:r w:rsidRPr="00A54B79">
        <w:rPr>
          <w:sz w:val="18"/>
          <w:szCs w:val="18"/>
        </w:rPr>
        <w:t xml:space="preserve"> Ufficio XIV - Ufficio Organico e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23 settembre 2014  prot.  n.0013122 </w:t>
      </w:r>
      <w:r w:rsidRPr="000F2C47">
        <w:rPr>
          <w:sz w:val="18"/>
          <w:szCs w:val="18"/>
        </w:rPr>
        <w:t>con il quale sono state disposte per il corrente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ind w:firstLine="993"/>
        <w:rPr>
          <w:sz w:val="18"/>
          <w:szCs w:val="18"/>
        </w:rPr>
      </w:pPr>
      <w:r w:rsidRPr="000F2C47">
        <w:rPr>
          <w:sz w:val="18"/>
          <w:szCs w:val="18"/>
        </w:rPr>
        <w:t>anno scolastico 2014/2015  le rettifiche ai provvedimenti di utilizzazione e di assegnazione  provvisoria</w:t>
      </w:r>
    </w:p>
    <w:p w:rsidR="00A54B79" w:rsidRPr="000F2C47" w:rsidRDefault="00A54B79" w:rsidP="00A54B7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provinciali e interprovinciali del personale docente educativo per l’anno scolastico 204/2015.</w:t>
      </w:r>
    </w:p>
    <w:p w:rsidR="00D03DCA" w:rsidRPr="00A54B79" w:rsidRDefault="00A54B79" w:rsidP="00D03DCA">
      <w:pPr>
        <w:tabs>
          <w:tab w:val="left" w:pos="993"/>
          <w:tab w:val="left" w:pos="1134"/>
          <w:tab w:val="left" w:pos="1276"/>
        </w:tabs>
        <w:ind w:hanging="142"/>
        <w:rPr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D03DCA"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832DD4" w:rsidRPr="000F2C47" w:rsidRDefault="00D03DCA" w:rsidP="00D03DC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</w:t>
      </w:r>
      <w:r w:rsidR="00832DD4">
        <w:rPr>
          <w:sz w:val="18"/>
          <w:szCs w:val="18"/>
        </w:rPr>
        <w:t>30</w:t>
      </w:r>
      <w:r w:rsidRPr="00A54B79">
        <w:rPr>
          <w:sz w:val="18"/>
          <w:szCs w:val="18"/>
        </w:rPr>
        <w:t xml:space="preserve"> settembre 2014  prot.  n.</w:t>
      </w:r>
      <w:r w:rsidR="00832DD4">
        <w:rPr>
          <w:sz w:val="18"/>
          <w:szCs w:val="18"/>
        </w:rPr>
        <w:t xml:space="preserve"> 0013418</w:t>
      </w:r>
      <w:r w:rsidRPr="00A54B79">
        <w:rPr>
          <w:sz w:val="18"/>
          <w:szCs w:val="18"/>
        </w:rPr>
        <w:t xml:space="preserve"> </w:t>
      </w:r>
      <w:r w:rsidRPr="000F2C47">
        <w:rPr>
          <w:sz w:val="18"/>
          <w:szCs w:val="18"/>
        </w:rPr>
        <w:t>con il quale sono state disposte per il corrente</w:t>
      </w:r>
    </w:p>
    <w:p w:rsidR="00832DD4" w:rsidRPr="000F2C47" w:rsidRDefault="00D03DCA" w:rsidP="00832DD4">
      <w:pPr>
        <w:tabs>
          <w:tab w:val="left" w:pos="993"/>
          <w:tab w:val="left" w:pos="1134"/>
          <w:tab w:val="left" w:pos="1276"/>
        </w:tabs>
        <w:ind w:left="993"/>
        <w:rPr>
          <w:sz w:val="18"/>
          <w:szCs w:val="18"/>
        </w:rPr>
      </w:pPr>
      <w:r w:rsidRPr="000F2C47">
        <w:rPr>
          <w:sz w:val="18"/>
          <w:szCs w:val="18"/>
        </w:rPr>
        <w:t xml:space="preserve">anno scolastico 2014/2015  </w:t>
      </w:r>
      <w:r w:rsidR="00832DD4" w:rsidRPr="000F2C47">
        <w:rPr>
          <w:sz w:val="18"/>
          <w:szCs w:val="18"/>
        </w:rPr>
        <w:t>le rettifiche e integrazioni  ai decreti di ristrutturazione, di utilizzazione e di assegnazione provvisoria provinciali e interprovinciali del personale docente educativo</w:t>
      </w:r>
      <w:r w:rsidR="000F2C47" w:rsidRPr="000F2C47">
        <w:rPr>
          <w:sz w:val="18"/>
          <w:szCs w:val="18"/>
        </w:rPr>
        <w:t xml:space="preserve"> per l’anno scolastico 204/2015.</w:t>
      </w:r>
    </w:p>
    <w:p w:rsidR="00213AFE" w:rsidRPr="000F2C47" w:rsidRDefault="00213AFE" w:rsidP="00E22E00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             il  decreto del Dirigente dell’Ufficio Scolastico Regionale per la Campania Ufficio XIV - Ufficio Organico e</w:t>
      </w:r>
    </w:p>
    <w:p w:rsidR="00213AFE" w:rsidRPr="000F2C47" w:rsidRDefault="00213AFE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      trasferimenti II^ grado del 2 ottobre 2014  prot.  n.0013492 </w:t>
      </w:r>
      <w:r w:rsidRPr="000F2C47">
        <w:rPr>
          <w:sz w:val="18"/>
          <w:szCs w:val="18"/>
        </w:rPr>
        <w:t>con il quale sono state disposte</w:t>
      </w:r>
      <w:r w:rsidR="00A54B79" w:rsidRPr="000F2C47">
        <w:rPr>
          <w:sz w:val="18"/>
          <w:szCs w:val="18"/>
        </w:rPr>
        <w:t xml:space="preserve"> per l’anno</w:t>
      </w:r>
    </w:p>
    <w:p w:rsidR="00A54B79" w:rsidRPr="000F2C47" w:rsidRDefault="00213AFE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0F2C47">
        <w:rPr>
          <w:sz w:val="18"/>
          <w:szCs w:val="18"/>
        </w:rPr>
        <w:t xml:space="preserve">                      scolastico 2014/2015  le rettifiche e integrazioni  ai decreti </w:t>
      </w:r>
      <w:r w:rsidR="00A54B79" w:rsidRPr="000F2C47">
        <w:rPr>
          <w:sz w:val="18"/>
          <w:szCs w:val="18"/>
        </w:rPr>
        <w:t>di ristrutturazione, di</w:t>
      </w:r>
      <w:r w:rsidRPr="000F2C47">
        <w:rPr>
          <w:sz w:val="18"/>
          <w:szCs w:val="18"/>
        </w:rPr>
        <w:t xml:space="preserve"> </w:t>
      </w:r>
      <w:r w:rsidR="00A54B79" w:rsidRPr="000F2C47">
        <w:rPr>
          <w:sz w:val="18"/>
          <w:szCs w:val="18"/>
        </w:rPr>
        <w:t xml:space="preserve">utilizzazione e di assegnazione </w:t>
      </w:r>
      <w:r w:rsidRPr="000F2C47">
        <w:rPr>
          <w:sz w:val="18"/>
          <w:szCs w:val="18"/>
        </w:rPr>
        <w:t xml:space="preserve"> </w:t>
      </w:r>
    </w:p>
    <w:p w:rsidR="00213AFE" w:rsidRPr="00D03DCA" w:rsidRDefault="00A54B79" w:rsidP="00213AFE">
      <w:pPr>
        <w:tabs>
          <w:tab w:val="left" w:pos="993"/>
          <w:tab w:val="left" w:pos="1134"/>
          <w:tab w:val="left" w:pos="1276"/>
        </w:tabs>
        <w:rPr>
          <w:b/>
          <w:sz w:val="18"/>
          <w:szCs w:val="18"/>
        </w:rPr>
      </w:pPr>
      <w:r w:rsidRPr="000F2C47">
        <w:rPr>
          <w:sz w:val="18"/>
          <w:szCs w:val="18"/>
        </w:rPr>
        <w:t xml:space="preserve">                      </w:t>
      </w:r>
      <w:r w:rsidR="00213AFE" w:rsidRPr="000F2C47">
        <w:rPr>
          <w:sz w:val="18"/>
          <w:szCs w:val="18"/>
        </w:rPr>
        <w:t>pr</w:t>
      </w:r>
      <w:r w:rsidRPr="000F2C47">
        <w:rPr>
          <w:sz w:val="18"/>
          <w:szCs w:val="18"/>
        </w:rPr>
        <w:t>ovinciali e interprovinciali del personale docente educativo per l’anno scolastico 204/2015</w:t>
      </w:r>
      <w:r w:rsidR="00213AFE" w:rsidRPr="00D03DCA">
        <w:rPr>
          <w:b/>
          <w:sz w:val="18"/>
          <w:szCs w:val="18"/>
        </w:rPr>
        <w:t>.</w:t>
      </w:r>
    </w:p>
    <w:p w:rsidR="00213AFE" w:rsidRDefault="00E22E00" w:rsidP="00213AF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22E00">
        <w:rPr>
          <w:sz w:val="18"/>
          <w:szCs w:val="18"/>
        </w:rPr>
        <w:t>Vista</w:t>
      </w:r>
      <w:r>
        <w:rPr>
          <w:sz w:val="18"/>
          <w:szCs w:val="18"/>
        </w:rPr>
        <w:t xml:space="preserve">            </w:t>
      </w:r>
      <w:r w:rsidRPr="00E22E00">
        <w:rPr>
          <w:sz w:val="18"/>
          <w:szCs w:val="18"/>
        </w:rPr>
        <w:t xml:space="preserve"> la richiesta della prof.ssa Ardolino Rosa</w:t>
      </w:r>
    </w:p>
    <w:p w:rsidR="004F3738" w:rsidRDefault="00FA4FDB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FA4FDB">
        <w:rPr>
          <w:sz w:val="18"/>
          <w:szCs w:val="18"/>
        </w:rPr>
        <w:t xml:space="preserve">Vista          </w:t>
      </w:r>
      <w:r>
        <w:rPr>
          <w:sz w:val="18"/>
          <w:szCs w:val="18"/>
        </w:rPr>
        <w:t xml:space="preserve"> </w:t>
      </w:r>
      <w:r w:rsidRPr="00FA4FDB">
        <w:rPr>
          <w:sz w:val="18"/>
          <w:szCs w:val="18"/>
        </w:rPr>
        <w:t xml:space="preserve">  la nota </w:t>
      </w:r>
      <w:r w:rsidR="004F3738">
        <w:rPr>
          <w:sz w:val="18"/>
          <w:szCs w:val="18"/>
        </w:rPr>
        <w:t xml:space="preserve">prot. n. 14435 del 22/10/2014 </w:t>
      </w:r>
      <w:r w:rsidRPr="00A54B79">
        <w:rPr>
          <w:sz w:val="18"/>
          <w:szCs w:val="18"/>
        </w:rPr>
        <w:t>dell’Ufficio Scolastico Regionale per la Campania</w:t>
      </w:r>
      <w:r w:rsidR="00102664">
        <w:rPr>
          <w:sz w:val="18"/>
          <w:szCs w:val="18"/>
        </w:rPr>
        <w:t xml:space="preserve"> -</w:t>
      </w:r>
      <w:r w:rsidRPr="00A54B79">
        <w:rPr>
          <w:sz w:val="18"/>
          <w:szCs w:val="18"/>
        </w:rPr>
        <w:t xml:space="preserve"> Ufficio XIV </w:t>
      </w:r>
      <w:r>
        <w:rPr>
          <w:sz w:val="18"/>
          <w:szCs w:val="18"/>
        </w:rPr>
        <w:t xml:space="preserve">– Caserta </w:t>
      </w:r>
    </w:p>
    <w:p w:rsidR="00102664" w:rsidRDefault="004F3738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="00FA4FDB">
        <w:rPr>
          <w:sz w:val="18"/>
          <w:szCs w:val="18"/>
        </w:rPr>
        <w:t xml:space="preserve">con la </w:t>
      </w:r>
      <w:r w:rsidR="00102664">
        <w:rPr>
          <w:sz w:val="18"/>
          <w:szCs w:val="18"/>
        </w:rPr>
        <w:t>quale  il Dirigente, facendo</w:t>
      </w:r>
      <w:r>
        <w:rPr>
          <w:sz w:val="18"/>
          <w:szCs w:val="18"/>
        </w:rPr>
        <w:t xml:space="preserve"> riferimento alla nota prot. n. 14271  con la  quale veniva fissata come data</w:t>
      </w:r>
    </w:p>
    <w:p w:rsidR="00102664" w:rsidRDefault="00102664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4F373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di pubblicazione  delle graduatorie definitive </w:t>
      </w:r>
      <w:r w:rsidR="004F3738">
        <w:rPr>
          <w:sz w:val="18"/>
          <w:szCs w:val="18"/>
        </w:rPr>
        <w:t>di Circolo e di Istituto il giorno 20 /10/2014,  comunica</w:t>
      </w:r>
      <w:r w:rsidR="004F3738" w:rsidRPr="004F3738">
        <w:rPr>
          <w:sz w:val="18"/>
          <w:szCs w:val="18"/>
        </w:rPr>
        <w:t xml:space="preserve"> </w:t>
      </w:r>
      <w:r w:rsidR="004F3738">
        <w:rPr>
          <w:sz w:val="18"/>
          <w:szCs w:val="18"/>
        </w:rPr>
        <w:t>che  la</w:t>
      </w:r>
    </w:p>
    <w:p w:rsidR="00102664" w:rsidRDefault="00102664" w:rsidP="00FA4FDB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data unica di prima convocazione</w:t>
      </w:r>
      <w:r w:rsidRPr="00102664">
        <w:rPr>
          <w:sz w:val="18"/>
          <w:szCs w:val="18"/>
        </w:rPr>
        <w:t xml:space="preserve"> </w:t>
      </w:r>
      <w:r>
        <w:rPr>
          <w:sz w:val="18"/>
          <w:szCs w:val="18"/>
        </w:rPr>
        <w:t>per tutte le scuole della</w:t>
      </w:r>
      <w:r w:rsidR="004F3738" w:rsidRPr="004F3738">
        <w:rPr>
          <w:sz w:val="18"/>
          <w:szCs w:val="18"/>
        </w:rPr>
        <w:t xml:space="preserve"> </w:t>
      </w:r>
      <w:r w:rsidR="004F3738">
        <w:rPr>
          <w:sz w:val="18"/>
          <w:szCs w:val="18"/>
        </w:rPr>
        <w:t>provincia di Caserta è il giorno lunedì 27 ottobre 2014</w:t>
      </w:r>
    </w:p>
    <w:p w:rsidR="009B34AF" w:rsidRDefault="007A1F7D" w:rsidP="009B34AF">
      <w:pPr>
        <w:ind w:left="851" w:hanging="851"/>
        <w:jc w:val="both"/>
        <w:rPr>
          <w:sz w:val="18"/>
          <w:szCs w:val="18"/>
        </w:rPr>
      </w:pPr>
      <w:r>
        <w:rPr>
          <w:sz w:val="18"/>
          <w:szCs w:val="18"/>
        </w:rPr>
        <w:t>Vista            la</w:t>
      </w:r>
      <w:r w:rsidRPr="007A1F7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Nota dell’Ufficio </w:t>
      </w:r>
      <w:r w:rsidRPr="007A1F7D">
        <w:rPr>
          <w:sz w:val="18"/>
          <w:szCs w:val="18"/>
        </w:rPr>
        <w:t>Scolastico Regionale per la Campania</w:t>
      </w:r>
      <w:r>
        <w:rPr>
          <w:sz w:val="18"/>
          <w:szCs w:val="18"/>
        </w:rPr>
        <w:t xml:space="preserve"> -</w:t>
      </w:r>
      <w:r w:rsidRPr="007A1F7D">
        <w:rPr>
          <w:sz w:val="18"/>
          <w:szCs w:val="18"/>
        </w:rPr>
        <w:t xml:space="preserve"> Ufficio XIV Ambito Territoriale di Caserta  Prot. n. 15106 del </w:t>
      </w:r>
      <w:r w:rsidR="009B34AF">
        <w:rPr>
          <w:sz w:val="18"/>
          <w:szCs w:val="18"/>
        </w:rPr>
        <w:t xml:space="preserve">  </w:t>
      </w:r>
    </w:p>
    <w:p w:rsidR="009B34AF" w:rsidRDefault="009B34AF" w:rsidP="009B34AF">
      <w:pPr>
        <w:ind w:left="851" w:hanging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="007A1F7D" w:rsidRPr="007A1F7D">
        <w:rPr>
          <w:sz w:val="18"/>
          <w:szCs w:val="18"/>
        </w:rPr>
        <w:t>05/11/2014 - assunta al protocollo di questa istit</w:t>
      </w:r>
      <w:r w:rsidR="007A1F7D">
        <w:rPr>
          <w:sz w:val="18"/>
          <w:szCs w:val="18"/>
        </w:rPr>
        <w:t>uzione scolastica con Prot.</w:t>
      </w:r>
      <w:r w:rsidR="007A1F7D" w:rsidRPr="007A1F7D">
        <w:rPr>
          <w:sz w:val="18"/>
          <w:szCs w:val="18"/>
        </w:rPr>
        <w:t xml:space="preserve">  n. 11717 C/21 del 06/11/2014 - con la quale si </w:t>
      </w:r>
      <w:r>
        <w:rPr>
          <w:sz w:val="18"/>
          <w:szCs w:val="18"/>
        </w:rPr>
        <w:t xml:space="preserve">  </w:t>
      </w:r>
    </w:p>
    <w:p w:rsidR="009B34AF" w:rsidRDefault="009B34AF" w:rsidP="009B34AF">
      <w:pPr>
        <w:ind w:left="851" w:hanging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="007A1F7D" w:rsidRPr="007A1F7D">
        <w:rPr>
          <w:sz w:val="18"/>
          <w:szCs w:val="18"/>
        </w:rPr>
        <w:t xml:space="preserve">autorizzavano le istituzioni scolastiche a provvedere alla nomina sulle ore di insegnamento pari o inferiori a 6 ore </w:t>
      </w:r>
    </w:p>
    <w:p w:rsidR="007A1F7D" w:rsidRDefault="009B34AF" w:rsidP="009B34AF">
      <w:pPr>
        <w:ind w:left="851" w:hanging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="007A1F7D" w:rsidRPr="007A1F7D">
        <w:rPr>
          <w:sz w:val="18"/>
          <w:szCs w:val="18"/>
        </w:rPr>
        <w:t>settimanali ancora disponibili per tutte le classi di concorso</w:t>
      </w:r>
    </w:p>
    <w:p w:rsidR="00031DD7" w:rsidRDefault="007A1F7D" w:rsidP="00031DD7">
      <w:pPr>
        <w:ind w:left="993" w:hanging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Vista          </w:t>
      </w:r>
      <w:r w:rsidR="00E028A2">
        <w:rPr>
          <w:sz w:val="18"/>
          <w:szCs w:val="18"/>
        </w:rPr>
        <w:t xml:space="preserve">  </w:t>
      </w:r>
      <w:r w:rsidR="009B34AF">
        <w:rPr>
          <w:sz w:val="18"/>
          <w:szCs w:val="18"/>
        </w:rPr>
        <w:t xml:space="preserve"> </w:t>
      </w:r>
      <w:r w:rsidRPr="007A1F7D">
        <w:rPr>
          <w:sz w:val="18"/>
          <w:szCs w:val="18"/>
        </w:rPr>
        <w:t>la Comunicazione n. 64 del giorno 07 novembre 2014 pr</w:t>
      </w:r>
      <w:r>
        <w:rPr>
          <w:sz w:val="18"/>
          <w:szCs w:val="18"/>
        </w:rPr>
        <w:t>ot. n. 11793 C/45-1 nella quale</w:t>
      </w:r>
      <w:r w:rsidRPr="007A1F7D">
        <w:rPr>
          <w:sz w:val="18"/>
          <w:szCs w:val="18"/>
        </w:rPr>
        <w:t xml:space="preserve"> </w:t>
      </w:r>
      <w:r w:rsidRPr="007A1F7D">
        <w:rPr>
          <w:b/>
          <w:sz w:val="18"/>
          <w:szCs w:val="18"/>
        </w:rPr>
        <w:t>la scrivente</w:t>
      </w:r>
      <w:r w:rsidRPr="007A1F7D">
        <w:rPr>
          <w:sz w:val="18"/>
          <w:szCs w:val="18"/>
        </w:rPr>
        <w:t xml:space="preserve"> procedeva a recepire istanze di disponibilità da parte di docenti in servizio per l’a. s. 2014/2015 presso l’ISISS “G. B. Novelli” di Marcianise, forniti di specifica abilitazione per l’insegnamento sulle ore residue pari o inferiori a 6 ore</w:t>
      </w:r>
      <w:r w:rsidR="00031DD7">
        <w:rPr>
          <w:sz w:val="18"/>
          <w:szCs w:val="18"/>
        </w:rPr>
        <w:t xml:space="preserve"> settimanali relativamente alle</w:t>
      </w:r>
    </w:p>
    <w:p w:rsidR="00CF0328" w:rsidRPr="00E028A2" w:rsidRDefault="00AD0E0F" w:rsidP="00CF0328">
      <w:pPr>
        <w:ind w:left="993" w:hanging="993"/>
        <w:jc w:val="both"/>
        <w:rPr>
          <w:sz w:val="18"/>
          <w:szCs w:val="18"/>
        </w:rPr>
      </w:pPr>
      <w:r w:rsidRPr="00E028A2">
        <w:rPr>
          <w:sz w:val="18"/>
          <w:szCs w:val="18"/>
        </w:rPr>
        <w:t xml:space="preserve">Visto      </w:t>
      </w:r>
      <w:r w:rsidR="00E028A2" w:rsidRPr="00E028A2">
        <w:rPr>
          <w:sz w:val="18"/>
          <w:szCs w:val="18"/>
        </w:rPr>
        <w:t xml:space="preserve">   </w:t>
      </w:r>
      <w:r w:rsidRPr="00E028A2">
        <w:rPr>
          <w:sz w:val="18"/>
          <w:szCs w:val="18"/>
        </w:rPr>
        <w:t xml:space="preserve"> </w:t>
      </w:r>
      <w:r w:rsidR="00E028A2" w:rsidRPr="00E028A2">
        <w:rPr>
          <w:sz w:val="18"/>
          <w:szCs w:val="18"/>
        </w:rPr>
        <w:t xml:space="preserve"> </w:t>
      </w:r>
      <w:r w:rsidRPr="00E028A2">
        <w:rPr>
          <w:sz w:val="18"/>
          <w:szCs w:val="18"/>
        </w:rPr>
        <w:t xml:space="preserve">  il decreto </w:t>
      </w:r>
      <w:r w:rsidR="00E028A2" w:rsidRPr="00E028A2">
        <w:rPr>
          <w:sz w:val="18"/>
          <w:szCs w:val="18"/>
        </w:rPr>
        <w:t>della scrivente  di cui al prot. n</w:t>
      </w:r>
      <w:r w:rsidRPr="00E028A2">
        <w:rPr>
          <w:sz w:val="18"/>
          <w:szCs w:val="18"/>
        </w:rPr>
        <w:t>.</w:t>
      </w:r>
      <w:r w:rsidR="00E028A2" w:rsidRPr="00E028A2">
        <w:rPr>
          <w:sz w:val="18"/>
          <w:szCs w:val="18"/>
        </w:rPr>
        <w:t>12183 C/45-1 del 15/11/2014</w:t>
      </w:r>
      <w:r w:rsidRPr="00E028A2">
        <w:rPr>
          <w:sz w:val="18"/>
          <w:szCs w:val="18"/>
        </w:rPr>
        <w:t xml:space="preserve"> di nomina </w:t>
      </w:r>
      <w:r w:rsidR="00CF0328" w:rsidRPr="00E028A2">
        <w:rPr>
          <w:sz w:val="18"/>
          <w:szCs w:val="18"/>
        </w:rPr>
        <w:t xml:space="preserve">su ore residue di insegnamento pari  o inferiore a 6 ore settimanali – a.s. 2014/2015 </w:t>
      </w:r>
      <w:r w:rsidRPr="00E028A2">
        <w:rPr>
          <w:sz w:val="18"/>
          <w:szCs w:val="18"/>
        </w:rPr>
        <w:t xml:space="preserve">dei docente </w:t>
      </w:r>
      <w:r w:rsidR="00CF0328" w:rsidRPr="00E028A2">
        <w:rPr>
          <w:sz w:val="18"/>
          <w:szCs w:val="18"/>
        </w:rPr>
        <w:t xml:space="preserve"> che si sono resi disponibili all’incarico  </w:t>
      </w:r>
      <w:r w:rsidR="00031DD7" w:rsidRPr="00E028A2">
        <w:rPr>
          <w:sz w:val="18"/>
          <w:szCs w:val="18"/>
        </w:rPr>
        <w:t xml:space="preserve"> </w:t>
      </w:r>
    </w:p>
    <w:p w:rsidR="00102664" w:rsidRPr="00E028A2" w:rsidRDefault="00102664" w:rsidP="00CF0328">
      <w:pPr>
        <w:ind w:left="993" w:hanging="993"/>
        <w:jc w:val="both"/>
        <w:rPr>
          <w:sz w:val="18"/>
          <w:szCs w:val="18"/>
        </w:rPr>
      </w:pPr>
      <w:r w:rsidRPr="00E028A2">
        <w:rPr>
          <w:sz w:val="18"/>
          <w:szCs w:val="18"/>
        </w:rPr>
        <w:t xml:space="preserve">                     </w:t>
      </w:r>
    </w:p>
    <w:p w:rsidR="00A22440" w:rsidRDefault="00A22440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</w:p>
    <w:p w:rsidR="00A22440" w:rsidRDefault="00A22440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</w:p>
    <w:p w:rsidR="00662BA7" w:rsidRDefault="00662BA7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  <w:r w:rsidRPr="00C13F89">
        <w:rPr>
          <w:b/>
          <w:sz w:val="20"/>
          <w:szCs w:val="20"/>
        </w:rPr>
        <w:t>DISPONE</w:t>
      </w:r>
    </w:p>
    <w:p w:rsidR="00A22440" w:rsidRDefault="00A22440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</w:p>
    <w:p w:rsidR="00A22440" w:rsidRDefault="00A22440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</w:p>
    <w:p w:rsidR="00CF0328" w:rsidRPr="00DF1706" w:rsidRDefault="00CF0328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</w:p>
    <w:p w:rsidR="00662BA7" w:rsidRDefault="00A22440" w:rsidP="00662BA7">
      <w:pPr>
        <w:rPr>
          <w:sz w:val="20"/>
          <w:szCs w:val="20"/>
        </w:rPr>
      </w:pPr>
      <w:r>
        <w:rPr>
          <w:sz w:val="20"/>
          <w:szCs w:val="20"/>
        </w:rPr>
        <w:t xml:space="preserve">L’assegnazione </w:t>
      </w:r>
      <w:r w:rsidR="00662BA7" w:rsidRPr="00660150">
        <w:rPr>
          <w:sz w:val="20"/>
          <w:szCs w:val="20"/>
        </w:rPr>
        <w:t xml:space="preserve">dei docenti in servizio nell’Istituzione Scolastica “G. B.Novelli” di Marcianise </w:t>
      </w:r>
      <w:r w:rsidR="00E2799A" w:rsidRPr="00660150">
        <w:rPr>
          <w:sz w:val="20"/>
          <w:szCs w:val="20"/>
        </w:rPr>
        <w:t xml:space="preserve">per </w:t>
      </w:r>
      <w:r w:rsidR="00662BA7" w:rsidRPr="00660150">
        <w:rPr>
          <w:sz w:val="20"/>
          <w:szCs w:val="20"/>
        </w:rPr>
        <w:t>l’anno scolastico 201</w:t>
      </w:r>
      <w:r w:rsidR="00AF37DE" w:rsidRPr="00660150">
        <w:rPr>
          <w:sz w:val="20"/>
          <w:szCs w:val="20"/>
        </w:rPr>
        <w:t>4</w:t>
      </w:r>
      <w:r w:rsidR="00662BA7" w:rsidRPr="00660150">
        <w:rPr>
          <w:sz w:val="20"/>
          <w:szCs w:val="20"/>
        </w:rPr>
        <w:t>/201</w:t>
      </w:r>
      <w:r w:rsidR="00AF37DE" w:rsidRPr="00660150">
        <w:rPr>
          <w:sz w:val="20"/>
          <w:szCs w:val="20"/>
        </w:rPr>
        <w:t>5</w:t>
      </w:r>
      <w:r w:rsidR="00662BA7" w:rsidRPr="00660150">
        <w:rPr>
          <w:sz w:val="20"/>
          <w:szCs w:val="20"/>
        </w:rPr>
        <w:t xml:space="preserve"> alle classi/sezioni/indirizzi di studi  così come riportato nel prospetto:</w:t>
      </w:r>
    </w:p>
    <w:p w:rsidR="00CF0328" w:rsidRDefault="00CF0328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Default="00A22440" w:rsidP="00662BA7">
      <w:pPr>
        <w:rPr>
          <w:sz w:val="20"/>
          <w:szCs w:val="20"/>
        </w:rPr>
      </w:pPr>
    </w:p>
    <w:p w:rsidR="00A22440" w:rsidRPr="00660150" w:rsidRDefault="00A22440" w:rsidP="00662BA7">
      <w:pPr>
        <w:rPr>
          <w:sz w:val="20"/>
          <w:szCs w:val="20"/>
        </w:rPr>
      </w:pPr>
    </w:p>
    <w:p w:rsidR="00E57284" w:rsidRPr="00DF1706" w:rsidRDefault="00E57284" w:rsidP="00662BA7">
      <w:pPr>
        <w:rPr>
          <w:sz w:val="16"/>
          <w:szCs w:val="16"/>
        </w:rPr>
      </w:pPr>
    </w:p>
    <w:p w:rsidR="00AF37DE" w:rsidRPr="00660150" w:rsidRDefault="003F5F82" w:rsidP="00E57284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lastRenderedPageBreak/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AF37DE" w:rsidRPr="00660150">
        <w:rPr>
          <w:b/>
          <w:sz w:val="20"/>
          <w:szCs w:val="20"/>
        </w:rPr>
        <w:t>4</w:t>
      </w:r>
      <w:r w:rsidR="0076466D" w:rsidRPr="00660150">
        <w:rPr>
          <w:b/>
          <w:sz w:val="20"/>
          <w:szCs w:val="20"/>
        </w:rPr>
        <w:t>/201</w:t>
      </w:r>
      <w:r w:rsidR="00AF37DE" w:rsidRPr="00660150">
        <w:rPr>
          <w:b/>
          <w:sz w:val="20"/>
          <w:szCs w:val="20"/>
        </w:rPr>
        <w:t>5</w:t>
      </w:r>
    </w:p>
    <w:p w:rsidR="005D6910" w:rsidRPr="006F0B0A" w:rsidRDefault="005D6910" w:rsidP="005B53EA">
      <w:pPr>
        <w:jc w:val="center"/>
        <w:rPr>
          <w:b/>
          <w:sz w:val="16"/>
          <w:szCs w:val="16"/>
        </w:rPr>
      </w:pPr>
    </w:p>
    <w:tbl>
      <w:tblPr>
        <w:tblW w:w="10724" w:type="dxa"/>
        <w:tblInd w:w="-7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6"/>
        <w:gridCol w:w="7"/>
        <w:gridCol w:w="1841"/>
        <w:gridCol w:w="272"/>
        <w:gridCol w:w="151"/>
        <w:gridCol w:w="15"/>
        <w:gridCol w:w="126"/>
        <w:gridCol w:w="57"/>
        <w:gridCol w:w="83"/>
        <w:gridCol w:w="142"/>
        <w:gridCol w:w="6"/>
        <w:gridCol w:w="135"/>
        <w:gridCol w:w="306"/>
        <w:gridCol w:w="241"/>
        <w:gridCol w:w="463"/>
        <w:gridCol w:w="131"/>
        <w:gridCol w:w="11"/>
        <w:gridCol w:w="272"/>
        <w:gridCol w:w="295"/>
        <w:gridCol w:w="283"/>
        <w:gridCol w:w="3185"/>
        <w:gridCol w:w="36"/>
        <w:gridCol w:w="40"/>
        <w:gridCol w:w="123"/>
        <w:gridCol w:w="56"/>
        <w:gridCol w:w="356"/>
        <w:gridCol w:w="23"/>
        <w:gridCol w:w="274"/>
        <w:gridCol w:w="18"/>
        <w:gridCol w:w="21"/>
        <w:gridCol w:w="45"/>
        <w:gridCol w:w="76"/>
        <w:gridCol w:w="59"/>
        <w:gridCol w:w="366"/>
        <w:gridCol w:w="284"/>
        <w:gridCol w:w="407"/>
        <w:gridCol w:w="92"/>
      </w:tblGrid>
      <w:tr w:rsidR="0076466D" w:rsidRPr="006F0B0A" w:rsidTr="00A22440">
        <w:trPr>
          <w:cantSplit/>
          <w:trHeight w:val="5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029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6F0B0A" w:rsidRDefault="00AF3FE0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LICEO</w:t>
            </w:r>
            <w:r w:rsidR="0076466D" w:rsidRPr="006F0B0A">
              <w:rPr>
                <w:rFonts w:ascii="Arial" w:eastAsia="Arial Unicode MS" w:hAnsi="Arial"/>
                <w:b/>
                <w:sz w:val="20"/>
              </w:rPr>
              <w:t xml:space="preserve"> LINGUISTICO</w:t>
            </w:r>
            <w:r w:rsidRPr="006F0B0A">
              <w:rPr>
                <w:rFonts w:ascii="Arial" w:eastAsia="Arial Unicode MS" w:hAnsi="Arial"/>
                <w:b/>
                <w:sz w:val="20"/>
              </w:rPr>
              <w:t xml:space="preserve"> -</w:t>
            </w:r>
          </w:p>
          <w:p w:rsidR="0076466D" w:rsidRPr="006F0B0A" w:rsidRDefault="00AF3FE0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LICEO DELLE SCIENZE UMANE</w:t>
            </w:r>
            <w:r w:rsidR="009D1192" w:rsidRPr="006F0B0A">
              <w:rPr>
                <w:rFonts w:ascii="Arial" w:eastAsia="Arial Unicode MS" w:hAnsi="Arial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0298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6F0B0A" w:rsidRDefault="005D6910" w:rsidP="0076466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76466D" w:rsidRPr="00DF1706" w:rsidRDefault="0076466D" w:rsidP="0076466D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>CLAS</w:t>
            </w:r>
            <w:r w:rsidR="008C0DC9" w:rsidRPr="00DF1706">
              <w:rPr>
                <w:rFonts w:ascii="Arial" w:hAnsi="Arial"/>
                <w:b/>
                <w:sz w:val="20"/>
                <w:szCs w:val="20"/>
              </w:rPr>
              <w:t xml:space="preserve">SE DI CONCORSO A019: DIRITTO ED </w:t>
            </w:r>
            <w:r w:rsidRPr="00DF1706">
              <w:rPr>
                <w:rFonts w:ascii="Arial" w:hAnsi="Arial"/>
                <w:b/>
                <w:sz w:val="20"/>
                <w:szCs w:val="20"/>
              </w:rPr>
              <w:t>ECONOMIA</w:t>
            </w:r>
          </w:p>
          <w:p w:rsidR="005D6910" w:rsidRPr="006F0B0A" w:rsidRDefault="005D6910" w:rsidP="0076466D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97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Pr="006F0B0A" w:rsidRDefault="00AF37DE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Russo Anna Candida</w:t>
            </w:r>
          </w:p>
        </w:tc>
        <w:tc>
          <w:tcPr>
            <w:tcW w:w="40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2C4FC1" w:rsidP="002C4FC1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="00AF37DE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AF37DE" w:rsidRPr="006F0B0A">
              <w:rPr>
                <w:rFonts w:ascii="Arial" w:eastAsia="Arial Unicode MS" w:hAnsi="Arial"/>
                <w:sz w:val="20"/>
                <w:lang w:val="en-GB"/>
              </w:rPr>
              <w:t>4Aes</w:t>
            </w:r>
            <w:r w:rsidR="00AF37DE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="005D6910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-2A</w:t>
            </w:r>
            <w:r w:rsidR="005D6910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="00AF37DE" w:rsidRPr="006F0B0A">
              <w:rPr>
                <w:rFonts w:ascii="Arial" w:hAnsi="Arial"/>
                <w:sz w:val="20"/>
                <w:lang w:val="en-GB"/>
              </w:rPr>
              <w:t>1</w:t>
            </w:r>
            <w:r w:rsidR="009D1192" w:rsidRPr="006F0B0A">
              <w:rPr>
                <w:rFonts w:ascii="Arial" w:hAnsi="Arial"/>
                <w:sz w:val="20"/>
                <w:lang w:val="en-GB"/>
              </w:rPr>
              <w:t>B</w:t>
            </w:r>
            <w:r w:rsidR="005D6910" w:rsidRPr="006F0B0A">
              <w:rPr>
                <w:rFonts w:ascii="Arial" w:hAnsi="Arial"/>
                <w:sz w:val="20"/>
                <w:lang w:val="en-GB"/>
              </w:rPr>
              <w:t>u</w:t>
            </w:r>
            <w:r w:rsidR="009D119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AF37DE" w:rsidRPr="006F0B0A">
              <w:rPr>
                <w:rFonts w:ascii="Arial" w:eastAsia="Arial Unicode MS" w:hAnsi="Arial"/>
                <w:sz w:val="20"/>
                <w:lang w:val="en-GB"/>
              </w:rPr>
              <w:t>8</w:t>
            </w:r>
          </w:p>
        </w:tc>
        <w:tc>
          <w:tcPr>
            <w:tcW w:w="166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hAnsi="Arial"/>
                <w:sz w:val="20"/>
                <w:lang w:val="en-GB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58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76466D" w:rsidP="005D6910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166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6F0B0A" w:rsidRDefault="009D1192" w:rsidP="005D6910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</w:t>
            </w:r>
            <w:r w:rsidR="00AF37DE" w:rsidRPr="006F0B0A">
              <w:rPr>
                <w:rFonts w:ascii="Arial" w:eastAsia="Arial Unicode MS" w:hAnsi="Arial"/>
                <w:b/>
                <w:sz w:val="20"/>
              </w:rPr>
              <w:t>8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 </w:t>
            </w:r>
          </w:p>
        </w:tc>
        <w:tc>
          <w:tcPr>
            <w:tcW w:w="10298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6F0B0A" w:rsidRDefault="005E1039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5E1039" w:rsidRPr="00DF1706" w:rsidRDefault="005E1039" w:rsidP="005E103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 xml:space="preserve">CLASSE DI CONCORSO A025: 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Storia dell’Arte</w:t>
            </w:r>
          </w:p>
          <w:p w:rsidR="005E1039" w:rsidRPr="00DF1706" w:rsidRDefault="005E1039" w:rsidP="0076466D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8F08CF" w:rsidP="008F08C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Romano Angela </w:t>
            </w:r>
          </w:p>
        </w:tc>
        <w:tc>
          <w:tcPr>
            <w:tcW w:w="580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B5344B" w:rsidP="00896AD6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lang w:val="en-US"/>
              </w:rPr>
              <w:t>3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–4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3Bu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CD68CC"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</w:t>
            </w:r>
            <w:r w:rsidR="00CD68CC" w:rsidRPr="006F0B0A">
              <w:rPr>
                <w:rFonts w:ascii="Arial" w:eastAsia="Arial Unicode MS" w:hAnsi="Arial"/>
                <w:sz w:val="20"/>
                <w:lang w:val="en-US"/>
              </w:rPr>
              <w:t>5B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76466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3 Aes</w:t>
            </w:r>
            <w:r w:rsidR="00896AD6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896AD6" w:rsidRPr="006F0B0A">
              <w:rPr>
                <w:rFonts w:ascii="Arial" w:hAnsi="Arial"/>
                <w:sz w:val="20"/>
                <w:szCs w:val="20"/>
                <w:lang w:val="en-US"/>
              </w:rPr>
              <w:t xml:space="preserve">- </w:t>
            </w:r>
            <w:r w:rsidR="009D1192"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 xml:space="preserve"> 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CD68C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5</w:t>
            </w:r>
            <w:r w:rsidR="004D5EEF" w:rsidRPr="006F0B0A">
              <w:rPr>
                <w:rFonts w:ascii="Arial" w:hAnsi="Arial"/>
                <w:sz w:val="20"/>
                <w:lang w:val="en-US"/>
              </w:rPr>
              <w:t>C</w:t>
            </w:r>
            <w:r w:rsidR="00896AD6" w:rsidRPr="006F0B0A">
              <w:rPr>
                <w:rFonts w:ascii="Arial" w:hAnsi="Arial"/>
                <w:sz w:val="20"/>
                <w:lang w:val="en-US"/>
              </w:rPr>
              <w:t>u</w:t>
            </w:r>
            <w:r w:rsidR="004D5EEF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76466D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83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7E64" w:rsidRPr="00A22440" w:rsidRDefault="00227E64" w:rsidP="00227E64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Bencivenga Francescantonio</w:t>
            </w:r>
            <w:r w:rsidR="00A22440">
              <w:rPr>
                <w:rFonts w:ascii="Arial" w:eastAsia="Arial Unicode MS" w:hAnsi="Arial"/>
                <w:b/>
                <w:sz w:val="20"/>
              </w:rPr>
              <w:t xml:space="preserve"> (</w:t>
            </w:r>
            <w:r w:rsidRPr="00C97D8E">
              <w:rPr>
                <w:rFonts w:ascii="Arial" w:eastAsia="Arial Unicode MS" w:hAnsi="Arial"/>
                <w:b/>
                <w:sz w:val="10"/>
                <w:szCs w:val="10"/>
              </w:rPr>
              <w:t>Sostituisce  Ruffo Alfredo</w:t>
            </w:r>
            <w:r w:rsidR="00A22440">
              <w:rPr>
                <w:rFonts w:ascii="Arial" w:eastAsia="Arial Unicode MS" w:hAnsi="Arial"/>
                <w:b/>
                <w:sz w:val="10"/>
                <w:szCs w:val="10"/>
              </w:rPr>
              <w:t>)</w:t>
            </w:r>
            <w:r w:rsidRPr="00C97D8E">
              <w:rPr>
                <w:rFonts w:eastAsia="Arial Unicode MS"/>
                <w:b/>
                <w:sz w:val="10"/>
                <w:szCs w:val="10"/>
              </w:rPr>
              <w:t xml:space="preserve">  </w:t>
            </w:r>
          </w:p>
          <w:p w:rsidR="00A901AB" w:rsidRPr="00227E64" w:rsidRDefault="00227E64" w:rsidP="00227E64">
            <w:pPr>
              <w:rPr>
                <w:rFonts w:eastAsia="Arial Unicode MS"/>
                <w:b/>
                <w:sz w:val="12"/>
                <w:szCs w:val="12"/>
              </w:rPr>
            </w:pPr>
            <w:r w:rsidRPr="00C97D8E">
              <w:rPr>
                <w:rFonts w:eastAsia="Arial Unicode MS"/>
                <w:b/>
                <w:sz w:val="10"/>
                <w:szCs w:val="10"/>
              </w:rPr>
              <w:t>(</w:t>
            </w:r>
            <w:r w:rsidR="00D47F3C" w:rsidRPr="00C97D8E">
              <w:rPr>
                <w:rFonts w:eastAsia="Arial Unicode MS"/>
                <w:b/>
                <w:sz w:val="10"/>
                <w:szCs w:val="10"/>
              </w:rPr>
              <w:t xml:space="preserve">Completa con 6 ore </w:t>
            </w:r>
            <w:r w:rsidR="00D47F3C" w:rsidRPr="00C97D8E">
              <w:rPr>
                <w:b/>
                <w:sz w:val="10"/>
                <w:szCs w:val="10"/>
              </w:rPr>
              <w:t>Liceo Sc. “N.Cortese” Maddaloni)</w:t>
            </w:r>
          </w:p>
        </w:tc>
        <w:tc>
          <w:tcPr>
            <w:tcW w:w="34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6F634C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5</w:t>
            </w:r>
            <w:r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3Bl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</w:rPr>
              <w:t xml:space="preserve">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</w:rPr>
              <w:t xml:space="preserve">– </w:t>
            </w:r>
            <w:r w:rsidRPr="006F0B0A">
              <w:rPr>
                <w:rFonts w:ascii="Arial" w:hAnsi="Arial"/>
                <w:sz w:val="20"/>
              </w:rPr>
              <w:t>5Bl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895B60" w:rsidRDefault="0076466D" w:rsidP="0043239B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580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9D1192" w:rsidP="0043239B">
            <w:pPr>
              <w:jc w:val="center"/>
              <w:rPr>
                <w:b/>
                <w:sz w:val="20"/>
                <w:szCs w:val="20"/>
              </w:rPr>
            </w:pPr>
            <w:r w:rsidRPr="006F0B0A">
              <w:rPr>
                <w:b/>
                <w:sz w:val="20"/>
                <w:szCs w:val="20"/>
              </w:rPr>
              <w:t>3</w:t>
            </w:r>
            <w:r w:rsidR="00896AD6" w:rsidRPr="006F0B0A">
              <w:rPr>
                <w:b/>
                <w:sz w:val="20"/>
                <w:szCs w:val="20"/>
              </w:rPr>
              <w:t>0</w:t>
            </w:r>
          </w:p>
        </w:tc>
      </w:tr>
      <w:tr w:rsidR="0076466D" w:rsidRPr="006F0B0A" w:rsidTr="00DF1706">
        <w:trPr>
          <w:trHeight w:val="94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6F0B0A" w:rsidRDefault="005E1039" w:rsidP="0076466D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5E1039" w:rsidRPr="00DF1706" w:rsidRDefault="005E1039" w:rsidP="005E1039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6F0B0A" w:rsidRDefault="005E1039" w:rsidP="00C97D8E">
            <w:pPr>
              <w:rPr>
                <w:rFonts w:ascii="Arial" w:eastAsia="Arial Unicode MS" w:hAnsi="Arial"/>
                <w:b/>
                <w:sz w:val="16"/>
                <w:szCs w:val="16"/>
              </w:rPr>
            </w:pPr>
          </w:p>
        </w:tc>
      </w:tr>
      <w:tr w:rsidR="0076466D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Fabrocile Umberto</w:t>
            </w:r>
          </w:p>
        </w:tc>
        <w:tc>
          <w:tcPr>
            <w:tcW w:w="57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6F634C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5</w:t>
            </w:r>
            <w:r w:rsidRPr="006F0B0A">
              <w:rPr>
                <w:rFonts w:ascii="Arial" w:hAnsi="Arial"/>
                <w:sz w:val="20"/>
              </w:rPr>
              <w:t>Al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A901AB" w:rsidRPr="006F0B0A">
              <w:rPr>
                <w:rFonts w:ascii="Arial" w:hAnsi="Arial"/>
                <w:sz w:val="20"/>
              </w:rPr>
              <w:t xml:space="preserve"> – </w:t>
            </w:r>
            <w:r w:rsidR="003A1811" w:rsidRPr="006F0B0A">
              <w:rPr>
                <w:rFonts w:ascii="Arial" w:hAnsi="Arial"/>
                <w:sz w:val="20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="00A901AB" w:rsidRPr="006F0B0A">
              <w:rPr>
                <w:rFonts w:ascii="Arial" w:hAnsi="Arial"/>
                <w:sz w:val="20"/>
              </w:rPr>
              <w:t>3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4</w:t>
            </w:r>
            <w:r w:rsidR="006F634C" w:rsidRPr="006F0B0A">
              <w:rPr>
                <w:rFonts w:ascii="Arial" w:hAnsi="Arial"/>
                <w:sz w:val="20"/>
              </w:rPr>
              <w:t>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– </w:t>
            </w:r>
            <w:r w:rsidRPr="006F0B0A">
              <w:rPr>
                <w:rFonts w:ascii="Arial" w:hAnsi="Arial"/>
                <w:sz w:val="20"/>
              </w:rPr>
              <w:t>5Bl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6F634C" w:rsidRPr="006F0B0A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6F0B0A" w:rsidRDefault="0076466D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6F0B0A" w:rsidRDefault="0076466D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Abbate Maria Rosaria</w:t>
            </w:r>
          </w:p>
        </w:tc>
        <w:tc>
          <w:tcPr>
            <w:tcW w:w="57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896AD6">
            <w:pPr>
              <w:rPr>
                <w:rFonts w:ascii="Arial" w:eastAsia="Arial Unicode MS" w:hAnsi="Arial"/>
                <w:sz w:val="20"/>
                <w:vertAlign w:val="superscript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Pr="006F0B0A">
              <w:rPr>
                <w:rFonts w:ascii="Arial" w:hAnsi="Arial"/>
                <w:sz w:val="20"/>
                <w:lang w:val="en-US"/>
              </w:rPr>
              <w:t>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szCs w:val="20"/>
                <w:lang w:val="en-US"/>
              </w:rPr>
              <w:t>-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2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A901AB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A901AB" w:rsidRPr="006F0B0A">
              <w:rPr>
                <w:rFonts w:ascii="Arial" w:eastAsia="Arial Unicode MS" w:hAnsi="Arial"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–5C</w:t>
            </w:r>
            <w:r w:rsidRPr="006F0B0A">
              <w:rPr>
                <w:rFonts w:ascii="Arial" w:hAnsi="Arial"/>
                <w:sz w:val="20"/>
                <w:lang w:val="en-US"/>
              </w:rPr>
              <w:t>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901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25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96AD6" w:rsidRPr="006F0B0A" w:rsidRDefault="00A901AB" w:rsidP="00896AD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Madonna Nicolina</w:t>
            </w:r>
            <w:r w:rsidR="00895B60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896AD6" w:rsidRPr="00C97D8E">
              <w:rPr>
                <w:rFonts w:eastAsia="Arial Unicode MS"/>
                <w:b/>
                <w:sz w:val="10"/>
                <w:szCs w:val="10"/>
              </w:rPr>
              <w:t xml:space="preserve">(Completa con 6 ore </w:t>
            </w:r>
            <w:r w:rsidR="00896AD6" w:rsidRPr="00C97D8E">
              <w:rPr>
                <w:b/>
                <w:sz w:val="10"/>
                <w:szCs w:val="10"/>
              </w:rPr>
              <w:t>ITI</w:t>
            </w:r>
            <w:r w:rsidR="00227E64" w:rsidRPr="00C97D8E">
              <w:rPr>
                <w:b/>
                <w:sz w:val="10"/>
                <w:szCs w:val="10"/>
              </w:rPr>
              <w:t>S</w:t>
            </w:r>
            <w:r w:rsidR="00896AD6" w:rsidRPr="00C97D8E">
              <w:rPr>
                <w:b/>
                <w:sz w:val="10"/>
                <w:szCs w:val="10"/>
              </w:rPr>
              <w:t xml:space="preserve">  “Giordani” Caserta</w:t>
            </w:r>
            <w:r w:rsidR="00896AD6" w:rsidRPr="00895B60">
              <w:rPr>
                <w:b/>
                <w:sz w:val="12"/>
                <w:szCs w:val="12"/>
              </w:rPr>
              <w:t>)</w:t>
            </w:r>
          </w:p>
        </w:tc>
        <w:tc>
          <w:tcPr>
            <w:tcW w:w="37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A901AB" w:rsidP="00896AD6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D97924"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–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97924"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Au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3Au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4Au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="006F634C"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896AD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6F634C" w:rsidRPr="006F0B0A">
              <w:rPr>
                <w:rFonts w:ascii="Arial" w:hAnsi="Arial"/>
                <w:sz w:val="20"/>
                <w:lang w:val="en-US"/>
              </w:rPr>
              <w:t>–</w:t>
            </w:r>
            <w:r w:rsidR="006F634C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A1811"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D97924" w:rsidRPr="006F0B0A">
              <w:rPr>
                <w:rFonts w:ascii="Arial" w:hAnsi="Arial"/>
                <w:sz w:val="20"/>
                <w:lang w:val="en-US"/>
              </w:rPr>
              <w:t>B</w:t>
            </w:r>
            <w:r w:rsidR="00896AD6" w:rsidRPr="006F0B0A">
              <w:rPr>
                <w:rFonts w:ascii="Arial" w:hAnsi="Arial"/>
                <w:sz w:val="20"/>
                <w:lang w:val="en-US"/>
              </w:rPr>
              <w:t>l</w:t>
            </w:r>
            <w:r w:rsidR="00D97924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6F0B0A" w:rsidRDefault="00896AD6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6F0B0A" w:rsidRDefault="00A901AB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835AB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43239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7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43239B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6F0B0A" w:rsidRDefault="00B835AB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6F0B0A" w:rsidRDefault="00F077E6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48</w:t>
            </w:r>
          </w:p>
        </w:tc>
      </w:tr>
      <w:tr w:rsidR="0076466D" w:rsidRPr="006F0B0A" w:rsidTr="00DF1706">
        <w:trPr>
          <w:trHeight w:val="93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6F0B0A" w:rsidRDefault="0076466D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E1039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8D4959" w:rsidRDefault="005E1039" w:rsidP="00C97D8E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Ucci Michelina</w:t>
            </w:r>
          </w:p>
        </w:tc>
        <w:tc>
          <w:tcPr>
            <w:tcW w:w="552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29007E" w:rsidP="005109D8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="005109D8" w:rsidRPr="006F0B0A">
              <w:rPr>
                <w:rFonts w:ascii="Arial" w:eastAsia="Arial Unicode MS" w:hAnsi="Arial"/>
                <w:sz w:val="20"/>
              </w:rPr>
              <w:t xml:space="preserve">– </w:t>
            </w:r>
            <w:r w:rsidR="005109D8" w:rsidRPr="006F0B0A">
              <w:rPr>
                <w:rFonts w:ascii="Arial" w:eastAsia="Arial Unicode MS" w:hAnsi="Arial"/>
                <w:sz w:val="20"/>
                <w:lang w:val="fr-FR"/>
              </w:rPr>
              <w:t>3</w:t>
            </w:r>
            <w:r w:rsidR="00D97924" w:rsidRPr="006F0B0A">
              <w:rPr>
                <w:rFonts w:ascii="Arial" w:eastAsia="Arial Unicode MS" w:hAnsi="Arial"/>
                <w:sz w:val="20"/>
                <w:lang w:val="fr-FR"/>
              </w:rPr>
              <w:t>Bu</w:t>
            </w:r>
            <w:r w:rsidR="00DE7621" w:rsidRPr="006F0B0A">
              <w:rPr>
                <w:rFonts w:ascii="Arial" w:eastAsia="Arial Unicode MS" w:hAnsi="Arial"/>
                <w:sz w:val="20"/>
                <w:vertAlign w:val="superscript"/>
                <w:lang w:val="fr-FR"/>
              </w:rPr>
              <w:t>5</w:t>
            </w:r>
            <w:r w:rsidR="00D97924" w:rsidRPr="006F0B0A">
              <w:rPr>
                <w:rFonts w:ascii="Arial" w:eastAsia="Arial Unicode MS" w:hAnsi="Arial"/>
                <w:sz w:val="20"/>
                <w:vertAlign w:val="superscript"/>
                <w:lang w:val="fr-FR"/>
              </w:rPr>
              <w:t>SU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+3F </w:t>
            </w:r>
            <w:r w:rsidR="00A918A8" w:rsidRPr="006F0B0A">
              <w:rPr>
                <w:rFonts w:ascii="Arial" w:eastAsia="Arial Unicode MS" w:hAnsi="Arial"/>
                <w:sz w:val="20"/>
              </w:rPr>
              <w:t xml:space="preserve">– </w:t>
            </w:r>
            <w:r w:rsidR="00B62394" w:rsidRPr="006F0B0A">
              <w:rPr>
                <w:rFonts w:ascii="Arial" w:eastAsia="Arial Unicode MS" w:hAnsi="Arial"/>
                <w:sz w:val="20"/>
                <w:lang w:val="fr-FR"/>
              </w:rPr>
              <w:t>4</w:t>
            </w:r>
            <w:r w:rsidR="00D97924" w:rsidRPr="006F0B0A">
              <w:rPr>
                <w:rFonts w:ascii="Arial" w:eastAsia="Arial Unicode MS" w:hAnsi="Arial"/>
                <w:sz w:val="20"/>
                <w:lang w:val="fr-FR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3F </w:t>
            </w:r>
            <w:r w:rsidR="00DE7621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="00D97924" w:rsidRPr="006F0B0A">
              <w:rPr>
                <w:rFonts w:ascii="Arial" w:eastAsia="Arial Unicode MS" w:hAnsi="Arial"/>
                <w:sz w:val="20"/>
              </w:rPr>
              <w:t>– 5B</w:t>
            </w:r>
            <w:r w:rsidR="00DE7621" w:rsidRPr="006F0B0A">
              <w:rPr>
                <w:rFonts w:ascii="Arial" w:eastAsia="Arial Unicode MS" w:hAnsi="Arial"/>
                <w:sz w:val="20"/>
              </w:rPr>
              <w:t>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3F </w:t>
            </w:r>
            <w:r w:rsidR="00D97924"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Campofreda Anna</w:t>
            </w:r>
          </w:p>
        </w:tc>
        <w:tc>
          <w:tcPr>
            <w:tcW w:w="552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29007E" w:rsidP="0029007E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3SU+2F </w:t>
            </w:r>
            <w:r w:rsidRPr="006F0B0A">
              <w:rPr>
                <w:rFonts w:ascii="Arial" w:eastAsia="Arial Unicode MS" w:hAnsi="Arial"/>
                <w:sz w:val="20"/>
              </w:rPr>
              <w:t>– 4Aes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3SU+2F  - </w:t>
            </w:r>
            <w:r w:rsidR="00DE7621" w:rsidRPr="006F0B0A">
              <w:rPr>
                <w:rFonts w:ascii="Arial" w:eastAsia="Arial Unicode MS" w:hAnsi="Arial"/>
                <w:sz w:val="20"/>
              </w:rPr>
              <w:t>5Cu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+3F 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E7621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6F0B0A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DE762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Cerbo Maria Pia</w:t>
            </w:r>
          </w:p>
        </w:tc>
        <w:tc>
          <w:tcPr>
            <w:tcW w:w="552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3SU</w:t>
            </w:r>
            <w:r w:rsidRPr="006F0B0A">
              <w:rPr>
                <w:rFonts w:ascii="Arial" w:eastAsia="Arial Unicode MS" w:hAnsi="Arial"/>
                <w:sz w:val="20"/>
              </w:rPr>
              <w:t xml:space="preserve">–  </w:t>
            </w:r>
            <w:r w:rsidR="00DE7621" w:rsidRPr="006F0B0A">
              <w:rPr>
                <w:rFonts w:ascii="Arial" w:eastAsia="Arial Unicode MS" w:hAnsi="Arial"/>
                <w:sz w:val="20"/>
              </w:rPr>
              <w:t>2Aes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 </w:t>
            </w:r>
            <w:r w:rsidR="00DE7621"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 xml:space="preserve">3Bl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2F</w:t>
            </w:r>
            <w:r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6F0B0A" w:rsidRDefault="00DE762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6F0B0A" w:rsidRDefault="00DE7621" w:rsidP="000E4467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Fusco Maria</w:t>
            </w:r>
          </w:p>
        </w:tc>
        <w:tc>
          <w:tcPr>
            <w:tcW w:w="552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3Au</w:t>
            </w:r>
            <w:r w:rsidR="006A1BF8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F</w:t>
            </w:r>
            <w:r w:rsidRPr="006F0B0A">
              <w:rPr>
                <w:rFonts w:ascii="Arial" w:eastAsia="Arial Unicode MS" w:hAnsi="Arial"/>
                <w:sz w:val="20"/>
              </w:rPr>
              <w:t xml:space="preserve"> –</w:t>
            </w:r>
            <w:r w:rsidR="006A1BF8"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</w:rPr>
              <w:t>4Au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3F</w:t>
            </w:r>
            <w:r w:rsidR="00DE7621" w:rsidRPr="006F0B0A">
              <w:rPr>
                <w:rFonts w:ascii="Arial" w:eastAsia="Arial Unicode MS" w:hAnsi="Arial"/>
                <w:sz w:val="20"/>
              </w:rPr>
              <w:t>– 5Au</w:t>
            </w:r>
            <w:r w:rsidR="00DE762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5SU+3F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gridAfter w:val="1"/>
          <w:wAfter w:w="92" w:type="dxa"/>
          <w:trHeight w:val="264"/>
        </w:trPr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26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DE7621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Cognetta Saverio</w:t>
            </w:r>
          </w:p>
        </w:tc>
        <w:tc>
          <w:tcPr>
            <w:tcW w:w="552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896021" w:rsidP="00896021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4SU</w:t>
            </w:r>
            <w:r w:rsidRPr="006F0B0A">
              <w:rPr>
                <w:rFonts w:ascii="Arial" w:eastAsia="Arial Unicode MS" w:hAnsi="Arial"/>
                <w:sz w:val="20"/>
              </w:rPr>
              <w:t>– 4Bu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5SU </w:t>
            </w:r>
            <w:r w:rsidRPr="006F0B0A">
              <w:rPr>
                <w:rFonts w:ascii="Arial" w:eastAsia="Arial Unicode MS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 xml:space="preserve"> 5Bu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5SU</w:t>
            </w:r>
            <w:r w:rsidRPr="006F0B0A">
              <w:rPr>
                <w:rFonts w:ascii="Arial" w:eastAsia="Arial Unicode MS" w:hAnsi="Arial"/>
                <w:sz w:val="20"/>
              </w:rPr>
              <w:t xml:space="preserve">– 4Bl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2F– </w:t>
            </w:r>
            <w:r w:rsidRPr="006F0B0A">
              <w:rPr>
                <w:rFonts w:ascii="Arial" w:eastAsia="Arial Unicode MS" w:hAnsi="Arial"/>
                <w:sz w:val="20"/>
              </w:rPr>
              <w:t xml:space="preserve">5Bl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D97924" w:rsidP="0043239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D9792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6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896021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43239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6F0B0A" w:rsidRDefault="00F077E6" w:rsidP="0043239B">
            <w:pPr>
              <w:jc w:val="center"/>
              <w:rPr>
                <w:b/>
                <w:sz w:val="20"/>
                <w:szCs w:val="20"/>
              </w:rPr>
            </w:pPr>
            <w:r w:rsidRPr="006F0B0A">
              <w:rPr>
                <w:b/>
                <w:sz w:val="20"/>
                <w:szCs w:val="20"/>
              </w:rPr>
              <w:t>90</w:t>
            </w:r>
          </w:p>
        </w:tc>
      </w:tr>
      <w:tr w:rsidR="00D97924" w:rsidRPr="006F0B0A" w:rsidTr="00DF1706">
        <w:trPr>
          <w:trHeight w:val="158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6F0B0A" w:rsidRDefault="00D97924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D97924" w:rsidRPr="006F0B0A" w:rsidTr="00DF1706">
        <w:trPr>
          <w:trHeight w:val="264"/>
        </w:trPr>
        <w:tc>
          <w:tcPr>
            <w:tcW w:w="944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8D4959" w:rsidRDefault="00D97924" w:rsidP="00C97D8E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6F0B0A" w:rsidRDefault="00D97924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Valentino Caterina</w:t>
            </w:r>
          </w:p>
        </w:tc>
        <w:tc>
          <w:tcPr>
            <w:tcW w:w="62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E66C09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  <w:lang w:val="en-US"/>
              </w:rPr>
              <w:t xml:space="preserve">3Al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2F+</w:t>
            </w:r>
            <w:r w:rsidR="00DE7621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DE7621" w:rsidRPr="006F0B0A">
              <w:rPr>
                <w:rFonts w:ascii="Arial" w:eastAsia="Arial Unicode MS" w:hAnsi="Arial"/>
                <w:sz w:val="20"/>
                <w:lang w:val="en-US"/>
              </w:rPr>
              <w:t xml:space="preserve">–  4Al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2F+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– 3Bl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– 4Bl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>5Bl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 3Aes</w:t>
            </w:r>
            <w:r w:rsidR="00E66C09" w:rsidRPr="006F0B0A">
              <w:rPr>
                <w:rFonts w:ascii="Arial" w:hAnsi="Arial"/>
                <w:sz w:val="20"/>
                <w:vertAlign w:val="superscript"/>
                <w:lang w:val="en-GB"/>
              </w:rPr>
              <w:t xml:space="preserve">2St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 4Aes</w:t>
            </w:r>
            <w:r w:rsidR="00E66C09" w:rsidRPr="006F0B0A">
              <w:rPr>
                <w:rFonts w:ascii="Arial" w:hAnsi="Arial"/>
                <w:sz w:val="20"/>
                <w:vertAlign w:val="superscript"/>
                <w:lang w:val="en-GB"/>
              </w:rPr>
              <w:t>2St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Peluso Vincenzo</w:t>
            </w:r>
          </w:p>
        </w:tc>
        <w:tc>
          <w:tcPr>
            <w:tcW w:w="62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DE7621" w:rsidP="00E66C09">
            <w:pP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 5Au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2St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C7055" w:rsidRPr="006F0B0A">
              <w:rPr>
                <w:rFonts w:ascii="Arial" w:hAnsi="Arial"/>
                <w:sz w:val="20"/>
                <w:lang w:val="en-US"/>
              </w:rPr>
              <w:t>3</w:t>
            </w:r>
            <w:r w:rsidR="007C7055" w:rsidRPr="006F0B0A">
              <w:rPr>
                <w:rFonts w:ascii="Arial" w:hAnsi="Arial"/>
                <w:sz w:val="20"/>
                <w:lang w:val="en-GB"/>
              </w:rPr>
              <w:t>Bu</w:t>
            </w:r>
            <w:r w:rsidR="007C7055"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="007C7055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St</w:t>
            </w:r>
            <w:r w:rsidR="00A918A8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7C7055"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="00B62394" w:rsidRPr="006F0B0A">
              <w:rPr>
                <w:rFonts w:ascii="Arial" w:hAnsi="Arial"/>
                <w:sz w:val="20"/>
                <w:lang w:val="en-US"/>
              </w:rPr>
              <w:t>4</w:t>
            </w:r>
            <w:r w:rsidR="00B62394" w:rsidRPr="006F0B0A">
              <w:rPr>
                <w:rFonts w:ascii="Arial" w:hAnsi="Arial"/>
                <w:sz w:val="20"/>
                <w:lang w:val="en-GB"/>
              </w:rPr>
              <w:t>Bu</w:t>
            </w:r>
            <w:r w:rsidR="007C7055"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="00B62394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</w:t>
            </w:r>
            <w:r w:rsidR="007C7055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62394"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lang w:val="en-GB"/>
              </w:rPr>
              <w:t>5Bu</w:t>
            </w:r>
            <w:r w:rsidRPr="006F0B0A">
              <w:rPr>
                <w:rFonts w:ascii="Arial" w:hAnsi="Arial"/>
                <w:sz w:val="20"/>
                <w:vertAlign w:val="superscript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St</w:t>
            </w:r>
            <w:r w:rsidRPr="006F0B0A">
              <w:rPr>
                <w:rFonts w:ascii="Arial" w:hAnsi="Arial"/>
                <w:sz w:val="20"/>
                <w:lang w:val="en-GB"/>
              </w:rPr>
              <w:t>–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5Cu</w:t>
            </w:r>
            <w:r w:rsidRPr="006F0B0A">
              <w:rPr>
                <w:rFonts w:ascii="Arial" w:hAnsi="Arial"/>
                <w:sz w:val="20"/>
                <w:vertAlign w:val="superscript"/>
                <w:lang w:val="en-GB"/>
              </w:rPr>
              <w:t>2St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66C09" w:rsidRPr="006F0B0A">
              <w:rPr>
                <w:rFonts w:ascii="Arial" w:hAnsi="Arial"/>
                <w:sz w:val="20"/>
                <w:lang w:val="en-GB"/>
              </w:rPr>
              <w:t>–</w:t>
            </w:r>
            <w:r w:rsidR="00E66C09" w:rsidRPr="006F0B0A">
              <w:rPr>
                <w:rFonts w:ascii="Arial" w:eastAsia="Arial Unicode MS" w:hAnsi="Arial"/>
                <w:sz w:val="20"/>
                <w:lang w:val="en-US"/>
              </w:rPr>
              <w:t xml:space="preserve"> 5Al </w:t>
            </w:r>
            <w:r w:rsidR="00E66C0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2St+ 2F 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B62394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E66C09">
            <w:pPr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6F0B0A" w:rsidRDefault="00B62394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36</w:t>
            </w:r>
          </w:p>
        </w:tc>
      </w:tr>
      <w:tr w:rsidR="00B62394" w:rsidRPr="006F0B0A" w:rsidTr="00DF1706">
        <w:trPr>
          <w:trHeight w:val="195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6F0B0A" w:rsidRDefault="00B62394" w:rsidP="00311CF7">
            <w:pPr>
              <w:rPr>
                <w:rFonts w:ascii="Arial" w:eastAsia="Arial Unicode MS" w:hAnsi="Arial"/>
                <w:sz w:val="16"/>
                <w:szCs w:val="16"/>
              </w:rPr>
            </w:pPr>
          </w:p>
        </w:tc>
      </w:tr>
      <w:tr w:rsidR="00B62394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6F0B0A" w:rsidRDefault="00B62394" w:rsidP="00551954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B62394" w:rsidRPr="008D4959" w:rsidRDefault="00B62394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A049: Matematica / INFORMATICA / fisica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Iodice Marina</w:t>
            </w:r>
          </w:p>
        </w:tc>
        <w:tc>
          <w:tcPr>
            <w:tcW w:w="56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E66C09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- 5Au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2F-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2F</w:t>
            </w:r>
            <w:r w:rsidR="00E66C0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+2M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Capone Rosalba</w:t>
            </w:r>
          </w:p>
        </w:tc>
        <w:tc>
          <w:tcPr>
            <w:tcW w:w="56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F077E6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F0B0A">
              <w:rPr>
                <w:rFonts w:ascii="Arial" w:eastAsia="Arial Unicode MS" w:hAnsi="Arial"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3M</w:t>
            </w:r>
            <w:r w:rsidRPr="006F0B0A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="00F641B1" w:rsidRPr="006F0B0A">
              <w:rPr>
                <w:rFonts w:ascii="Arial" w:eastAsia="Arial Unicode MS" w:hAnsi="Arial"/>
                <w:sz w:val="20"/>
              </w:rPr>
              <w:t>2Al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3M </w:t>
            </w:r>
            <w:r w:rsidR="00F641B1" w:rsidRPr="006F0B0A">
              <w:rPr>
                <w:rFonts w:ascii="Arial" w:eastAsia="Arial Unicode MS" w:hAnsi="Arial"/>
                <w:sz w:val="20"/>
              </w:rPr>
              <w:t>- 3Al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</w:rPr>
              <w:t>- 4Al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</w:rPr>
              <w:t>- 5Al</w:t>
            </w:r>
            <w:r w:rsidR="008E036D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M+2F</w:t>
            </w:r>
            <w:r w:rsidR="00F641B1" w:rsidRPr="006F0B0A"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Piccolo Maria</w:t>
            </w:r>
          </w:p>
        </w:tc>
        <w:tc>
          <w:tcPr>
            <w:tcW w:w="56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E0419D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E0419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</w:t>
            </w:r>
            <w:r w:rsidR="00E0419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="00E0419D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3Bu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>- 4Bu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2M+2F</w:t>
            </w:r>
            <w:r w:rsidR="00F641B1" w:rsidRPr="006F0B0A">
              <w:rPr>
                <w:rFonts w:ascii="Arial" w:eastAsia="Arial Unicode MS" w:hAnsi="Arial"/>
                <w:sz w:val="20"/>
                <w:lang w:val="en-US"/>
              </w:rPr>
              <w:t xml:space="preserve"> - 5B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E0419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M</w:t>
            </w:r>
            <w:r w:rsidR="00F641B1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="00E66C0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+2M</w:t>
            </w:r>
            <w:r w:rsidR="00E66C09"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077E6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17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Cipolletta Giovanna</w:t>
            </w:r>
          </w:p>
        </w:tc>
        <w:tc>
          <w:tcPr>
            <w:tcW w:w="56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F07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- 2Bl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- 3Bl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2M+2F </w:t>
            </w:r>
            <w:r w:rsidR="00CD1CC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</w:t>
            </w:r>
            <w:r w:rsidR="00CD1CC9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+2F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- 5Bl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M+2F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0E4467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0E4467">
            <w:pPr>
              <w:tabs>
                <w:tab w:val="left" w:pos="438"/>
                <w:tab w:val="center" w:pos="651"/>
              </w:tabs>
            </w:pPr>
            <w:r w:rsidRPr="006F0B0A">
              <w:rPr>
                <w:rFonts w:ascii="Arial" w:eastAsia="Arial Unicode MS" w:hAnsi="Arial"/>
                <w:bCs/>
                <w:sz w:val="20"/>
              </w:rPr>
              <w:tab/>
            </w:r>
            <w:r w:rsidRPr="006F0B0A">
              <w:rPr>
                <w:rFonts w:ascii="Arial" w:eastAsia="Arial Unicode MS" w:hAnsi="Arial"/>
                <w:bCs/>
                <w:sz w:val="20"/>
              </w:rPr>
              <w:tab/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Giuliano Anna Maria</w:t>
            </w:r>
          </w:p>
        </w:tc>
        <w:tc>
          <w:tcPr>
            <w:tcW w:w="56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F07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3M+2F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 xml:space="preserve"> - 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3M+2F</w:t>
            </w:r>
            <w:r w:rsidR="008E036D">
              <w:rPr>
                <w:rFonts w:ascii="Arial" w:eastAsia="Arial Unicode MS" w:hAnsi="Arial"/>
                <w:sz w:val="20"/>
                <w:lang w:val="en-US"/>
              </w:rPr>
              <w:t>-5A</w:t>
            </w:r>
            <w:r w:rsidR="00F077E6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F077E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2M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1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6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rPr>
                <w:rFonts w:ascii="Arial" w:hAnsi="Arial"/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077E6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89</w:t>
            </w:r>
          </w:p>
        </w:tc>
      </w:tr>
      <w:tr w:rsidR="00F641B1" w:rsidRPr="006F0B0A" w:rsidTr="00DF1706">
        <w:trPr>
          <w:trHeight w:val="145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</w:tr>
      <w:tr w:rsidR="00F641B1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DF1706" w:rsidRDefault="00F641B1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A050: </w:t>
            </w:r>
            <w:r w:rsidR="006F0B0A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lINGUA E LETTERATURA </w:t>
            </w:r>
            <w:r w:rsidR="008D2E4F" w:rsidRPr="00DF1706">
              <w:rPr>
                <w:rFonts w:ascii="Arial" w:hAnsi="Arial"/>
                <w:b/>
                <w:caps/>
                <w:sz w:val="20"/>
                <w:szCs w:val="20"/>
              </w:rPr>
              <w:t>ITALIANA/STORIA</w:t>
            </w:r>
            <w:r w:rsidR="006F0B0A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E GEOGRAFIA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6F0B0A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4605B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Petrella Teresa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7E3F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3S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-2Al</w:t>
            </w:r>
            <w:r w:rsidRPr="006F0B0A">
              <w:rPr>
                <w:rFonts w:ascii="Arial" w:hAnsi="Arial"/>
                <w:sz w:val="18"/>
                <w:szCs w:val="18"/>
                <w:lang w:val="en-GB"/>
              </w:rPr>
              <w:t xml:space="preserve"> </w:t>
            </w:r>
            <w:r w:rsidR="007E3FD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6F0B0A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4605B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Raucci Consiglia Filomena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8802F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1Au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3S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-2Au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3</w:t>
            </w:r>
            <w:r w:rsidR="0057216D" w:rsidRPr="006F0B0A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895B60">
              <w:rPr>
                <w:rFonts w:ascii="Arial" w:hAnsi="Arial" w:cs="Arial"/>
                <w:sz w:val="20"/>
                <w:szCs w:val="20"/>
                <w:lang w:val="en-US"/>
              </w:rPr>
              <w:t>u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4Le</w:t>
            </w:r>
            <w:r w:rsidR="0057216D" w:rsidRPr="006F0B0A">
              <w:rPr>
                <w:rFonts w:ascii="Arial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- 4Au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Le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GB"/>
              </w:rPr>
              <w:t>-5A</w:t>
            </w:r>
            <w:r w:rsidR="00895B60">
              <w:rPr>
                <w:rFonts w:ascii="Arial" w:hAnsi="Arial"/>
                <w:sz w:val="20"/>
                <w:lang w:val="en-GB"/>
              </w:rPr>
              <w:t>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F641B1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641B1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57216D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Pagliuca Maria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57216D" w:rsidP="00895B60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3E23" w:rsidRPr="006F0B0A">
              <w:rPr>
                <w:rFonts w:ascii="Arial" w:hAnsi="Arial"/>
                <w:sz w:val="20"/>
              </w:rPr>
              <w:t>1Al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="00895B60">
              <w:rPr>
                <w:rFonts w:ascii="Arial" w:hAnsi="Arial" w:cs="Arial"/>
                <w:sz w:val="20"/>
                <w:szCs w:val="20"/>
              </w:rPr>
              <w:t>1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Bl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4Le+3St </w:t>
            </w:r>
            <w:r w:rsidR="006F54AB">
              <w:rPr>
                <w:rFonts w:ascii="Arial" w:hAnsi="Arial" w:cs="Arial"/>
                <w:sz w:val="20"/>
                <w:szCs w:val="20"/>
              </w:rPr>
              <w:t>- 4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Aes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 -</w:t>
            </w:r>
            <w:r w:rsidRPr="006F0B0A">
              <w:rPr>
                <w:rFonts w:ascii="Arial" w:hAnsi="Arial" w:cs="Arial"/>
                <w:sz w:val="20"/>
                <w:szCs w:val="20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6F0B0A" w:rsidRDefault="0057216D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6F0B0A" w:rsidRDefault="00F641B1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4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77BFB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Vesta Caterina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C43E23">
            <w:pPr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1Bu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Le+3St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>3Bu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>- 4Bu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AA4FA6" w:rsidRPr="006F0B0A">
              <w:rPr>
                <w:rFonts w:ascii="Arial" w:hAnsi="Arial" w:cs="Arial"/>
                <w:sz w:val="20"/>
                <w:szCs w:val="20"/>
              </w:rPr>
              <w:t xml:space="preserve"> - 5B</w:t>
            </w:r>
            <w:r w:rsidRPr="006F0B0A">
              <w:rPr>
                <w:rFonts w:ascii="Arial" w:hAnsi="Arial" w:cs="Arial"/>
                <w:sz w:val="20"/>
                <w:szCs w:val="20"/>
              </w:rPr>
              <w:t>u</w:t>
            </w:r>
            <w:r w:rsidR="00AA4FA6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605BF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Nunno Maria Teresa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57216D" w:rsidP="00895B6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F0B0A">
              <w:rPr>
                <w:rFonts w:ascii="Arial" w:hAnsi="Arial" w:cs="Arial"/>
                <w:sz w:val="20"/>
                <w:szCs w:val="20"/>
                <w:lang w:val="en-US"/>
              </w:rPr>
              <w:t>1Aes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4Le+3St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-</w:t>
            </w:r>
            <w:r w:rsidR="00895B60" w:rsidRPr="006F0B0A">
              <w:rPr>
                <w:rFonts w:ascii="Arial" w:hAnsi="Arial" w:cs="Arial"/>
                <w:sz w:val="20"/>
                <w:szCs w:val="20"/>
                <w:lang w:val="en-US"/>
              </w:rPr>
              <w:t xml:space="preserve"> 2Aes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C43E23" w:rsidRPr="006F0B0A">
              <w:rPr>
                <w:rFonts w:ascii="Arial" w:hAnsi="Arial"/>
                <w:sz w:val="20"/>
                <w:lang w:val="en-GB"/>
              </w:rPr>
              <w:t>1Au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43E23" w:rsidRPr="006F0B0A">
              <w:rPr>
                <w:rFonts w:ascii="Arial" w:hAnsi="Arial"/>
                <w:sz w:val="20"/>
                <w:lang w:val="en-GB"/>
              </w:rPr>
              <w:t>-2Au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AA4FA6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6F0B0A">
              <w:rPr>
                <w:rFonts w:ascii="Arial" w:eastAsia="Arial Unicode MS" w:hAnsi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4605BF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Russo Antonietta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150B3E">
            <w:pPr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C43E23" w:rsidRPr="006F0B0A">
              <w:rPr>
                <w:rFonts w:ascii="Arial" w:hAnsi="Arial" w:cs="Arial"/>
                <w:sz w:val="20"/>
                <w:szCs w:val="20"/>
              </w:rPr>
              <w:t>2Bl</w:t>
            </w:r>
            <w:r w:rsidR="00C43E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4Le+3St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8F08CF" w:rsidRPr="006F0B0A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3Bl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>4Bl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F0B0A">
              <w:rPr>
                <w:rFonts w:ascii="Arial" w:hAnsi="Arial" w:cs="Arial"/>
                <w:sz w:val="20"/>
                <w:szCs w:val="20"/>
              </w:rPr>
              <w:t>5Bl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4FA6" w:rsidRPr="006F0B0A" w:rsidRDefault="00AA4FA6" w:rsidP="009A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B0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4FA6" w:rsidRPr="006F0B0A" w:rsidRDefault="00AA4FA6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F9" w:rsidRPr="006F0B0A" w:rsidRDefault="002D319F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DE050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Gallo Maria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8F08CF" w:rsidP="00150B3E">
            <w:pPr>
              <w:rPr>
                <w:rFonts w:ascii="Arial" w:hAnsi="Arial" w:cs="Arial"/>
                <w:sz w:val="20"/>
                <w:szCs w:val="20"/>
              </w:rPr>
            </w:pPr>
            <w:r w:rsidRPr="00DE050B">
              <w:rPr>
                <w:rFonts w:ascii="Arial" w:hAnsi="Arial" w:cs="Arial"/>
                <w:sz w:val="20"/>
                <w:szCs w:val="20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150B3E" w:rsidRPr="00DE050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54AB">
              <w:rPr>
                <w:rFonts w:ascii="Arial" w:hAnsi="Arial" w:cs="Arial"/>
                <w:sz w:val="20"/>
                <w:szCs w:val="20"/>
              </w:rPr>
              <w:t>3</w:t>
            </w:r>
            <w:r w:rsidR="00150B3E" w:rsidRPr="006F0B0A">
              <w:rPr>
                <w:rFonts w:ascii="Arial" w:hAnsi="Arial" w:cs="Arial"/>
                <w:sz w:val="20"/>
                <w:szCs w:val="20"/>
              </w:rPr>
              <w:t>Aes</w:t>
            </w:r>
            <w:r w:rsidR="00150B3E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  <w:r w:rsidR="00150B3E" w:rsidRPr="006F0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0B0A">
              <w:rPr>
                <w:rFonts w:ascii="Arial" w:hAnsi="Arial" w:cs="Arial"/>
                <w:sz w:val="20"/>
                <w:szCs w:val="20"/>
              </w:rPr>
              <w:t>- 3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>Al</w:t>
            </w:r>
            <w:r w:rsidR="00E814F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>-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>4Al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4Le </w:t>
            </w:r>
            <w:r w:rsidR="0057216D" w:rsidRPr="006F0B0A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814F9" w:rsidRPr="006F0B0A">
              <w:rPr>
                <w:rFonts w:ascii="Arial" w:hAnsi="Arial" w:cs="Arial"/>
                <w:sz w:val="20"/>
                <w:szCs w:val="20"/>
              </w:rPr>
              <w:t xml:space="preserve"> 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DE050B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DE050B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O.F.</w:t>
            </w:r>
          </w:p>
        </w:tc>
      </w:tr>
      <w:tr w:rsidR="0030232F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F" w:rsidRPr="006F0B0A" w:rsidRDefault="0030232F" w:rsidP="004605B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Pr="006F0B0A" w:rsidRDefault="0030232F" w:rsidP="00DE050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Pr="006F0B0A" w:rsidRDefault="0030232F" w:rsidP="008F08CF">
            <w:pPr>
              <w:rPr>
                <w:rFonts w:ascii="Arial" w:hAnsi="Arial"/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232F" w:rsidRDefault="0030232F" w:rsidP="00477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32F" w:rsidRPr="006F0B0A" w:rsidRDefault="0030232F" w:rsidP="00477B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  <w:lang w:val="en-US"/>
              </w:rPr>
              <w:t>123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Default="00E814F9" w:rsidP="009A66B6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  <w:p w:rsidR="00A22440" w:rsidRDefault="00A22440" w:rsidP="009A66B6">
            <w:pPr>
              <w:rPr>
                <w:rFonts w:ascii="Arial" w:hAnsi="Arial"/>
                <w:sz w:val="20"/>
              </w:rPr>
            </w:pPr>
          </w:p>
          <w:p w:rsidR="00A22440" w:rsidRPr="006F0B0A" w:rsidRDefault="00A22440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E814F9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DF1706" w:rsidRDefault="00E814F9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lastRenderedPageBreak/>
              <w:t>CLASSE DI CONCORSO A051: Latino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Galantuomo Filomena</w:t>
            </w:r>
          </w:p>
        </w:tc>
        <w:tc>
          <w:tcPr>
            <w:tcW w:w="54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7C72DF" w:rsidP="0057216D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</w:t>
            </w:r>
            <w:r w:rsidR="0057216D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E814F9" w:rsidRPr="006F0B0A">
              <w:rPr>
                <w:rFonts w:ascii="Arial" w:eastAsia="Arial Unicode MS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lang w:val="en-US"/>
              </w:rPr>
              <w:t>3Bu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- 5B</w:t>
            </w:r>
            <w:r w:rsidR="0057216D"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E814F9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E814F9" w:rsidRPr="006F0B0A" w:rsidTr="00D57DD2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A22440" w:rsidRDefault="00047B54" w:rsidP="006B7A68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  <w:szCs w:val="20"/>
              </w:rPr>
              <w:t>Costantino Giovanni</w:t>
            </w:r>
            <w:r w:rsidR="00A22440">
              <w:rPr>
                <w:rFonts w:ascii="Arial" w:eastAsia="Arial Unicode MS" w:hAnsi="Arial"/>
                <w:b/>
                <w:sz w:val="20"/>
                <w:szCs w:val="20"/>
              </w:rPr>
              <w:t xml:space="preserve"> </w:t>
            </w:r>
            <w:r w:rsidR="006B7A68">
              <w:rPr>
                <w:rFonts w:eastAsia="Arial Unicode MS"/>
                <w:sz w:val="10"/>
                <w:szCs w:val="10"/>
              </w:rPr>
              <w:t>(</w:t>
            </w:r>
            <w:r w:rsidRPr="006B7A68">
              <w:rPr>
                <w:rFonts w:eastAsia="Arial Unicode MS"/>
                <w:sz w:val="10"/>
                <w:szCs w:val="10"/>
              </w:rPr>
              <w:t>Cattedra di</w:t>
            </w:r>
            <w:r w:rsidR="006F2897" w:rsidRPr="006B7A68">
              <w:rPr>
                <w:rFonts w:eastAsia="Arial Unicode MS"/>
                <w:sz w:val="10"/>
                <w:szCs w:val="10"/>
              </w:rPr>
              <w:t xml:space="preserve"> </w:t>
            </w:r>
            <w:r w:rsidR="00EA1E5C" w:rsidRPr="006B7A68">
              <w:rPr>
                <w:rFonts w:eastAsia="Arial Unicode MS"/>
                <w:sz w:val="10"/>
                <w:szCs w:val="10"/>
              </w:rPr>
              <w:t>Terenziano Nadia</w:t>
            </w:r>
            <w:r w:rsidR="00895B60" w:rsidRPr="006B7A68">
              <w:rPr>
                <w:rFonts w:eastAsia="Arial Unicode MS"/>
                <w:sz w:val="10"/>
                <w:szCs w:val="10"/>
              </w:rPr>
              <w:t xml:space="preserve"> </w:t>
            </w:r>
            <w:r w:rsidR="006B7A68">
              <w:rPr>
                <w:rFonts w:eastAsia="Arial Unicode MS"/>
                <w:sz w:val="10"/>
                <w:szCs w:val="10"/>
              </w:rPr>
              <w:t>-c</w:t>
            </w:r>
            <w:r w:rsidR="00DF1706" w:rsidRPr="006B7A68">
              <w:rPr>
                <w:rFonts w:eastAsia="Arial Unicode MS"/>
                <w:sz w:val="10"/>
                <w:szCs w:val="10"/>
              </w:rPr>
              <w:t>ompleta con 6</w:t>
            </w:r>
            <w:r w:rsidR="0057216D" w:rsidRPr="006B7A68">
              <w:rPr>
                <w:rFonts w:eastAsia="Arial Unicode MS"/>
                <w:sz w:val="10"/>
                <w:szCs w:val="10"/>
              </w:rPr>
              <w:t xml:space="preserve">  ore </w:t>
            </w:r>
            <w:r w:rsidR="00DF1706" w:rsidRPr="006B7A68">
              <w:rPr>
                <w:sz w:val="10"/>
                <w:szCs w:val="10"/>
              </w:rPr>
              <w:t>Lic. Sc. San Nicola (CE)</w:t>
            </w:r>
            <w:r w:rsidR="008D4959" w:rsidRPr="006B7A68">
              <w:rPr>
                <w:sz w:val="10"/>
                <w:szCs w:val="10"/>
              </w:rPr>
              <w:t xml:space="preserve"> per ristrutturazione cattedra</w:t>
            </w:r>
            <w:r w:rsidR="0057216D" w:rsidRPr="006B7A68">
              <w:rPr>
                <w:sz w:val="10"/>
                <w:szCs w:val="10"/>
              </w:rPr>
              <w:t>)</w:t>
            </w:r>
          </w:p>
        </w:tc>
        <w:tc>
          <w:tcPr>
            <w:tcW w:w="425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7C72DF" w:rsidP="00895B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</w:t>
            </w:r>
            <w:r w:rsidR="00030449" w:rsidRPr="006F0B0A">
              <w:rPr>
                <w:rFonts w:ascii="Arial" w:hAnsi="Arial"/>
                <w:sz w:val="20"/>
              </w:rPr>
              <w:t>1Bl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030449" w:rsidRPr="006F0B0A">
              <w:rPr>
                <w:rFonts w:ascii="Arial" w:hAnsi="Arial"/>
                <w:sz w:val="20"/>
              </w:rPr>
              <w:t xml:space="preserve"> – 2Bl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="00030449" w:rsidRPr="006F0B0A">
              <w:rPr>
                <w:rFonts w:ascii="Arial" w:hAnsi="Arial"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5C</w:t>
            </w:r>
            <w:r w:rsidR="0057216D" w:rsidRPr="006F0B0A">
              <w:rPr>
                <w:rFonts w:ascii="Arial" w:hAnsi="Arial"/>
                <w:sz w:val="20"/>
              </w:rPr>
              <w:t>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-</w:t>
            </w:r>
            <w:r w:rsidR="00895B60" w:rsidRPr="006F0B0A">
              <w:rPr>
                <w:rFonts w:ascii="Arial" w:hAnsi="Arial"/>
                <w:sz w:val="20"/>
              </w:rPr>
              <w:t>1Bu</w:t>
            </w:r>
            <w:r w:rsidR="00895B60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57216D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13</w:t>
            </w:r>
          </w:p>
        </w:tc>
        <w:tc>
          <w:tcPr>
            <w:tcW w:w="13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BD2C89" w:rsidP="009A66B6">
            <w:pPr>
              <w:jc w:val="center"/>
            </w:pPr>
            <w:r>
              <w:rPr>
                <w:rFonts w:ascii="Arial" w:eastAsia="Arial Unicode MS" w:hAnsi="Arial"/>
                <w:bCs/>
                <w:sz w:val="20"/>
              </w:rPr>
              <w:t>O.D</w:t>
            </w:r>
            <w:r w:rsidR="00E814F9"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E814F9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4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14F9" w:rsidRPr="006F0B0A" w:rsidRDefault="0057216D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31</w:t>
            </w:r>
          </w:p>
        </w:tc>
      </w:tr>
      <w:tr w:rsidR="00E814F9" w:rsidRPr="006F0B0A" w:rsidTr="008D4959">
        <w:trPr>
          <w:trHeight w:val="1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4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814F9" w:rsidRPr="006F0B0A" w:rsidRDefault="00E814F9" w:rsidP="009A66B6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</w:tr>
      <w:tr w:rsidR="00E814F9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14F9" w:rsidRPr="00DF1706" w:rsidRDefault="00E814F9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A060: Scienze </w:t>
            </w:r>
            <w:r w:rsidR="008D2E4F" w:rsidRPr="00DF1706">
              <w:rPr>
                <w:rFonts w:ascii="Arial" w:hAnsi="Arial"/>
                <w:b/>
                <w:caps/>
                <w:sz w:val="20"/>
                <w:szCs w:val="20"/>
              </w:rPr>
              <w:t>naturali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7"/>
              </w:numPr>
              <w:ind w:left="470" w:hanging="357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Petrosino Mariarosaria</w:t>
            </w:r>
          </w:p>
        </w:tc>
        <w:tc>
          <w:tcPr>
            <w:tcW w:w="57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rPr>
                <w:rFonts w:ascii="Arial" w:eastAsia="Arial Unicode MS" w:hAnsi="Arial"/>
                <w:sz w:val="20"/>
                <w:szCs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3Al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4Al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5Al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477B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57216D">
            <w:pPr>
              <w:numPr>
                <w:ilvl w:val="0"/>
                <w:numId w:val="7"/>
              </w:numPr>
              <w:ind w:left="470" w:hanging="357"/>
              <w:rPr>
                <w:rFonts w:ascii="Arial" w:hAnsi="Arial"/>
                <w:sz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5721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Fregolino Elisa</w:t>
            </w:r>
          </w:p>
        </w:tc>
        <w:tc>
          <w:tcPr>
            <w:tcW w:w="57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7E3FD3" w:rsidP="00726FFB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 - </w:t>
            </w:r>
            <w:r w:rsidR="00726FFB" w:rsidRPr="006F0B0A">
              <w:rPr>
                <w:rFonts w:ascii="Arial" w:eastAsia="Arial Unicode MS" w:hAnsi="Arial"/>
                <w:sz w:val="20"/>
              </w:rPr>
              <w:t>1Bl</w:t>
            </w:r>
            <w:r w:rsidR="00726FFB" w:rsidRPr="006F0B0A">
              <w:rPr>
                <w:rFonts w:ascii="Arial" w:eastAsia="Arial Unicode MS" w:hAnsi="Arial"/>
                <w:sz w:val="20"/>
                <w:vertAlign w:val="superscript"/>
              </w:rPr>
              <w:t>2</w:t>
            </w:r>
            <w:r w:rsidR="00726FFB">
              <w:rPr>
                <w:rFonts w:ascii="Arial" w:eastAsia="Arial Unicode MS" w:hAnsi="Arial"/>
                <w:sz w:val="20"/>
                <w:vertAlign w:val="superscript"/>
              </w:rPr>
              <w:t xml:space="preserve">  </w:t>
            </w:r>
            <w:r w:rsidR="00726FFB"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–</w:t>
            </w:r>
            <w:r w:rsidR="00726FFB"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–</w:t>
            </w:r>
            <w:r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5Cu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477B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477B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B7A68" w:rsidRPr="006F0B0A" w:rsidTr="00227E64">
        <w:trPr>
          <w:trHeight w:val="264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7A68" w:rsidRPr="006F0B0A" w:rsidRDefault="006B7A68" w:rsidP="006B7A6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Seneca Anna</w:t>
            </w:r>
          </w:p>
        </w:tc>
        <w:tc>
          <w:tcPr>
            <w:tcW w:w="573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3C490F">
            <w:pPr>
              <w:rPr>
                <w:rFonts w:ascii="Arial" w:eastAsia="Arial Unicode MS" w:hAnsi="Arial"/>
                <w:sz w:val="20"/>
                <w:szCs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3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Bu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7A68" w:rsidRPr="006F0B0A" w:rsidRDefault="006B7A68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B7A68" w:rsidRPr="006F0B0A" w:rsidTr="00227E64">
        <w:trPr>
          <w:trHeight w:val="26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Seneca Anna</w:t>
            </w:r>
          </w:p>
          <w:p w:rsidR="006B7A68" w:rsidRPr="006B7A68" w:rsidRDefault="006B7A68" w:rsidP="009A66B6">
            <w:pPr>
              <w:rPr>
                <w:rFonts w:ascii="Arial" w:hAnsi="Arial"/>
                <w:i/>
                <w:sz w:val="10"/>
                <w:szCs w:val="10"/>
              </w:rPr>
            </w:pPr>
            <w:r w:rsidRPr="006B7A68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Pr="00A22440">
              <w:rPr>
                <w:rFonts w:eastAsia="Arial Unicode MS"/>
                <w:sz w:val="10"/>
                <w:szCs w:val="10"/>
              </w:rPr>
              <w:t>Semiesonero Prof.ssa E. Fregolino)</w:t>
            </w:r>
          </w:p>
        </w:tc>
        <w:tc>
          <w:tcPr>
            <w:tcW w:w="573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57216D">
            <w:pPr>
              <w:rPr>
                <w:rFonts w:ascii="Arial" w:eastAsia="Arial Unicode MS" w:hAnsi="Arial"/>
                <w:sz w:val="20"/>
                <w:szCs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B7A68" w:rsidRDefault="006B7A68" w:rsidP="009A66B6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10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B7A68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B7A68">
              <w:rPr>
                <w:rFonts w:ascii="Arial" w:eastAsia="Arial Unicode MS" w:hAnsi="Arial"/>
                <w:sz w:val="20"/>
              </w:rPr>
              <w:t>O.F.</w:t>
            </w:r>
          </w:p>
        </w:tc>
      </w:tr>
      <w:tr w:rsidR="006B7A68" w:rsidRPr="006F0B0A" w:rsidTr="006B7A68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Default="006B7A68" w:rsidP="009A66B6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573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57216D">
            <w:pPr>
              <w:rPr>
                <w:rFonts w:ascii="Arial" w:eastAsia="Arial Unicode MS" w:hAnsi="Arial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7A68" w:rsidRPr="006F0B0A" w:rsidRDefault="006B7A68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44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32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4605BF">
            <w:pPr>
              <w:jc w:val="center"/>
              <w:rPr>
                <w:rFonts w:ascii="Arial" w:hAnsi="Arial"/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8D4959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Pompa Antonia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-4Al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 </w:t>
            </w:r>
            <w:r w:rsidRPr="006F0B0A">
              <w:rPr>
                <w:rFonts w:ascii="Arial" w:hAnsi="Arial"/>
                <w:sz w:val="20"/>
              </w:rPr>
              <w:t>-5Al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9A66B6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9A66B6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Occhiato Francesca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7216D">
            <w:pPr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</w:pPr>
            <w:r w:rsidRPr="006F0B0A">
              <w:rPr>
                <w:rFonts w:ascii="Arial" w:hAnsi="Arial"/>
                <w:sz w:val="20"/>
                <w:lang w:val="en-US"/>
              </w:rPr>
              <w:t>1Aes</w:t>
            </w:r>
            <w:r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5527E2" w:rsidRPr="006F0B0A">
              <w:rPr>
                <w:rFonts w:ascii="Arial" w:hAnsi="Arial"/>
                <w:caps/>
                <w:sz w:val="20"/>
                <w:lang w:val="en-US"/>
              </w:rPr>
              <w:t>2a</w:t>
            </w:r>
            <w:r w:rsidR="005527E2" w:rsidRPr="006F0B0A">
              <w:rPr>
                <w:rFonts w:ascii="Arial" w:hAnsi="Arial"/>
                <w:sz w:val="20"/>
                <w:lang w:val="en-US"/>
              </w:rPr>
              <w:t>es</w:t>
            </w:r>
            <w:r w:rsidR="005527E2"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FF5B55" w:rsidRPr="006F0B0A">
              <w:rPr>
                <w:rFonts w:ascii="Arial" w:hAnsi="Arial"/>
                <w:caps/>
                <w:sz w:val="20"/>
                <w:lang w:val="en-US"/>
              </w:rPr>
              <w:t>3</w:t>
            </w:r>
            <w:r w:rsidR="005527E2" w:rsidRPr="006F0B0A">
              <w:rPr>
                <w:rFonts w:ascii="Arial" w:hAnsi="Arial"/>
                <w:caps/>
                <w:sz w:val="20"/>
                <w:lang w:val="en-US"/>
              </w:rPr>
              <w:t>a</w:t>
            </w:r>
            <w:r w:rsidR="005527E2" w:rsidRPr="006F0B0A">
              <w:rPr>
                <w:rFonts w:ascii="Arial" w:hAnsi="Arial"/>
                <w:sz w:val="20"/>
                <w:lang w:val="en-US"/>
              </w:rPr>
              <w:t>es</w:t>
            </w:r>
            <w:r w:rsidR="005527E2"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-</w:t>
            </w:r>
            <w:r w:rsidR="005527E2"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caps/>
                <w:sz w:val="20"/>
                <w:lang w:val="en-US"/>
              </w:rPr>
              <w:t>4a</w:t>
            </w:r>
            <w:r w:rsidRPr="006F0B0A">
              <w:rPr>
                <w:rFonts w:ascii="Arial" w:hAnsi="Arial"/>
                <w:sz w:val="20"/>
                <w:lang w:val="en-US"/>
              </w:rPr>
              <w:t>es</w:t>
            </w:r>
            <w:r w:rsidRPr="006F0B0A">
              <w:rPr>
                <w:rFonts w:ascii="Arial" w:hAnsi="Arial"/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lang w:val="en-US"/>
              </w:rPr>
              <w:t>1Bl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en-US"/>
              </w:rPr>
              <w:t>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47B54" w:rsidP="0076466D">
            <w:pPr>
              <w:jc w:val="center"/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3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Default="00047B54" w:rsidP="00047B54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Ascione Mariarosaria</w:t>
            </w:r>
          </w:p>
          <w:p w:rsidR="003C7B6A" w:rsidRPr="006C4108" w:rsidRDefault="003C7B6A" w:rsidP="003C7B6A">
            <w:pPr>
              <w:rPr>
                <w:rFonts w:ascii="Arial" w:hAnsi="Arial"/>
                <w:b/>
                <w:i/>
                <w:sz w:val="20"/>
              </w:rPr>
            </w:pPr>
            <w:r>
              <w:rPr>
                <w:rFonts w:eastAsia="Arial Unicode MS"/>
                <w:sz w:val="10"/>
                <w:szCs w:val="10"/>
              </w:rPr>
              <w:t>(C</w:t>
            </w:r>
            <w:r w:rsidRPr="006B7A68">
              <w:rPr>
                <w:rFonts w:eastAsia="Arial Unicode MS"/>
                <w:sz w:val="10"/>
                <w:szCs w:val="10"/>
              </w:rPr>
              <w:t>ompleta con 6  ore</w:t>
            </w:r>
            <w:r>
              <w:rPr>
                <w:rFonts w:eastAsia="Arial Unicode MS"/>
                <w:sz w:val="10"/>
                <w:szCs w:val="10"/>
              </w:rPr>
              <w:t xml:space="preserve"> IPIA “Novelli”)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527E2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6F0B0A">
              <w:rPr>
                <w:rFonts w:ascii="Arial" w:hAnsi="Arial"/>
                <w:sz w:val="20"/>
                <w:lang w:val="en-US"/>
              </w:rPr>
              <w:t>- 4Bl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6F0B0A">
              <w:rPr>
                <w:rFonts w:ascii="Arial" w:hAnsi="Arial"/>
                <w:sz w:val="20"/>
                <w:lang w:val="en-US"/>
              </w:rPr>
              <w:t>- 5Bl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76466D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14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48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2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  <w:r w:rsidR="00C97D8E">
              <w:rPr>
                <w:rFonts w:ascii="Arial" w:hAnsi="Arial"/>
                <w:sz w:val="20"/>
              </w:rPr>
              <w:t xml:space="preserve">            </w:t>
            </w:r>
            <w:r w:rsidR="00C97D8E" w:rsidRPr="006F0B0A">
              <w:rPr>
                <w:rFonts w:ascii="Arial" w:eastAsia="Arial Unicode MS" w:hAnsi="Arial"/>
                <w:b/>
                <w:bCs/>
                <w:sz w:val="20"/>
              </w:rPr>
              <w:t>48</w:t>
            </w:r>
          </w:p>
        </w:tc>
      </w:tr>
      <w:tr w:rsidR="005527E2" w:rsidRPr="006F0B0A" w:rsidTr="00DF1706">
        <w:trPr>
          <w:trHeight w:val="264"/>
        </w:trPr>
        <w:tc>
          <w:tcPr>
            <w:tcW w:w="944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DF1706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A346: Inglese</w:t>
            </w:r>
          </w:p>
        </w:tc>
        <w:tc>
          <w:tcPr>
            <w:tcW w:w="1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Monaco Clelia</w:t>
            </w:r>
          </w:p>
        </w:tc>
        <w:tc>
          <w:tcPr>
            <w:tcW w:w="46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7DD2" w:rsidRPr="00D57DD2" w:rsidRDefault="0057216D" w:rsidP="008F08CF">
            <w:pP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1Aes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2Aes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US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3Aes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8F08CF" w:rsidRPr="006F0B0A">
              <w:rPr>
                <w:rFonts w:ascii="Arial" w:hAnsi="Arial"/>
                <w:sz w:val="20"/>
                <w:lang w:val="en-US"/>
              </w:rPr>
              <w:t xml:space="preserve">- </w:t>
            </w:r>
            <w:r w:rsidR="008F08CF" w:rsidRPr="006F0B0A">
              <w:rPr>
                <w:rFonts w:ascii="Arial" w:eastAsia="Arial Unicode MS" w:hAnsi="Arial"/>
                <w:sz w:val="20"/>
                <w:lang w:val="en-US"/>
              </w:rPr>
              <w:t>4Aes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>4Bu</w:t>
            </w:r>
            <w:r w:rsidR="00030449" w:rsidRPr="006F0B0A">
              <w:rPr>
                <w:rFonts w:ascii="Arial" w:eastAsia="Arial Unicode MS" w:hAnsi="Arial"/>
                <w:sz w:val="20"/>
                <w:vertAlign w:val="superscript"/>
                <w:lang w:val="en-US"/>
              </w:rPr>
              <w:t xml:space="preserve">3 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>- 5B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u</w:t>
            </w:r>
            <w:r w:rsidR="00030449"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9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170A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BA72BF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D’Albenzio Angela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8F08CF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lang w:val="en-US"/>
              </w:rPr>
              <w:t>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="00030449" w:rsidRPr="006F0B0A">
              <w:rPr>
                <w:rFonts w:ascii="Arial" w:eastAsia="Arial Unicode MS" w:hAnsi="Arial"/>
                <w:sz w:val="20"/>
                <w:lang w:val="en-US"/>
              </w:rPr>
              <w:t xml:space="preserve">- </w:t>
            </w:r>
            <w:r w:rsidRPr="006F0B0A">
              <w:rPr>
                <w:rFonts w:ascii="Arial" w:hAnsi="Arial"/>
                <w:sz w:val="20"/>
                <w:lang w:val="en-US"/>
              </w:rPr>
              <w:t>3Au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– 4Au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20"/>
                <w:lang w:val="en-US"/>
              </w:rPr>
              <w:t xml:space="preserve"> </w:t>
            </w:r>
            <w:r w:rsidR="005527E2" w:rsidRPr="006F0B0A">
              <w:rPr>
                <w:rFonts w:ascii="Arial" w:eastAsia="Arial Unicode MS" w:hAnsi="Arial"/>
                <w:sz w:val="20"/>
                <w:lang w:val="en-GB"/>
              </w:rPr>
              <w:t>- 5A</w:t>
            </w:r>
            <w:r w:rsidR="0057216D" w:rsidRPr="006F0B0A">
              <w:rPr>
                <w:rFonts w:ascii="Arial" w:eastAsia="Arial Unicode MS" w:hAnsi="Arial"/>
                <w:sz w:val="20"/>
                <w:lang w:val="en-GB"/>
              </w:rPr>
              <w:t>u</w:t>
            </w:r>
            <w:r w:rsidR="005527E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3</w:t>
            </w:r>
            <w:r w:rsidR="005527E2"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="008F08CF" w:rsidRPr="006F0B0A">
              <w:rPr>
                <w:rFonts w:ascii="Arial" w:eastAsia="Arial Unicode MS" w:hAnsi="Arial"/>
                <w:sz w:val="20"/>
                <w:lang w:val="en-US"/>
              </w:rPr>
              <w:t>–5Cu</w:t>
            </w:r>
            <w:r w:rsidR="008F08C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493788" w:rsidRPr="006F0B0A" w:rsidTr="00493788">
        <w:trPr>
          <w:trHeight w:val="264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93788" w:rsidRPr="006F0B0A" w:rsidRDefault="00493788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2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93788" w:rsidRPr="006F0B0A" w:rsidRDefault="00493788" w:rsidP="000170AB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GB"/>
              </w:rPr>
              <w:t>Menditto Anna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3788" w:rsidRPr="006F0B0A" w:rsidRDefault="00493788" w:rsidP="00493788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Pr="006F0B0A">
              <w:rPr>
                <w:rFonts w:ascii="Arial" w:eastAsia="Arial Unicode MS" w:hAnsi="Arial"/>
                <w:sz w:val="20"/>
              </w:rPr>
              <w:t>- 4Al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</w:t>
            </w:r>
            <w:r w:rsidRPr="006F0B0A">
              <w:rPr>
                <w:rFonts w:ascii="Arial" w:hAnsi="Arial"/>
                <w:sz w:val="20"/>
              </w:rPr>
              <w:t>-5Al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Pr="006F0B0A">
              <w:rPr>
                <w:rFonts w:ascii="Arial" w:hAnsi="Arial"/>
                <w:sz w:val="20"/>
              </w:rPr>
              <w:t>–</w:t>
            </w:r>
            <w:r w:rsidRPr="006F0B0A">
              <w:rPr>
                <w:rFonts w:ascii="Arial" w:eastAsia="Arial Unicode MS" w:hAnsi="Arial"/>
                <w:sz w:val="20"/>
              </w:rPr>
              <w:t>1Bl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>
              <w:rPr>
                <w:rFonts w:ascii="Arial" w:eastAsia="Arial Unicode MS" w:hAnsi="Arial"/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3788" w:rsidRPr="006F0B0A" w:rsidRDefault="00493788" w:rsidP="000170AB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3788" w:rsidRPr="006F0B0A" w:rsidRDefault="00493788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493788" w:rsidRPr="006F0B0A" w:rsidTr="00491719">
        <w:trPr>
          <w:trHeight w:val="26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788" w:rsidRPr="006F0B0A" w:rsidRDefault="00493788" w:rsidP="00493788">
            <w:pPr>
              <w:rPr>
                <w:rFonts w:ascii="Arial" w:hAnsi="Arial"/>
                <w:sz w:val="20"/>
              </w:rPr>
            </w:pPr>
          </w:p>
        </w:tc>
        <w:tc>
          <w:tcPr>
            <w:tcW w:w="3382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3788" w:rsidRPr="006F0B0A" w:rsidRDefault="00493788" w:rsidP="000170AB">
            <w:pPr>
              <w:rPr>
                <w:rFonts w:ascii="Arial" w:eastAsia="Arial Unicode MS" w:hAnsi="Arial"/>
                <w:b/>
                <w:sz w:val="20"/>
                <w:lang w:val="en-GB"/>
              </w:rPr>
            </w:pPr>
          </w:p>
        </w:tc>
        <w:tc>
          <w:tcPr>
            <w:tcW w:w="4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3788" w:rsidRPr="006F0B0A" w:rsidRDefault="00493788" w:rsidP="00CF0328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  <w:r w:rsidRPr="006F2897">
              <w:rPr>
                <w:rFonts w:ascii="Arial" w:eastAsia="Arial Unicode MS" w:hAnsi="Arial"/>
                <w:b/>
                <w:sz w:val="20"/>
              </w:rPr>
              <w:t xml:space="preserve"> </w:t>
            </w:r>
            <w:r>
              <w:rPr>
                <w:rFonts w:ascii="Arial" w:eastAsia="Arial Unicode MS" w:hAnsi="Arial"/>
                <w:b/>
                <w:sz w:val="20"/>
              </w:rPr>
              <w:t>(</w:t>
            </w:r>
            <w:r w:rsidRPr="00493788">
              <w:rPr>
                <w:rFonts w:ascii="Arial" w:eastAsia="Arial Unicode MS" w:hAnsi="Arial"/>
                <w:b/>
                <w:sz w:val="10"/>
                <w:szCs w:val="10"/>
              </w:rPr>
              <w:t xml:space="preserve">Residuo di Palma Ilaria  </w:t>
            </w:r>
            <w:r w:rsidRPr="00493788">
              <w:rPr>
                <w:rFonts w:eastAsia="Arial Unicode MS"/>
                <w:sz w:val="10"/>
                <w:szCs w:val="10"/>
              </w:rPr>
              <w:t xml:space="preserve">(Completa con 14  ore </w:t>
            </w:r>
            <w:r w:rsidRPr="00493788">
              <w:rPr>
                <w:sz w:val="10"/>
                <w:szCs w:val="10"/>
              </w:rPr>
              <w:t>IM Lic. St.“N.Jommelli” Aversa)</w:t>
            </w:r>
            <w:r w:rsidRPr="00493788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3788" w:rsidRDefault="00493788" w:rsidP="000170AB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3788" w:rsidRPr="006F0B0A" w:rsidRDefault="00493788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Cs/>
                <w:sz w:val="20"/>
              </w:rPr>
              <w:t>O.F</w:t>
            </w:r>
            <w:r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3C490F" w:rsidRDefault="003C490F" w:rsidP="0076466D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3C490F">
              <w:rPr>
                <w:rFonts w:ascii="Arial" w:eastAsia="Arial Unicode MS" w:hAnsi="Arial"/>
                <w:b/>
                <w:sz w:val="20"/>
                <w:szCs w:val="20"/>
              </w:rPr>
              <w:t xml:space="preserve">Colesanti Ester </w:t>
            </w:r>
            <w:r w:rsidRPr="00047B54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="00A8232B" w:rsidRPr="00047B54">
              <w:rPr>
                <w:rFonts w:ascii="Arial" w:eastAsia="Arial Unicode MS" w:hAnsi="Arial"/>
                <w:sz w:val="10"/>
                <w:szCs w:val="10"/>
              </w:rPr>
              <w:t xml:space="preserve">Cattedra di </w:t>
            </w:r>
            <w:r w:rsidR="005527E2" w:rsidRPr="00047B54">
              <w:rPr>
                <w:rFonts w:ascii="Arial" w:eastAsia="Arial Unicode MS" w:hAnsi="Arial"/>
                <w:sz w:val="10"/>
                <w:szCs w:val="10"/>
              </w:rPr>
              <w:t>Arena Vincenza</w:t>
            </w:r>
            <w:r w:rsidRPr="00047B54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030449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</w:rPr>
              <w:t>1Bu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Pr="006F0B0A">
              <w:rPr>
                <w:rFonts w:ascii="Arial" w:eastAsia="Arial Unicode MS" w:hAnsi="Arial"/>
                <w:sz w:val="20"/>
              </w:rPr>
              <w:t>3</w:t>
            </w:r>
            <w:r w:rsidRPr="006F0B0A">
              <w:rPr>
                <w:rFonts w:ascii="Arial" w:eastAsia="Arial Unicode MS" w:hAnsi="Arial"/>
                <w:sz w:val="20"/>
                <w:szCs w:val="20"/>
              </w:rPr>
              <w:t>Bu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</w:rPr>
              <w:t>3Al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 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</w:rPr>
              <w:t>-</w:t>
            </w:r>
            <w:r w:rsidR="00030449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  <w:r w:rsidR="000A7F23" w:rsidRPr="006F0B0A">
              <w:rPr>
                <w:rFonts w:ascii="Arial" w:eastAsia="Arial Unicode MS" w:hAnsi="Arial"/>
                <w:sz w:val="20"/>
              </w:rPr>
              <w:t>3Bl</w:t>
            </w:r>
            <w:r w:rsidR="000A7F23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</w:t>
            </w:r>
            <w:r w:rsidR="000A7F23" w:rsidRPr="006F0B0A">
              <w:rPr>
                <w:rFonts w:ascii="Arial" w:hAnsi="Arial"/>
                <w:sz w:val="20"/>
              </w:rPr>
              <w:t>- 4Bl</w:t>
            </w:r>
            <w:r w:rsidR="000A7F23"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3 </w:t>
            </w:r>
            <w:r w:rsidR="000A7F23" w:rsidRPr="006F0B0A">
              <w:rPr>
                <w:rFonts w:ascii="Arial" w:hAnsi="Arial"/>
                <w:sz w:val="20"/>
              </w:rPr>
              <w:t>- 5Bl</w:t>
            </w:r>
            <w:r w:rsidR="000A7F23" w:rsidRPr="006F0B0A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18</w:t>
            </w:r>
          </w:p>
        </w:tc>
        <w:tc>
          <w:tcPr>
            <w:tcW w:w="13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7216D" w:rsidP="0076466D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  <w:bookmarkStart w:id="0" w:name="_GoBack"/>
        <w:bookmarkEnd w:id="0"/>
      </w:tr>
      <w:tr w:rsidR="005527E2" w:rsidRPr="006F0B0A" w:rsidTr="008D4959">
        <w:trPr>
          <w:trHeight w:val="1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 </w:t>
            </w:r>
          </w:p>
        </w:tc>
        <w:tc>
          <w:tcPr>
            <w:tcW w:w="33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bCs/>
                <w:sz w:val="20"/>
              </w:rPr>
            </w:pPr>
          </w:p>
        </w:tc>
        <w:tc>
          <w:tcPr>
            <w:tcW w:w="22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CF0328" w:rsidP="0018023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       </w:t>
            </w:r>
            <w:r w:rsidR="005527E2" w:rsidRPr="006F0B0A">
              <w:rPr>
                <w:rFonts w:ascii="Arial" w:hAnsi="Arial"/>
                <w:sz w:val="20"/>
              </w:rPr>
              <w:t> </w:t>
            </w:r>
            <w:r w:rsidRPr="006F0B0A">
              <w:rPr>
                <w:rFonts w:ascii="Arial" w:eastAsia="Arial Unicode MS" w:hAnsi="Arial"/>
                <w:b/>
                <w:bCs/>
                <w:sz w:val="20"/>
              </w:rPr>
              <w:t>76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DF1706" w:rsidRDefault="005527E2" w:rsidP="00DF1706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Santillo Teresa</w:t>
            </w:r>
          </w:p>
        </w:tc>
        <w:tc>
          <w:tcPr>
            <w:tcW w:w="558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7216D" w:rsidP="005721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="005527E2" w:rsidRPr="006F0B0A">
              <w:rPr>
                <w:rFonts w:ascii="Arial" w:hAnsi="Arial"/>
                <w:sz w:val="20"/>
              </w:rPr>
              <w:t>2Al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3</w:t>
            </w:r>
            <w:r w:rsidR="005527E2"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="005527E2" w:rsidRPr="006F0B0A">
              <w:rPr>
                <w:rFonts w:ascii="Arial" w:hAnsi="Arial"/>
                <w:sz w:val="20"/>
              </w:rPr>
              <w:t>-3Al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0A7F23" w:rsidRPr="006F0B0A">
              <w:rPr>
                <w:rFonts w:ascii="Arial" w:hAnsi="Arial"/>
                <w:sz w:val="20"/>
              </w:rPr>
              <w:t xml:space="preserve">- </w:t>
            </w:r>
            <w:r w:rsidR="005527E2" w:rsidRPr="006F0B0A">
              <w:rPr>
                <w:rFonts w:ascii="Arial" w:hAnsi="Arial"/>
                <w:sz w:val="20"/>
              </w:rPr>
              <w:t>4Al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4 </w:t>
            </w:r>
            <w:r w:rsidR="005527E2" w:rsidRPr="006F0B0A">
              <w:rPr>
                <w:rFonts w:ascii="Arial" w:hAnsi="Arial"/>
                <w:sz w:val="16"/>
                <w:szCs w:val="16"/>
              </w:rPr>
              <w:t xml:space="preserve">- </w:t>
            </w:r>
            <w:r w:rsidR="005527E2"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5527E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482182" w:rsidP="0076466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895B60" w:rsidRDefault="00482182" w:rsidP="00482182">
            <w:pPr>
              <w:rPr>
                <w:rFonts w:ascii="Arial" w:eastAsia="Arial Unicode MS" w:hAnsi="Arial"/>
                <w:b/>
                <w:i/>
                <w:caps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Orabona </w:t>
            </w:r>
            <w:r w:rsidRPr="006F0B0A">
              <w:rPr>
                <w:rFonts w:ascii="Arial" w:eastAsia="Arial Unicode MS" w:hAnsi="Arial"/>
                <w:b/>
                <w:sz w:val="20"/>
              </w:rPr>
              <w:t>Teresa</w:t>
            </w:r>
            <w:r>
              <w:rPr>
                <w:rFonts w:ascii="Arial" w:eastAsia="Arial Unicode MS" w:hAnsi="Arial"/>
                <w:b/>
                <w:sz w:val="20"/>
              </w:rPr>
              <w:t xml:space="preserve"> Maria</w:t>
            </w:r>
          </w:p>
        </w:tc>
        <w:tc>
          <w:tcPr>
            <w:tcW w:w="558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6F2897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3 - </w:t>
            </w:r>
            <w:r w:rsidRPr="006F0B0A">
              <w:rPr>
                <w:rFonts w:ascii="Arial" w:hAnsi="Arial"/>
                <w:sz w:val="20"/>
              </w:rPr>
              <w:t>2Bl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3  </w:t>
            </w:r>
            <w:r w:rsidR="006F2897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- </w:t>
            </w:r>
            <w:r w:rsidR="0057216D" w:rsidRPr="006F0B0A">
              <w:rPr>
                <w:rFonts w:ascii="Arial" w:hAnsi="Arial"/>
                <w:sz w:val="20"/>
              </w:rPr>
              <w:t>3Bl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4 -</w:t>
            </w:r>
            <w:r w:rsidRPr="006F0B0A">
              <w:rPr>
                <w:rFonts w:ascii="Arial" w:hAnsi="Arial"/>
                <w:sz w:val="20"/>
              </w:rPr>
              <w:t>4Bl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- </w:t>
            </w:r>
            <w:r w:rsidR="0057216D" w:rsidRPr="006F0B0A">
              <w:rPr>
                <w:rFonts w:ascii="Arial" w:hAnsi="Arial"/>
                <w:sz w:val="20"/>
              </w:rPr>
              <w:t>5Bl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  <w:r w:rsidR="0057216D" w:rsidRPr="006F0B0A">
              <w:rPr>
                <w:rFonts w:ascii="Arial" w:eastAsia="Arial Unicode MS" w:hAnsi="Arial"/>
                <w:sz w:val="20"/>
              </w:rPr>
              <w:t>8</w:t>
            </w: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5527E2" w:rsidRPr="006F0B0A" w:rsidTr="008D4959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i/>
                <w:caps/>
                <w:sz w:val="20"/>
              </w:rPr>
            </w:pPr>
          </w:p>
        </w:tc>
        <w:tc>
          <w:tcPr>
            <w:tcW w:w="558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18023A">
            <w:pPr>
              <w:rPr>
                <w:rFonts w:ascii="Arial" w:hAnsi="Arial"/>
                <w:sz w:val="20"/>
              </w:rPr>
            </w:pP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0A7F23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3</w:t>
            </w:r>
            <w:r w:rsidR="0057216D" w:rsidRPr="006F0B0A">
              <w:rPr>
                <w:rFonts w:ascii="Arial" w:hAnsi="Arial"/>
                <w:b/>
                <w:sz w:val="20"/>
              </w:rPr>
              <w:t>6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58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841393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Francese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5527E2" w:rsidRPr="006F0B0A" w:rsidTr="00D57DD2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/>
                <w:bCs/>
                <w:sz w:val="20"/>
              </w:rPr>
              <w:t> </w:t>
            </w: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216D" w:rsidRPr="006F2897" w:rsidRDefault="00482182" w:rsidP="0057216D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Biacino Clelia</w:t>
            </w:r>
            <w:r w:rsidR="006F2897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CE5D27" w:rsidRPr="00C97D8E">
              <w:rPr>
                <w:rFonts w:eastAsia="Arial Unicode MS"/>
                <w:b/>
                <w:sz w:val="10"/>
                <w:szCs w:val="10"/>
              </w:rPr>
              <w:t xml:space="preserve">(Completa con 10 ore </w:t>
            </w:r>
            <w:r w:rsidR="0057216D" w:rsidRPr="00C97D8E">
              <w:rPr>
                <w:b/>
                <w:sz w:val="10"/>
                <w:szCs w:val="10"/>
              </w:rPr>
              <w:t>IM Lic. St.“N.Jommelli” Aversa)</w:t>
            </w:r>
            <w:r w:rsidR="0057216D" w:rsidRPr="00895B60">
              <w:rPr>
                <w:rFonts w:ascii="Arial" w:eastAsia="Arial Unicode MS" w:hAnsi="Arial"/>
                <w:i/>
                <w:caps/>
                <w:sz w:val="12"/>
                <w:szCs w:val="12"/>
              </w:rPr>
              <w:t xml:space="preserve"> </w:t>
            </w:r>
          </w:p>
        </w:tc>
        <w:tc>
          <w:tcPr>
            <w:tcW w:w="524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0A7F23" w:rsidP="00CE5D27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</w:t>
            </w:r>
            <w:r w:rsidR="005527E2" w:rsidRPr="006F0B0A">
              <w:rPr>
                <w:rFonts w:ascii="Arial" w:hAnsi="Arial"/>
                <w:bCs/>
                <w:sz w:val="20"/>
              </w:rPr>
              <w:t>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="005527E2"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="005527E2" w:rsidRPr="006F0B0A">
              <w:rPr>
                <w:rFonts w:ascii="Arial" w:hAnsi="Arial"/>
                <w:bCs/>
                <w:sz w:val="20"/>
              </w:rPr>
              <w:t xml:space="preserve"> </w:t>
            </w:r>
            <w:r w:rsidRPr="006F0B0A">
              <w:rPr>
                <w:rFonts w:ascii="Arial" w:hAnsi="Arial"/>
                <w:bCs/>
                <w:sz w:val="20"/>
              </w:rPr>
              <w:t xml:space="preserve">- </w:t>
            </w:r>
            <w:r w:rsidR="005527E2" w:rsidRPr="006F0B0A">
              <w:rPr>
                <w:rFonts w:ascii="Arial" w:hAnsi="Arial"/>
                <w:bCs/>
                <w:sz w:val="20"/>
              </w:rPr>
              <w:t>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</w:t>
            </w:r>
            <w:r w:rsidR="00CE5D27" w:rsidRPr="006F0B0A">
              <w:rPr>
                <w:rFonts w:ascii="Arial" w:hAnsi="Arial"/>
                <w:sz w:val="20"/>
              </w:rPr>
              <w:t xml:space="preserve"> 5Bl</w:t>
            </w:r>
            <w:r w:rsidR="00CE5D27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D57DD2" w:rsidRPr="006F0B0A">
              <w:rPr>
                <w:rFonts w:ascii="Arial" w:hAnsi="Arial"/>
                <w:sz w:val="20"/>
              </w:rPr>
              <w:t xml:space="preserve"> – 4Al</w:t>
            </w:r>
            <w:r w:rsidR="00D57DD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="00D57DD2" w:rsidRPr="006F0B0A">
              <w:rPr>
                <w:rFonts w:ascii="Arial" w:hAnsi="Arial"/>
                <w:sz w:val="16"/>
                <w:szCs w:val="16"/>
              </w:rPr>
              <w:t>-</w:t>
            </w:r>
            <w:r w:rsidR="00D57DD2" w:rsidRPr="006F0B0A">
              <w:rPr>
                <w:rFonts w:ascii="Arial" w:hAnsi="Arial"/>
                <w:sz w:val="20"/>
              </w:rPr>
              <w:t>4Bl</w:t>
            </w:r>
            <w:r w:rsidR="00D57DD2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D57DD2" w:rsidP="00D57DD2">
            <w:pPr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Cs/>
                <w:sz w:val="20"/>
              </w:rPr>
              <w:t>10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3C7B6A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24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618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hAnsi="Arial"/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13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1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Inglese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5527E2" w:rsidRPr="006F0B0A" w:rsidTr="00D57DD2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1</w:t>
            </w:r>
          </w:p>
        </w:tc>
        <w:tc>
          <w:tcPr>
            <w:tcW w:w="3987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8D4959" w:rsidRDefault="008D4959" w:rsidP="008D4959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Capezzuto Ang.</w:t>
            </w:r>
            <w:r w:rsidR="005527E2" w:rsidRPr="006F0B0A">
              <w:rPr>
                <w:rFonts w:ascii="Arial" w:eastAsia="Arial Unicode MS" w:hAnsi="Arial"/>
                <w:b/>
                <w:sz w:val="20"/>
              </w:rPr>
              <w:t xml:space="preserve"> Lucia</w:t>
            </w:r>
            <w:r w:rsidR="005527E2" w:rsidRPr="008D4959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="00A22440">
              <w:rPr>
                <w:rFonts w:eastAsia="Arial Unicode MS"/>
                <w:sz w:val="10"/>
                <w:szCs w:val="10"/>
              </w:rPr>
              <w:t>Completa 10</w:t>
            </w:r>
            <w:r w:rsidR="00AE6A7A" w:rsidRPr="008D4959">
              <w:rPr>
                <w:rFonts w:eastAsia="Arial Unicode MS"/>
                <w:sz w:val="10"/>
                <w:szCs w:val="10"/>
              </w:rPr>
              <w:t xml:space="preserve"> ore </w:t>
            </w:r>
            <w:r w:rsidR="005527E2" w:rsidRPr="008D4959">
              <w:rPr>
                <w:rFonts w:ascii="Arial" w:eastAsia="Arial Unicode MS" w:hAnsi="Arial"/>
                <w:sz w:val="10"/>
                <w:szCs w:val="10"/>
              </w:rPr>
              <w:t>“Don Gnocchi” Maddaloni)</w:t>
            </w:r>
          </w:p>
        </w:tc>
        <w:tc>
          <w:tcPr>
            <w:tcW w:w="552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0A7F23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 xml:space="preserve"> 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6F0B0A">
              <w:rPr>
                <w:rFonts w:ascii="Arial" w:hAnsi="Arial"/>
                <w:sz w:val="20"/>
              </w:rPr>
              <w:t>4Al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sz w:val="16"/>
                <w:szCs w:val="16"/>
              </w:rPr>
              <w:t xml:space="preserve">-- </w:t>
            </w:r>
            <w:r w:rsidRPr="006F0B0A">
              <w:rPr>
                <w:rFonts w:ascii="Arial" w:hAnsi="Arial"/>
                <w:sz w:val="20"/>
              </w:rPr>
              <w:t>5Al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6F0B0A">
              <w:rPr>
                <w:rFonts w:ascii="Arial" w:hAnsi="Arial"/>
                <w:bCs/>
                <w:sz w:val="20"/>
              </w:rPr>
              <w:t xml:space="preserve"> - 1</w:t>
            </w:r>
            <w:r w:rsidRPr="006F0B0A">
              <w:rPr>
                <w:rFonts w:ascii="Arial" w:hAnsi="Arial"/>
                <w:sz w:val="20"/>
              </w:rPr>
              <w:t>Bl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>– 2Bl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4Bl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– 5Bl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10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D57DD2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3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22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rPr>
                <w:rFonts w:ascii="Arial" w:hAnsi="Arial"/>
                <w:sz w:val="20"/>
              </w:rPr>
            </w:pPr>
          </w:p>
        </w:tc>
        <w:tc>
          <w:tcPr>
            <w:tcW w:w="174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5527E2" w:rsidRPr="006F0B0A" w:rsidTr="008D4959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</w:tr>
      <w:tr w:rsidR="005527E2" w:rsidRPr="006F0B0A" w:rsidTr="008F08CF">
        <w:trPr>
          <w:trHeight w:val="264"/>
        </w:trPr>
        <w:tc>
          <w:tcPr>
            <w:tcW w:w="1072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449" w:rsidRPr="00DF1706" w:rsidRDefault="00DF1706" w:rsidP="00DF1706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>Conversazione in Lingua Straniera</w:t>
            </w:r>
            <w:r>
              <w:rPr>
                <w:rFonts w:ascii="Arial" w:hAnsi="Arial"/>
                <w:b/>
                <w:caps/>
                <w:sz w:val="20"/>
                <w:szCs w:val="20"/>
              </w:rPr>
              <w:t>-</w:t>
            </w:r>
            <w:r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 </w:t>
            </w:r>
            <w:r w:rsidR="005527E2" w:rsidRPr="00DF1706">
              <w:rPr>
                <w:rFonts w:ascii="Arial" w:hAnsi="Arial"/>
                <w:b/>
                <w:caps/>
                <w:sz w:val="20"/>
                <w:szCs w:val="20"/>
              </w:rPr>
              <w:t xml:space="preserve">Spagnolo </w:t>
            </w:r>
            <w:r w:rsidR="005527E2" w:rsidRPr="00DF1706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5527E2" w:rsidRPr="006F0B0A" w:rsidTr="00D57DD2">
        <w:trPr>
          <w:trHeight w:val="2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</w:p>
        </w:tc>
        <w:tc>
          <w:tcPr>
            <w:tcW w:w="4554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27E2" w:rsidRPr="00895B60" w:rsidRDefault="00482182" w:rsidP="00651939">
            <w:pPr>
              <w:rPr>
                <w:rFonts w:ascii="Arial" w:eastAsia="Arial Unicode MS" w:hAnsi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Flores</w:t>
            </w:r>
            <w:r w:rsidR="00895B60">
              <w:rPr>
                <w:rFonts w:ascii="Arial" w:eastAsia="Arial Unicode MS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/>
                <w:b/>
                <w:bCs/>
                <w:sz w:val="20"/>
                <w:szCs w:val="20"/>
              </w:rPr>
              <w:t xml:space="preserve">Silva </w:t>
            </w:r>
            <w:r>
              <w:rPr>
                <w:rFonts w:ascii="Arial" w:eastAsia="Arial Unicode MS" w:hAnsi="Arial"/>
                <w:b/>
                <w:sz w:val="20"/>
              </w:rPr>
              <w:t>Norma Irene</w:t>
            </w:r>
            <w:r w:rsidR="00DF1706" w:rsidRPr="00895B60">
              <w:rPr>
                <w:rFonts w:ascii="Arial" w:eastAsia="Arial Unicode MS" w:hAnsi="Arial"/>
                <w:b/>
                <w:sz w:val="12"/>
                <w:szCs w:val="12"/>
              </w:rPr>
              <w:t>(</w:t>
            </w:r>
            <w:r w:rsidR="00DF1706" w:rsidRPr="00FD6339">
              <w:rPr>
                <w:rFonts w:eastAsia="Arial Unicode MS"/>
                <w:sz w:val="10"/>
                <w:szCs w:val="10"/>
              </w:rPr>
              <w:t xml:space="preserve">Completa con 10 ore </w:t>
            </w:r>
            <w:r w:rsidR="00DF1706" w:rsidRPr="00FD6339">
              <w:rPr>
                <w:rFonts w:ascii="Arial" w:eastAsia="Arial Unicode MS" w:hAnsi="Arial"/>
                <w:sz w:val="10"/>
                <w:szCs w:val="10"/>
              </w:rPr>
              <w:t>“Don Gnocchi” Maddaloni)</w:t>
            </w:r>
          </w:p>
        </w:tc>
        <w:tc>
          <w:tcPr>
            <w:tcW w:w="496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852DCB" w:rsidP="00D57DD2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hAnsi="Arial"/>
                <w:bCs/>
                <w:sz w:val="20"/>
              </w:rPr>
              <w:t>1Al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bCs/>
                <w:sz w:val="20"/>
              </w:rPr>
              <w:t>–</w:t>
            </w:r>
            <w:r w:rsidRPr="006F0B0A">
              <w:rPr>
                <w:rFonts w:ascii="Arial" w:hAnsi="Arial"/>
                <w:sz w:val="20"/>
              </w:rPr>
              <w:t>2Al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18"/>
                <w:szCs w:val="18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-3Al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1-</w:t>
            </w:r>
            <w:r w:rsidRPr="006F0B0A">
              <w:rPr>
                <w:rFonts w:ascii="Arial" w:hAnsi="Arial"/>
                <w:sz w:val="20"/>
              </w:rPr>
              <w:t>–</w:t>
            </w:r>
            <w:r w:rsidR="004B4DB5" w:rsidRPr="006F0B0A">
              <w:rPr>
                <w:rFonts w:ascii="Arial" w:hAnsi="Arial"/>
                <w:sz w:val="20"/>
              </w:rPr>
              <w:t>5Al</w:t>
            </w:r>
            <w:r w:rsidR="004B4DB5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6F0B0A">
              <w:rPr>
                <w:rFonts w:ascii="Arial" w:hAnsi="Arial"/>
                <w:sz w:val="20"/>
              </w:rPr>
              <w:t xml:space="preserve"> </w:t>
            </w:r>
            <w:r w:rsidR="004B4DB5" w:rsidRPr="006F0B0A">
              <w:rPr>
                <w:rFonts w:ascii="Arial" w:hAnsi="Arial"/>
                <w:sz w:val="20"/>
              </w:rPr>
              <w:t>–</w:t>
            </w:r>
            <w:r w:rsidR="0057216D" w:rsidRPr="006F0B0A">
              <w:rPr>
                <w:rFonts w:ascii="Arial" w:hAnsi="Arial"/>
                <w:bCs/>
                <w:sz w:val="20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>Bl</w:t>
            </w:r>
            <w:r w:rsidR="0057216D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>– 2Bl</w:t>
            </w:r>
            <w:r w:rsidR="0057216D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57216D" w:rsidRPr="006F0B0A">
              <w:rPr>
                <w:rFonts w:ascii="Arial" w:hAnsi="Arial"/>
                <w:sz w:val="20"/>
              </w:rPr>
              <w:t xml:space="preserve"> </w:t>
            </w:r>
            <w:r w:rsidRPr="006F0B0A">
              <w:rPr>
                <w:rFonts w:ascii="Arial" w:hAnsi="Arial"/>
                <w:sz w:val="20"/>
              </w:rPr>
              <w:t>– 3Bl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4B4DB5" w:rsidRPr="006F0B0A">
              <w:rPr>
                <w:rFonts w:ascii="Arial" w:hAnsi="Arial"/>
                <w:sz w:val="20"/>
              </w:rPr>
              <w:t>–5Bl</w:t>
            </w:r>
            <w:r w:rsidR="004B4DB5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="00D57DD2" w:rsidRPr="006F0B0A">
              <w:rPr>
                <w:rFonts w:ascii="Arial" w:hAnsi="Arial"/>
                <w:sz w:val="20"/>
              </w:rPr>
              <w:t>– 4Al</w:t>
            </w:r>
            <w:r w:rsidR="00D57DD2"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="00D57DD2" w:rsidRPr="006F0B0A">
              <w:rPr>
                <w:rFonts w:ascii="Arial" w:hAnsi="Arial"/>
                <w:sz w:val="16"/>
                <w:szCs w:val="16"/>
              </w:rPr>
              <w:t>-</w:t>
            </w:r>
            <w:r w:rsidR="00D57DD2" w:rsidRPr="006F0B0A">
              <w:rPr>
                <w:rFonts w:ascii="Arial" w:hAnsi="Arial"/>
                <w:sz w:val="20"/>
              </w:rPr>
              <w:t>4Bl</w:t>
            </w:r>
            <w:r w:rsidR="00D57DD2" w:rsidRPr="006F0B0A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D57DD2" w:rsidP="00DF1706">
            <w:pPr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Cs/>
                <w:sz w:val="20"/>
              </w:rPr>
              <w:t>10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7E2" w:rsidRPr="006F0B0A" w:rsidRDefault="005527E2" w:rsidP="00DF1706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5527E2" w:rsidRPr="006F0B0A" w:rsidTr="00A22440">
        <w:trPr>
          <w:trHeight w:val="1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D57DD2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59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27E2" w:rsidRPr="006F0B0A" w:rsidRDefault="005527E2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 </w:t>
            </w:r>
            <w:r w:rsidR="00D57DD2">
              <w:rPr>
                <w:rFonts w:ascii="Arial" w:eastAsia="Arial Unicode MS" w:hAnsi="Arial"/>
                <w:b/>
                <w:sz w:val="20"/>
              </w:rPr>
              <w:t>10</w:t>
            </w:r>
          </w:p>
        </w:tc>
      </w:tr>
      <w:tr w:rsidR="00A22440" w:rsidRPr="006F0B0A" w:rsidTr="00A22440">
        <w:trPr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22440" w:rsidRPr="006F0B0A" w:rsidRDefault="00A22440" w:rsidP="00D57DD2">
            <w:pPr>
              <w:rPr>
                <w:rFonts w:ascii="Arial" w:hAnsi="Arial"/>
                <w:sz w:val="20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22440" w:rsidRPr="006F0B0A" w:rsidRDefault="00A22440" w:rsidP="0076466D">
            <w:pPr>
              <w:rPr>
                <w:rFonts w:ascii="Arial" w:hAnsi="Arial"/>
                <w:sz w:val="20"/>
              </w:rPr>
            </w:pPr>
          </w:p>
        </w:tc>
        <w:tc>
          <w:tcPr>
            <w:tcW w:w="590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22440" w:rsidRPr="00A22440" w:rsidRDefault="00A22440" w:rsidP="00A22440">
            <w:pPr>
              <w:jc w:val="center"/>
              <w:rPr>
                <w:rFonts w:ascii="Arial" w:hAnsi="Arial"/>
                <w:b/>
                <w:sz w:val="20"/>
              </w:rPr>
            </w:pPr>
            <w:r w:rsidRPr="00A22440">
              <w:rPr>
                <w:b/>
                <w:caps/>
                <w:szCs w:val="20"/>
              </w:rPr>
              <w:t>RELIGIONE</w:t>
            </w:r>
          </w:p>
        </w:tc>
        <w:tc>
          <w:tcPr>
            <w:tcW w:w="99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22440" w:rsidRPr="006F0B0A" w:rsidRDefault="00A22440" w:rsidP="0076466D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22440" w:rsidRPr="006F0B0A" w:rsidRDefault="00A22440" w:rsidP="0076466D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A22440" w:rsidRPr="00A22440" w:rsidTr="00A22440">
        <w:trPr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40" w:rsidRPr="00A22440" w:rsidRDefault="00A22440" w:rsidP="00A22440">
            <w:pPr>
              <w:rPr>
                <w:rFonts w:ascii="Arial" w:eastAsia="Arial Unicode MS" w:hAnsi="Arial"/>
                <w:sz w:val="20"/>
              </w:rPr>
            </w:pPr>
            <w:r w:rsidRPr="00A22440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440" w:rsidRPr="00A22440" w:rsidRDefault="00A22440" w:rsidP="00A22440">
            <w:pPr>
              <w:rPr>
                <w:rFonts w:ascii="Arial" w:eastAsia="Arial Unicode MS" w:hAnsi="Arial"/>
                <w:b/>
                <w:sz w:val="20"/>
              </w:rPr>
            </w:pPr>
            <w:r w:rsidRPr="00A22440">
              <w:rPr>
                <w:rFonts w:ascii="Arial" w:eastAsia="Arial Unicode MS" w:hAnsi="Arial"/>
                <w:b/>
                <w:sz w:val="20"/>
              </w:rPr>
              <w:t xml:space="preserve">Albano Antonietta </w:t>
            </w:r>
          </w:p>
          <w:p w:rsidR="00A22440" w:rsidRPr="00A22440" w:rsidRDefault="00A22440" w:rsidP="00A2244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590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40" w:rsidRPr="00A22440" w:rsidRDefault="00A22440" w:rsidP="00A22440">
            <w:pPr>
              <w:rPr>
                <w:rFonts w:ascii="Arial" w:eastAsia="Arial Unicode MS" w:hAnsi="Arial"/>
                <w:sz w:val="20"/>
              </w:rPr>
            </w:pPr>
            <w:r w:rsidRPr="00A22440">
              <w:rPr>
                <w:rFonts w:ascii="Arial" w:hAnsi="Arial"/>
                <w:sz w:val="20"/>
              </w:rPr>
              <w:t>3Au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A22440">
              <w:rPr>
                <w:rFonts w:ascii="Arial" w:hAnsi="Arial"/>
                <w:sz w:val="20"/>
              </w:rPr>
              <w:t>4Au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A22440">
              <w:rPr>
                <w:rFonts w:ascii="Arial" w:hAnsi="Arial"/>
                <w:sz w:val="16"/>
                <w:szCs w:val="16"/>
              </w:rPr>
              <w:t xml:space="preserve">-- </w:t>
            </w:r>
            <w:r w:rsidRPr="00A22440">
              <w:rPr>
                <w:rFonts w:ascii="Arial" w:hAnsi="Arial"/>
                <w:sz w:val="20"/>
              </w:rPr>
              <w:t>5AU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A22440">
              <w:rPr>
                <w:rFonts w:ascii="Arial" w:hAnsi="Arial"/>
                <w:bCs/>
                <w:sz w:val="20"/>
              </w:rPr>
              <w:t xml:space="preserve"> </w:t>
            </w:r>
            <w:r w:rsidRPr="00A22440">
              <w:rPr>
                <w:rFonts w:ascii="Arial" w:eastAsia="Arial Unicode MS" w:hAnsi="Arial"/>
                <w:sz w:val="20"/>
              </w:rPr>
              <w:t>-</w:t>
            </w:r>
            <w:r w:rsidRPr="00A22440">
              <w:rPr>
                <w:rFonts w:ascii="Arial" w:hAnsi="Arial"/>
                <w:sz w:val="20"/>
              </w:rPr>
              <w:t>1Bu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20"/>
              </w:rPr>
              <w:t xml:space="preserve"> – 3Bu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20"/>
              </w:rPr>
              <w:t xml:space="preserve"> – 4Bu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20"/>
              </w:rPr>
              <w:t xml:space="preserve"> – </w:t>
            </w:r>
            <w:r w:rsidRPr="00A22440">
              <w:rPr>
                <w:rFonts w:ascii="Arial" w:eastAsia="Arial Unicode MS" w:hAnsi="Arial"/>
                <w:sz w:val="20"/>
              </w:rPr>
              <w:t>5BU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eastAsia="Arial Unicode MS" w:hAnsi="Arial"/>
                <w:sz w:val="20"/>
              </w:rPr>
              <w:t>-- 5Cu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bCs/>
                <w:sz w:val="20"/>
              </w:rPr>
              <w:t>1Al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bCs/>
                <w:sz w:val="20"/>
              </w:rPr>
              <w:t xml:space="preserve"> –</w:t>
            </w:r>
            <w:r w:rsidRPr="00A22440">
              <w:rPr>
                <w:rFonts w:ascii="Arial" w:hAnsi="Arial"/>
                <w:sz w:val="20"/>
              </w:rPr>
              <w:t>2Al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18"/>
                <w:szCs w:val="18"/>
              </w:rPr>
              <w:t xml:space="preserve"> </w:t>
            </w:r>
            <w:r w:rsidRPr="00A22440">
              <w:rPr>
                <w:rFonts w:ascii="Arial" w:hAnsi="Arial"/>
                <w:sz w:val="20"/>
              </w:rPr>
              <w:t>-3Al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1- </w:t>
            </w:r>
            <w:r w:rsidRPr="00A22440">
              <w:rPr>
                <w:rFonts w:ascii="Arial" w:hAnsi="Arial"/>
                <w:sz w:val="20"/>
              </w:rPr>
              <w:t>4Al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A22440">
              <w:rPr>
                <w:rFonts w:ascii="Arial" w:hAnsi="Arial"/>
                <w:sz w:val="16"/>
                <w:szCs w:val="16"/>
              </w:rPr>
              <w:t xml:space="preserve">- </w:t>
            </w:r>
            <w:r w:rsidRPr="00A22440">
              <w:rPr>
                <w:rFonts w:ascii="Arial" w:hAnsi="Arial"/>
                <w:sz w:val="20"/>
              </w:rPr>
              <w:t>5Al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1 </w:t>
            </w:r>
            <w:r w:rsidRPr="00A22440">
              <w:rPr>
                <w:rFonts w:ascii="Arial" w:hAnsi="Arial"/>
                <w:bCs/>
                <w:sz w:val="20"/>
              </w:rPr>
              <w:t>-1</w:t>
            </w:r>
            <w:r w:rsidRPr="00A22440">
              <w:rPr>
                <w:rFonts w:ascii="Arial" w:hAnsi="Arial"/>
                <w:sz w:val="20"/>
              </w:rPr>
              <w:t>Bl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20"/>
              </w:rPr>
              <w:t>– 2Bl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20"/>
              </w:rPr>
              <w:t xml:space="preserve"> – 3Bl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20"/>
              </w:rPr>
              <w:t xml:space="preserve"> – 4Bl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hAnsi="Arial"/>
                <w:sz w:val="20"/>
              </w:rPr>
              <w:t xml:space="preserve"> – 5Bl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</w:rPr>
              <w:t>1</w:t>
            </w:r>
            <w:r w:rsidRPr="00A22440">
              <w:rPr>
                <w:rFonts w:ascii="Arial" w:eastAsia="Arial Unicode MS" w:hAnsi="Arial"/>
                <w:sz w:val="20"/>
              </w:rPr>
              <w:t xml:space="preserve">– </w:t>
            </w:r>
          </w:p>
        </w:tc>
        <w:tc>
          <w:tcPr>
            <w:tcW w:w="99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2440" w:rsidRPr="00A22440" w:rsidRDefault="00A22440" w:rsidP="00A2244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A22440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40" w:rsidRPr="00A22440" w:rsidRDefault="00A22440" w:rsidP="00A2244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A22440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A22440" w:rsidRPr="00A22440" w:rsidTr="00A22440">
        <w:trPr>
          <w:trHeight w:val="1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40" w:rsidRPr="00A22440" w:rsidRDefault="00A22440" w:rsidP="00A22440">
            <w:pPr>
              <w:rPr>
                <w:rFonts w:ascii="Arial" w:eastAsia="Arial Unicode MS" w:hAnsi="Arial"/>
                <w:sz w:val="20"/>
              </w:rPr>
            </w:pPr>
            <w:r w:rsidRPr="00A22440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440" w:rsidRPr="00A22440" w:rsidRDefault="00A22440" w:rsidP="00A22440">
            <w:pPr>
              <w:rPr>
                <w:rFonts w:ascii="Arial" w:eastAsia="Arial Unicode MS" w:hAnsi="Arial"/>
                <w:b/>
                <w:sz w:val="10"/>
                <w:szCs w:val="10"/>
              </w:rPr>
            </w:pPr>
            <w:r w:rsidRPr="00A22440">
              <w:rPr>
                <w:rFonts w:ascii="Arial" w:eastAsia="Arial Unicode MS" w:hAnsi="Arial"/>
                <w:b/>
                <w:sz w:val="14"/>
                <w:szCs w:val="14"/>
              </w:rPr>
              <w:t xml:space="preserve"> </w:t>
            </w:r>
            <w:r w:rsidRPr="00A22440">
              <w:rPr>
                <w:rFonts w:ascii="Arial" w:eastAsia="Arial Unicode MS" w:hAnsi="Arial"/>
                <w:b/>
                <w:sz w:val="20"/>
                <w:szCs w:val="20"/>
              </w:rPr>
              <w:t xml:space="preserve">Di Tella Antonietta </w:t>
            </w:r>
            <w:r w:rsidRPr="00A22440">
              <w:rPr>
                <w:rFonts w:ascii="Arial" w:eastAsia="Arial Unicode MS" w:hAnsi="Arial"/>
                <w:b/>
                <w:sz w:val="10"/>
                <w:szCs w:val="10"/>
              </w:rPr>
              <w:t>(</w:t>
            </w:r>
            <w:r w:rsidRPr="00A22440">
              <w:rPr>
                <w:rFonts w:eastAsia="Arial Unicode MS"/>
                <w:b/>
                <w:sz w:val="10"/>
                <w:szCs w:val="10"/>
              </w:rPr>
              <w:t xml:space="preserve">Completa con 2  ore </w:t>
            </w:r>
            <w:r w:rsidRPr="00A22440">
              <w:rPr>
                <w:rFonts w:ascii="Arial" w:eastAsia="Arial Unicode MS" w:hAnsi="Arial"/>
                <w:b/>
                <w:sz w:val="10"/>
                <w:szCs w:val="10"/>
              </w:rPr>
              <w:t>“Cavour” Marcianise + 10 ore  IPIA “G.B.Novelli” Marcianise )</w:t>
            </w:r>
          </w:p>
        </w:tc>
        <w:tc>
          <w:tcPr>
            <w:tcW w:w="59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40" w:rsidRPr="00A22440" w:rsidRDefault="00A22440" w:rsidP="00A22440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A22440">
              <w:rPr>
                <w:rFonts w:ascii="Arial" w:eastAsia="Arial Unicode MS" w:hAnsi="Arial"/>
                <w:sz w:val="20"/>
                <w:lang w:val="en-US"/>
              </w:rPr>
              <w:t>1Au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A22440">
              <w:rPr>
                <w:rFonts w:ascii="Arial" w:eastAsia="Arial Unicode MS" w:hAnsi="Arial"/>
                <w:sz w:val="20"/>
                <w:lang w:val="en-US"/>
              </w:rPr>
              <w:t>- 2AU</w:t>
            </w:r>
            <w:r w:rsidRPr="00A22440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A22440">
              <w:rPr>
                <w:rFonts w:ascii="Arial" w:eastAsia="Arial Unicode MS" w:hAnsi="Arial"/>
                <w:sz w:val="20"/>
                <w:lang w:val="en-US"/>
              </w:rPr>
              <w:t xml:space="preserve"> –</w:t>
            </w:r>
            <w:r w:rsidRPr="00A22440">
              <w:rPr>
                <w:rFonts w:ascii="Arial" w:hAnsi="Arial"/>
                <w:bCs/>
                <w:sz w:val="20"/>
                <w:lang w:val="en-US"/>
              </w:rPr>
              <w:t>1Aes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A22440">
              <w:rPr>
                <w:rFonts w:ascii="Arial" w:hAnsi="Arial"/>
                <w:bCs/>
                <w:sz w:val="20"/>
                <w:lang w:val="en-US"/>
              </w:rPr>
              <w:t xml:space="preserve"> –</w:t>
            </w:r>
            <w:r w:rsidRPr="00A22440">
              <w:rPr>
                <w:rFonts w:ascii="Arial" w:hAnsi="Arial"/>
                <w:sz w:val="20"/>
                <w:lang w:val="en-US"/>
              </w:rPr>
              <w:t>2Aes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A22440">
              <w:rPr>
                <w:rFonts w:ascii="Arial" w:eastAsia="Arial Unicode MS" w:hAnsi="Arial"/>
                <w:sz w:val="20"/>
                <w:lang w:val="en-US"/>
              </w:rPr>
              <w:t>-3Aes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A22440">
              <w:rPr>
                <w:rFonts w:ascii="Arial" w:eastAsia="Arial Unicode MS" w:hAnsi="Arial"/>
                <w:sz w:val="20"/>
                <w:lang w:val="en-US"/>
              </w:rPr>
              <w:t>-4Aes</w:t>
            </w:r>
            <w:r w:rsidRPr="00A22440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2440" w:rsidRPr="00A22440" w:rsidRDefault="00A22440" w:rsidP="00A2244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A22440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40" w:rsidRPr="00A22440" w:rsidRDefault="00A22440" w:rsidP="00A2244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A22440">
              <w:rPr>
                <w:rFonts w:ascii="Arial" w:eastAsia="Arial Unicode MS" w:hAnsi="Arial"/>
                <w:sz w:val="20"/>
              </w:rPr>
              <w:t>O.D.</w:t>
            </w:r>
          </w:p>
        </w:tc>
      </w:tr>
      <w:tr w:rsidR="00A22440" w:rsidRPr="006F0B0A" w:rsidTr="007A4400">
        <w:trPr>
          <w:trHeight w:val="1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22440" w:rsidRPr="006F0B0A" w:rsidRDefault="00A22440" w:rsidP="00A22440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22440" w:rsidRPr="006F0B0A" w:rsidRDefault="00A22440" w:rsidP="00A22440">
            <w:pPr>
              <w:rPr>
                <w:rFonts w:ascii="Arial" w:eastAsia="Arial Unicode MS" w:hAnsi="Arial"/>
                <w:b/>
                <w:sz w:val="14"/>
                <w:szCs w:val="14"/>
              </w:rPr>
            </w:pPr>
          </w:p>
        </w:tc>
        <w:tc>
          <w:tcPr>
            <w:tcW w:w="590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22440" w:rsidRPr="006F0B0A" w:rsidRDefault="00A22440" w:rsidP="00A22440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9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22440" w:rsidRPr="006F0B0A" w:rsidRDefault="00A22440" w:rsidP="00A22440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22440" w:rsidRPr="006F0B0A" w:rsidRDefault="00A22440" w:rsidP="00A22440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2</w:t>
            </w:r>
            <w:r>
              <w:rPr>
                <w:rFonts w:ascii="Arial" w:eastAsia="Arial Unicode MS" w:hAnsi="Arial"/>
                <w:b/>
                <w:sz w:val="20"/>
              </w:rPr>
              <w:t>4</w:t>
            </w:r>
          </w:p>
        </w:tc>
      </w:tr>
    </w:tbl>
    <w:p w:rsidR="00244C2C" w:rsidRPr="006F0B0A" w:rsidRDefault="00244C2C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"/>
        <w:gridCol w:w="9"/>
        <w:gridCol w:w="119"/>
        <w:gridCol w:w="142"/>
        <w:gridCol w:w="142"/>
        <w:gridCol w:w="141"/>
        <w:gridCol w:w="43"/>
        <w:gridCol w:w="2094"/>
        <w:gridCol w:w="8"/>
        <w:gridCol w:w="123"/>
        <w:gridCol w:w="142"/>
        <w:gridCol w:w="851"/>
        <w:gridCol w:w="17"/>
        <w:gridCol w:w="6"/>
        <w:gridCol w:w="118"/>
        <w:gridCol w:w="89"/>
        <w:gridCol w:w="11"/>
        <w:gridCol w:w="60"/>
        <w:gridCol w:w="407"/>
        <w:gridCol w:w="284"/>
        <w:gridCol w:w="283"/>
        <w:gridCol w:w="142"/>
        <w:gridCol w:w="851"/>
        <w:gridCol w:w="23"/>
        <w:gridCol w:w="118"/>
        <w:gridCol w:w="426"/>
        <w:gridCol w:w="2268"/>
        <w:gridCol w:w="13"/>
        <w:gridCol w:w="10"/>
        <w:gridCol w:w="260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6F0B0A" w:rsidTr="006F0B0A">
        <w:trPr>
          <w:cantSplit/>
          <w:trHeight w:val="550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lastRenderedPageBreak/>
              <w:t>ISTITUTO PROFESSIONALE INDUSTRIA E ARTIGIANATO - ABBIGLIAMENTO E MODA</w:t>
            </w:r>
          </w:p>
          <w:p w:rsid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ISTITUTO PROFESSIONALE PER I SERVIZI SOCIALI</w:t>
            </w:r>
          </w:p>
          <w:p w:rsidR="002A3DEB" w:rsidRPr="006F0B0A" w:rsidRDefault="002A3DEB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DE050B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DE050B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6F0B0A" w:rsidP="006F0B0A">
            <w:pPr>
              <w:jc w:val="center"/>
            </w:pPr>
          </w:p>
        </w:tc>
      </w:tr>
      <w:tr w:rsidR="006F0B0A" w:rsidRPr="006F0B0A" w:rsidTr="00660150">
        <w:trPr>
          <w:trHeight w:val="43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F0B0A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CLASSE DI CONCORSO A013: Scienze integrate (Chimica)</w:t>
            </w:r>
          </w:p>
        </w:tc>
      </w:tr>
      <w:tr w:rsidR="006F0B0A" w:rsidRPr="006F0B0A" w:rsidTr="00442CEA">
        <w:trPr>
          <w:trHeight w:val="264"/>
        </w:trPr>
        <w:tc>
          <w:tcPr>
            <w:tcW w:w="1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442CEA" w:rsidRDefault="006F0B0A" w:rsidP="00442CEA">
            <w:pPr>
              <w:rPr>
                <w:rFonts w:ascii="Arial" w:eastAsia="Arial Unicode MS" w:hAnsi="Arial"/>
                <w:sz w:val="20"/>
                <w:szCs w:val="20"/>
              </w:rPr>
            </w:pPr>
            <w:r w:rsidRPr="00442CEA">
              <w:rPr>
                <w:rFonts w:ascii="Arial" w:eastAsia="Arial Unicode MS" w:hAnsi="Arial"/>
                <w:sz w:val="20"/>
                <w:szCs w:val="20"/>
              </w:rPr>
              <w:t>1</w:t>
            </w:r>
          </w:p>
        </w:tc>
        <w:tc>
          <w:tcPr>
            <w:tcW w:w="496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2CEA" w:rsidRDefault="006F0B0A" w:rsidP="00442CEA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8D4959">
              <w:rPr>
                <w:rFonts w:ascii="Arial" w:eastAsia="Arial Unicode MS" w:hAnsi="Arial"/>
                <w:b/>
                <w:sz w:val="20"/>
                <w:szCs w:val="20"/>
              </w:rPr>
              <w:t>Tartaglione Lucrezia</w:t>
            </w:r>
          </w:p>
          <w:p w:rsidR="006F0B0A" w:rsidRPr="00047B54" w:rsidRDefault="00442CEA" w:rsidP="003C490F">
            <w:pPr>
              <w:rPr>
                <w:rFonts w:ascii="Arial" w:eastAsia="Arial Unicode MS" w:hAnsi="Arial"/>
                <w:sz w:val="20"/>
                <w:szCs w:val="20"/>
              </w:rPr>
            </w:pPr>
            <w:r>
              <w:rPr>
                <w:rFonts w:ascii="Arial" w:eastAsia="Arial Unicode MS" w:hAnsi="Arial"/>
                <w:b/>
                <w:sz w:val="20"/>
                <w:szCs w:val="20"/>
              </w:rPr>
              <w:t xml:space="preserve"> 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 xml:space="preserve">(Completa con </w:t>
            </w:r>
            <w:r w:rsidR="003C490F" w:rsidRPr="00047B54">
              <w:rPr>
                <w:rFonts w:ascii="Arial" w:eastAsia="Arial Unicode MS" w:hAnsi="Arial"/>
                <w:sz w:val="10"/>
                <w:szCs w:val="10"/>
              </w:rPr>
              <w:t>4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 xml:space="preserve"> ore </w:t>
            </w:r>
            <w:r w:rsidR="00DF1706" w:rsidRPr="00047B54">
              <w:rPr>
                <w:rFonts w:ascii="Arial" w:eastAsia="Arial Unicode MS" w:hAnsi="Arial"/>
                <w:sz w:val="10"/>
                <w:szCs w:val="10"/>
              </w:rPr>
              <w:t>“Lener”  Marcianise</w:t>
            </w:r>
            <w:r w:rsidR="008D4959" w:rsidRPr="00047B54">
              <w:rPr>
                <w:rFonts w:ascii="Arial" w:eastAsia="Arial Unicode MS" w:hAnsi="Arial"/>
                <w:sz w:val="10"/>
                <w:szCs w:val="10"/>
              </w:rPr>
              <w:t xml:space="preserve"> per ristrutturazione cattedra</w:t>
            </w:r>
            <w:r w:rsidR="003C490F" w:rsidRPr="00047B54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39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DE050B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DE050B">
              <w:rPr>
                <w:rFonts w:ascii="Arial" w:eastAsia="Arial Unicode MS" w:hAnsi="Arial"/>
                <w:sz w:val="20"/>
                <w:lang w:val="en-US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DE050B">
              <w:rPr>
                <w:rFonts w:ascii="Arial" w:eastAsia="Arial Unicode MS" w:hAnsi="Arial"/>
                <w:sz w:val="20"/>
                <w:lang w:val="en-US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–2Bt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E050B">
              <w:rPr>
                <w:rFonts w:ascii="Arial" w:eastAsia="Arial Unicode MS" w:hAnsi="Arial"/>
                <w:bCs/>
                <w:sz w:val="20"/>
                <w:lang w:val="en-US"/>
              </w:rPr>
              <w:t>– 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8D4959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786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4B221F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14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sz w:val="20"/>
                <w:szCs w:val="20"/>
              </w:rPr>
              <w:t>CLASSE DI CONCORSO A017: TECNICA AMMINISTRATIVA ED ECONOMIA SOCIALE/</w:t>
            </w: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sz w:val="20"/>
                <w:szCs w:val="20"/>
              </w:rPr>
              <w:t xml:space="preserve">                                    TECNICHE DI DISTRIBUZIONE E MARKETING 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6"/>
                <w:szCs w:val="16"/>
              </w:rPr>
            </w:pP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2897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5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2897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Santonastaso Rossana</w:t>
            </w:r>
          </w:p>
        </w:tc>
        <w:tc>
          <w:tcPr>
            <w:tcW w:w="538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 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  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-4Bt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895B60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496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B75E31" w:rsidP="006F0B0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8D4959">
              <w:rPr>
                <w:rFonts w:ascii="Arial" w:eastAsia="Arial Unicode MS" w:hAnsi="Arial"/>
                <w:b/>
                <w:sz w:val="20"/>
                <w:szCs w:val="20"/>
              </w:rPr>
              <w:t>Di Cianni Fabio</w:t>
            </w:r>
            <w:r w:rsidR="006F0B0A" w:rsidRPr="006F0B0A"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895B60"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6F0B0A" w:rsidRPr="000F2C47">
              <w:rPr>
                <w:rFonts w:ascii="Arial" w:eastAsia="Arial Unicode MS" w:hAnsi="Arial"/>
                <w:sz w:val="10"/>
                <w:szCs w:val="10"/>
              </w:rPr>
              <w:t>(4 ore cedute aITCG Corso Serale  SIRIO S.M.a Vico)</w:t>
            </w:r>
          </w:p>
        </w:tc>
        <w:tc>
          <w:tcPr>
            <w:tcW w:w="3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895B60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82259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4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4B221F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  <w:r>
              <w:rPr>
                <w:rFonts w:ascii="Arial" w:eastAsia="Arial Unicode MS" w:hAnsi="Arial"/>
                <w:b/>
                <w:bCs/>
                <w:sz w:val="20"/>
                <w:lang w:val="en-US"/>
              </w:rPr>
              <w:t>22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caps/>
              </w:rPr>
            </w:pPr>
            <w:r w:rsidRPr="006F0B0A">
              <w:rPr>
                <w:rFonts w:ascii="Arial" w:hAnsi="Arial"/>
                <w:b/>
                <w:caps/>
              </w:rPr>
              <w:t xml:space="preserve"> </w:t>
            </w: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</w:t>
            </w:r>
            <w:r w:rsidR="008D2E4F" w:rsidRPr="00660150">
              <w:rPr>
                <w:rFonts w:ascii="Arial" w:hAnsi="Arial"/>
                <w:b/>
                <w:caps/>
                <w:sz w:val="20"/>
                <w:szCs w:val="20"/>
              </w:rPr>
              <w:t xml:space="preserve">LASSE DI CONCORSO A019: Diritto ed </w:t>
            </w: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Economia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caps/>
                <w:sz w:val="16"/>
                <w:szCs w:val="16"/>
              </w:rPr>
            </w:pP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rFonts w:ascii="Arial" w:hAnsi="Arial"/>
                <w:sz w:val="20"/>
              </w:rPr>
            </w:pP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Morelli Maria Maddalena</w:t>
            </w:r>
          </w:p>
        </w:tc>
        <w:tc>
          <w:tcPr>
            <w:tcW w:w="510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- 2At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rFonts w:ascii="Arial" w:hAnsi="Arial"/>
                <w:sz w:val="20"/>
              </w:rPr>
            </w:pPr>
          </w:p>
        </w:tc>
        <w:tc>
          <w:tcPr>
            <w:tcW w:w="384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4B4DB5" w:rsidP="004B4DB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Della Valle Maria Carmine</w:t>
            </w:r>
          </w:p>
        </w:tc>
        <w:tc>
          <w:tcPr>
            <w:tcW w:w="510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-4Ct</w:t>
            </w:r>
            <w:r w:rsidRPr="006F0B0A">
              <w:rPr>
                <w:rFonts w:ascii="Arial" w:eastAsia="Arial Unicode MS" w:hAnsi="Arial"/>
                <w:sz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30232F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rFonts w:ascii="Arial" w:hAnsi="Arial"/>
                <w:sz w:val="20"/>
              </w:rPr>
            </w:pPr>
          </w:p>
        </w:tc>
        <w:tc>
          <w:tcPr>
            <w:tcW w:w="425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7B54" w:rsidRDefault="00047B54" w:rsidP="006F0B0A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D’Agostino Maria Pia </w:t>
            </w:r>
          </w:p>
          <w:p w:rsidR="006F0B0A" w:rsidRPr="00047B54" w:rsidRDefault="00C23C60" w:rsidP="00047B54">
            <w:pPr>
              <w:rPr>
                <w:rFonts w:ascii="Arial" w:eastAsia="Arial Unicode MS" w:hAnsi="Arial"/>
                <w:sz w:val="10"/>
                <w:szCs w:val="10"/>
              </w:rPr>
            </w:pPr>
            <w:r>
              <w:rPr>
                <w:rFonts w:ascii="Arial" w:eastAsia="Arial Unicode MS" w:hAnsi="Arial"/>
                <w:sz w:val="10"/>
                <w:szCs w:val="10"/>
              </w:rPr>
              <w:t>Sostituisce</w:t>
            </w:r>
            <w:r w:rsidR="00047B54" w:rsidRPr="00047B54">
              <w:rPr>
                <w:rFonts w:ascii="Arial" w:eastAsia="Arial Unicode MS" w:hAnsi="Arial"/>
                <w:sz w:val="10"/>
                <w:szCs w:val="10"/>
              </w:rPr>
              <w:t xml:space="preserve"> </w:t>
            </w:r>
            <w:r w:rsidR="006F0B0A" w:rsidRPr="00047B54">
              <w:rPr>
                <w:rFonts w:ascii="Arial" w:eastAsia="Arial Unicode MS" w:hAnsi="Arial"/>
                <w:sz w:val="10"/>
                <w:szCs w:val="10"/>
              </w:rPr>
              <w:t>Infante Immacolata</w:t>
            </w:r>
            <w:r w:rsidR="006F2897" w:rsidRPr="00047B54">
              <w:rPr>
                <w:rFonts w:ascii="Arial" w:eastAsia="Arial Unicode MS" w:hAnsi="Arial"/>
                <w:sz w:val="10"/>
                <w:szCs w:val="10"/>
              </w:rPr>
              <w:t xml:space="preserve"> </w:t>
            </w:r>
            <w:r w:rsidR="006F0B0A" w:rsidRPr="00047B54">
              <w:rPr>
                <w:rFonts w:eastAsia="Arial Unicode MS"/>
                <w:sz w:val="10"/>
                <w:szCs w:val="10"/>
              </w:rPr>
              <w:t xml:space="preserve">(Completa con 4 ore </w:t>
            </w:r>
            <w:r w:rsidR="00895B60" w:rsidRPr="00047B54">
              <w:rPr>
                <w:sz w:val="10"/>
                <w:szCs w:val="10"/>
              </w:rPr>
              <w:t xml:space="preserve"> IPIA</w:t>
            </w:r>
            <w:r w:rsidR="00047B54" w:rsidRPr="00047B54">
              <w:rPr>
                <w:sz w:val="10"/>
                <w:szCs w:val="10"/>
              </w:rPr>
              <w:t xml:space="preserve"> </w:t>
            </w:r>
            <w:r w:rsidR="00895B60" w:rsidRPr="00047B54">
              <w:rPr>
                <w:sz w:val="10"/>
                <w:szCs w:val="10"/>
              </w:rPr>
              <w:t>“Lener” Marcian</w:t>
            </w:r>
            <w:r w:rsidR="00047B54" w:rsidRPr="00047B54">
              <w:rPr>
                <w:sz w:val="10"/>
                <w:szCs w:val="10"/>
              </w:rPr>
              <w:t>ise</w:t>
            </w:r>
            <w:r w:rsidR="006F0B0A" w:rsidRPr="00047B54">
              <w:rPr>
                <w:sz w:val="10"/>
                <w:szCs w:val="10"/>
              </w:rPr>
              <w:t>)</w:t>
            </w:r>
          </w:p>
        </w:tc>
        <w:tc>
          <w:tcPr>
            <w:tcW w:w="470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vertAlign w:val="superscript"/>
                <w:lang w:val="en-GB"/>
              </w:rPr>
            </w:pPr>
            <w:r w:rsidRPr="00895B60">
              <w:rPr>
                <w:rFonts w:ascii="Arial" w:eastAsia="Arial Unicode MS" w:hAnsi="Arial"/>
                <w:sz w:val="20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-1Cal</w:t>
            </w:r>
            <w:r w:rsidR="004B4DB5">
              <w:rPr>
                <w:rFonts w:ascii="Arial" w:eastAsia="Arial Unicode MS" w:hAnsi="Arial"/>
                <w:sz w:val="20"/>
                <w:lang w:val="en-GB"/>
              </w:rPr>
              <w:t>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30232F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 xml:space="preserve">   </w:t>
            </w:r>
            <w:r w:rsidR="006F0B0A" w:rsidRPr="006F0B0A">
              <w:rPr>
                <w:rFonts w:ascii="Arial" w:eastAsia="Arial Unicode MS" w:hAnsi="Arial"/>
                <w:sz w:val="20"/>
                <w:lang w:val="en-GB"/>
              </w:rPr>
              <w:t>14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 xml:space="preserve">    O.D.</w:t>
            </w:r>
          </w:p>
        </w:tc>
      </w:tr>
      <w:tr w:rsidR="006F0B0A" w:rsidRPr="006F0B0A" w:rsidTr="006F2897">
        <w:trPr>
          <w:trHeight w:val="264"/>
        </w:trPr>
        <w:tc>
          <w:tcPr>
            <w:tcW w:w="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52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50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9E28A3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CLASSE DI CONCORSO A024: PROGETTAZIONE E REALIZZAZIONE DEL PRODOTTO-</w:t>
            </w:r>
          </w:p>
          <w:p w:rsidR="006F0B0A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TECNOLOGIE E TECNICHE  DI RAPPR. GRAFICA -</w:t>
            </w:r>
          </w:p>
          <w:p w:rsidR="00895B60" w:rsidRPr="00660150" w:rsidRDefault="006F0B0A" w:rsidP="00660150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>elem.di storia dell’arte ed espres. grafiche</w:t>
            </w:r>
          </w:p>
          <w:p w:rsidR="006F0B0A" w:rsidRPr="00895B60" w:rsidRDefault="006F0B0A" w:rsidP="00895B60">
            <w:pPr>
              <w:rPr>
                <w:rFonts w:ascii="Arial" w:hAnsi="Arial"/>
                <w:b/>
                <w:caps/>
                <w:sz w:val="12"/>
                <w:szCs w:val="12"/>
              </w:rPr>
            </w:pPr>
            <w:r w:rsidRPr="006F0B0A">
              <w:rPr>
                <w:rFonts w:ascii="Arial" w:hAnsi="Arial"/>
                <w:b/>
                <w:caps/>
              </w:rPr>
              <w:t xml:space="preserve">                          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>- 2Am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6F0B0A">
              <w:rPr>
                <w:rFonts w:ascii="Arial" w:hAnsi="Arial"/>
                <w:sz w:val="20"/>
                <w:lang w:val="fr-FR"/>
              </w:rPr>
              <w:t>3A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Sagnelli Alfonso</w:t>
            </w:r>
          </w:p>
        </w:tc>
        <w:tc>
          <w:tcPr>
            <w:tcW w:w="516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–</w:t>
            </w:r>
            <w:r w:rsidRPr="006F0B0A">
              <w:rPr>
                <w:rFonts w:ascii="Arial" w:hAnsi="Arial"/>
                <w:sz w:val="20"/>
                <w:lang w:val="fr-FR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>- 3Bm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fr-FR"/>
              </w:rPr>
              <w:t>– 4A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Corrado Franca</w:t>
            </w:r>
          </w:p>
        </w:tc>
        <w:tc>
          <w:tcPr>
            <w:tcW w:w="516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726FFB" w:rsidP="006F0B0A">
            <w:pPr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4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Bm</w:t>
            </w:r>
            <w:r w:rsidR="006F0B0A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– 4Cm</w:t>
            </w:r>
            <w:r w:rsidR="006F0B0A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6</w:t>
            </w:r>
            <w:r w:rsidR="006F0B0A" w:rsidRPr="006F0B0A">
              <w:rPr>
                <w:rFonts w:ascii="Arial" w:hAnsi="Arial"/>
                <w:sz w:val="20"/>
                <w:lang w:val="fr-FR"/>
              </w:rPr>
              <w:t>–-5Bm</w:t>
            </w:r>
            <w:r w:rsidR="006F0B0A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4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7B54" w:rsidRDefault="00047B54" w:rsidP="006F0B0A">
            <w:pPr>
              <w:rPr>
                <w:rFonts w:ascii="Arial" w:hAnsi="Arial"/>
                <w:b/>
                <w:i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Falco Loredana</w:t>
            </w:r>
          </w:p>
          <w:p w:rsidR="006F0B0A" w:rsidRPr="00047B54" w:rsidRDefault="006F0B0A" w:rsidP="00047B54">
            <w:pPr>
              <w:rPr>
                <w:rFonts w:ascii="Arial" w:hAnsi="Arial"/>
                <w:sz w:val="10"/>
                <w:szCs w:val="10"/>
              </w:rPr>
            </w:pPr>
            <w:r w:rsidRPr="00047B54">
              <w:rPr>
                <w:rFonts w:ascii="Arial" w:hAnsi="Arial"/>
                <w:sz w:val="10"/>
                <w:szCs w:val="10"/>
              </w:rPr>
              <w:t>(</w:t>
            </w:r>
            <w:r w:rsidR="00047B54" w:rsidRPr="00047B54">
              <w:rPr>
                <w:rFonts w:ascii="Arial" w:hAnsi="Arial"/>
                <w:sz w:val="10"/>
                <w:szCs w:val="10"/>
              </w:rPr>
              <w:t xml:space="preserve">completa con 12 ore </w:t>
            </w:r>
            <w:r w:rsidRPr="00047B54">
              <w:rPr>
                <w:rFonts w:ascii="Arial" w:hAnsi="Arial"/>
                <w:sz w:val="10"/>
                <w:szCs w:val="10"/>
              </w:rPr>
              <w:t>IPIA “ Conti” di Aversa)</w:t>
            </w:r>
          </w:p>
        </w:tc>
        <w:tc>
          <w:tcPr>
            <w:tcW w:w="516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fr-FR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48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  <w:lang w:val="fr-FR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60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 A029: </w:t>
            </w:r>
            <w:r w:rsidRPr="00660150">
              <w:rPr>
                <w:rFonts w:ascii="Arial" w:hAnsi="Arial"/>
                <w:b/>
                <w:sz w:val="20"/>
                <w:szCs w:val="20"/>
              </w:rPr>
              <w:t>SCIENZE MOTORIE E SPORTIVE</w:t>
            </w:r>
          </w:p>
          <w:p w:rsidR="006F0B0A" w:rsidRPr="00895B60" w:rsidRDefault="006F0B0A" w:rsidP="006F0B0A">
            <w:pPr>
              <w:jc w:val="center"/>
              <w:rPr>
                <w:rFonts w:ascii="Arial" w:hAnsi="Arial"/>
                <w:sz w:val="12"/>
                <w:szCs w:val="12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Romanucci Emilio</w:t>
            </w:r>
          </w:p>
        </w:tc>
        <w:tc>
          <w:tcPr>
            <w:tcW w:w="653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CF0328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F0328">
              <w:rPr>
                <w:rFonts w:ascii="Arial" w:eastAsia="Arial Unicode MS" w:hAnsi="Arial"/>
                <w:sz w:val="20"/>
                <w:lang w:val="en-GB"/>
              </w:rPr>
              <w:t>4C</w:t>
            </w:r>
            <w:r w:rsidR="00CF0328"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="00CF0328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CF0328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</w:t>
            </w:r>
          </w:p>
        </w:tc>
        <w:tc>
          <w:tcPr>
            <w:tcW w:w="32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895B60">
              <w:rPr>
                <w:rFonts w:ascii="Arial" w:eastAsia="Arial Unicode MS" w:hAnsi="Arial"/>
                <w:b/>
                <w:sz w:val="20"/>
                <w:szCs w:val="20"/>
              </w:rPr>
              <w:t>Piccirillo Giovanni</w:t>
            </w:r>
          </w:p>
        </w:tc>
        <w:tc>
          <w:tcPr>
            <w:tcW w:w="539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CF0328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>-3Ct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="00CF0328" w:rsidRPr="006F0B0A">
              <w:rPr>
                <w:rFonts w:ascii="Arial" w:hAnsi="Arial"/>
                <w:sz w:val="20"/>
                <w:lang w:val="fr-FR"/>
              </w:rPr>
              <w:t>–1Am</w:t>
            </w:r>
            <w:r w:rsidR="00CF0328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–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D57DD2" w:rsidP="006F0B0A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 xml:space="preserve">    3</w:t>
            </w:r>
          </w:p>
        </w:tc>
        <w:tc>
          <w:tcPr>
            <w:tcW w:w="32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Di Maio Filomena </w:t>
            </w:r>
          </w:p>
        </w:tc>
        <w:tc>
          <w:tcPr>
            <w:tcW w:w="54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CF0328">
            <w:pPr>
              <w:rPr>
                <w:rFonts w:ascii="Arial" w:hAnsi="Arial"/>
                <w:sz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6F0B0A">
              <w:rPr>
                <w:rFonts w:ascii="Arial" w:hAnsi="Arial"/>
                <w:sz w:val="20"/>
                <w:lang w:val="fr-FR"/>
              </w:rPr>
              <w:t>–1Bt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CF0328" w:rsidRPr="006F0B0A">
              <w:rPr>
                <w:rFonts w:ascii="Arial" w:hAnsi="Arial"/>
                <w:sz w:val="20"/>
                <w:lang w:val="fr-FR"/>
              </w:rPr>
              <w:t>-5Bt</w:t>
            </w:r>
            <w:r w:rsidR="00CF0328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2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539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b/>
              </w:rPr>
              <w:t>5</w:t>
            </w:r>
            <w:r w:rsidR="004B4DB5">
              <w:rPr>
                <w:b/>
              </w:rPr>
              <w:t>6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A031: Educazione Musicale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</w:tc>
      </w:tr>
      <w:tr w:rsidR="006F0B0A" w:rsidRPr="006F0B0A" w:rsidTr="00047B54">
        <w:trPr>
          <w:gridBefore w:val="1"/>
          <w:wBefore w:w="19" w:type="dxa"/>
          <w:trHeight w:val="264"/>
        </w:trPr>
        <w:tc>
          <w:tcPr>
            <w:tcW w:w="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39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Default="00047B54" w:rsidP="00047B54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Fiorella Natalina</w:t>
            </w:r>
          </w:p>
          <w:p w:rsidR="00047B54" w:rsidRPr="00047B54" w:rsidRDefault="00047B54" w:rsidP="00047B54">
            <w:pPr>
              <w:rPr>
                <w:rFonts w:ascii="Arial" w:hAnsi="Arial"/>
                <w:i/>
                <w:sz w:val="8"/>
                <w:szCs w:val="8"/>
              </w:rPr>
            </w:pPr>
            <w:r w:rsidRPr="00047B54">
              <w:rPr>
                <w:rFonts w:ascii="Arial" w:eastAsia="Arial Unicode MS" w:hAnsi="Arial"/>
                <w:sz w:val="8"/>
                <w:szCs w:val="8"/>
              </w:rPr>
              <w:t>(completa con 12 ore a disposizione)</w:t>
            </w:r>
          </w:p>
        </w:tc>
        <w:tc>
          <w:tcPr>
            <w:tcW w:w="441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6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A036: SCIENZE UMANE E SOCIALI -</w:t>
            </w: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                                                    PSICOLOGIA GENERALE ED APPLICATA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caps/>
                <w:sz w:val="12"/>
                <w:szCs w:val="12"/>
              </w:rPr>
            </w:pPr>
          </w:p>
        </w:tc>
      </w:tr>
      <w:tr w:rsidR="006F0B0A" w:rsidRPr="006F0B0A" w:rsidTr="006F2897">
        <w:trPr>
          <w:trHeight w:val="305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De Cesare Pierina</w:t>
            </w:r>
            <w:r w:rsidRPr="006F0B0A">
              <w:rPr>
                <w:rFonts w:ascii="Arial" w:hAnsi="Arial"/>
                <w:b/>
                <w:sz w:val="20"/>
              </w:rPr>
              <w:t xml:space="preserve"> </w:t>
            </w: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- 4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A22440" w:rsidP="006F0B0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</w:t>
            </w:r>
            <w:r w:rsidR="006F0B0A"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16"/>
                <w:szCs w:val="16"/>
              </w:rPr>
            </w:pPr>
            <w:r w:rsidRPr="006F0B0A">
              <w:rPr>
                <w:rFonts w:ascii="Arial" w:hAnsi="Arial"/>
                <w:b/>
                <w:sz w:val="20"/>
              </w:rPr>
              <w:t>Palmieri M.F.G.</w:t>
            </w: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5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895B60" w:rsidRDefault="00D57DD2" w:rsidP="006F0B0A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Moscato Giovanna</w:t>
            </w: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5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4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/>
        </w:tc>
        <w:tc>
          <w:tcPr>
            <w:tcW w:w="22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/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9E28A3" w:rsidP="009E28A3">
            <w:pPr>
              <w:jc w:val="center"/>
              <w:rPr>
                <w:rFonts w:eastAsia="Arial Unicode MS"/>
              </w:rPr>
            </w:pPr>
            <w:r>
              <w:rPr>
                <w:rFonts w:ascii="Arial" w:eastAsia="Arial Unicode MS" w:hAnsi="Arial"/>
                <w:b/>
                <w:sz w:val="20"/>
              </w:rPr>
              <w:t>61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A038: Scienze Integrate (Fisica)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2"/>
                <w:szCs w:val="12"/>
              </w:rPr>
            </w:pP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szCs w:val="20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="00D57DD2"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="00D57DD2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="00D57DD2"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="00D57DD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D57DD2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i/>
                <w:sz w:val="20"/>
              </w:rPr>
            </w:pP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20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60150" w:rsidRDefault="006F0B0A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A039:</w:t>
            </w:r>
            <w:r w:rsidR="008D2E4F" w:rsidRPr="00660150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GEOGRAFIA  GENERALE ED ECONOMICA</w:t>
            </w:r>
          </w:p>
          <w:p w:rsidR="00490132" w:rsidRPr="00895B60" w:rsidRDefault="00490132" w:rsidP="006F0B0A">
            <w:pPr>
              <w:jc w:val="center"/>
              <w:rPr>
                <w:rFonts w:ascii="Arial" w:eastAsia="Arial Unicode MS" w:hAnsi="Arial"/>
                <w:b/>
                <w:bCs/>
                <w:sz w:val="12"/>
                <w:szCs w:val="12"/>
              </w:rPr>
            </w:pPr>
          </w:p>
        </w:tc>
      </w:tr>
      <w:tr w:rsidR="006F0B0A" w:rsidRPr="006F0B0A" w:rsidTr="00895B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39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B54" w:rsidRDefault="00047B54" w:rsidP="006F0B0A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Piscitelli Anna </w:t>
            </w:r>
          </w:p>
          <w:p w:rsidR="006F0B0A" w:rsidRPr="009C2C55" w:rsidRDefault="00895B60" w:rsidP="006F0B0A">
            <w:pPr>
              <w:rPr>
                <w:rFonts w:ascii="Arial" w:hAnsi="Arial"/>
                <w:sz w:val="10"/>
                <w:szCs w:val="10"/>
              </w:rPr>
            </w:pPr>
            <w:r>
              <w:rPr>
                <w:rFonts w:ascii="Arial" w:hAnsi="Arial"/>
                <w:b/>
                <w:sz w:val="20"/>
              </w:rPr>
              <w:t xml:space="preserve"> </w:t>
            </w:r>
            <w:r w:rsidR="006F0B0A" w:rsidRPr="009C2C55">
              <w:rPr>
                <w:rFonts w:ascii="Arial" w:eastAsia="Arial Unicode MS" w:hAnsi="Arial"/>
                <w:sz w:val="10"/>
                <w:szCs w:val="10"/>
              </w:rPr>
              <w:t>(completa con IPS “Mattei” Aversa)</w:t>
            </w:r>
          </w:p>
        </w:tc>
        <w:tc>
          <w:tcPr>
            <w:tcW w:w="470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lang w:val="en-GB"/>
              </w:rPr>
            </w:pPr>
            <w:r w:rsidRPr="006F0B0A">
              <w:rPr>
                <w:rFonts w:ascii="Arial" w:hAnsi="Arial"/>
                <w:sz w:val="20"/>
                <w:lang w:val="fr-FR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hAnsi="Arial"/>
                <w:sz w:val="20"/>
                <w:lang w:val="fr-FR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––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28A3" w:rsidRDefault="00C97D8E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</w:p>
        </w:tc>
      </w:tr>
      <w:tr w:rsidR="009E28A3" w:rsidRPr="006F0B0A" w:rsidTr="009E28A3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rPr>
                <w:rFonts w:ascii="Arial" w:hAnsi="Arial"/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E28A3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E28A3" w:rsidRPr="006F0B0A" w:rsidRDefault="00C97D8E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  <w:lang w:val="en-US"/>
              </w:rPr>
            </w:pPr>
            <w:r>
              <w:rPr>
                <w:rFonts w:ascii="Arial" w:eastAsia="Arial Unicode MS" w:hAnsi="Arial"/>
                <w:b/>
                <w:bCs/>
                <w:sz w:val="20"/>
                <w:lang w:val="en-US"/>
              </w:rPr>
              <w:t>8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/>
                <w:sz w:val="16"/>
                <w:szCs w:val="16"/>
              </w:rPr>
            </w:pPr>
          </w:p>
          <w:p w:rsidR="006F0B0A" w:rsidRPr="00660150" w:rsidRDefault="006F0B0A" w:rsidP="006F0B0A">
            <w:pPr>
              <w:jc w:val="center"/>
              <w:rPr>
                <w:rFonts w:ascii="Arial" w:eastAsia="Arial Unicode MS" w:hAnsi="Arial"/>
                <w:b/>
                <w:sz w:val="20"/>
                <w:szCs w:val="20"/>
              </w:rPr>
            </w:pPr>
            <w:r w:rsidRPr="00660150">
              <w:rPr>
                <w:rFonts w:ascii="Arial" w:eastAsia="Arial Unicode MS" w:hAnsi="Arial"/>
                <w:b/>
                <w:sz w:val="20"/>
                <w:szCs w:val="20"/>
              </w:rPr>
              <w:t>CLASSE DI CONCORSO A040: IGIENE E CULTURA MEDICO-SANITARIA</w:t>
            </w:r>
          </w:p>
          <w:p w:rsidR="006F0B0A" w:rsidRPr="00895B60" w:rsidRDefault="006F0B0A" w:rsidP="006F0B0A">
            <w:pPr>
              <w:jc w:val="center"/>
              <w:rPr>
                <w:rFonts w:ascii="Arial" w:eastAsia="Arial Unicode MS" w:hAnsi="Arial"/>
                <w:bCs/>
                <w:sz w:val="12"/>
                <w:szCs w:val="12"/>
              </w:rPr>
            </w:pPr>
          </w:p>
        </w:tc>
      </w:tr>
      <w:tr w:rsidR="006F0B0A" w:rsidRPr="006F0B0A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2E5797" w:rsidRDefault="002E5797" w:rsidP="006601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1</w:t>
            </w:r>
          </w:p>
        </w:tc>
        <w:tc>
          <w:tcPr>
            <w:tcW w:w="42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3C490F" w:rsidRDefault="003C490F" w:rsidP="00191F01">
            <w:pPr>
              <w:rPr>
                <w:rFonts w:ascii="Arial" w:hAnsi="Arial"/>
                <w:b/>
                <w:sz w:val="20"/>
                <w:szCs w:val="20"/>
                <w:vertAlign w:val="subscript"/>
              </w:rPr>
            </w:pPr>
            <w:r>
              <w:rPr>
                <w:rFonts w:ascii="Arial" w:hAnsi="Arial"/>
                <w:sz w:val="12"/>
                <w:szCs w:val="12"/>
                <w:vertAlign w:val="subscript"/>
              </w:rPr>
              <w:t xml:space="preserve">  </w:t>
            </w:r>
            <w:r w:rsidR="00BE6A9B" w:rsidRPr="00BE6A9B">
              <w:rPr>
                <w:rFonts w:ascii="Arial" w:hAnsi="Arial"/>
                <w:b/>
                <w:sz w:val="20"/>
              </w:rPr>
              <w:t>Ardolino Rosa</w:t>
            </w:r>
            <w:r>
              <w:rPr>
                <w:rFonts w:ascii="Arial" w:hAnsi="Arial"/>
                <w:sz w:val="12"/>
                <w:szCs w:val="12"/>
                <w:vertAlign w:val="subscript"/>
              </w:rPr>
              <w:t xml:space="preserve"> </w:t>
            </w:r>
            <w:r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( </w:t>
            </w:r>
            <w:r w:rsidR="00191F01"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Cattedra di </w:t>
            </w:r>
            <w:r w:rsidR="00C23C60"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 </w:t>
            </w:r>
            <w:r w:rsidR="002A3DEB" w:rsidRPr="00191F01">
              <w:rPr>
                <w:rFonts w:ascii="Arial" w:hAnsi="Arial"/>
                <w:sz w:val="10"/>
                <w:szCs w:val="10"/>
                <w:vertAlign w:val="subscript"/>
              </w:rPr>
              <w:t xml:space="preserve"> </w:t>
            </w:r>
            <w:r w:rsidR="006F0B0A" w:rsidRPr="00191F01">
              <w:rPr>
                <w:rFonts w:ascii="Arial" w:hAnsi="Arial"/>
                <w:sz w:val="10"/>
                <w:szCs w:val="10"/>
                <w:vertAlign w:val="subscript"/>
              </w:rPr>
              <w:t>De Lucia Filomena</w:t>
            </w:r>
            <w:r w:rsidRPr="00191F01">
              <w:rPr>
                <w:rFonts w:ascii="Arial" w:hAnsi="Arial"/>
                <w:sz w:val="10"/>
                <w:szCs w:val="10"/>
                <w:vertAlign w:val="subscript"/>
              </w:rPr>
              <w:t>)</w:t>
            </w:r>
          </w:p>
        </w:tc>
        <w:tc>
          <w:tcPr>
            <w:tcW w:w="44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4247E6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- 4At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>- 5At</w:t>
            </w:r>
            <w:r w:rsidR="004247E6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3353CF"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="003353CF"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="003353CF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9E28A3" w:rsidP="006F0B0A">
            <w:pPr>
              <w:jc w:val="center"/>
            </w:pPr>
            <w:r>
              <w:rPr>
                <w:rFonts w:ascii="Arial" w:eastAsia="Arial Unicode MS" w:hAnsi="Arial"/>
                <w:bCs/>
                <w:sz w:val="20"/>
              </w:rPr>
              <w:t>O.D</w:t>
            </w:r>
            <w:r w:rsidR="006F0B0A"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6F0B0A" w:rsidRPr="006F0B0A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42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A22440" w:rsidRDefault="00191F01" w:rsidP="006F0B0A">
            <w:pPr>
              <w:rPr>
                <w:rFonts w:ascii="Arial" w:hAnsi="Arial"/>
                <w:b/>
                <w:sz w:val="20"/>
              </w:rPr>
            </w:pPr>
            <w:r w:rsidRPr="00A22440">
              <w:rPr>
                <w:rFonts w:ascii="Arial" w:hAnsi="Arial"/>
                <w:b/>
                <w:sz w:val="20"/>
              </w:rPr>
              <w:t>Di Rienzo Anna</w:t>
            </w:r>
          </w:p>
        </w:tc>
        <w:tc>
          <w:tcPr>
            <w:tcW w:w="44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4247E6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="004247E6"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="004247E6" w:rsidRPr="006F0B0A">
              <w:rPr>
                <w:rFonts w:ascii="Arial" w:eastAsia="Arial Unicode MS" w:hAnsi="Arial"/>
                <w:bCs/>
                <w:sz w:val="20"/>
                <w:lang w:val="en-US"/>
              </w:rPr>
              <w:t>4Bt</w:t>
            </w:r>
            <w:r w:rsidR="004247E6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2897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21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4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b/>
              </w:rPr>
              <w:t>32</w:t>
            </w:r>
          </w:p>
        </w:tc>
      </w:tr>
      <w:tr w:rsidR="006F0B0A" w:rsidRPr="002E5797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2E5797" w:rsidRDefault="006F0B0A" w:rsidP="006F0B0A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8D2E4F" w:rsidRPr="002E5797" w:rsidRDefault="006F0B0A" w:rsidP="006F2897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A042: Tecnologie dell’Informazione E</w:t>
            </w:r>
            <w:r w:rsidR="006F2897"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DELLA COMUNICAZIONE</w:t>
            </w:r>
          </w:p>
          <w:p w:rsidR="006F0B0A" w:rsidRPr="006F2897" w:rsidRDefault="006F0B0A" w:rsidP="006F2897">
            <w:pPr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                      </w:t>
            </w:r>
            <w:r w:rsidR="008D2E4F"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           </w:t>
            </w:r>
            <w:r w:rsidR="006F2897">
              <w:rPr>
                <w:rFonts w:ascii="Arial" w:eastAsia="Arial Unicode MS" w:hAnsi="Arial"/>
                <w:b/>
                <w:caps/>
                <w:sz w:val="20"/>
                <w:szCs w:val="20"/>
              </w:rPr>
              <w:t xml:space="preserve">         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hAnsi="Arial" w:cs="Arial"/>
                <w:sz w:val="20"/>
              </w:rPr>
            </w:pPr>
            <w:r w:rsidRPr="006F0B0A">
              <w:rPr>
                <w:rFonts w:ascii="Arial" w:hAnsi="Arial" w:cs="Arial"/>
                <w:sz w:val="20"/>
              </w:rPr>
              <w:t xml:space="preserve">     1</w:t>
            </w:r>
          </w:p>
        </w:tc>
        <w:tc>
          <w:tcPr>
            <w:tcW w:w="550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pStyle w:val="Titolo3"/>
              <w:rPr>
                <w:bCs/>
                <w:color w:val="auto"/>
              </w:rPr>
            </w:pPr>
            <w:r w:rsidRPr="006F0B0A">
              <w:rPr>
                <w:bCs/>
                <w:color w:val="auto"/>
              </w:rPr>
              <w:t>Gigliofiorito Alberto</w:t>
            </w:r>
            <w:r w:rsidR="00895B60">
              <w:rPr>
                <w:bCs/>
                <w:color w:val="auto"/>
              </w:rPr>
              <w:t xml:space="preserve"> </w:t>
            </w:r>
            <w:r w:rsidRPr="006F0B0A">
              <w:rPr>
                <w:bCs/>
                <w:color w:val="auto"/>
              </w:rPr>
              <w:t xml:space="preserve"> </w:t>
            </w:r>
            <w:r w:rsidRPr="000F2C47">
              <w:rPr>
                <w:rFonts w:eastAsia="Arial Unicode MS"/>
                <w:b w:val="0"/>
                <w:color w:val="auto"/>
                <w:sz w:val="10"/>
                <w:szCs w:val="10"/>
              </w:rPr>
              <w:t>(Completa con 10 ore ITIS“Ferraris” Marcianise</w:t>
            </w:r>
            <w:r w:rsidRPr="000F2C47">
              <w:rPr>
                <w:b w:val="0"/>
                <w:color w:val="auto"/>
                <w:sz w:val="10"/>
                <w:szCs w:val="10"/>
              </w:rPr>
              <w:t>)</w:t>
            </w:r>
          </w:p>
        </w:tc>
        <w:tc>
          <w:tcPr>
            <w:tcW w:w="311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rPr>
                <w:rFonts w:ascii="Arial" w:eastAsia="Arial Unicode MS" w:hAnsi="Arial"/>
                <w:bCs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 -2Am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F0B0A" w:rsidRPr="006F0B0A" w:rsidRDefault="006F0B0A" w:rsidP="006F0B0A">
            <w:pPr>
              <w:rPr>
                <w:sz w:val="20"/>
              </w:rPr>
            </w:pPr>
          </w:p>
        </w:tc>
        <w:tc>
          <w:tcPr>
            <w:tcW w:w="652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F0B0A" w:rsidRPr="006F0B0A" w:rsidRDefault="006F0B0A" w:rsidP="006F0B0A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F0B0A" w:rsidRPr="006F0B0A" w:rsidRDefault="009E28A3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8</w:t>
            </w:r>
          </w:p>
        </w:tc>
      </w:tr>
      <w:tr w:rsidR="006F0B0A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95B60" w:rsidRDefault="006F0B0A" w:rsidP="006F0B0A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6F0B0A" w:rsidRPr="002E5797" w:rsidRDefault="006F0B0A" w:rsidP="00FD3094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A047: Matematica</w:t>
            </w:r>
          </w:p>
          <w:p w:rsidR="00490132" w:rsidRPr="00895B60" w:rsidRDefault="00490132" w:rsidP="00FD3094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De Lucia Clemente</w:t>
            </w:r>
          </w:p>
        </w:tc>
        <w:tc>
          <w:tcPr>
            <w:tcW w:w="61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Mirra Gaetano</w:t>
            </w:r>
          </w:p>
        </w:tc>
        <w:tc>
          <w:tcPr>
            <w:tcW w:w="61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Migliore Sergio</w:t>
            </w:r>
          </w:p>
        </w:tc>
        <w:tc>
          <w:tcPr>
            <w:tcW w:w="61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87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Marino Antonio</w:t>
            </w:r>
          </w:p>
        </w:tc>
        <w:tc>
          <w:tcPr>
            <w:tcW w:w="61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 —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6F0B0A" w:rsidRPr="006F0B0A" w:rsidTr="00F078EF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Di Pascale Gennaro</w:t>
            </w:r>
          </w:p>
        </w:tc>
        <w:tc>
          <w:tcPr>
            <w:tcW w:w="61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 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- 3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6F0B0A" w:rsidRDefault="006F0B0A" w:rsidP="006F0B0A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6F0B0A" w:rsidRDefault="006F0B0A" w:rsidP="006F0B0A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F078EF" w:rsidRPr="006F0B0A" w:rsidTr="00C23C60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6F2897" w:rsidP="00F078EF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562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Default="00BC02DE" w:rsidP="00C23C60">
            <w:pPr>
              <w:rPr>
                <w:rFonts w:ascii="Arial" w:eastAsia="Arial Unicode MS" w:hAnsi="Arial"/>
                <w:b/>
                <w:sz w:val="10"/>
                <w:szCs w:val="1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Farina Barbara </w:t>
            </w:r>
            <w:r w:rsidR="00F078EF" w:rsidRPr="00BC02DE">
              <w:rPr>
                <w:rFonts w:eastAsia="Arial Unicode MS"/>
                <w:b/>
                <w:sz w:val="10"/>
                <w:szCs w:val="10"/>
              </w:rPr>
              <w:t>(</w:t>
            </w:r>
            <w:r w:rsidR="00482182" w:rsidRPr="00BC02DE">
              <w:rPr>
                <w:rFonts w:eastAsia="Arial Unicode MS"/>
                <w:b/>
                <w:sz w:val="10"/>
                <w:szCs w:val="10"/>
              </w:rPr>
              <w:t xml:space="preserve">completa con </w:t>
            </w:r>
            <w:r w:rsidRPr="00BC02DE">
              <w:rPr>
                <w:rFonts w:eastAsia="Arial Unicode MS"/>
                <w:b/>
                <w:sz w:val="10"/>
                <w:szCs w:val="10"/>
              </w:rPr>
              <w:t xml:space="preserve">8 ore  IPIA “Lener” Marcianise + 3 ore Villaggio di Maddaloni </w:t>
            </w:r>
            <w:r w:rsidR="00F078EF" w:rsidRPr="00BC02DE">
              <w:rPr>
                <w:b/>
                <w:sz w:val="10"/>
                <w:szCs w:val="10"/>
              </w:rPr>
              <w:t>)</w:t>
            </w:r>
            <w:r w:rsidR="006F2897" w:rsidRPr="00BC02DE">
              <w:rPr>
                <w:rFonts w:ascii="Arial" w:eastAsia="Arial Unicode MS" w:hAnsi="Arial"/>
                <w:b/>
                <w:sz w:val="10"/>
                <w:szCs w:val="10"/>
              </w:rPr>
              <w:t xml:space="preserve"> </w:t>
            </w:r>
          </w:p>
          <w:p w:rsidR="00F078EF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10"/>
                <w:szCs w:val="10"/>
              </w:rPr>
              <w:t xml:space="preserve"> </w:t>
            </w:r>
            <w:r w:rsidR="00F078EF" w:rsidRPr="00BC02DE">
              <w:rPr>
                <w:b/>
                <w:sz w:val="10"/>
                <w:szCs w:val="10"/>
              </w:rPr>
              <w:t>7 ore cedut</w:t>
            </w:r>
            <w:r>
              <w:rPr>
                <w:b/>
                <w:sz w:val="10"/>
                <w:szCs w:val="10"/>
              </w:rPr>
              <w:t>e</w:t>
            </w:r>
            <w:r w:rsidR="00F078EF" w:rsidRPr="00BC02DE">
              <w:rPr>
                <w:b/>
                <w:sz w:val="10"/>
                <w:szCs w:val="10"/>
              </w:rPr>
              <w:t xml:space="preserve"> dall’USP di Caserta  alla classe di concorso A048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2</w:t>
            </w:r>
            <w:r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7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F078EF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20"/>
              </w:rPr>
            </w:pPr>
          </w:p>
        </w:tc>
        <w:tc>
          <w:tcPr>
            <w:tcW w:w="610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97</w:t>
            </w:r>
          </w:p>
        </w:tc>
      </w:tr>
      <w:tr w:rsidR="00F078EF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895B60" w:rsidRDefault="00F078EF" w:rsidP="00F078EF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F078EF" w:rsidRPr="002E5797" w:rsidRDefault="00F078EF" w:rsidP="00F078EF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A050:  lINGUA E LETTERATURA ITALIANA/STORIA E GEOGRAFIA</w:t>
            </w:r>
          </w:p>
          <w:p w:rsidR="00F078EF" w:rsidRPr="00895B60" w:rsidRDefault="00F078EF" w:rsidP="00F078EF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Munno Francesca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– 4At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Letizia Angela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5Am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Forlani Immacolata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2B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Cirillo Angela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3Bt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Scialla Maria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szCs w:val="20"/>
                <w:lang w:val="en-GB"/>
              </w:rPr>
              <w:t>4Am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Cirillo Amelia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Marmorino Teresa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4Ct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  -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Coscia Giovanna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="00F078EF" w:rsidRPr="006F0B0A">
              <w:rPr>
                <w:rFonts w:ascii="Arial" w:eastAsia="Arial Unicode MS" w:hAnsi="Arial"/>
                <w:sz w:val="20"/>
                <w:lang w:val="en-GB"/>
              </w:rPr>
              <w:t>1Ct</w:t>
            </w:r>
            <w:r w:rsidR="00F078E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="00F078EF"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="00F078EF" w:rsidRPr="006F0B0A">
              <w:rPr>
                <w:rFonts w:ascii="Arial" w:eastAsia="Arial Unicode MS" w:hAnsi="Arial"/>
                <w:sz w:val="20"/>
                <w:lang w:val="en-GB"/>
              </w:rPr>
              <w:t>4Cm</w:t>
            </w:r>
            <w:r w:rsidR="00F078EF"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6F0B0A" w:rsidRDefault="00F078EF" w:rsidP="00F078EF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F078EF" w:rsidRPr="00A60F4C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>
              <w:rPr>
                <w:rFonts w:ascii="Arial" w:hAnsi="Arial"/>
                <w:b/>
                <w:sz w:val="20"/>
                <w:lang w:val="en-GB"/>
              </w:rPr>
              <w:t>9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Golino Rosanna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78EF" w:rsidRPr="006F0B0A" w:rsidRDefault="00F078EF" w:rsidP="00F078EF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- 1C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78EF" w:rsidRPr="006F0B0A" w:rsidRDefault="00F078EF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1</w:t>
            </w:r>
            <w:r w:rsidR="003C3FFB">
              <w:rPr>
                <w:rFonts w:ascii="Arial" w:eastAsia="Arial Unicode MS" w:hAnsi="Arial"/>
                <w:sz w:val="20"/>
                <w:lang w:val="en-GB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8EF" w:rsidRPr="00A60F4C" w:rsidRDefault="00F078EF" w:rsidP="00F078EF">
            <w:pPr>
              <w:jc w:val="center"/>
              <w:rPr>
                <w:rFonts w:ascii="Arial" w:eastAsia="Arial Unicode MS" w:hAnsi="Arial"/>
                <w:bCs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615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  <w:r>
              <w:rPr>
                <w:rFonts w:ascii="Arial" w:hAnsi="Arial"/>
                <w:b/>
                <w:sz w:val="20"/>
                <w:lang w:val="en-GB"/>
              </w:rPr>
              <w:t>10</w:t>
            </w:r>
          </w:p>
        </w:tc>
        <w:tc>
          <w:tcPr>
            <w:tcW w:w="3359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Lombardi Rita 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( completa con 6 ore  “Lener” Marcianise)</w:t>
            </w:r>
          </w:p>
          <w:p w:rsidR="00C23C60" w:rsidRPr="006F0B0A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97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Pr="006F0B0A" w:rsidRDefault="00C23C60" w:rsidP="00C23C60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2At</w:t>
            </w:r>
            <w:r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2St</w:t>
            </w:r>
            <w:r>
              <w:rPr>
                <w:rFonts w:ascii="Arial" w:eastAsia="Arial Unicode MS" w:hAnsi="Arial"/>
                <w:sz w:val="20"/>
                <w:szCs w:val="20"/>
                <w:vertAlign w:val="superscript"/>
              </w:rPr>
              <w:t xml:space="preserve">   </w:t>
            </w:r>
            <w:r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Pr="006F0B0A" w:rsidRDefault="00C23C60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F0B0A" w:rsidRDefault="00C23C60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C23C60" w:rsidRPr="006F0B0A" w:rsidTr="00C23C60">
        <w:trPr>
          <w:trHeight w:val="264"/>
        </w:trPr>
        <w:tc>
          <w:tcPr>
            <w:tcW w:w="61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hAnsi="Arial"/>
                <w:b/>
                <w:sz w:val="20"/>
                <w:lang w:val="en-GB"/>
              </w:rPr>
            </w:pPr>
          </w:p>
        </w:tc>
        <w:tc>
          <w:tcPr>
            <w:tcW w:w="3359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3C60" w:rsidRDefault="00C23C60" w:rsidP="00C23C60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497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Pr="006C4108" w:rsidRDefault="00C23C60" w:rsidP="003C3FFB">
            <w:pPr>
              <w:rPr>
                <w:rFonts w:ascii="Arial" w:eastAsia="Arial Unicode MS" w:hAnsi="Arial"/>
                <w:sz w:val="20"/>
                <w:szCs w:val="20"/>
                <w:vertAlign w:val="superscript"/>
              </w:rPr>
            </w:pPr>
            <w:r w:rsidRPr="006C4108">
              <w:rPr>
                <w:rFonts w:ascii="Arial" w:eastAsia="Arial Unicode MS" w:hAnsi="Arial"/>
                <w:sz w:val="20"/>
              </w:rPr>
              <w:t>4Bm</w:t>
            </w:r>
            <w:r w:rsidRPr="006C4108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4Le+2St</w:t>
            </w:r>
          </w:p>
          <w:p w:rsidR="00C23C60" w:rsidRPr="006F0B0A" w:rsidRDefault="00C23C60" w:rsidP="003C3FFB">
            <w:pPr>
              <w:rPr>
                <w:rFonts w:ascii="Arial" w:eastAsia="Arial Unicode MS" w:hAnsi="Arial"/>
                <w:sz w:val="20"/>
              </w:rPr>
            </w:pPr>
            <w:r w:rsidRPr="00BE6A9B">
              <w:rPr>
                <w:rFonts w:ascii="Arial" w:eastAsia="Arial Unicode MS" w:hAnsi="Arial"/>
                <w:sz w:val="10"/>
                <w:szCs w:val="10"/>
              </w:rPr>
              <w:t>(</w:t>
            </w:r>
            <w:r>
              <w:rPr>
                <w:rFonts w:ascii="Arial" w:eastAsia="Arial Unicode MS" w:hAnsi="Arial"/>
                <w:sz w:val="10"/>
                <w:szCs w:val="10"/>
              </w:rPr>
              <w:t xml:space="preserve"> 6 ore 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part- time di   Golino Rosanna)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C60" w:rsidRDefault="00C23C60" w:rsidP="00F078EF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3C60" w:rsidRDefault="00C23C60" w:rsidP="00F078EF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Cs/>
                <w:sz w:val="20"/>
              </w:rPr>
              <w:t>O.F</w:t>
            </w:r>
            <w:r w:rsidRPr="006F0B0A">
              <w:rPr>
                <w:rFonts w:ascii="Arial" w:eastAsia="Arial Unicode MS" w:hAnsi="Arial"/>
                <w:bCs/>
                <w:sz w:val="20"/>
              </w:rPr>
              <w:t>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23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168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3C3FFB" w:rsidRPr="002E5797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 xml:space="preserve">CLASSE DI CONCORSO: </w:t>
            </w:r>
            <w:r w:rsidRPr="002E5797">
              <w:rPr>
                <w:rFonts w:ascii="Arial" w:eastAsia="Arial Unicode MS" w:hAnsi="Arial"/>
                <w:b/>
                <w:bCs/>
                <w:caps/>
                <w:sz w:val="20"/>
                <w:szCs w:val="20"/>
              </w:rPr>
              <w:t>A057  (SCIENZE DEGLI ALIMENTI)</w:t>
            </w:r>
          </w:p>
          <w:p w:rsidR="003C3FFB" w:rsidRPr="00895B60" w:rsidRDefault="003C3FFB" w:rsidP="003C3FFB">
            <w:pPr>
              <w:jc w:val="center"/>
              <w:rPr>
                <w:rFonts w:ascii="Arial" w:eastAsia="Arial Unicode MS" w:hAnsi="Arial"/>
                <w:bCs/>
                <w:caps/>
                <w:sz w:val="12"/>
                <w:szCs w:val="12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Default="009C2C55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Assuntino Raffaella </w:t>
            </w:r>
          </w:p>
          <w:p w:rsidR="009C2C55" w:rsidRPr="006F0B0A" w:rsidRDefault="009C2C55" w:rsidP="009C2C55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sz w:val="10"/>
                <w:szCs w:val="10"/>
              </w:rPr>
              <w:t>( completa con 12 ore a Cesa</w:t>
            </w:r>
            <w:r w:rsidRPr="00BE6A9B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 xml:space="preserve">  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623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6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3FFB" w:rsidRPr="00895B60" w:rsidRDefault="003C3FFB" w:rsidP="003C3FFB">
            <w:pPr>
              <w:rPr>
                <w:rFonts w:ascii="Arial" w:hAnsi="Arial"/>
                <w:b/>
                <w:caps/>
                <w:sz w:val="16"/>
                <w:szCs w:val="16"/>
              </w:rPr>
            </w:pPr>
          </w:p>
          <w:p w:rsidR="003C3FFB" w:rsidRPr="002E5797" w:rsidRDefault="003C3FFB" w:rsidP="006F2897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A060: SCIENZE INTEGRATE (Scienze DELLATerra E biologia)</w:t>
            </w:r>
          </w:p>
          <w:p w:rsidR="003C3FFB" w:rsidRPr="00895B60" w:rsidRDefault="003C3FFB" w:rsidP="003C3FFB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Palumbo Antonella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ED08F2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ED08F2"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="00ED08F2" w:rsidRPr="00D47F3C">
              <w:rPr>
                <w:rFonts w:ascii="Arial" w:eastAsia="Arial Unicode MS" w:hAnsi="Arial"/>
                <w:sz w:val="20"/>
                <w:lang w:val="en-US"/>
              </w:rPr>
              <w:t>1Bm</w:t>
            </w:r>
            <w:r w:rsidR="00ED08F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-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>2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>-2Ct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="00D57DD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57DD2"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="00D57DD2" w:rsidRPr="006F0B0A"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57DD2" w:rsidRPr="00E028A2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="00D57DD2"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="00D57DD2" w:rsidRPr="00E028A2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D57DD2" w:rsidRPr="00E028A2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="00D57DD2" w:rsidRPr="006F0B0A">
              <w:rPr>
                <w:rFonts w:ascii="Arial" w:hAnsi="Arial"/>
                <w:sz w:val="20"/>
                <w:lang w:val="fr-FR"/>
              </w:rPr>
              <w:t>1Bt</w:t>
            </w:r>
            <w:r w:rsidR="00D57DD2" w:rsidRPr="00E028A2">
              <w:rPr>
                <w:rFonts w:ascii="Arial" w:eastAsia="Arial Unicode MS" w:hAnsi="Arial"/>
                <w:sz w:val="20"/>
                <w:vertAlign w:val="superscript"/>
                <w:lang w:val="en-US"/>
              </w:rPr>
              <w:t>2</w:t>
            </w:r>
            <w:r w:rsidR="00D57DD2" w:rsidRPr="00E028A2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D57DD2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22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DF1706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62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895B60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 xml:space="preserve">Grillo Angela </w:t>
            </w:r>
            <w:r w:rsidRPr="000F2C47">
              <w:rPr>
                <w:rFonts w:ascii="Arial" w:eastAsia="Arial Unicode MS" w:hAnsi="Arial"/>
                <w:sz w:val="10"/>
                <w:szCs w:val="10"/>
              </w:rPr>
              <w:t xml:space="preserve">(Completa con </w:t>
            </w:r>
            <w:r w:rsidR="00DF1706" w:rsidRPr="000F2C47">
              <w:rPr>
                <w:rFonts w:ascii="Arial" w:eastAsia="Arial Unicode MS" w:hAnsi="Arial"/>
                <w:sz w:val="10"/>
                <w:szCs w:val="10"/>
              </w:rPr>
              <w:t xml:space="preserve">15 ore </w:t>
            </w:r>
            <w:r w:rsidRPr="000F2C47">
              <w:rPr>
                <w:rFonts w:ascii="Arial" w:eastAsia="Arial Unicode MS" w:hAnsi="Arial"/>
                <w:sz w:val="10"/>
                <w:szCs w:val="10"/>
              </w:rPr>
              <w:t>Lic.Sc. “F. Quercia” di Marcianise)</w:t>
            </w:r>
          </w:p>
        </w:tc>
        <w:tc>
          <w:tcPr>
            <w:tcW w:w="2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</w:rPr>
              <w:t xml:space="preserve">2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623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2</w:t>
            </w:r>
            <w:r>
              <w:rPr>
                <w:rFonts w:ascii="Arial" w:eastAsia="Arial Unicode MS" w:hAnsi="Arial"/>
                <w:b/>
                <w:sz w:val="20"/>
              </w:rPr>
              <w:t>6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  <w:p w:rsidR="00DF1706" w:rsidRDefault="003C3FFB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CLASSE DI CONCORSO A070: Tecnologie APPLICATE AI MATERIALI  E</w:t>
            </w:r>
            <w:r w:rsidR="006F28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</w:t>
            </w:r>
            <w:r w:rsidR="006F2897"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AI PROCESSI PRODUTTIVI</w:t>
            </w: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</w:t>
            </w:r>
          </w:p>
          <w:p w:rsidR="003C3FFB" w:rsidRPr="006F2897" w:rsidRDefault="003C3FFB" w:rsidP="006F28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191F01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 xml:space="preserve">Del Prete Giuseppina 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- 5Bm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lang w:val="de-DE"/>
              </w:rPr>
              <w:t>- 5Am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lang w:val="de-DE"/>
              </w:rPr>
              <w:t>– 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5D12C9" w:rsidP="003C3FFB">
            <w:pPr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sz w:val="20"/>
              </w:rPr>
              <w:t>Merenda Silvana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Pr="006F0B0A">
              <w:rPr>
                <w:rFonts w:ascii="Arial" w:hAnsi="Arial"/>
                <w:sz w:val="20"/>
                <w:lang w:val="de-DE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6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/>
                <w:sz w:val="20"/>
              </w:rPr>
              <w:t>35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D8E" w:rsidRDefault="00C97D8E" w:rsidP="00A22440">
            <w:pPr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A246: Francese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Mastroianni Raffael</w:t>
            </w:r>
            <w:r w:rsidR="00482182">
              <w:rPr>
                <w:rFonts w:ascii="Arial" w:eastAsia="Arial Unicode MS" w:hAnsi="Arial"/>
                <w:b/>
                <w:sz w:val="20"/>
              </w:rPr>
              <w:t>l</w:t>
            </w:r>
            <w:r w:rsidRPr="006F0B0A">
              <w:rPr>
                <w:rFonts w:ascii="Arial" w:eastAsia="Arial Unicode MS" w:hAnsi="Arial"/>
                <w:b/>
                <w:sz w:val="20"/>
              </w:rPr>
              <w:t>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584C62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6F0B0A">
              <w:rPr>
                <w:rFonts w:ascii="Arial" w:hAnsi="Arial"/>
                <w:sz w:val="20"/>
                <w:lang w:val="en-GB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="00584C62" w:rsidRPr="006F0B0A">
              <w:rPr>
                <w:rFonts w:ascii="Arial" w:eastAsia="Arial Unicode MS" w:hAnsi="Arial"/>
                <w:sz w:val="20"/>
                <w:lang w:val="de-DE"/>
              </w:rPr>
              <w:t>4Ct</w:t>
            </w:r>
            <w:r w:rsidR="00584C6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="00584C62"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2B34B9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en-GB"/>
              </w:rPr>
            </w:pPr>
            <w:r w:rsidRPr="006F0B0A">
              <w:rPr>
                <w:rFonts w:ascii="Arial" w:hAnsi="Arial"/>
                <w:b/>
                <w:sz w:val="20"/>
              </w:rPr>
              <w:t xml:space="preserve">     2</w:t>
            </w:r>
          </w:p>
        </w:tc>
        <w:tc>
          <w:tcPr>
            <w:tcW w:w="32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2B34B9" w:rsidRDefault="002B34B9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Izzo Arcangela </w:t>
            </w:r>
            <w:r w:rsidRPr="002B34B9">
              <w:rPr>
                <w:rFonts w:ascii="Arial" w:hAnsi="Arial"/>
                <w:sz w:val="12"/>
                <w:szCs w:val="12"/>
                <w:vertAlign w:val="subscript"/>
              </w:rPr>
              <w:t xml:space="preserve">(Cattedra </w:t>
            </w:r>
            <w:r w:rsidR="00D47F3C" w:rsidRPr="002B34B9">
              <w:rPr>
                <w:rFonts w:ascii="Arial" w:hAnsi="Arial"/>
                <w:sz w:val="12"/>
                <w:szCs w:val="12"/>
                <w:vertAlign w:val="subscript"/>
              </w:rPr>
              <w:t xml:space="preserve">di </w:t>
            </w:r>
            <w:r w:rsidR="003C3FFB" w:rsidRPr="002B34B9">
              <w:rPr>
                <w:rFonts w:ascii="Arial" w:hAnsi="Arial"/>
                <w:sz w:val="12"/>
                <w:szCs w:val="12"/>
                <w:vertAlign w:val="subscript"/>
              </w:rPr>
              <w:t>Papa Anna Maria</w:t>
            </w:r>
            <w:r w:rsidRPr="002B34B9">
              <w:rPr>
                <w:rFonts w:ascii="Arial" w:hAnsi="Arial"/>
                <w:sz w:val="12"/>
                <w:szCs w:val="12"/>
                <w:vertAlign w:val="subscript"/>
              </w:rPr>
              <w:t>)</w:t>
            </w:r>
          </w:p>
        </w:tc>
        <w:tc>
          <w:tcPr>
            <w:tcW w:w="511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20"/>
                <w:lang w:val="de-DE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2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O.D..</w:t>
            </w:r>
          </w:p>
        </w:tc>
      </w:tr>
      <w:tr w:rsidR="003C3FFB" w:rsidRPr="006F0B0A" w:rsidTr="00BE6A9B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BE6A9B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   3</w:t>
            </w:r>
          </w:p>
        </w:tc>
        <w:tc>
          <w:tcPr>
            <w:tcW w:w="335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C55" w:rsidRDefault="00BE6A9B" w:rsidP="00BE6A9B">
            <w:pPr>
              <w:rPr>
                <w:rFonts w:eastAsia="Arial Unicode MS"/>
                <w:sz w:val="10"/>
                <w:szCs w:val="10"/>
              </w:rPr>
            </w:pPr>
            <w:r>
              <w:rPr>
                <w:rFonts w:ascii="Arial" w:hAnsi="Arial"/>
                <w:b/>
                <w:sz w:val="20"/>
              </w:rPr>
              <w:t>Ascione Maria Rosaria</w:t>
            </w:r>
            <w:r w:rsidR="009C2C55">
              <w:rPr>
                <w:rFonts w:eastAsia="Arial Unicode MS"/>
                <w:sz w:val="10"/>
                <w:szCs w:val="10"/>
              </w:rPr>
              <w:t xml:space="preserve"> </w:t>
            </w:r>
          </w:p>
          <w:p w:rsidR="003C3FFB" w:rsidRPr="00895B60" w:rsidRDefault="009C2C55" w:rsidP="00BE6A9B">
            <w:pPr>
              <w:rPr>
                <w:rFonts w:ascii="Arial" w:hAnsi="Arial"/>
                <w:b/>
                <w:i/>
                <w:sz w:val="20"/>
              </w:rPr>
            </w:pPr>
            <w:r>
              <w:rPr>
                <w:rFonts w:eastAsia="Arial Unicode MS"/>
                <w:sz w:val="10"/>
                <w:szCs w:val="10"/>
              </w:rPr>
              <w:t>Completa con 12</w:t>
            </w:r>
            <w:r w:rsidRPr="006B7A68">
              <w:rPr>
                <w:rFonts w:eastAsia="Arial Unicode MS"/>
                <w:sz w:val="10"/>
                <w:szCs w:val="10"/>
              </w:rPr>
              <w:t xml:space="preserve">  ore</w:t>
            </w:r>
            <w:r>
              <w:rPr>
                <w:rFonts w:eastAsia="Arial Unicode MS"/>
                <w:sz w:val="10"/>
                <w:szCs w:val="10"/>
              </w:rPr>
              <w:t xml:space="preserve">  Licei  “Novelli”)</w:t>
            </w:r>
          </w:p>
        </w:tc>
        <w:tc>
          <w:tcPr>
            <w:tcW w:w="497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584C62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="00584C62" w:rsidRPr="006F0B0A">
              <w:rPr>
                <w:rFonts w:ascii="Arial" w:eastAsia="Arial Unicode MS" w:hAnsi="Arial"/>
                <w:sz w:val="20"/>
                <w:lang w:val="de-DE"/>
              </w:rPr>
              <w:t>3Ct</w:t>
            </w:r>
            <w:r w:rsidR="00584C62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623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42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A346: Inglese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2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Parascandola Ladonea Gioconda</w:t>
            </w:r>
          </w:p>
        </w:tc>
        <w:tc>
          <w:tcPr>
            <w:tcW w:w="509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lang w:val="de-DE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Rossano Maria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    3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Farro Anna Gaetana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 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-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  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Imbriano Matrona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16"/>
                <w:szCs w:val="16"/>
                <w:lang w:val="en-GB"/>
              </w:rPr>
              <w:t xml:space="preserve">- 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F078EF">
        <w:trPr>
          <w:trHeight w:val="191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FB" w:rsidRPr="006F0B0A" w:rsidRDefault="0065238D" w:rsidP="003C3FF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5</w:t>
            </w:r>
          </w:p>
        </w:tc>
        <w:tc>
          <w:tcPr>
            <w:tcW w:w="21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FB" w:rsidRDefault="0065238D" w:rsidP="0065238D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Petronzo Annalisa</w:t>
            </w:r>
          </w:p>
          <w:p w:rsidR="0065238D" w:rsidRPr="0065238D" w:rsidRDefault="0065238D" w:rsidP="0065238D">
            <w:pPr>
              <w:rPr>
                <w:rFonts w:ascii="Arial" w:hAnsi="Arial"/>
                <w:sz w:val="10"/>
                <w:szCs w:val="10"/>
              </w:rPr>
            </w:pPr>
            <w:r w:rsidRPr="0065238D">
              <w:rPr>
                <w:rFonts w:ascii="Arial" w:hAnsi="Arial"/>
                <w:sz w:val="10"/>
                <w:szCs w:val="10"/>
              </w:rPr>
              <w:t>(completa con 6 ore SIRIO ITIS Marcianise)</w:t>
            </w:r>
          </w:p>
        </w:tc>
        <w:tc>
          <w:tcPr>
            <w:tcW w:w="623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sz w:val="20"/>
                <w:lang w:val="de-DE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hAnsi="Arial"/>
                <w:sz w:val="20"/>
                <w:lang w:val="en-GB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de-DE"/>
              </w:rPr>
              <w:t>4Cm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hAnsi="Arial"/>
                <w:sz w:val="20"/>
                <w:lang w:val="de-DE"/>
              </w:rPr>
            </w:pPr>
            <w:r w:rsidRPr="006F0B0A">
              <w:rPr>
                <w:rFonts w:ascii="Arial" w:hAnsi="Arial"/>
                <w:sz w:val="20"/>
                <w:lang w:val="de-DE"/>
              </w:rPr>
              <w:t xml:space="preserve"> 12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 xml:space="preserve">        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3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  <w:lang w:val="de-DE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84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caps/>
                <w:sz w:val="20"/>
                <w:szCs w:val="20"/>
              </w:rPr>
              <w:t>CLASSE DI CONCORSO C024: Laboratorio di Chimica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5238D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605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5238D" w:rsidRDefault="0065238D" w:rsidP="003C3FFB">
            <w:pPr>
              <w:rPr>
                <w:rFonts w:ascii="Arial" w:hAnsi="Arial" w:cs="Arial"/>
                <w:b/>
                <w:sz w:val="20"/>
              </w:rPr>
            </w:pPr>
            <w:r w:rsidRPr="0065238D">
              <w:rPr>
                <w:rFonts w:ascii="Arial" w:hAnsi="Arial" w:cs="Arial"/>
                <w:b/>
                <w:sz w:val="20"/>
              </w:rPr>
              <w:t>Giugliano Anna</w:t>
            </w:r>
            <w:r w:rsidRPr="0065238D">
              <w:rPr>
                <w:rFonts w:ascii="Arial" w:hAnsi="Arial" w:cs="Arial"/>
                <w:sz w:val="10"/>
                <w:szCs w:val="10"/>
              </w:rPr>
              <w:t xml:space="preserve"> ( completa con 1 ora  “Lener” Marcianise + 3 ire ITIS Grazzanise + 10 ore a disposizione  al Novelli)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 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 w:cs="Arial"/>
                <w:b/>
                <w:caps/>
                <w:sz w:val="20"/>
                <w:szCs w:val="20"/>
              </w:rPr>
              <w:t>CLASSE DI CONCORSO C029: Laboratorio di Fisica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DF1706">
        <w:trPr>
          <w:trHeight w:val="264"/>
        </w:trPr>
        <w:tc>
          <w:tcPr>
            <w:tcW w:w="5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552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DF1706" w:rsidP="003C3F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Dell’Unto Mario</w:t>
            </w:r>
            <w:r w:rsidRPr="00DF1706">
              <w:rPr>
                <w:sz w:val="12"/>
                <w:szCs w:val="12"/>
              </w:rPr>
              <w:t>(completa con10 ore IPA “FERRARIS”</w:t>
            </w:r>
            <w:r>
              <w:rPr>
                <w:sz w:val="12"/>
                <w:szCs w:val="12"/>
              </w:rPr>
              <w:t xml:space="preserve"> MAR.</w:t>
            </w:r>
            <w:r w:rsidRPr="00DF1706">
              <w:rPr>
                <w:sz w:val="12"/>
                <w:szCs w:val="12"/>
              </w:rPr>
              <w:t>+ 4 ore ITCG “BUONARROTI”</w:t>
            </w:r>
            <w:r>
              <w:rPr>
                <w:sz w:val="12"/>
                <w:szCs w:val="12"/>
              </w:rPr>
              <w:t xml:space="preserve"> CE</w:t>
            </w:r>
            <w:r w:rsidRPr="00DF1706">
              <w:rPr>
                <w:sz w:val="12"/>
                <w:szCs w:val="12"/>
              </w:rPr>
              <w:t>)</w:t>
            </w:r>
          </w:p>
        </w:tc>
        <w:tc>
          <w:tcPr>
            <w:tcW w:w="28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rPr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 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81393A">
        <w:trPr>
          <w:trHeight w:val="264"/>
        </w:trPr>
        <w:tc>
          <w:tcPr>
            <w:tcW w:w="57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49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DF1706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4</w:t>
            </w:r>
          </w:p>
        </w:tc>
      </w:tr>
      <w:tr w:rsidR="003C3FFB" w:rsidRPr="006F0B0A" w:rsidTr="006F0B0A">
        <w:trPr>
          <w:trHeight w:val="264"/>
        </w:trPr>
        <w:tc>
          <w:tcPr>
            <w:tcW w:w="10519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1706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hAnsi="Arial"/>
                <w:b/>
                <w:caps/>
                <w:sz w:val="20"/>
                <w:szCs w:val="20"/>
              </w:rPr>
              <w:t>CLASSE DI CONCORSO C070: Laboratorio TECNOLOGICI ED ESERCITAZIONI</w:t>
            </w:r>
          </w:p>
          <w:p w:rsidR="00DF1706" w:rsidRPr="002E5797" w:rsidRDefault="00DF1706" w:rsidP="003C3FFB">
            <w:pPr>
              <w:jc w:val="center"/>
              <w:rPr>
                <w:rFonts w:ascii="Arial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 xml:space="preserve"> 1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sz w:val="20"/>
              </w:rPr>
              <w:t>Magliulo Roberta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4Bm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-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5Bm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 </w:t>
            </w:r>
            <w:r w:rsidR="00A22440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22440" w:rsidRPr="006F0B0A">
              <w:rPr>
                <w:rFonts w:ascii="Arial" w:hAnsi="Arial"/>
                <w:sz w:val="20"/>
                <w:szCs w:val="20"/>
                <w:lang w:val="fr-FR"/>
              </w:rPr>
              <w:t>-</w:t>
            </w:r>
            <w:r w:rsidR="00A22440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="00A22440">
              <w:rPr>
                <w:rFonts w:ascii="Arial" w:eastAsia="Arial Unicode MS" w:hAnsi="Arial"/>
                <w:sz w:val="20"/>
                <w:lang w:val="en-GB"/>
              </w:rPr>
              <w:t>2A</w:t>
            </w:r>
            <w:r w:rsidR="00A22440" w:rsidRPr="006F0B0A">
              <w:rPr>
                <w:rFonts w:ascii="Arial" w:eastAsia="Arial Unicode MS" w:hAnsi="Arial"/>
                <w:sz w:val="20"/>
                <w:lang w:val="en-GB"/>
              </w:rPr>
              <w:t>m</w:t>
            </w:r>
            <w:r w:rsidR="00A22440"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2</w:t>
            </w:r>
            <w:r w:rsidR="00A22440">
              <w:rPr>
                <w:rFonts w:ascii="Arial" w:eastAsia="Arial Unicode MS" w:hAnsi="Arial"/>
                <w:sz w:val="20"/>
                <w:lang w:val="en-US"/>
              </w:rPr>
              <w:t>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191F01" w:rsidRDefault="00191F01" w:rsidP="003C3FFB">
            <w:pPr>
              <w:rPr>
                <w:rFonts w:ascii="Arial" w:eastAsia="Arial Unicode MS" w:hAnsi="Arial"/>
                <w:b/>
                <w:sz w:val="20"/>
              </w:rPr>
            </w:pPr>
            <w:r w:rsidRPr="00191F01">
              <w:rPr>
                <w:rFonts w:ascii="Arial" w:eastAsia="Arial Unicode MS" w:hAnsi="Arial"/>
                <w:b/>
                <w:sz w:val="20"/>
              </w:rPr>
              <w:t>Caliendo Antonella</w:t>
            </w:r>
            <w:r w:rsidR="00D47F3C" w:rsidRPr="00191F01">
              <w:rPr>
                <w:rFonts w:ascii="Arial" w:eastAsia="Arial Unicode MS" w:hAnsi="Arial"/>
                <w:b/>
                <w:sz w:val="20"/>
              </w:rPr>
              <w:t xml:space="preserve"> </w:t>
            </w:r>
            <w:r w:rsidR="000F2C47" w:rsidRPr="00191F01">
              <w:rPr>
                <w:rFonts w:ascii="Arial" w:eastAsia="Arial Unicode MS" w:hAnsi="Arial"/>
                <w:sz w:val="10"/>
                <w:szCs w:val="10"/>
              </w:rPr>
              <w:t>(</w:t>
            </w:r>
            <w:r w:rsidRPr="00191F01">
              <w:rPr>
                <w:rFonts w:ascii="Arial" w:eastAsia="Arial Unicode MS" w:hAnsi="Arial"/>
                <w:sz w:val="10"/>
                <w:szCs w:val="10"/>
              </w:rPr>
              <w:t xml:space="preserve">cattedra di </w:t>
            </w:r>
            <w:r w:rsidR="003C3FFB" w:rsidRPr="00191F01">
              <w:rPr>
                <w:rFonts w:ascii="Arial" w:eastAsia="Arial Unicode MS" w:hAnsi="Arial"/>
                <w:sz w:val="10"/>
                <w:szCs w:val="10"/>
              </w:rPr>
              <w:t>Lotito Teresa</w:t>
            </w:r>
            <w:r w:rsidR="000F2C47" w:rsidRPr="00191F01">
              <w:rPr>
                <w:rFonts w:ascii="Arial" w:eastAsia="Arial Unicode MS" w:hAnsi="Arial"/>
                <w:sz w:val="10"/>
                <w:szCs w:val="10"/>
              </w:rPr>
              <w:t>)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5+6C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-1Am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n-US"/>
              </w:rPr>
              <w:t>Colangelo Rosetta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3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5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eastAsia="Arial Unicode MS" w:hAnsi="Arial"/>
                <w:sz w:val="20"/>
                <w:lang w:val="en-GB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Cm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+6C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US"/>
              </w:rPr>
            </w:pPr>
            <w:r>
              <w:rPr>
                <w:rFonts w:ascii="Arial" w:eastAsia="Arial Unicode MS" w:hAnsi="Arial"/>
                <w:sz w:val="20"/>
                <w:lang w:val="en-US"/>
              </w:rPr>
              <w:t>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  <w:rPr>
                <w:lang w:val="en-US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O.D.</w:t>
            </w:r>
          </w:p>
        </w:tc>
      </w:tr>
      <w:tr w:rsidR="003C3FFB" w:rsidRPr="006F0B0A" w:rsidTr="006F0B0A">
        <w:trPr>
          <w:trHeight w:val="264"/>
        </w:trPr>
        <w:tc>
          <w:tcPr>
            <w:tcW w:w="6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hAnsi="Arial"/>
                <w:sz w:val="20"/>
                <w:lang w:val="en-GB"/>
              </w:rPr>
              <w:t>4</w:t>
            </w:r>
          </w:p>
        </w:tc>
        <w:tc>
          <w:tcPr>
            <w:tcW w:w="34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s-ES"/>
              </w:rPr>
            </w:pPr>
            <w:r w:rsidRPr="006F0B0A">
              <w:rPr>
                <w:rFonts w:ascii="Arial" w:eastAsia="Arial Unicode MS" w:hAnsi="Arial"/>
                <w:b/>
                <w:sz w:val="20"/>
                <w:lang w:val="es-ES"/>
              </w:rPr>
              <w:t>Di Fruscia Maria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US"/>
              </w:rPr>
            </w:pPr>
            <w:r w:rsidRPr="006F0B0A">
              <w:rPr>
                <w:rFonts w:ascii="Arial" w:hAnsi="Arial"/>
                <w:sz w:val="20"/>
                <w:szCs w:val="20"/>
                <w:lang w:val="fr-FR"/>
              </w:rPr>
              <w:t>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-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hAnsi="Arial"/>
                <w:sz w:val="20"/>
                <w:szCs w:val="20"/>
                <w:lang w:val="fr-FR"/>
              </w:rPr>
              <w:t>5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4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3C3FFB" w:rsidRPr="006F0B0A" w:rsidRDefault="003C3FFB" w:rsidP="003C3FFB">
            <w:pPr>
              <w:rPr>
                <w:sz w:val="20"/>
              </w:rPr>
            </w:pPr>
          </w:p>
        </w:tc>
        <w:tc>
          <w:tcPr>
            <w:tcW w:w="652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64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3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C450: Metodologie Operative</w:t>
            </w:r>
          </w:p>
          <w:p w:rsidR="00DF1706" w:rsidRPr="002E5797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  <w:r w:rsidRPr="006F0B0A">
              <w:rPr>
                <w:rFonts w:ascii="Arial" w:hAnsi="Arial"/>
                <w:b/>
                <w:sz w:val="20"/>
              </w:rPr>
              <w:t>D’Onofrio Anna</w:t>
            </w:r>
          </w:p>
        </w:tc>
        <w:tc>
          <w:tcPr>
            <w:tcW w:w="62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191F01" w:rsidRDefault="00191F01" w:rsidP="003C3FFB">
            <w:pPr>
              <w:rPr>
                <w:rFonts w:ascii="Arial" w:hAnsi="Arial"/>
                <w:b/>
                <w:sz w:val="20"/>
              </w:rPr>
            </w:pPr>
            <w:r w:rsidRPr="00191F01">
              <w:rPr>
                <w:rFonts w:ascii="Arial" w:hAnsi="Arial"/>
                <w:b/>
                <w:sz w:val="20"/>
              </w:rPr>
              <w:t>Fraschini Gerardo</w:t>
            </w:r>
          </w:p>
        </w:tc>
        <w:tc>
          <w:tcPr>
            <w:tcW w:w="6242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  <w:lang w:val="en-US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- 3Ct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</w:rPr>
            </w:pPr>
            <w:r w:rsidRPr="006F0B0A">
              <w:rPr>
                <w:rFonts w:ascii="Arial" w:eastAsia="Arial Unicode MS" w:hAnsi="Arial"/>
                <w:sz w:val="20"/>
              </w:rPr>
              <w:t>15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 w:rsidRPr="006F0B0A">
              <w:rPr>
                <w:rFonts w:ascii="Arial" w:eastAsia="Arial Unicode MS" w:hAnsi="Arial"/>
                <w:b/>
                <w:bCs/>
                <w:sz w:val="20"/>
              </w:rPr>
              <w:t>3</w:t>
            </w:r>
            <w:r>
              <w:rPr>
                <w:rFonts w:ascii="Arial" w:eastAsia="Arial Unicode MS" w:hAnsi="Arial"/>
                <w:b/>
                <w:bCs/>
                <w:sz w:val="20"/>
              </w:rPr>
              <w:t>3</w:t>
            </w:r>
          </w:p>
        </w:tc>
      </w:tr>
      <w:tr w:rsidR="003C3FFB" w:rsidRPr="002E5797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C500: LABORATORIO DI SERVIZI ENOGASTRONOMICI-SETTORE CUCINA</w:t>
            </w:r>
          </w:p>
          <w:p w:rsidR="00DF1706" w:rsidRPr="002E5797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</w:tc>
      </w:tr>
      <w:tr w:rsidR="003C3FFB" w:rsidRPr="006F0B0A" w:rsidTr="006647F4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6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647F4" w:rsidRDefault="0065238D" w:rsidP="006647F4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b/>
                <w:sz w:val="20"/>
              </w:rPr>
              <w:t xml:space="preserve">Buontempo Sabine Anna </w:t>
            </w:r>
            <w:r w:rsidR="003C3FFB">
              <w:rPr>
                <w:rFonts w:ascii="Arial" w:hAnsi="Arial"/>
                <w:b/>
                <w:sz w:val="20"/>
              </w:rPr>
              <w:t xml:space="preserve"> </w:t>
            </w:r>
            <w:r w:rsidR="006647F4" w:rsidRPr="000F2C47">
              <w:rPr>
                <w:rFonts w:ascii="Arial" w:hAnsi="Arial"/>
                <w:sz w:val="10"/>
                <w:szCs w:val="10"/>
              </w:rPr>
              <w:t>(completa con 8 ore a Teano)</w:t>
            </w:r>
          </w:p>
        </w:tc>
        <w:tc>
          <w:tcPr>
            <w:tcW w:w="370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1A</w:t>
            </w:r>
            <w:r>
              <w:rPr>
                <w:rFonts w:ascii="Arial" w:eastAsia="Arial Unicode MS" w:hAnsi="Arial"/>
                <w:sz w:val="20"/>
                <w:lang w:val="en-GB"/>
              </w:rPr>
              <w:t>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ascii="Arial" w:eastAsia="Arial Unicode MS" w:hAnsi="Arial"/>
                <w:sz w:val="20"/>
                <w:lang w:val="en-GB"/>
              </w:rPr>
              <w:t>1Bal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ascii="Arial" w:eastAsia="Arial Unicode MS" w:hAnsi="Arial"/>
                <w:sz w:val="20"/>
                <w:lang w:val="en-GB"/>
              </w:rPr>
              <w:t>1Cal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6F0B0A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6F0B0A">
              <w:rPr>
                <w:rFonts w:ascii="Arial" w:eastAsia="Arial Unicode MS" w:hAnsi="Arial"/>
                <w:sz w:val="20"/>
                <w:lang w:val="en-GB"/>
              </w:rPr>
              <w:t>1</w:t>
            </w:r>
            <w:r>
              <w:rPr>
                <w:rFonts w:ascii="Arial" w:eastAsia="Arial Unicode MS" w:hAnsi="Arial"/>
                <w:sz w:val="20"/>
                <w:lang w:val="en-GB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FFB" w:rsidRPr="006F0B0A" w:rsidRDefault="003C3FFB" w:rsidP="003C3FFB">
            <w:pPr>
              <w:jc w:val="center"/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12</w:t>
            </w:r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DF1706" w:rsidRPr="002E5797" w:rsidRDefault="003C3FFB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C510: LABORATORIO DI SERVIZI ENOGASTRONOMICI-SETTORE SALA  E VENDITA</w:t>
            </w:r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Broda Felice</w:t>
            </w:r>
          </w:p>
        </w:tc>
        <w:tc>
          <w:tcPr>
            <w:tcW w:w="624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1Aal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1Bal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1Cal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F078EF">
                <w:rPr>
                  <w:rFonts w:ascii="Arial" w:hAnsi="Arial"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12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FFB" w:rsidRPr="00F078EF" w:rsidRDefault="003C3FFB" w:rsidP="003C3FFB">
            <w:pPr>
              <w:jc w:val="center"/>
            </w:pPr>
            <w:r w:rsidRPr="00F078EF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12</w:t>
            </w:r>
          </w:p>
        </w:tc>
      </w:tr>
      <w:tr w:rsidR="003C3FFB" w:rsidRPr="006F0B0A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F1706" w:rsidRDefault="00DF1706" w:rsidP="003C3FFB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</w:p>
          <w:p w:rsidR="00DF1706" w:rsidRPr="00C97D8E" w:rsidRDefault="003C3FFB" w:rsidP="00C97D8E">
            <w:pPr>
              <w:jc w:val="center"/>
              <w:rPr>
                <w:rFonts w:ascii="Arial" w:eastAsia="Arial Unicode MS" w:hAnsi="Arial"/>
                <w:b/>
                <w:caps/>
                <w:sz w:val="20"/>
                <w:szCs w:val="20"/>
              </w:rPr>
            </w:pPr>
            <w:r w:rsidRPr="002E5797">
              <w:rPr>
                <w:rFonts w:ascii="Arial" w:eastAsia="Arial Unicode MS" w:hAnsi="Arial"/>
                <w:b/>
                <w:caps/>
                <w:sz w:val="20"/>
                <w:szCs w:val="20"/>
              </w:rPr>
              <w:t>CLASSE DI CONCORSO C 520: LABORATORIO DI SERVIZI ACCOGLIENZA TURISTICA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562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191F01" w:rsidP="003C3FF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Paolisso Carla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rPr>
                <w:rFonts w:ascii="Arial" w:eastAsia="Arial Unicode MS" w:hAnsi="Arial"/>
                <w:sz w:val="20"/>
                <w:lang w:val="en-GB"/>
              </w:rPr>
            </w:pPr>
            <w:r w:rsidRPr="00F078EF">
              <w:rPr>
                <w:rFonts w:ascii="Arial" w:eastAsia="Arial Unicode MS" w:hAnsi="Arial"/>
                <w:sz w:val="20"/>
                <w:lang w:val="en-GB"/>
              </w:rPr>
              <w:t>1Aal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1Bal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 xml:space="preserve">- 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F078EF">
              <w:rPr>
                <w:rFonts w:ascii="Arial" w:eastAsia="Arial Unicode MS" w:hAnsi="Arial"/>
                <w:sz w:val="20"/>
                <w:lang w:val="en-GB"/>
              </w:rPr>
              <w:t>1Cal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2</w:t>
            </w:r>
            <w:r w:rsidRPr="00F078EF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3FFB" w:rsidRPr="00F078EF" w:rsidRDefault="003C3FFB" w:rsidP="003C3FFB">
            <w:pPr>
              <w:jc w:val="center"/>
              <w:rPr>
                <w:rFonts w:ascii="Arial" w:eastAsia="Arial Unicode MS" w:hAnsi="Arial"/>
                <w:sz w:val="20"/>
                <w:lang w:val="en-GB"/>
              </w:rPr>
            </w:pPr>
            <w:r>
              <w:rPr>
                <w:rFonts w:ascii="Arial" w:eastAsia="Arial Unicode MS" w:hAnsi="Arial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FFB" w:rsidRPr="00F078EF" w:rsidRDefault="003C3FFB" w:rsidP="003C3FFB">
            <w:pPr>
              <w:jc w:val="center"/>
            </w:pPr>
            <w:r w:rsidRPr="00F078EF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24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3C3FFB" w:rsidRDefault="003C3FFB" w:rsidP="003C3FFB">
            <w:pPr>
              <w:jc w:val="center"/>
              <w:rPr>
                <w:rFonts w:ascii="Arial" w:eastAsia="Arial Unicode MS" w:hAnsi="Arial"/>
                <w:b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6</w:t>
            </w:r>
          </w:p>
        </w:tc>
      </w:tr>
      <w:tr w:rsidR="003C3FFB" w:rsidRPr="006F0B0A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706" w:rsidRPr="002E5797" w:rsidRDefault="003C3FFB" w:rsidP="00C97D8E">
            <w:pPr>
              <w:jc w:val="center"/>
              <w:rPr>
                <w:b/>
                <w:sz w:val="20"/>
                <w:szCs w:val="20"/>
              </w:rPr>
            </w:pPr>
            <w:r w:rsidRPr="002E5797">
              <w:rPr>
                <w:b/>
                <w:sz w:val="20"/>
                <w:szCs w:val="20"/>
              </w:rPr>
              <w:t>RELIGIONE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3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2B34B9" w:rsidP="003C3FFB">
            <w:pPr>
              <w:rPr>
                <w:rFonts w:ascii="Arial" w:hAnsi="Arial"/>
                <w:b/>
                <w:sz w:val="14"/>
                <w:szCs w:val="14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D’Agosto Raffaele</w:t>
            </w:r>
          </w:p>
        </w:tc>
        <w:tc>
          <w:tcPr>
            <w:tcW w:w="597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sz w:val="20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 4Am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-5Am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1Bm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-2Bm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-3Bm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–4Bm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-5Bm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eastAsia="Arial Unicode MS" w:hAnsi="Arial"/>
                <w:bCs/>
                <w:sz w:val="20"/>
                <w:lang w:val="en-GB"/>
              </w:rPr>
              <w:t>– 4</w:t>
            </w:r>
            <w:r w:rsidRPr="006F0B0A">
              <w:rPr>
                <w:rFonts w:ascii="Arial" w:eastAsia="Arial Unicode MS" w:hAnsi="Arial"/>
                <w:sz w:val="20"/>
                <w:lang w:val="en-GB"/>
              </w:rPr>
              <w:t>Cm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6F0B0A">
              <w:rPr>
                <w:rFonts w:ascii="Arial" w:hAnsi="Arial"/>
                <w:sz w:val="20"/>
                <w:szCs w:val="20"/>
                <w:lang w:val="fr-FR"/>
              </w:rPr>
              <w:t xml:space="preserve">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4Ct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6F0B0A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</w:t>
            </w:r>
          </w:p>
        </w:tc>
      </w:tr>
      <w:tr w:rsidR="003C3FFB" w:rsidRPr="006F0B0A" w:rsidTr="002B34B9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</w:rPr>
            </w:pPr>
            <w:r w:rsidRPr="006F0B0A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2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FFB" w:rsidRPr="006F0B0A" w:rsidRDefault="00482182" w:rsidP="006F289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Di Tella  Antonietta</w:t>
            </w:r>
            <w:r w:rsidR="006F2897">
              <w:rPr>
                <w:rFonts w:ascii="Arial" w:hAnsi="Arial"/>
                <w:b/>
                <w:sz w:val="20"/>
                <w:szCs w:val="20"/>
              </w:rPr>
              <w:t xml:space="preserve">  </w:t>
            </w:r>
            <w:r w:rsidR="006F2897" w:rsidRPr="006F2897">
              <w:rPr>
                <w:rFonts w:ascii="Arial" w:hAnsi="Arial"/>
                <w:sz w:val="12"/>
                <w:szCs w:val="12"/>
              </w:rPr>
              <w:t xml:space="preserve"> </w:t>
            </w:r>
            <w:r w:rsidR="006F2897" w:rsidRPr="000F2C47">
              <w:rPr>
                <w:rFonts w:ascii="Arial" w:hAnsi="Arial"/>
                <w:sz w:val="10"/>
                <w:szCs w:val="10"/>
              </w:rPr>
              <w:t>(completa con 6 ore CEPQ011019 + 2 ore “Cavour” Marcianise)</w:t>
            </w:r>
            <w:r w:rsidR="006F2897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4At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5At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1–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2Bt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3Bt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4Bt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 xml:space="preserve"> – 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5Bt</w:t>
            </w:r>
            <w:r w:rsidRPr="006F0B0A">
              <w:rPr>
                <w:rFonts w:ascii="Arial" w:hAnsi="Arial"/>
                <w:sz w:val="20"/>
                <w:szCs w:val="20"/>
                <w:vertAlign w:val="superscript"/>
                <w:lang w:val="fr-FR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1A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1B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  <w:r w:rsidRPr="006F0B0A">
              <w:rPr>
                <w:rFonts w:ascii="Arial" w:eastAsia="Arial Unicode MS" w:hAnsi="Arial"/>
                <w:bCs/>
                <w:sz w:val="20"/>
                <w:lang w:val="en-US"/>
              </w:rPr>
              <w:t>–</w:t>
            </w:r>
            <w:r w:rsidRPr="006F0B0A">
              <w:rPr>
                <w:rFonts w:ascii="Arial" w:eastAsia="Arial Unicode MS" w:hAnsi="Arial"/>
                <w:sz w:val="20"/>
                <w:lang w:val="en-US"/>
              </w:rPr>
              <w:t>1C</w:t>
            </w:r>
            <w:r w:rsidRPr="006F0B0A">
              <w:rPr>
                <w:rFonts w:ascii="Arial" w:hAnsi="Arial"/>
                <w:sz w:val="14"/>
                <w:szCs w:val="14"/>
                <w:lang w:val="fr-FR"/>
              </w:rPr>
              <w:t>alb</w:t>
            </w:r>
            <w:r>
              <w:rPr>
                <w:rFonts w:ascii="Arial" w:hAnsi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  <w:lang w:val="fr-FR"/>
              </w:rPr>
            </w:pPr>
            <w:r>
              <w:rPr>
                <w:rFonts w:ascii="Arial" w:hAnsi="Arial"/>
                <w:sz w:val="20"/>
                <w:szCs w:val="20"/>
                <w:lang w:val="fr-FR"/>
              </w:rPr>
              <w:t>10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  <w:szCs w:val="20"/>
                <w:vertAlign w:val="superscript"/>
                <w:lang w:val="fr-FR"/>
              </w:rPr>
            </w:pPr>
            <w:r w:rsidRPr="006F0B0A">
              <w:rPr>
                <w:rFonts w:ascii="Arial" w:eastAsia="Arial Unicode MS" w:hAnsi="Arial"/>
                <w:bCs/>
                <w:sz w:val="20"/>
              </w:rPr>
              <w:t>O.D.</w:t>
            </w:r>
          </w:p>
        </w:tc>
      </w:tr>
      <w:tr w:rsidR="003C3FFB" w:rsidRPr="006F0B0A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C3FFB" w:rsidRPr="006F0B0A" w:rsidRDefault="003C3FFB" w:rsidP="003C3FF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4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rPr>
                <w:rFonts w:ascii="Arial" w:eastAsia="Arial Unicode MS" w:hAnsi="Arial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3C3FFB" w:rsidRPr="006F0B0A" w:rsidRDefault="003C3FFB" w:rsidP="003C3FFB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3FFB" w:rsidRPr="006F0B0A" w:rsidRDefault="003C3FFB" w:rsidP="003C3FFB">
            <w:pPr>
              <w:jc w:val="center"/>
              <w:rPr>
                <w:rFonts w:ascii="Arial" w:eastAsia="Arial Unicode MS" w:hAnsi="Arial"/>
                <w:bCs/>
                <w:sz w:val="20"/>
              </w:rPr>
            </w:pPr>
            <w:r>
              <w:rPr>
                <w:rFonts w:ascii="Arial" w:eastAsia="Arial Unicode MS" w:hAnsi="Arial"/>
                <w:b/>
                <w:bCs/>
                <w:sz w:val="20"/>
              </w:rPr>
              <w:t>28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FD3094">
        <w:t xml:space="preserve">                             </w:t>
      </w:r>
      <w:r w:rsidR="003207C7" w:rsidRPr="006F0B0A">
        <w:rPr>
          <w:b/>
        </w:rPr>
        <w:t xml:space="preserve">                                                                </w:t>
      </w:r>
    </w:p>
    <w:tbl>
      <w:tblPr>
        <w:tblW w:w="1001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72"/>
        <w:gridCol w:w="2410"/>
        <w:gridCol w:w="425"/>
        <w:gridCol w:w="993"/>
        <w:gridCol w:w="850"/>
        <w:gridCol w:w="4838"/>
        <w:gridCol w:w="26"/>
      </w:tblGrid>
      <w:tr w:rsidR="002A3DEB" w:rsidRPr="00DD7331" w:rsidTr="002A3DEB">
        <w:trPr>
          <w:cantSplit/>
          <w:trHeight w:val="263"/>
          <w:jc w:val="center"/>
        </w:trPr>
        <w:tc>
          <w:tcPr>
            <w:tcW w:w="100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Pr="003207C7" w:rsidRDefault="002A3DEB" w:rsidP="00697393">
            <w:pPr>
              <w:jc w:val="center"/>
              <w:rPr>
                <w:rFonts w:ascii="Arial" w:eastAsia="Arial Unicode MS" w:hAnsi="Arial"/>
                <w:b/>
                <w:sz w:val="32"/>
                <w:szCs w:val="32"/>
              </w:rPr>
            </w:pPr>
            <w:r w:rsidRPr="003207C7">
              <w:rPr>
                <w:rFonts w:ascii="Arial" w:hAnsi="Arial"/>
                <w:b/>
                <w:sz w:val="32"/>
                <w:szCs w:val="32"/>
              </w:rPr>
              <w:t>SOSTEGNO</w:t>
            </w:r>
          </w:p>
        </w:tc>
      </w:tr>
      <w:tr w:rsidR="002A3DEB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</w:p>
        </w:tc>
      </w:tr>
      <w:tr w:rsidR="002A3DEB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Default="002A3DEB" w:rsidP="002A3DEB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>COGNOME E NOME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C03F76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N. ORE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DEB" w:rsidRPr="00AD6039" w:rsidRDefault="002A3DEB" w:rsidP="002A3D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PROVVEDIMENTO</w:t>
            </w:r>
          </w:p>
        </w:tc>
      </w:tr>
      <w:tr w:rsidR="002A3DEB" w:rsidRPr="00DD7331" w:rsidTr="009254EE">
        <w:trPr>
          <w:trHeight w:val="264"/>
          <w:jc w:val="center"/>
        </w:trPr>
        <w:tc>
          <w:tcPr>
            <w:tcW w:w="100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Default="002A3DEB" w:rsidP="002A3DEB">
            <w:pPr>
              <w:jc w:val="center"/>
              <w:rPr>
                <w:sz w:val="18"/>
                <w:szCs w:val="18"/>
              </w:rPr>
            </w:pPr>
            <w:r w:rsidRPr="00DD7331">
              <w:rPr>
                <w:rFonts w:ascii="Arial" w:hAnsi="Arial"/>
                <w:b/>
                <w:sz w:val="18"/>
                <w:szCs w:val="18"/>
              </w:rPr>
              <w:t>AD01</w:t>
            </w:r>
          </w:p>
        </w:tc>
      </w:tr>
      <w:tr w:rsidR="00B81AFC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0F75E0" w:rsidRDefault="00B81AFC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Cecere Irene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1AFC" w:rsidRPr="00B81AFC" w:rsidRDefault="00B81AF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1AFC" w:rsidRPr="00B81AFC" w:rsidRDefault="00B81AFC" w:rsidP="00ED6981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B81AFC">
              <w:rPr>
                <w:sz w:val="18"/>
                <w:szCs w:val="18"/>
              </w:rPr>
              <w:t xml:space="preserve"> </w:t>
            </w:r>
          </w:p>
        </w:tc>
      </w:tr>
      <w:tr w:rsidR="00ED6981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0F75E0" w:rsidRDefault="00ED6981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Colella Lucia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981" w:rsidRPr="00B81AFC" w:rsidRDefault="00ED6981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6981" w:rsidRPr="00B81AFC" w:rsidRDefault="00ED6981" w:rsidP="00697393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A51597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0F75E0" w:rsidRDefault="00A51597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Cioffi Concetta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1597" w:rsidRPr="00B81AFC" w:rsidRDefault="00A51597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1597" w:rsidRPr="00B81AFC" w:rsidRDefault="00A51597" w:rsidP="00697393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Grillo Maria Antonietta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Raucci Giulio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B81AFC" w:rsidTr="00442CEA">
        <w:trPr>
          <w:gridAfter w:val="1"/>
          <w:wAfter w:w="26" w:type="dxa"/>
          <w:trHeight w:val="264"/>
          <w:jc w:val="center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>Russo Giuseppa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AD02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Buonanno Anna Antonia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De Lucia Raffaele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Finocchiaro Roberta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Martuccio Vincenza Angelica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Mea Antimina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Nacca Martino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Pappalepore Ada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Portento Raffaela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Vitagliano Michele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0F75E0" w:rsidRDefault="000F75E0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0F75E0">
              <w:rPr>
                <w:rFonts w:ascii="Arial" w:hAnsi="Arial"/>
                <w:b/>
                <w:sz w:val="18"/>
                <w:szCs w:val="18"/>
              </w:rPr>
              <w:t>Moretta Angela</w:t>
            </w: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sz w:val="18"/>
                <w:szCs w:val="18"/>
              </w:rPr>
              <w:t>CONFERMA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AD03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065BD0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Pollastro   Rosanna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Di Fuccia Angela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>Mastroianni Michele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Moscato  Giovanna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2C47" w:rsidP="00697393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="000F75E0" w:rsidRPr="000F75E0">
              <w:rPr>
                <w:rFonts w:ascii="Arial" w:eastAsia="Arial Unicode MS" w:hAnsi="Arial"/>
                <w:b/>
                <w:sz w:val="18"/>
                <w:szCs w:val="18"/>
              </w:rPr>
              <w:t>Santorsola Pasqualina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B73BF6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3C490F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Schiavone  Angelina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697393">
            <w:pPr>
              <w:rPr>
                <w:rFonts w:ascii="Arial" w:hAnsi="Arial"/>
                <w:sz w:val="18"/>
                <w:szCs w:val="18"/>
              </w:rPr>
            </w:pPr>
            <w:r w:rsidRPr="00B81AFC">
              <w:rPr>
                <w:rFonts w:ascii="Arial" w:hAnsi="Arial"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Tartaglione Giovanna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526DF7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UTILIZZAZIONE</w:t>
            </w:r>
          </w:p>
        </w:tc>
      </w:tr>
      <w:tr w:rsidR="000F75E0" w:rsidRPr="00DD7331" w:rsidTr="002A3DEB">
        <w:trPr>
          <w:trHeight w:val="264"/>
          <w:jc w:val="center"/>
        </w:trPr>
        <w:tc>
          <w:tcPr>
            <w:tcW w:w="100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AD04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Cioffi Domenico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Mozzillo Salvatore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227E64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UTILIZZAZIONE</w:t>
            </w:r>
          </w:p>
        </w:tc>
      </w:tr>
      <w:tr w:rsidR="000F75E0" w:rsidRPr="00DD7331" w:rsidTr="00442CEA">
        <w:trPr>
          <w:trHeight w:val="26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Default="000F75E0" w:rsidP="00227E64">
            <w:pPr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0F75E0" w:rsidRDefault="000F75E0" w:rsidP="003C490F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F75E0">
              <w:rPr>
                <w:rFonts w:ascii="Arial" w:eastAsia="Arial Unicode MS" w:hAnsi="Arial"/>
                <w:b/>
                <w:sz w:val="18"/>
                <w:szCs w:val="18"/>
              </w:rPr>
              <w:t xml:space="preserve"> Stabile Edda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  <w:lang w:val="en-GB"/>
              </w:rPr>
              <w:t>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E0" w:rsidRPr="00B81AFC" w:rsidRDefault="000F75E0" w:rsidP="003C490F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</w:p>
        </w:tc>
      </w:tr>
    </w:tbl>
    <w:p w:rsidR="003207C7" w:rsidRPr="006F0B0A" w:rsidRDefault="003207C7" w:rsidP="003207C7">
      <w:pPr>
        <w:tabs>
          <w:tab w:val="left" w:pos="8415"/>
        </w:tabs>
        <w:jc w:val="center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6647F4" w:rsidRDefault="006647F4" w:rsidP="002E5797">
      <w:pPr>
        <w:tabs>
          <w:tab w:val="left" w:pos="8415"/>
        </w:tabs>
        <w:jc w:val="right"/>
        <w:rPr>
          <w:b/>
        </w:rPr>
      </w:pPr>
    </w:p>
    <w:p w:rsidR="002E5797" w:rsidRPr="006F0B0A" w:rsidRDefault="00FD3094" w:rsidP="002E5797">
      <w:pPr>
        <w:tabs>
          <w:tab w:val="left" w:pos="8415"/>
        </w:tabs>
        <w:jc w:val="right"/>
      </w:pPr>
      <w:r>
        <w:rPr>
          <w:b/>
        </w:rPr>
        <w:t xml:space="preserve">     </w:t>
      </w:r>
      <w:r w:rsidR="002E5797" w:rsidRPr="006F0B0A">
        <w:rPr>
          <w:b/>
        </w:rPr>
        <w:t>Il Dirigente Scolastico</w:t>
      </w:r>
    </w:p>
    <w:p w:rsidR="002E5797" w:rsidRPr="006F0B0A" w:rsidRDefault="002E5797" w:rsidP="002E5797">
      <w:pPr>
        <w:jc w:val="center"/>
        <w:rPr>
          <w:b/>
        </w:rPr>
      </w:pPr>
      <w:r w:rsidRPr="006F0B0A">
        <w:rPr>
          <w:b/>
        </w:rPr>
        <w:t xml:space="preserve">                                                         </w:t>
      </w:r>
      <w:r>
        <w:rPr>
          <w:b/>
        </w:rPr>
        <w:t xml:space="preserve"> </w:t>
      </w:r>
      <w:r w:rsidRPr="006F0B0A">
        <w:rPr>
          <w:b/>
        </w:rPr>
        <w:t xml:space="preserve">              </w:t>
      </w:r>
      <w:r>
        <w:rPr>
          <w:b/>
        </w:rPr>
        <w:t xml:space="preserve">                                  F.to</w:t>
      </w:r>
      <w:r w:rsidRPr="006F0B0A">
        <w:rPr>
          <w:b/>
        </w:rPr>
        <w:t xml:space="preserve">  Prof.ssa Emma Marchitto</w:t>
      </w:r>
    </w:p>
    <w:p w:rsidR="002E5797" w:rsidRPr="006F0B0A" w:rsidRDefault="002E5797" w:rsidP="002E5797">
      <w:pPr>
        <w:rPr>
          <w:b/>
          <w:sz w:val="20"/>
          <w:szCs w:val="20"/>
        </w:rPr>
      </w:pPr>
    </w:p>
    <w:p w:rsidR="00F25500" w:rsidRPr="00FD3094" w:rsidRDefault="00F25500" w:rsidP="00FD3094">
      <w:pPr>
        <w:tabs>
          <w:tab w:val="left" w:pos="8415"/>
        </w:tabs>
        <w:jc w:val="center"/>
        <w:rPr>
          <w:b/>
        </w:rPr>
      </w:pPr>
    </w:p>
    <w:sectPr w:rsidR="00F25500" w:rsidRPr="00FD3094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1FA" w:rsidRDefault="000D51FA">
      <w:r>
        <w:separator/>
      </w:r>
    </w:p>
  </w:endnote>
  <w:endnote w:type="continuationSeparator" w:id="0">
    <w:p w:rsidR="000D51FA" w:rsidRDefault="000D51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1FA" w:rsidRDefault="000D51FA">
      <w:r>
        <w:separator/>
      </w:r>
    </w:p>
  </w:footnote>
  <w:footnote w:type="continuationSeparator" w:id="0">
    <w:p w:rsidR="000D51FA" w:rsidRDefault="000D51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5A" w:rsidRDefault="000653A6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C5305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5305A" w:rsidRDefault="00C5305A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5A" w:rsidRDefault="000653A6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C5305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034A3">
      <w:rPr>
        <w:rStyle w:val="Numeropagina"/>
        <w:noProof/>
      </w:rPr>
      <w:t>7</w:t>
    </w:r>
    <w:r>
      <w:rPr>
        <w:rStyle w:val="Numeropagina"/>
      </w:rPr>
      <w:fldChar w:fldCharType="end"/>
    </w:r>
  </w:p>
  <w:p w:rsidR="00C5305A" w:rsidRDefault="00C5305A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13B62"/>
    <w:rsid w:val="000170AB"/>
    <w:rsid w:val="00017727"/>
    <w:rsid w:val="00021BD8"/>
    <w:rsid w:val="00022ED5"/>
    <w:rsid w:val="00030449"/>
    <w:rsid w:val="00031DD7"/>
    <w:rsid w:val="00032C47"/>
    <w:rsid w:val="000467D4"/>
    <w:rsid w:val="00047B54"/>
    <w:rsid w:val="000531D2"/>
    <w:rsid w:val="000653A6"/>
    <w:rsid w:val="00065BD0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C5043"/>
    <w:rsid w:val="000C5748"/>
    <w:rsid w:val="000C5F08"/>
    <w:rsid w:val="000D26AA"/>
    <w:rsid w:val="000D51FA"/>
    <w:rsid w:val="000D5771"/>
    <w:rsid w:val="000D5BD8"/>
    <w:rsid w:val="000E4467"/>
    <w:rsid w:val="000F17CA"/>
    <w:rsid w:val="000F2165"/>
    <w:rsid w:val="000F2C47"/>
    <w:rsid w:val="000F5123"/>
    <w:rsid w:val="000F5965"/>
    <w:rsid w:val="000F620B"/>
    <w:rsid w:val="000F75E0"/>
    <w:rsid w:val="00102664"/>
    <w:rsid w:val="00107588"/>
    <w:rsid w:val="00107A9B"/>
    <w:rsid w:val="0011065F"/>
    <w:rsid w:val="00111A53"/>
    <w:rsid w:val="00124AF6"/>
    <w:rsid w:val="00124BCA"/>
    <w:rsid w:val="00131F3E"/>
    <w:rsid w:val="001379CF"/>
    <w:rsid w:val="0014612E"/>
    <w:rsid w:val="00147736"/>
    <w:rsid w:val="00150B3E"/>
    <w:rsid w:val="00154F4B"/>
    <w:rsid w:val="00167087"/>
    <w:rsid w:val="0018023A"/>
    <w:rsid w:val="00180546"/>
    <w:rsid w:val="001871BE"/>
    <w:rsid w:val="00191F01"/>
    <w:rsid w:val="001A520F"/>
    <w:rsid w:val="001B109F"/>
    <w:rsid w:val="001B27CC"/>
    <w:rsid w:val="001B472F"/>
    <w:rsid w:val="001C2339"/>
    <w:rsid w:val="001C2A71"/>
    <w:rsid w:val="001C3CD2"/>
    <w:rsid w:val="001C5CE6"/>
    <w:rsid w:val="001D6919"/>
    <w:rsid w:val="001E0E89"/>
    <w:rsid w:val="001E5829"/>
    <w:rsid w:val="001F0ACA"/>
    <w:rsid w:val="001F25E4"/>
    <w:rsid w:val="001F3FF8"/>
    <w:rsid w:val="001F47E8"/>
    <w:rsid w:val="00213AFE"/>
    <w:rsid w:val="00224155"/>
    <w:rsid w:val="00224FB7"/>
    <w:rsid w:val="00227E64"/>
    <w:rsid w:val="002340B9"/>
    <w:rsid w:val="002348EA"/>
    <w:rsid w:val="00241D6A"/>
    <w:rsid w:val="00244C2C"/>
    <w:rsid w:val="002472BB"/>
    <w:rsid w:val="00253005"/>
    <w:rsid w:val="00264913"/>
    <w:rsid w:val="002773BD"/>
    <w:rsid w:val="0029007E"/>
    <w:rsid w:val="002968A1"/>
    <w:rsid w:val="002A0C21"/>
    <w:rsid w:val="002A3A55"/>
    <w:rsid w:val="002A3DEB"/>
    <w:rsid w:val="002A4259"/>
    <w:rsid w:val="002B03C1"/>
    <w:rsid w:val="002B34B9"/>
    <w:rsid w:val="002B46F4"/>
    <w:rsid w:val="002B51CB"/>
    <w:rsid w:val="002C349F"/>
    <w:rsid w:val="002C4FC1"/>
    <w:rsid w:val="002D319F"/>
    <w:rsid w:val="002D69EA"/>
    <w:rsid w:val="002E5797"/>
    <w:rsid w:val="002F1E81"/>
    <w:rsid w:val="002F6C65"/>
    <w:rsid w:val="0030149B"/>
    <w:rsid w:val="0030232F"/>
    <w:rsid w:val="00310392"/>
    <w:rsid w:val="00311CF7"/>
    <w:rsid w:val="00315053"/>
    <w:rsid w:val="003207C7"/>
    <w:rsid w:val="00326BE0"/>
    <w:rsid w:val="00330F57"/>
    <w:rsid w:val="00331292"/>
    <w:rsid w:val="00332B3A"/>
    <w:rsid w:val="003353CF"/>
    <w:rsid w:val="003417D6"/>
    <w:rsid w:val="003418A0"/>
    <w:rsid w:val="00351017"/>
    <w:rsid w:val="00352351"/>
    <w:rsid w:val="00353F08"/>
    <w:rsid w:val="00362E25"/>
    <w:rsid w:val="003652C5"/>
    <w:rsid w:val="0037042E"/>
    <w:rsid w:val="003755C3"/>
    <w:rsid w:val="003902AC"/>
    <w:rsid w:val="003A1811"/>
    <w:rsid w:val="003A3BF3"/>
    <w:rsid w:val="003A417F"/>
    <w:rsid w:val="003B42C7"/>
    <w:rsid w:val="003B4D54"/>
    <w:rsid w:val="003B6709"/>
    <w:rsid w:val="003C3FFB"/>
    <w:rsid w:val="003C490F"/>
    <w:rsid w:val="003C7B6A"/>
    <w:rsid w:val="003D0713"/>
    <w:rsid w:val="003E1B65"/>
    <w:rsid w:val="003E47D0"/>
    <w:rsid w:val="003F5F82"/>
    <w:rsid w:val="003F69F4"/>
    <w:rsid w:val="00401E67"/>
    <w:rsid w:val="004027CE"/>
    <w:rsid w:val="004034A3"/>
    <w:rsid w:val="00407EE2"/>
    <w:rsid w:val="00422998"/>
    <w:rsid w:val="0042435F"/>
    <w:rsid w:val="004247E6"/>
    <w:rsid w:val="00425B74"/>
    <w:rsid w:val="0043026E"/>
    <w:rsid w:val="0043239B"/>
    <w:rsid w:val="00433067"/>
    <w:rsid w:val="00434933"/>
    <w:rsid w:val="004415DD"/>
    <w:rsid w:val="00442CEA"/>
    <w:rsid w:val="00445C09"/>
    <w:rsid w:val="00447DFE"/>
    <w:rsid w:val="00451483"/>
    <w:rsid w:val="00453F05"/>
    <w:rsid w:val="00457AC6"/>
    <w:rsid w:val="004605BF"/>
    <w:rsid w:val="00473C3C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A26CA"/>
    <w:rsid w:val="004A48DA"/>
    <w:rsid w:val="004B221F"/>
    <w:rsid w:val="004B4BF2"/>
    <w:rsid w:val="004B4DB5"/>
    <w:rsid w:val="004C2989"/>
    <w:rsid w:val="004C2E0C"/>
    <w:rsid w:val="004C3665"/>
    <w:rsid w:val="004C5385"/>
    <w:rsid w:val="004C7C12"/>
    <w:rsid w:val="004D5E34"/>
    <w:rsid w:val="004D5EEF"/>
    <w:rsid w:val="004F0FC5"/>
    <w:rsid w:val="004F3738"/>
    <w:rsid w:val="00500312"/>
    <w:rsid w:val="005109D8"/>
    <w:rsid w:val="005208E2"/>
    <w:rsid w:val="005214F6"/>
    <w:rsid w:val="00521FAC"/>
    <w:rsid w:val="00526DF7"/>
    <w:rsid w:val="00532F1B"/>
    <w:rsid w:val="00545EB7"/>
    <w:rsid w:val="00546DF2"/>
    <w:rsid w:val="00551954"/>
    <w:rsid w:val="005527E2"/>
    <w:rsid w:val="00560F3D"/>
    <w:rsid w:val="0056182D"/>
    <w:rsid w:val="0057216D"/>
    <w:rsid w:val="00581992"/>
    <w:rsid w:val="00583025"/>
    <w:rsid w:val="0058348B"/>
    <w:rsid w:val="00584C62"/>
    <w:rsid w:val="00592234"/>
    <w:rsid w:val="00592490"/>
    <w:rsid w:val="00592CD8"/>
    <w:rsid w:val="005A0724"/>
    <w:rsid w:val="005B31B6"/>
    <w:rsid w:val="005B53EA"/>
    <w:rsid w:val="005B71A4"/>
    <w:rsid w:val="005C2DAF"/>
    <w:rsid w:val="005D12C9"/>
    <w:rsid w:val="005D2E6E"/>
    <w:rsid w:val="005D6910"/>
    <w:rsid w:val="005E1039"/>
    <w:rsid w:val="005E361F"/>
    <w:rsid w:val="005F4415"/>
    <w:rsid w:val="005F7F70"/>
    <w:rsid w:val="0061454F"/>
    <w:rsid w:val="00620CF6"/>
    <w:rsid w:val="0063201D"/>
    <w:rsid w:val="006364B0"/>
    <w:rsid w:val="00647B21"/>
    <w:rsid w:val="00651939"/>
    <w:rsid w:val="0065238D"/>
    <w:rsid w:val="00653F19"/>
    <w:rsid w:val="006550F7"/>
    <w:rsid w:val="00660150"/>
    <w:rsid w:val="00662B1A"/>
    <w:rsid w:val="00662BA7"/>
    <w:rsid w:val="00664774"/>
    <w:rsid w:val="006647F4"/>
    <w:rsid w:val="00667EA7"/>
    <w:rsid w:val="00671386"/>
    <w:rsid w:val="00674589"/>
    <w:rsid w:val="006804EC"/>
    <w:rsid w:val="00682259"/>
    <w:rsid w:val="00685387"/>
    <w:rsid w:val="00697393"/>
    <w:rsid w:val="006A1BF8"/>
    <w:rsid w:val="006B7A68"/>
    <w:rsid w:val="006B7B5D"/>
    <w:rsid w:val="006C0600"/>
    <w:rsid w:val="006C0DC2"/>
    <w:rsid w:val="006C12F9"/>
    <w:rsid w:val="006C4108"/>
    <w:rsid w:val="006C4B85"/>
    <w:rsid w:val="006D58C5"/>
    <w:rsid w:val="006D6721"/>
    <w:rsid w:val="006D6A3B"/>
    <w:rsid w:val="006E6C1B"/>
    <w:rsid w:val="006F0034"/>
    <w:rsid w:val="006F0B0A"/>
    <w:rsid w:val="006F2897"/>
    <w:rsid w:val="006F54AB"/>
    <w:rsid w:val="006F634C"/>
    <w:rsid w:val="0070205A"/>
    <w:rsid w:val="00702470"/>
    <w:rsid w:val="007047FB"/>
    <w:rsid w:val="00704E33"/>
    <w:rsid w:val="00706B54"/>
    <w:rsid w:val="007143B9"/>
    <w:rsid w:val="00715398"/>
    <w:rsid w:val="00720C0B"/>
    <w:rsid w:val="007250BC"/>
    <w:rsid w:val="00726FFB"/>
    <w:rsid w:val="00734FA3"/>
    <w:rsid w:val="00745807"/>
    <w:rsid w:val="00747BE3"/>
    <w:rsid w:val="00747F3B"/>
    <w:rsid w:val="00751B45"/>
    <w:rsid w:val="00757123"/>
    <w:rsid w:val="0076466D"/>
    <w:rsid w:val="00766B86"/>
    <w:rsid w:val="00772DE0"/>
    <w:rsid w:val="00777E7E"/>
    <w:rsid w:val="007856F8"/>
    <w:rsid w:val="00790DF8"/>
    <w:rsid w:val="007929FF"/>
    <w:rsid w:val="00796CC7"/>
    <w:rsid w:val="007A1822"/>
    <w:rsid w:val="007A1D71"/>
    <w:rsid w:val="007A1F7D"/>
    <w:rsid w:val="007A7F50"/>
    <w:rsid w:val="007B34A4"/>
    <w:rsid w:val="007B7B12"/>
    <w:rsid w:val="007C09F0"/>
    <w:rsid w:val="007C2E62"/>
    <w:rsid w:val="007C4E55"/>
    <w:rsid w:val="007C516F"/>
    <w:rsid w:val="007C65EC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810D30"/>
    <w:rsid w:val="0081353B"/>
    <w:rsid w:val="0081393A"/>
    <w:rsid w:val="008150DC"/>
    <w:rsid w:val="00815C8D"/>
    <w:rsid w:val="00823248"/>
    <w:rsid w:val="00832DD4"/>
    <w:rsid w:val="0084088D"/>
    <w:rsid w:val="00841393"/>
    <w:rsid w:val="00852DCB"/>
    <w:rsid w:val="00852F7C"/>
    <w:rsid w:val="00860979"/>
    <w:rsid w:val="00861DAC"/>
    <w:rsid w:val="008770D6"/>
    <w:rsid w:val="008802FC"/>
    <w:rsid w:val="00882B2F"/>
    <w:rsid w:val="008900E1"/>
    <w:rsid w:val="00891BE0"/>
    <w:rsid w:val="00893C80"/>
    <w:rsid w:val="00895B60"/>
    <w:rsid w:val="00896021"/>
    <w:rsid w:val="00896AD6"/>
    <w:rsid w:val="00896F84"/>
    <w:rsid w:val="008A065E"/>
    <w:rsid w:val="008A213A"/>
    <w:rsid w:val="008A22BD"/>
    <w:rsid w:val="008C0DC9"/>
    <w:rsid w:val="008C3B19"/>
    <w:rsid w:val="008D2E4F"/>
    <w:rsid w:val="008D2E9A"/>
    <w:rsid w:val="008D4959"/>
    <w:rsid w:val="008E036D"/>
    <w:rsid w:val="008E3C39"/>
    <w:rsid w:val="008E76F6"/>
    <w:rsid w:val="008F08CF"/>
    <w:rsid w:val="008F4D38"/>
    <w:rsid w:val="00904D34"/>
    <w:rsid w:val="00911DE8"/>
    <w:rsid w:val="009254EE"/>
    <w:rsid w:val="00927E8F"/>
    <w:rsid w:val="009343C3"/>
    <w:rsid w:val="00934507"/>
    <w:rsid w:val="0093559C"/>
    <w:rsid w:val="00947B05"/>
    <w:rsid w:val="00950925"/>
    <w:rsid w:val="00963644"/>
    <w:rsid w:val="0098359F"/>
    <w:rsid w:val="00987346"/>
    <w:rsid w:val="0099114F"/>
    <w:rsid w:val="00992A32"/>
    <w:rsid w:val="00996603"/>
    <w:rsid w:val="00996847"/>
    <w:rsid w:val="00996DF6"/>
    <w:rsid w:val="009A66B6"/>
    <w:rsid w:val="009B22FF"/>
    <w:rsid w:val="009B34AF"/>
    <w:rsid w:val="009C0EF9"/>
    <w:rsid w:val="009C2C55"/>
    <w:rsid w:val="009D1192"/>
    <w:rsid w:val="009E28A3"/>
    <w:rsid w:val="009E6AF2"/>
    <w:rsid w:val="00A012A5"/>
    <w:rsid w:val="00A13AA4"/>
    <w:rsid w:val="00A164D4"/>
    <w:rsid w:val="00A17414"/>
    <w:rsid w:val="00A20662"/>
    <w:rsid w:val="00A22440"/>
    <w:rsid w:val="00A26AA9"/>
    <w:rsid w:val="00A276E3"/>
    <w:rsid w:val="00A40669"/>
    <w:rsid w:val="00A51597"/>
    <w:rsid w:val="00A52717"/>
    <w:rsid w:val="00A54B79"/>
    <w:rsid w:val="00A54C5E"/>
    <w:rsid w:val="00A56E59"/>
    <w:rsid w:val="00A578CC"/>
    <w:rsid w:val="00A60F4C"/>
    <w:rsid w:val="00A63871"/>
    <w:rsid w:val="00A639A9"/>
    <w:rsid w:val="00A75D4F"/>
    <w:rsid w:val="00A76E3A"/>
    <w:rsid w:val="00A8232B"/>
    <w:rsid w:val="00A8592F"/>
    <w:rsid w:val="00A86E73"/>
    <w:rsid w:val="00A901AB"/>
    <w:rsid w:val="00A918A8"/>
    <w:rsid w:val="00A93DA7"/>
    <w:rsid w:val="00A96CF1"/>
    <w:rsid w:val="00AA0ADE"/>
    <w:rsid w:val="00AA125B"/>
    <w:rsid w:val="00AA4FA6"/>
    <w:rsid w:val="00AB0894"/>
    <w:rsid w:val="00AC279E"/>
    <w:rsid w:val="00AC4B88"/>
    <w:rsid w:val="00AC6508"/>
    <w:rsid w:val="00AD0465"/>
    <w:rsid w:val="00AD0E0F"/>
    <w:rsid w:val="00AD1AAD"/>
    <w:rsid w:val="00AD1E81"/>
    <w:rsid w:val="00AE51CB"/>
    <w:rsid w:val="00AE6A7A"/>
    <w:rsid w:val="00AF2E1D"/>
    <w:rsid w:val="00AF2E34"/>
    <w:rsid w:val="00AF377A"/>
    <w:rsid w:val="00AF37DE"/>
    <w:rsid w:val="00AF3FE0"/>
    <w:rsid w:val="00B00BA3"/>
    <w:rsid w:val="00B11C77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61F65"/>
    <w:rsid w:val="00B62394"/>
    <w:rsid w:val="00B64B0A"/>
    <w:rsid w:val="00B66356"/>
    <w:rsid w:val="00B66D49"/>
    <w:rsid w:val="00B67F6E"/>
    <w:rsid w:val="00B71238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F53"/>
    <w:rsid w:val="00B94D50"/>
    <w:rsid w:val="00B96BDE"/>
    <w:rsid w:val="00B97ACE"/>
    <w:rsid w:val="00BA4AA8"/>
    <w:rsid w:val="00BA72BF"/>
    <w:rsid w:val="00BA7AB4"/>
    <w:rsid w:val="00BB5E89"/>
    <w:rsid w:val="00BC02DE"/>
    <w:rsid w:val="00BC12E2"/>
    <w:rsid w:val="00BC6FF1"/>
    <w:rsid w:val="00BD2C89"/>
    <w:rsid w:val="00BD396C"/>
    <w:rsid w:val="00BD4902"/>
    <w:rsid w:val="00BD7406"/>
    <w:rsid w:val="00BD7983"/>
    <w:rsid w:val="00BE6866"/>
    <w:rsid w:val="00BE6A9B"/>
    <w:rsid w:val="00BF405A"/>
    <w:rsid w:val="00BF7772"/>
    <w:rsid w:val="00C058BF"/>
    <w:rsid w:val="00C07B86"/>
    <w:rsid w:val="00C07EBE"/>
    <w:rsid w:val="00C13F89"/>
    <w:rsid w:val="00C17C87"/>
    <w:rsid w:val="00C23C60"/>
    <w:rsid w:val="00C3206F"/>
    <w:rsid w:val="00C34ADF"/>
    <w:rsid w:val="00C40437"/>
    <w:rsid w:val="00C41622"/>
    <w:rsid w:val="00C42E2D"/>
    <w:rsid w:val="00C43E23"/>
    <w:rsid w:val="00C5305A"/>
    <w:rsid w:val="00C54E27"/>
    <w:rsid w:val="00C54EA2"/>
    <w:rsid w:val="00C6068F"/>
    <w:rsid w:val="00C740B3"/>
    <w:rsid w:val="00C85A88"/>
    <w:rsid w:val="00C929C9"/>
    <w:rsid w:val="00C93556"/>
    <w:rsid w:val="00C95262"/>
    <w:rsid w:val="00C97D8E"/>
    <w:rsid w:val="00CA00A4"/>
    <w:rsid w:val="00CA24F9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30AE"/>
    <w:rsid w:val="00CE5D27"/>
    <w:rsid w:val="00CF0328"/>
    <w:rsid w:val="00CF7B9E"/>
    <w:rsid w:val="00D03DCA"/>
    <w:rsid w:val="00D22582"/>
    <w:rsid w:val="00D318C7"/>
    <w:rsid w:val="00D40B46"/>
    <w:rsid w:val="00D42601"/>
    <w:rsid w:val="00D44B38"/>
    <w:rsid w:val="00D47F3C"/>
    <w:rsid w:val="00D537D2"/>
    <w:rsid w:val="00D56217"/>
    <w:rsid w:val="00D5631C"/>
    <w:rsid w:val="00D57DD2"/>
    <w:rsid w:val="00D60E01"/>
    <w:rsid w:val="00D8622C"/>
    <w:rsid w:val="00D86855"/>
    <w:rsid w:val="00D86897"/>
    <w:rsid w:val="00D87B23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5D7B"/>
    <w:rsid w:val="00DD621C"/>
    <w:rsid w:val="00DD7331"/>
    <w:rsid w:val="00DE050B"/>
    <w:rsid w:val="00DE2C8B"/>
    <w:rsid w:val="00DE3289"/>
    <w:rsid w:val="00DE7621"/>
    <w:rsid w:val="00DF1706"/>
    <w:rsid w:val="00E028A2"/>
    <w:rsid w:val="00E03849"/>
    <w:rsid w:val="00E0419D"/>
    <w:rsid w:val="00E12EAD"/>
    <w:rsid w:val="00E13B29"/>
    <w:rsid w:val="00E15EA4"/>
    <w:rsid w:val="00E22E00"/>
    <w:rsid w:val="00E2490E"/>
    <w:rsid w:val="00E2799A"/>
    <w:rsid w:val="00E32484"/>
    <w:rsid w:val="00E43F35"/>
    <w:rsid w:val="00E44CAE"/>
    <w:rsid w:val="00E52113"/>
    <w:rsid w:val="00E57284"/>
    <w:rsid w:val="00E57364"/>
    <w:rsid w:val="00E60EC0"/>
    <w:rsid w:val="00E613CE"/>
    <w:rsid w:val="00E66C09"/>
    <w:rsid w:val="00E74B9E"/>
    <w:rsid w:val="00E80ABB"/>
    <w:rsid w:val="00E814F9"/>
    <w:rsid w:val="00E832DD"/>
    <w:rsid w:val="00E8673E"/>
    <w:rsid w:val="00E9295E"/>
    <w:rsid w:val="00E92AA7"/>
    <w:rsid w:val="00EA139B"/>
    <w:rsid w:val="00EA1E5C"/>
    <w:rsid w:val="00EA601B"/>
    <w:rsid w:val="00EB2633"/>
    <w:rsid w:val="00EC0211"/>
    <w:rsid w:val="00ED08F2"/>
    <w:rsid w:val="00ED4B47"/>
    <w:rsid w:val="00ED6981"/>
    <w:rsid w:val="00EF7A7F"/>
    <w:rsid w:val="00EF7C38"/>
    <w:rsid w:val="00F01B60"/>
    <w:rsid w:val="00F02269"/>
    <w:rsid w:val="00F077E6"/>
    <w:rsid w:val="00F078EF"/>
    <w:rsid w:val="00F22862"/>
    <w:rsid w:val="00F25500"/>
    <w:rsid w:val="00F25DB9"/>
    <w:rsid w:val="00F2605F"/>
    <w:rsid w:val="00F32327"/>
    <w:rsid w:val="00F41BA9"/>
    <w:rsid w:val="00F641B1"/>
    <w:rsid w:val="00F7667B"/>
    <w:rsid w:val="00F85FCA"/>
    <w:rsid w:val="00F94CA5"/>
    <w:rsid w:val="00F97032"/>
    <w:rsid w:val="00FA45AE"/>
    <w:rsid w:val="00FA4FDB"/>
    <w:rsid w:val="00FC09EE"/>
    <w:rsid w:val="00FC63E8"/>
    <w:rsid w:val="00FD3094"/>
    <w:rsid w:val="00FD345E"/>
    <w:rsid w:val="00FD3679"/>
    <w:rsid w:val="00FD6339"/>
    <w:rsid w:val="00FE10CA"/>
    <w:rsid w:val="00FE3B36"/>
    <w:rsid w:val="00FF0A93"/>
    <w:rsid w:val="00FF23F2"/>
    <w:rsid w:val="00FF3047"/>
    <w:rsid w:val="00FF5B55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04491-786E-4684-B3FD-4B12A31F7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4758</Words>
  <Characters>27124</Characters>
  <Application>Microsoft Office Word</Application>
  <DocSecurity>0</DocSecurity>
  <Lines>226</Lines>
  <Paragraphs>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31819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LabPC5</cp:lastModifiedBy>
  <cp:revision>2</cp:revision>
  <cp:lastPrinted>2014-11-17T13:02:00Z</cp:lastPrinted>
  <dcterms:created xsi:type="dcterms:W3CDTF">2014-11-17T14:01:00Z</dcterms:created>
  <dcterms:modified xsi:type="dcterms:W3CDTF">2014-11-17T14:01:00Z</dcterms:modified>
</cp:coreProperties>
</file>