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C13C07" w:rsidRPr="00C13C07" w:rsidTr="00DA463D">
        <w:trPr>
          <w:trHeight w:val="2400"/>
        </w:trPr>
        <w:tc>
          <w:tcPr>
            <w:tcW w:w="115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13C07" w:rsidRPr="00C13C07" w:rsidRDefault="00C13C07" w:rsidP="00C13C0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u w:color="FF0000"/>
                <w:lang w:eastAsia="it-IT"/>
              </w:rPr>
              <w:t>ISTITUTO STATALE  D’ISTRUZIONE SECONDARIA SUPERIORE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“ G. B.  NOVELLI ”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- Liceo Linguistico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Liceo delle Scienze Umane opzione economico sociale</w:t>
            </w:r>
          </w:p>
          <w:p w:rsidR="00C13C07" w:rsidRPr="00C13C07" w:rsidRDefault="00C13C07" w:rsidP="00C13C07">
            <w:pPr>
              <w:keepNext/>
              <w:spacing w:after="0" w:line="240" w:lineRule="auto"/>
              <w:ind w:right="566"/>
              <w:outlineLvl w:val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                       Istituto Professionale Abbigliamento e Moda - Istituto Professionale per i Servizi Socio Sanitari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Via G.B. Novelli,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N°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1  </w:t>
            </w:r>
            <w:r w:rsidRPr="00C13C0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it-IT"/>
              </w:rPr>
              <w:t xml:space="preserve"> 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81025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MARCIANISE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(CE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 xml:space="preserve">) 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Codice Fiscale : 80102490614 </w:t>
            </w:r>
            <w:r w:rsidRPr="00C13C0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u w:color="FF0000"/>
                <w:lang w:eastAsia="it-IT"/>
              </w:rPr>
              <w:t>–</w:t>
            </w: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Distretto Scolastico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n°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14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Segr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. Tel :0823/511909 – Fax 0823511834   </w:t>
            </w:r>
            <w:proofErr w:type="spellStart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Vicedirigenza</w:t>
            </w:r>
            <w:proofErr w:type="spellEnd"/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 xml:space="preserve"> Tel :0823-580019  </w:t>
            </w:r>
          </w:p>
          <w:p w:rsidR="00C13C07" w:rsidRPr="00C13C07" w:rsidRDefault="00C13C07" w:rsidP="00C13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  <w:t>Tel Dirigente Scolastico : 0823/511863</w:t>
            </w:r>
          </w:p>
          <w:p w:rsidR="00C13C07" w:rsidRPr="00C13C07" w:rsidRDefault="00C13C07" w:rsidP="00C13C0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</w:pP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                         E-mail :</w:t>
            </w:r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</w:t>
            </w:r>
            <w:hyperlink r:id="rId6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ceis01100n@istruzione.it</w:t>
              </w:r>
            </w:hyperlink>
            <w:r w:rsidRPr="00C13C07">
              <w:rPr>
                <w:rFonts w:ascii="Times New Roman" w:eastAsia="Calibri" w:hAnsi="Times New Roman" w:cs="Times New Roman"/>
                <w:sz w:val="18"/>
                <w:szCs w:val="18"/>
                <w:u w:color="FF0000"/>
              </w:rPr>
              <w:t xml:space="preserve">     </w:t>
            </w:r>
            <w:r w:rsidRPr="00C13C07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</w:rPr>
              <w:t xml:space="preserve">E-mail certificata (PEC) : </w:t>
            </w:r>
            <w:hyperlink r:id="rId7" w:history="1">
              <w:r w:rsidRPr="00C13C07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</w:rPr>
                <w:t>ceis01100n@pec.istruzione.it</w:t>
              </w:r>
            </w:hyperlink>
          </w:p>
          <w:p w:rsidR="00C13C07" w:rsidRPr="00C92BF5" w:rsidRDefault="00C13C07" w:rsidP="00DA463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C92BF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>Sito</w:t>
            </w:r>
            <w:proofErr w:type="spellEnd"/>
            <w:r w:rsidRPr="00C92BF5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u w:color="FF0000"/>
                <w:lang w:val="en-US"/>
              </w:rPr>
              <w:t xml:space="preserve"> Web :</w:t>
            </w:r>
            <w:r w:rsidRPr="00C92BF5">
              <w:rPr>
                <w:rFonts w:ascii="Times New Roman" w:eastAsia="Calibri" w:hAnsi="Times New Roman" w:cs="Times New Roman"/>
                <w:sz w:val="18"/>
                <w:szCs w:val="18"/>
                <w:u w:color="FF0000"/>
                <w:lang w:val="en-US"/>
              </w:rPr>
              <w:t xml:space="preserve"> </w:t>
            </w:r>
            <w:hyperlink r:id="rId8" w:history="1">
              <w:r w:rsidRPr="00C92BF5">
                <w:rPr>
                  <w:rFonts w:ascii="Times New Roman" w:eastAsia="Calibri" w:hAnsi="Times New Roman" w:cs="Times New Roman"/>
                  <w:color w:val="0000FF"/>
                  <w:sz w:val="18"/>
                  <w:szCs w:val="18"/>
                  <w:u w:val="single"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13C07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C07" w:rsidRPr="00C13C07" w:rsidRDefault="00C13C07" w:rsidP="00C13C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                                                                              </w:t>
      </w:r>
    </w:p>
    <w:p w:rsidR="00C13C07" w:rsidRDefault="00C13C0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</w:p>
    <w:p w:rsidR="00C13C07" w:rsidRDefault="00C13C07" w:rsidP="00C13C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92BF5" w:rsidRDefault="00D969A7" w:rsidP="00C92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</w:t>
      </w:r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STUDENTI</w:t>
      </w:r>
    </w:p>
    <w:p w:rsidR="00C92BF5" w:rsidRPr="00C92BF5" w:rsidRDefault="00C92BF5" w:rsidP="00C92BF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Iscritti per l’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2015/2016 presso l’ISISS “G.B. Novelli” di Marcianise</w:t>
      </w:r>
    </w:p>
    <w:p w:rsidR="00E7793B" w:rsidRDefault="00E7793B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Pr="00D969A7" w:rsidRDefault="00D969A7" w:rsidP="00D969A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D969A7" w:rsidRDefault="00D969A7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E7793B" w:rsidRPr="00E7793B" w:rsidRDefault="00382241" w:rsidP="00C92B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7793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Settimana del Benessere psicologico</w:t>
      </w:r>
    </w:p>
    <w:p w:rsidR="00382241" w:rsidRPr="00382241" w:rsidRDefault="00382241" w:rsidP="003822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224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AD2688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rende noto</w:t>
      </w:r>
      <w:r w:rsidR="00D969A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ogni anno l’Ordine degli Psicologi  promuove la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Settimana del Benessere Psicologico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alla quale l’Unità Operativa di Psicologia Ospedaliera del Presidio Ospedaliero di Marcianise, ASL Caserta, aderisce, offrendo gratuitamente consulenze psicologiche all’utenza.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pertanto che, nell’ambito della Settimana del Benessere Psicologico, 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nei giorni 10, 11 e 12 Novembre 2015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, l’ambulatorio di Psicologia dell’Ospedale di Marcianise  sarà operativo </w:t>
      </w:r>
      <w:r w:rsidRPr="00C92B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dalle ore 9.00 alle ore 18.00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offrendo gratuitamente consulenze psicologiche all’utenza. 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ricevere una consulenza gratuita prenotarsi ai numeri: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0823-690682  oppure 389-1799030</w:t>
      </w:r>
    </w:p>
    <w:p w:rsidR="00C92BF5" w:rsidRDefault="00C92BF5" w:rsidP="00C92BF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70360" w:rsidRPr="00AD2688" w:rsidRDefault="00F70360" w:rsidP="00AD2688">
      <w:pPr>
        <w:pStyle w:val="Paragrafoelenco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Default="00E7793B" w:rsidP="00D969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7793B" w:rsidRPr="00DA463D" w:rsidRDefault="00E7793B" w:rsidP="00DA463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A463D" w:rsidRDefault="00543186" w:rsidP="00C92BF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IL DIRIGENTE SCOLASTICO</w:t>
      </w:r>
      <w:r w:rsidR="00C92B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969A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Pr="00543186">
        <w:rPr>
          <w:rFonts w:ascii="Times New Roman" w:hAnsi="Times New Roman" w:cs="Times New Roman"/>
          <w:color w:val="000000"/>
          <w:sz w:val="24"/>
          <w:szCs w:val="24"/>
        </w:rPr>
        <w:t xml:space="preserve">Prof.ssa Emma </w:t>
      </w:r>
      <w:proofErr w:type="spellStart"/>
      <w:r w:rsidRPr="00543186">
        <w:rPr>
          <w:rFonts w:ascii="Times New Roman" w:hAnsi="Times New Roman" w:cs="Times New Roman"/>
          <w:color w:val="000000"/>
          <w:sz w:val="24"/>
          <w:szCs w:val="24"/>
        </w:rPr>
        <w:t>Marchitto</w:t>
      </w:r>
      <w:proofErr w:type="spellEnd"/>
    </w:p>
    <w:p w:rsidR="00C92BF5" w:rsidRDefault="00C92BF5" w:rsidP="00C92BF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Marcianise, 06/11/2015</w:t>
      </w:r>
    </w:p>
    <w:p w:rsidR="00AD2688" w:rsidRPr="00AD2688" w:rsidRDefault="00DA463D" w:rsidP="00D969A7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  <w:r w:rsidRPr="00DA463D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</w:t>
      </w:r>
      <w:r w:rsidR="00AD2688">
        <w:rPr>
          <w:rFonts w:ascii="Times New Roman" w:eastAsia="Times New Roman" w:hAnsi="Times New Roman" w:cs="Times New Roman"/>
          <w:sz w:val="23"/>
          <w:szCs w:val="23"/>
          <w:lang w:eastAsia="it-IT"/>
        </w:rPr>
        <w:t xml:space="preserve">                                                                                   </w:t>
      </w:r>
    </w:p>
    <w:p w:rsidR="00DA463D" w:rsidRPr="00687193" w:rsidRDefault="00DA463D" w:rsidP="00DA463D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it-IT"/>
        </w:rPr>
      </w:pPr>
    </w:p>
    <w:sectPr w:rsidR="00DA463D" w:rsidRPr="00687193" w:rsidSect="00543186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D05C3"/>
    <w:multiLevelType w:val="hybridMultilevel"/>
    <w:tmpl w:val="90C20B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683845"/>
    <w:multiLevelType w:val="hybridMultilevel"/>
    <w:tmpl w:val="572482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7E61C0"/>
    <w:multiLevelType w:val="hybridMultilevel"/>
    <w:tmpl w:val="3E1072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4A5377A"/>
    <w:multiLevelType w:val="hybridMultilevel"/>
    <w:tmpl w:val="85662E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F62EE"/>
    <w:rsid w:val="000F62EE"/>
    <w:rsid w:val="00382241"/>
    <w:rsid w:val="004B3B97"/>
    <w:rsid w:val="00543186"/>
    <w:rsid w:val="00573FB5"/>
    <w:rsid w:val="00667222"/>
    <w:rsid w:val="00687193"/>
    <w:rsid w:val="009C1FFA"/>
    <w:rsid w:val="00AD2688"/>
    <w:rsid w:val="00C13C07"/>
    <w:rsid w:val="00C92BF5"/>
    <w:rsid w:val="00D206D8"/>
    <w:rsid w:val="00D969A7"/>
    <w:rsid w:val="00DA463D"/>
    <w:rsid w:val="00E7793B"/>
    <w:rsid w:val="00E869C6"/>
    <w:rsid w:val="00F03824"/>
    <w:rsid w:val="00F70360"/>
    <w:rsid w:val="00F7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69C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43186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1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18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AD268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2015-10-30T12:48:00Z</cp:lastPrinted>
  <dcterms:created xsi:type="dcterms:W3CDTF">2015-11-06T10:33:00Z</dcterms:created>
  <dcterms:modified xsi:type="dcterms:W3CDTF">2015-11-06T10:33:00Z</dcterms:modified>
</cp:coreProperties>
</file>