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0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133D0" w:rsidRPr="00BD4341" w:rsidTr="00A133D0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A133D0" w:rsidRPr="00BD4341" w:rsidRDefault="00A133D0" w:rsidP="00A133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A133D0" w:rsidRPr="00BD4341" w:rsidRDefault="00A133D0" w:rsidP="00A13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BD434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A133D0" w:rsidRPr="00BD4341" w:rsidRDefault="00A133D0" w:rsidP="00A1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A133D0" w:rsidRPr="00BD4341" w:rsidRDefault="00A133D0" w:rsidP="00A133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33D0" w:rsidRPr="00BD4341" w:rsidRDefault="00A133D0" w:rsidP="00A1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911DC3" w:rsidRDefault="00911DC3"/>
    <w:p w:rsidR="00A133D0" w:rsidRDefault="00A133D0">
      <w:pPr>
        <w:rPr>
          <w:rFonts w:ascii="Times New Roman" w:hAnsi="Times New Roman" w:cs="Times New Roman"/>
          <w:sz w:val="24"/>
          <w:szCs w:val="24"/>
        </w:rPr>
      </w:pPr>
    </w:p>
    <w:p w:rsidR="00171D99" w:rsidRPr="006F767D" w:rsidRDefault="006F767D">
      <w:pPr>
        <w:rPr>
          <w:rFonts w:ascii="Times New Roman" w:hAnsi="Times New Roman" w:cs="Times New Roman"/>
          <w:sz w:val="24"/>
          <w:szCs w:val="24"/>
        </w:rPr>
      </w:pPr>
      <w:r w:rsidRPr="006F767D">
        <w:rPr>
          <w:rFonts w:ascii="Times New Roman" w:hAnsi="Times New Roman" w:cs="Times New Roman"/>
          <w:sz w:val="24"/>
          <w:szCs w:val="24"/>
        </w:rPr>
        <w:t xml:space="preserve">Prot. N. </w:t>
      </w:r>
      <w:r w:rsidR="00A133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6F767D">
        <w:rPr>
          <w:rFonts w:ascii="Times New Roman" w:hAnsi="Times New Roman" w:cs="Times New Roman"/>
          <w:sz w:val="24"/>
          <w:szCs w:val="24"/>
        </w:rPr>
        <w:t>Marcianise,</w:t>
      </w:r>
      <w:r w:rsidR="005F2B87">
        <w:rPr>
          <w:rFonts w:ascii="Times New Roman" w:hAnsi="Times New Roman" w:cs="Times New Roman"/>
          <w:sz w:val="24"/>
          <w:szCs w:val="24"/>
        </w:rPr>
        <w:t xml:space="preserve"> </w:t>
      </w:r>
      <w:r w:rsidR="008C2A40">
        <w:rPr>
          <w:rFonts w:ascii="Times New Roman" w:hAnsi="Times New Roman" w:cs="Times New Roman"/>
          <w:sz w:val="24"/>
          <w:szCs w:val="24"/>
        </w:rPr>
        <w:t>26/05/2017</w:t>
      </w:r>
      <w:bookmarkStart w:id="0" w:name="_GoBack"/>
      <w:bookmarkEnd w:id="0"/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</w:pPr>
    </w:p>
    <w:p w:rsidR="008C2A40" w:rsidRDefault="008C2A40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Ai docenti</w:t>
      </w:r>
    </w:p>
    <w:p w:rsidR="006F767D" w:rsidRPr="00CE7297" w:rsidRDefault="008C2A40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specificamente ai docenti </w:t>
      </w:r>
      <w:r w:rsidR="00A133D0" w:rsidRPr="00CE72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delle classi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2 AU – 3 BL – 3 AU – 3 AES – 4 BL – 4 AU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4 AES – 5 BL – 5 AU – 5 AES – 2 BT</w:t>
      </w:r>
    </w:p>
    <w:p w:rsidR="00CE7297" w:rsidRP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2 AM – 3 AM – 4 AM – 5 AM</w:t>
      </w:r>
    </w:p>
    <w:p w:rsidR="00A133D0" w:rsidRDefault="00A133D0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28E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Alla DSGA</w:t>
      </w:r>
    </w:p>
    <w:p w:rsidR="00CE7297" w:rsidRDefault="00CE729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ISISS “G. B. Novelli”</w:t>
      </w:r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28E7" w:rsidRDefault="00ED28E7" w:rsidP="00ED2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7E7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Oggetto: Ordinanza n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21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del  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>25/05/2017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del Sindaco della città di Marcianise – </w:t>
      </w:r>
      <w:r w:rsidR="00B87E7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Sospensione </w:t>
      </w:r>
    </w:p>
    <w:p w:rsidR="00B87E70" w:rsidRDefault="00B87E7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delle attività didattiche in tutte </w:t>
      </w:r>
      <w:r w:rsidR="00A133D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>le scuole di ogni ordine e grado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partire dalle ore </w:t>
      </w:r>
    </w:p>
    <w:p w:rsidR="00A133D0" w:rsidRPr="00B87E70" w:rsidRDefault="00B87E7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15,00 del 26 maggio 2017</w:t>
      </w:r>
      <w:r w:rsidR="00A133D0" w:rsidRPr="00B87E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caus</w:t>
      </w:r>
      <w:r w:rsidRPr="00B87E70">
        <w:rPr>
          <w:rFonts w:ascii="Times New Roman" w:hAnsi="Times New Roman" w:cs="Times New Roman"/>
          <w:b/>
          <w:color w:val="000000"/>
          <w:sz w:val="24"/>
          <w:szCs w:val="24"/>
        </w:rPr>
        <w:t>a della sospensione della fornitura idrica.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7E70" w:rsidRDefault="00A133D0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Vista l’Ordinanz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a n.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 del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>25/05/2017 del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Sindaco della ci</w:t>
      </w:r>
      <w:r>
        <w:rPr>
          <w:rFonts w:ascii="Times New Roman" w:hAnsi="Times New Roman" w:cs="Times New Roman"/>
          <w:color w:val="000000"/>
          <w:sz w:val="24"/>
          <w:szCs w:val="24"/>
        </w:rPr>
        <w:t>ttà di Marcianise Dott. Antonello Velardi, pari oggetto, con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la quale è ordinata la sospensione delle attività didattiche in tutte le scuole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 ogni ordine e grado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>esistenti sul</w:t>
      </w:r>
      <w:r w:rsidR="00B87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territorio comunale della città d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i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arcianise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ivi compreso l’Asilo Nido Comunale </w:t>
      </w:r>
      <w:r w:rsidR="00B87E70" w:rsidRPr="00B87E70">
        <w:rPr>
          <w:rFonts w:ascii="Times New Roman" w:hAnsi="Times New Roman" w:cs="Times New Roman"/>
          <w:color w:val="000000"/>
          <w:sz w:val="24"/>
          <w:szCs w:val="24"/>
        </w:rPr>
        <w:t xml:space="preserve">a partire dalle ore  15,00 del </w:t>
      </w:r>
      <w:r w:rsidR="00CE7297">
        <w:rPr>
          <w:rFonts w:ascii="Times New Roman" w:hAnsi="Times New Roman" w:cs="Times New Roman"/>
          <w:color w:val="000000"/>
          <w:sz w:val="24"/>
          <w:szCs w:val="24"/>
        </w:rPr>
        <w:t xml:space="preserve">giorno venerdì </w:t>
      </w:r>
      <w:r w:rsidR="00B87E70" w:rsidRPr="00B87E70">
        <w:rPr>
          <w:rFonts w:ascii="Times New Roman" w:hAnsi="Times New Roman" w:cs="Times New Roman"/>
          <w:color w:val="000000"/>
          <w:sz w:val="24"/>
          <w:szCs w:val="24"/>
        </w:rPr>
        <w:t>26 maggio 2017 a causa della sospensione della fornitura idrica</w:t>
      </w:r>
      <w:r w:rsidR="00CE7297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</w:p>
    <w:p w:rsidR="00EE47A1" w:rsidRDefault="00EE47A1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E47A1" w:rsidRPr="00B87E70" w:rsidRDefault="00EE47A1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Pr="00CE7297" w:rsidRDefault="00A133D0" w:rsidP="00ED2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297">
        <w:rPr>
          <w:rFonts w:ascii="Times New Roman" w:hAnsi="Times New Roman" w:cs="Times New Roman"/>
          <w:b/>
          <w:color w:val="000000"/>
          <w:sz w:val="24"/>
          <w:szCs w:val="24"/>
        </w:rPr>
        <w:t>SI COMUNICA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CE7297" w:rsidP="00CE72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 xml:space="preserve">he nella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sola 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>giornata di venerdì 26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maggio 2017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presso 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questa Istituzione</w:t>
      </w:r>
      <w:r w:rsidR="00A133D0">
        <w:rPr>
          <w:rFonts w:ascii="Times New Roman" w:hAnsi="Times New Roman" w:cs="Times New Roman"/>
          <w:color w:val="000000"/>
          <w:sz w:val="24"/>
          <w:szCs w:val="24"/>
        </w:rPr>
        <w:t xml:space="preserve"> Scolastica ISISS “G. B. Novelli”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 xml:space="preserve"> di Marcianise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sono sospese le sole lezioni 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curriculari così come </w:t>
      </w:r>
      <w:r>
        <w:rPr>
          <w:rFonts w:ascii="Times New Roman" w:hAnsi="Times New Roman" w:cs="Times New Roman"/>
          <w:color w:val="000000"/>
          <w:sz w:val="24"/>
          <w:szCs w:val="24"/>
        </w:rPr>
        <w:t>previste in turno pomeridiano</w:t>
      </w:r>
      <w:r w:rsidR="00EE47A1">
        <w:rPr>
          <w:rFonts w:ascii="Times New Roman" w:hAnsi="Times New Roman" w:cs="Times New Roman"/>
          <w:color w:val="000000"/>
          <w:sz w:val="24"/>
          <w:szCs w:val="24"/>
        </w:rPr>
        <w:t xml:space="preserve"> per la giornata odierna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7297" w:rsidRDefault="00CE7297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33D0" w:rsidRDefault="00A133D0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Ciò detto:</w:t>
      </w:r>
    </w:p>
    <w:p w:rsidR="00A133D0" w:rsidRDefault="00A133D0" w:rsidP="00A133D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svolge</w:t>
      </w:r>
      <w:r>
        <w:rPr>
          <w:rFonts w:ascii="Times New Roman" w:hAnsi="Times New Roman" w:cs="Times New Roman"/>
          <w:color w:val="000000"/>
          <w:sz w:val="24"/>
          <w:szCs w:val="24"/>
        </w:rPr>
        <w:t>ranno regolarmente le programmate prove scritte rel</w:t>
      </w:r>
      <w:r w:rsidR="00ED28E7">
        <w:rPr>
          <w:rFonts w:ascii="Times New Roman" w:hAnsi="Times New Roman" w:cs="Times New Roman"/>
          <w:color w:val="000000"/>
          <w:sz w:val="24"/>
          <w:szCs w:val="24"/>
        </w:rPr>
        <w:t>ative agli esami preliminari a</w:t>
      </w:r>
      <w:r>
        <w:rPr>
          <w:rFonts w:ascii="Times New Roman" w:hAnsi="Times New Roman" w:cs="Times New Roman"/>
          <w:color w:val="000000"/>
          <w:sz w:val="24"/>
          <w:szCs w:val="24"/>
        </w:rPr>
        <w:t>gli esami di stato a. s. 2016/2017</w:t>
      </w:r>
    </w:p>
    <w:p w:rsidR="00CE7297" w:rsidRDefault="00CE7297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7297" w:rsidRPr="00CE7297" w:rsidRDefault="00CE7297" w:rsidP="00CE7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6F767D" w:rsidRP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sectPr w:rsidR="006F767D" w:rsidRPr="006F767D" w:rsidSect="006F76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0AA1"/>
    <w:multiLevelType w:val="hybridMultilevel"/>
    <w:tmpl w:val="D9DA2A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825BDF"/>
    <w:multiLevelType w:val="hybridMultilevel"/>
    <w:tmpl w:val="96EC6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71D99"/>
    <w:rsid w:val="00171D99"/>
    <w:rsid w:val="00224848"/>
    <w:rsid w:val="005F2B87"/>
    <w:rsid w:val="006F767D"/>
    <w:rsid w:val="0082458F"/>
    <w:rsid w:val="008C2A40"/>
    <w:rsid w:val="00911DC3"/>
    <w:rsid w:val="00A133D0"/>
    <w:rsid w:val="00A62DBF"/>
    <w:rsid w:val="00B87E70"/>
    <w:rsid w:val="00BD4341"/>
    <w:rsid w:val="00BF2C10"/>
    <w:rsid w:val="00CE7297"/>
    <w:rsid w:val="00ED28E7"/>
    <w:rsid w:val="00EE47A1"/>
    <w:rsid w:val="00F8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2D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6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2017-05-26T10:15:00Z</cp:lastPrinted>
  <dcterms:created xsi:type="dcterms:W3CDTF">2017-05-26T11:40:00Z</dcterms:created>
  <dcterms:modified xsi:type="dcterms:W3CDTF">2017-05-26T11:40:00Z</dcterms:modified>
</cp:coreProperties>
</file>