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E62D8" w:rsidRPr="003E62D8" w14:paraId="48F177BE" w14:textId="77777777" w:rsidTr="00863D9C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AF8B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A8880B7" wp14:editId="51BEC379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4B70A" w14:textId="77777777" w:rsidR="003E62D8" w:rsidRPr="003E62D8" w:rsidRDefault="003E62D8" w:rsidP="003E62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4FEA857" w14:textId="77777777" w:rsidR="003E62D8" w:rsidRPr="003E62D8" w:rsidRDefault="003E62D8" w:rsidP="003E62D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88CE3CE" w14:textId="77777777" w:rsidR="003E62D8" w:rsidRPr="003E62D8" w:rsidRDefault="003E62D8" w:rsidP="003E62D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400C1347" w14:textId="77777777" w:rsidR="003E62D8" w:rsidRPr="003E62D8" w:rsidRDefault="003E62D8" w:rsidP="003E62D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3E62D8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A4C6289" w14:textId="77777777" w:rsidR="003E62D8" w:rsidRPr="003E62D8" w:rsidRDefault="003E62D8" w:rsidP="003E62D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F6CF025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3E62D8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1459522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576FD17" w14:textId="77777777" w:rsidR="003E62D8" w:rsidRPr="003E62D8" w:rsidRDefault="003E62D8" w:rsidP="003E62D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816A0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E5DCE61" wp14:editId="0FC3156A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8C59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8B82D8" w14:textId="77777777" w:rsidR="007F3F03" w:rsidRPr="009D030A" w:rsidRDefault="007F3F03">
      <w:pPr>
        <w:rPr>
          <w:rFonts w:ascii="Times New Roman" w:hAnsi="Times New Roman" w:cs="Times New Roman"/>
          <w:sz w:val="24"/>
          <w:szCs w:val="24"/>
        </w:rPr>
      </w:pPr>
    </w:p>
    <w:p w14:paraId="6D279BF7" w14:textId="77777777" w:rsidR="009D030A" w:rsidRPr="009D030A" w:rsidRDefault="00963D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 1774/07</w:t>
      </w:r>
      <w:r w:rsidR="003E62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4108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E62D8">
        <w:rPr>
          <w:rFonts w:ascii="Times New Roman" w:hAnsi="Times New Roman" w:cs="Times New Roman"/>
          <w:sz w:val="24"/>
          <w:szCs w:val="24"/>
        </w:rPr>
        <w:t>Marcianise,</w:t>
      </w:r>
      <w:r w:rsidR="001C7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30/01/2021</w:t>
      </w:r>
    </w:p>
    <w:p w14:paraId="23974A8B" w14:textId="77777777" w:rsidR="009D030A" w:rsidRPr="009D030A" w:rsidRDefault="009D030A" w:rsidP="009D030A">
      <w:pPr>
        <w:pStyle w:val="Default"/>
        <w:rPr>
          <w:rFonts w:ascii="Times New Roman" w:hAnsi="Times New Roman" w:cs="Times New Roman"/>
        </w:rPr>
      </w:pPr>
    </w:p>
    <w:p w14:paraId="7E137B0D" w14:textId="77777777" w:rsidR="00C50D9D" w:rsidRDefault="009D030A" w:rsidP="009D030A">
      <w:pPr>
        <w:pStyle w:val="Default"/>
        <w:jc w:val="right"/>
        <w:rPr>
          <w:rFonts w:ascii="Times New Roman" w:hAnsi="Times New Roman" w:cs="Times New Roman"/>
          <w:b/>
        </w:rPr>
      </w:pPr>
      <w:r w:rsidRPr="009D030A">
        <w:rPr>
          <w:rFonts w:ascii="Times New Roman" w:hAnsi="Times New Roman" w:cs="Times New Roman"/>
        </w:rPr>
        <w:t xml:space="preserve"> </w:t>
      </w:r>
      <w:r w:rsidR="00C3735B">
        <w:rPr>
          <w:rFonts w:ascii="Times New Roman" w:hAnsi="Times New Roman" w:cs="Times New Roman"/>
          <w:b/>
        </w:rPr>
        <w:t>Agli studenti</w:t>
      </w:r>
      <w:r w:rsidRPr="003E62D8">
        <w:rPr>
          <w:rFonts w:ascii="Times New Roman" w:hAnsi="Times New Roman" w:cs="Times New Roman"/>
          <w:b/>
        </w:rPr>
        <w:t xml:space="preserve"> </w:t>
      </w:r>
      <w:r w:rsidR="00C50D9D">
        <w:rPr>
          <w:rFonts w:ascii="Times New Roman" w:hAnsi="Times New Roman" w:cs="Times New Roman"/>
          <w:b/>
        </w:rPr>
        <w:t xml:space="preserve">iscritti e frequentanti per </w:t>
      </w:r>
      <w:proofErr w:type="gramStart"/>
      <w:r w:rsidR="00C50D9D">
        <w:rPr>
          <w:rFonts w:ascii="Times New Roman" w:hAnsi="Times New Roman" w:cs="Times New Roman"/>
          <w:b/>
        </w:rPr>
        <w:t>l’ a.</w:t>
      </w:r>
      <w:proofErr w:type="gramEnd"/>
      <w:r w:rsidR="00C50D9D">
        <w:rPr>
          <w:rFonts w:ascii="Times New Roman" w:hAnsi="Times New Roman" w:cs="Times New Roman"/>
          <w:b/>
        </w:rPr>
        <w:t xml:space="preserve"> s. 2020/2021</w:t>
      </w:r>
    </w:p>
    <w:p w14:paraId="4C64A9A4" w14:textId="77777777" w:rsidR="009D030A" w:rsidRPr="003E62D8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tutte le classi di tutti gli </w:t>
      </w:r>
      <w:proofErr w:type="gramStart"/>
      <w:r>
        <w:rPr>
          <w:rFonts w:ascii="Times New Roman" w:hAnsi="Times New Roman" w:cs="Times New Roman"/>
          <w:b/>
        </w:rPr>
        <w:t>indirizzi  dell’ISISS</w:t>
      </w:r>
      <w:proofErr w:type="gramEnd"/>
      <w:r>
        <w:rPr>
          <w:rFonts w:ascii="Times New Roman" w:hAnsi="Times New Roman" w:cs="Times New Roman"/>
          <w:b/>
        </w:rPr>
        <w:t xml:space="preserve"> “G. B. Novelli” di </w:t>
      </w:r>
      <w:proofErr w:type="spellStart"/>
      <w:r>
        <w:rPr>
          <w:rFonts w:ascii="Times New Roman" w:hAnsi="Times New Roman" w:cs="Times New Roman"/>
          <w:b/>
        </w:rPr>
        <w:t>marcianise</w:t>
      </w:r>
      <w:proofErr w:type="spellEnd"/>
      <w:r w:rsidR="009D030A" w:rsidRPr="003E62D8">
        <w:rPr>
          <w:rFonts w:ascii="Times New Roman" w:hAnsi="Times New Roman" w:cs="Times New Roman"/>
          <w:b/>
        </w:rPr>
        <w:t xml:space="preserve"> </w:t>
      </w:r>
    </w:p>
    <w:p w14:paraId="4CCCE599" w14:textId="77777777" w:rsidR="009D030A" w:rsidRDefault="00C3735B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 a</w:t>
      </w:r>
      <w:r w:rsidR="009D030A" w:rsidRPr="003E62D8"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</w:rPr>
        <w:t xml:space="preserve">loro rispettivi </w:t>
      </w:r>
      <w:r w:rsidR="009D030A" w:rsidRPr="003E62D8">
        <w:rPr>
          <w:rFonts w:ascii="Times New Roman" w:hAnsi="Times New Roman" w:cs="Times New Roman"/>
          <w:b/>
        </w:rPr>
        <w:t xml:space="preserve">Genitori </w:t>
      </w:r>
    </w:p>
    <w:p w14:paraId="6B91036F" w14:textId="77777777" w:rsidR="00C50D9D" w:rsidRPr="003E62D8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353DA5E5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Ai docenti in servizio per l’a. s. 2020/2021</w:t>
      </w:r>
    </w:p>
    <w:p w14:paraId="191223AD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</w:t>
      </w:r>
      <w:r w:rsidRPr="00C50D9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l’ISISS “G. B. Novelli” di Marcianise </w:t>
      </w:r>
    </w:p>
    <w:p w14:paraId="67EF6362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65C4A800" w14:textId="77777777" w:rsidR="00C50D9D" w:rsidRDefault="00C50D9D" w:rsidP="00C50D9D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personale ATA in servizio per l’a. s. 2020/2021</w:t>
      </w:r>
    </w:p>
    <w:p w14:paraId="446DFC70" w14:textId="77777777" w:rsidR="00C50D9D" w:rsidRDefault="00C50D9D" w:rsidP="00C50D9D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</w:t>
      </w:r>
      <w:r w:rsidRPr="00C50D9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l’ISISS “G. B. Novelli” di Marcianise </w:t>
      </w:r>
    </w:p>
    <w:p w14:paraId="4A7A38DE" w14:textId="77777777" w:rsidR="00C50D9D" w:rsidRDefault="00C50D9D" w:rsidP="00C50D9D">
      <w:pPr>
        <w:pStyle w:val="Default"/>
        <w:jc w:val="right"/>
        <w:rPr>
          <w:rFonts w:ascii="Times New Roman" w:hAnsi="Times New Roman" w:cs="Times New Roman"/>
          <w:b/>
        </w:rPr>
      </w:pPr>
    </w:p>
    <w:p w14:paraId="4DE470DE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Alle docenti Referenti Covid</w:t>
      </w:r>
    </w:p>
    <w:p w14:paraId="4FCAD4C8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Proff.sse</w:t>
      </w:r>
      <w:proofErr w:type="spellEnd"/>
      <w:r>
        <w:rPr>
          <w:rFonts w:ascii="Times New Roman" w:hAnsi="Times New Roman" w:cs="Times New Roman"/>
          <w:b/>
        </w:rPr>
        <w:t xml:space="preserve"> Colella Lucia</w:t>
      </w:r>
    </w:p>
    <w:p w14:paraId="3351D838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Mea Antimina</w:t>
      </w:r>
    </w:p>
    <w:p w14:paraId="65E0B4D5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78863D12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Ai docenti impegnati nel controllo </w:t>
      </w:r>
    </w:p>
    <w:p w14:paraId="50E1D8BE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del rispetto delle </w:t>
      </w:r>
      <w:r w:rsidR="0054108A">
        <w:rPr>
          <w:rFonts w:ascii="Times New Roman" w:hAnsi="Times New Roman" w:cs="Times New Roman"/>
          <w:b/>
        </w:rPr>
        <w:t xml:space="preserve">misure </w:t>
      </w:r>
      <w:r>
        <w:rPr>
          <w:rFonts w:ascii="Times New Roman" w:hAnsi="Times New Roman" w:cs="Times New Roman"/>
          <w:b/>
        </w:rPr>
        <w:t>di sicurezza</w:t>
      </w:r>
    </w:p>
    <w:p w14:paraId="0344DEF3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Proff. Capone Rosalba</w:t>
      </w:r>
    </w:p>
    <w:p w14:paraId="0429AF4D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Abbate Maria Rosaria</w:t>
      </w:r>
    </w:p>
    <w:p w14:paraId="4E36D818" w14:textId="77777777" w:rsidR="00D94F65" w:rsidRDefault="00D94F65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Peluso Vincenzo</w:t>
      </w:r>
    </w:p>
    <w:p w14:paraId="290CE741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6F106B4C" w14:textId="77777777" w:rsidR="009D030A" w:rsidRDefault="009D030A" w:rsidP="009D030A">
      <w:pPr>
        <w:pStyle w:val="Default"/>
        <w:jc w:val="right"/>
        <w:rPr>
          <w:rFonts w:ascii="Times New Roman" w:hAnsi="Times New Roman" w:cs="Times New Roman"/>
          <w:b/>
        </w:rPr>
      </w:pPr>
      <w:r w:rsidRPr="003E62D8">
        <w:rPr>
          <w:rFonts w:ascii="Times New Roman" w:hAnsi="Times New Roman" w:cs="Times New Roman"/>
          <w:b/>
        </w:rPr>
        <w:t xml:space="preserve">Alla DSGA </w:t>
      </w:r>
    </w:p>
    <w:p w14:paraId="63F135C6" w14:textId="77777777" w:rsidR="00C50D9D" w:rsidRPr="003E62D8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37A8CDD0" w14:textId="77777777" w:rsidR="00C3735B" w:rsidRDefault="00C3735B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Alla RSU di Istituto</w:t>
      </w:r>
    </w:p>
    <w:p w14:paraId="61EC7914" w14:textId="77777777" w:rsidR="00C50D9D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47EDF046" w14:textId="77777777" w:rsidR="00C3735B" w:rsidRDefault="00C3735B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Rappresentante dei Lavoratori per la sicurezza di Istituto</w:t>
      </w:r>
    </w:p>
    <w:p w14:paraId="0E277883" w14:textId="77777777" w:rsidR="00C50D9D" w:rsidRPr="003E62D8" w:rsidRDefault="00C50D9D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1B46ED38" w14:textId="77777777" w:rsidR="009D030A" w:rsidRDefault="009D030A" w:rsidP="00C3735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62D8">
        <w:rPr>
          <w:rFonts w:ascii="Times New Roman" w:hAnsi="Times New Roman" w:cs="Times New Roman"/>
          <w:b/>
          <w:sz w:val="24"/>
          <w:szCs w:val="24"/>
        </w:rPr>
        <w:t xml:space="preserve">Agli Atti </w:t>
      </w:r>
    </w:p>
    <w:p w14:paraId="0B073698" w14:textId="77777777" w:rsidR="00C50D9D" w:rsidRPr="003E62D8" w:rsidRDefault="00C50D9D" w:rsidP="00C3735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C61001" w14:textId="77777777" w:rsidR="009D030A" w:rsidRPr="003E62D8" w:rsidRDefault="009D030A" w:rsidP="00C3735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62D8">
        <w:rPr>
          <w:rFonts w:ascii="Times New Roman" w:hAnsi="Times New Roman" w:cs="Times New Roman"/>
          <w:b/>
          <w:sz w:val="24"/>
          <w:szCs w:val="24"/>
        </w:rPr>
        <w:t>Al Sito Web www.istitutonovelli.edu.it</w:t>
      </w:r>
    </w:p>
    <w:p w14:paraId="7F60C556" w14:textId="77777777" w:rsid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7F5F51" w14:textId="77777777" w:rsidR="00145F87" w:rsidRDefault="00145F8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786FA2" w14:textId="77777777" w:rsidR="00F567F2" w:rsidRPr="009D030A" w:rsidRDefault="00F567F2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25F5F16" w14:textId="77777777" w:rsidR="004B7320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>Misure cont</w:t>
      </w:r>
      <w:r w:rsidRPr="003E62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enitive </w:t>
      </w:r>
      <w:r w:rsidR="004B73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 sicurezza adottate dall’Istituzione scolastica ISISS “G. B. </w:t>
      </w:r>
    </w:p>
    <w:p w14:paraId="3FCFA28A" w14:textId="77777777" w:rsidR="00D94F65" w:rsidRDefault="004B7320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Novelli” di Marcianise </w:t>
      </w:r>
      <w:r w:rsidR="00DB1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 </w:t>
      </w:r>
      <w:r w:rsidR="00D94F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il rientro in presenza a scuola a far data dal giorno </w:t>
      </w:r>
    </w:p>
    <w:p w14:paraId="1B9B4FEB" w14:textId="77777777" w:rsidR="009D030A" w:rsidRDefault="00D94F6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lunedì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1 febbraio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2021</w:t>
      </w:r>
    </w:p>
    <w:p w14:paraId="30559E4C" w14:textId="77777777" w:rsidR="009C4BE1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FA69EBA" w14:textId="77777777" w:rsidR="00316580" w:rsidRPr="00A66045" w:rsidRDefault="009C4BE1" w:rsidP="003165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Il periodo</w:t>
      </w:r>
      <w:r w:rsidR="00342A60">
        <w:rPr>
          <w:rFonts w:ascii="Times New Roman" w:hAnsi="Times New Roman" w:cs="Times New Roman"/>
          <w:sz w:val="24"/>
          <w:szCs w:val="24"/>
        </w:rPr>
        <w:t xml:space="preserve"> di emergenza sanitaria connesso alla pandemia da SARS-CoV-2 porta</w:t>
      </w:r>
      <w:r w:rsidRPr="00DB197A">
        <w:rPr>
          <w:rFonts w:ascii="Times New Roman" w:hAnsi="Times New Roman" w:cs="Times New Roman"/>
          <w:sz w:val="24"/>
          <w:szCs w:val="24"/>
        </w:rPr>
        <w:t xml:space="preserve"> alla necessità di adottare azioni contenitive tali da poter garantire</w:t>
      </w:r>
      <w:r w:rsidR="00342A60" w:rsidRPr="00342A60">
        <w:rPr>
          <w:rFonts w:ascii="Times New Roman" w:hAnsi="Times New Roman" w:cs="Times New Roman"/>
          <w:sz w:val="24"/>
          <w:szCs w:val="24"/>
        </w:rPr>
        <w:t xml:space="preserve"> </w:t>
      </w:r>
      <w:r w:rsidR="00342A60">
        <w:rPr>
          <w:rFonts w:ascii="Times New Roman" w:hAnsi="Times New Roman" w:cs="Times New Roman"/>
          <w:sz w:val="24"/>
          <w:szCs w:val="24"/>
        </w:rPr>
        <w:t>presso l’Istituzione Scolastica ISISS G.B. Novelli di Marcianise</w:t>
      </w:r>
      <w:r w:rsidRPr="00DB197A">
        <w:rPr>
          <w:rFonts w:ascii="Times New Roman" w:hAnsi="Times New Roman" w:cs="Times New Roman"/>
          <w:sz w:val="24"/>
          <w:szCs w:val="24"/>
        </w:rPr>
        <w:t xml:space="preserve"> </w:t>
      </w:r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 xml:space="preserve">il rientro in presenza a scuola in </w:t>
      </w:r>
      <w:proofErr w:type="gramStart"/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>sicurezza  a</w:t>
      </w:r>
      <w:proofErr w:type="gramEnd"/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 xml:space="preserve"> far data dal giorno lunedì 1 febbraio 2021, come da Ordinanza n</w:t>
      </w:r>
      <w:r w:rsidR="00963D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42A60" w:rsidRPr="00342A60">
        <w:rPr>
          <w:rFonts w:ascii="Times New Roman" w:hAnsi="Times New Roman" w:cs="Times New Roman"/>
          <w:color w:val="000000"/>
          <w:sz w:val="24"/>
          <w:szCs w:val="24"/>
        </w:rPr>
        <w:t xml:space="preserve"> 3 del 22/01/2021 del Presidente della </w:t>
      </w:r>
      <w:r w:rsidR="00963D0E">
        <w:rPr>
          <w:rFonts w:ascii="Times New Roman" w:hAnsi="Times New Roman" w:cs="Times New Roman"/>
          <w:color w:val="000000"/>
          <w:sz w:val="24"/>
          <w:szCs w:val="24"/>
        </w:rPr>
        <w:t xml:space="preserve">Giunta Regionale della Campania e secondo le modalità di cui </w:t>
      </w:r>
      <w:r w:rsidR="00A66045">
        <w:rPr>
          <w:rFonts w:ascii="Times New Roman" w:hAnsi="Times New Roman" w:cs="Times New Roman"/>
          <w:color w:val="000000"/>
          <w:sz w:val="24"/>
          <w:szCs w:val="24"/>
        </w:rPr>
        <w:t xml:space="preserve">al </w:t>
      </w:r>
      <w:r w:rsidR="00A66045" w:rsidRPr="00A66045">
        <w:rPr>
          <w:rFonts w:ascii="Times New Roman" w:hAnsi="Times New Roman" w:cs="Times New Roman"/>
          <w:sz w:val="24"/>
          <w:szCs w:val="24"/>
        </w:rPr>
        <w:t xml:space="preserve">DPCM del 14.01.2021 art. 1 c.10 </w:t>
      </w:r>
      <w:proofErr w:type="spellStart"/>
      <w:r w:rsidR="00A66045" w:rsidRPr="00A66045">
        <w:rPr>
          <w:rFonts w:ascii="Times New Roman" w:hAnsi="Times New Roman" w:cs="Times New Roman"/>
          <w:sz w:val="24"/>
          <w:szCs w:val="24"/>
        </w:rPr>
        <w:t>let</w:t>
      </w:r>
      <w:proofErr w:type="spellEnd"/>
      <w:r w:rsidR="00A66045" w:rsidRPr="00A66045">
        <w:rPr>
          <w:rFonts w:ascii="Times New Roman" w:hAnsi="Times New Roman" w:cs="Times New Roman"/>
          <w:sz w:val="24"/>
          <w:szCs w:val="24"/>
        </w:rPr>
        <w:t>. s)</w:t>
      </w:r>
      <w:r w:rsidR="00A66045">
        <w:rPr>
          <w:rFonts w:ascii="Times New Roman" w:hAnsi="Times New Roman" w:cs="Times New Roman"/>
          <w:sz w:val="24"/>
          <w:szCs w:val="24"/>
        </w:rPr>
        <w:t>.</w:t>
      </w:r>
    </w:p>
    <w:p w14:paraId="16242C99" w14:textId="77777777" w:rsidR="009C4BE1" w:rsidRPr="00A66045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FBA0F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 xml:space="preserve">A tal fine </w:t>
      </w:r>
      <w:r w:rsidRPr="00DB197A">
        <w:rPr>
          <w:rFonts w:ascii="Times New Roman" w:hAnsi="Times New Roman" w:cs="Times New Roman"/>
          <w:color w:val="000000"/>
          <w:sz w:val="24"/>
          <w:szCs w:val="24"/>
        </w:rPr>
        <w:t xml:space="preserve">si porta a conoscenza di quanti in intestazione citati </w:t>
      </w:r>
      <w:r w:rsidR="00F567F2">
        <w:rPr>
          <w:rFonts w:ascii="Times New Roman" w:hAnsi="Times New Roman" w:cs="Times New Roman"/>
          <w:sz w:val="24"/>
          <w:szCs w:val="24"/>
        </w:rPr>
        <w:t>il presente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con l’obiettivo di fornire elementi informativi e indicazioni operative per la tutela della salute e della sicurezza sia degli studenti che del personale scolastico (docente e non docente) nel contesto dell’espletamento 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</w:t>
      </w:r>
      <w:r w:rsidR="00430EA5">
        <w:rPr>
          <w:rFonts w:ascii="Times New Roman" w:hAnsi="Times New Roman" w:cs="Times New Roman"/>
          <w:color w:val="000000"/>
          <w:sz w:val="24"/>
          <w:szCs w:val="24"/>
        </w:rPr>
        <w:t>scolastiche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 quotidiane.</w:t>
      </w:r>
    </w:p>
    <w:p w14:paraId="30218813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6E0457" w14:textId="77777777" w:rsidR="007117F3" w:rsidRPr="00472286" w:rsidRDefault="00DB197A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</w:t>
      </w:r>
      <w:r w:rsidR="00F567F2">
        <w:rPr>
          <w:rFonts w:ascii="Times New Roman" w:hAnsi="Times New Roman" w:cs="Times New Roman"/>
          <w:sz w:val="24"/>
          <w:szCs w:val="24"/>
        </w:rPr>
        <w:t>l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riporta </w:t>
      </w:r>
      <w:r w:rsidRPr="00F567F2">
        <w:rPr>
          <w:rFonts w:ascii="Times New Roman" w:hAnsi="Times New Roman" w:cs="Times New Roman"/>
          <w:sz w:val="24"/>
          <w:szCs w:val="24"/>
        </w:rPr>
        <w:t xml:space="preserve">le </w:t>
      </w:r>
      <w:r w:rsidRPr="00F567F2">
        <w:rPr>
          <w:rFonts w:ascii="Times New Roman" w:hAnsi="Times New Roman" w:cs="Times New Roman"/>
          <w:color w:val="000000"/>
          <w:sz w:val="24"/>
          <w:szCs w:val="24"/>
        </w:rPr>
        <w:t xml:space="preserve">misure contenitive </w:t>
      </w:r>
      <w:r w:rsidRPr="00F567F2">
        <w:rPr>
          <w:rFonts w:ascii="Times New Roman" w:hAnsi="Times New Roman" w:cs="Times New Roman"/>
          <w:sz w:val="24"/>
          <w:szCs w:val="24"/>
        </w:rPr>
        <w:t>di sistema, organizzative, di prevenzione e protezione adottate dall’Istituzione Scolastica</w:t>
      </w:r>
      <w:r w:rsidRPr="008C1674">
        <w:rPr>
          <w:rFonts w:ascii="Times New Roman" w:hAnsi="Times New Roman" w:cs="Times New Roman"/>
          <w:b/>
          <w:sz w:val="24"/>
          <w:szCs w:val="24"/>
        </w:rPr>
        <w:t>,</w:t>
      </w:r>
      <w:r w:rsidR="00316580">
        <w:rPr>
          <w:rFonts w:ascii="Times New Roman" w:hAnsi="Times New Roman" w:cs="Times New Roman"/>
          <w:sz w:val="24"/>
          <w:szCs w:val="24"/>
        </w:rPr>
        <w:t xml:space="preserve"> </w:t>
      </w:r>
      <w:r w:rsidRPr="00DB197A">
        <w:rPr>
          <w:rFonts w:ascii="Times New Roman" w:hAnsi="Times New Roman" w:cs="Times New Roman"/>
          <w:sz w:val="24"/>
          <w:szCs w:val="24"/>
        </w:rPr>
        <w:t xml:space="preserve">nonché semplici regole per l’utenza per lo svolgimento </w:t>
      </w:r>
      <w:r w:rsidR="00F20C4F">
        <w:rPr>
          <w:rFonts w:ascii="Times New Roman" w:hAnsi="Times New Roman" w:cs="Times New Roman"/>
          <w:sz w:val="24"/>
          <w:szCs w:val="24"/>
        </w:rPr>
        <w:t>in sicurezza</w:t>
      </w:r>
      <w:r w:rsidR="00F20C4F">
        <w:rPr>
          <w:rFonts w:ascii="Times New Roman" w:hAnsi="Times New Roman" w:cs="Times New Roman"/>
          <w:color w:val="000000"/>
          <w:sz w:val="24"/>
          <w:szCs w:val="24"/>
        </w:rPr>
        <w:t xml:space="preserve"> delle succitate attività quotidiane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>; lo stesso</w:t>
      </w:r>
      <w:r w:rsidR="00F567F2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2B50B3">
        <w:rPr>
          <w:rFonts w:ascii="Times New Roman" w:hAnsi="Times New Roman" w:cs="Times New Roman"/>
          <w:color w:val="000000"/>
          <w:sz w:val="24"/>
          <w:szCs w:val="24"/>
        </w:rPr>
        <w:t>ocumento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 xml:space="preserve"> è stato </w:t>
      </w:r>
      <w:r w:rsidR="008C1674">
        <w:rPr>
          <w:rFonts w:ascii="Times New Roman" w:hAnsi="Times New Roman" w:cs="Times New Roman"/>
          <w:color w:val="000000"/>
          <w:sz w:val="24"/>
          <w:szCs w:val="24"/>
        </w:rPr>
        <w:t xml:space="preserve">elaborato </w:t>
      </w:r>
      <w:r w:rsidR="009D030A" w:rsidRPr="00DB197A">
        <w:rPr>
          <w:rFonts w:ascii="Times New Roman" w:hAnsi="Times New Roman" w:cs="Times New Roman"/>
          <w:color w:val="000000"/>
          <w:sz w:val="24"/>
          <w:szCs w:val="24"/>
        </w:rPr>
        <w:t>in ottemperanza a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lle </w:t>
      </w:r>
      <w:r w:rsidR="00A66045">
        <w:rPr>
          <w:rFonts w:ascii="Times New Roman" w:hAnsi="Times New Roman" w:cs="Times New Roman"/>
          <w:color w:val="000000"/>
          <w:sz w:val="24"/>
          <w:szCs w:val="24"/>
        </w:rPr>
        <w:t xml:space="preserve">indicazioni, raccomandazioni e </w:t>
      </w:r>
      <w:r w:rsidR="00472286">
        <w:rPr>
          <w:rFonts w:ascii="Times New Roman" w:hAnsi="Times New Roman" w:cs="Times New Roman"/>
          <w:color w:val="000000"/>
          <w:sz w:val="24"/>
          <w:szCs w:val="24"/>
        </w:rPr>
        <w:t xml:space="preserve">norme vigenti, 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9D030A" w:rsidRPr="00DB197A">
        <w:rPr>
          <w:rFonts w:ascii="Times New Roman" w:hAnsi="Times New Roman" w:cs="Times New Roman"/>
          <w:color w:val="000000"/>
          <w:sz w:val="24"/>
          <w:szCs w:val="24"/>
        </w:rPr>
        <w:t>quanto</w:t>
      </w:r>
      <w:r w:rsidR="00A66045">
        <w:rPr>
          <w:rFonts w:ascii="Times New Roman" w:hAnsi="Times New Roman" w:cs="Times New Roman"/>
          <w:color w:val="000000"/>
          <w:sz w:val="24"/>
          <w:szCs w:val="24"/>
        </w:rPr>
        <w:t xml:space="preserve"> in particolare</w:t>
      </w:r>
      <w:r w:rsidR="007117F3">
        <w:rPr>
          <w:rFonts w:ascii="Times New Roman" w:hAnsi="Times New Roman" w:cs="Times New Roman"/>
          <w:color w:val="000000"/>
          <w:sz w:val="24"/>
          <w:szCs w:val="24"/>
        </w:rPr>
        <w:t xml:space="preserve"> previsto </w:t>
      </w:r>
      <w:r w:rsidR="002B50B3">
        <w:rPr>
          <w:rFonts w:ascii="Times New Roman" w:hAnsi="Times New Roman" w:cs="Times New Roman"/>
          <w:sz w:val="24"/>
          <w:szCs w:val="24"/>
        </w:rPr>
        <w:t xml:space="preserve">dal </w:t>
      </w:r>
      <w:r w:rsidR="002B50B3" w:rsidRPr="007117F3">
        <w:rPr>
          <w:rFonts w:ascii="Times New Roman" w:hAnsi="Times New Roman" w:cs="Times New Roman"/>
          <w:sz w:val="24"/>
          <w:szCs w:val="24"/>
        </w:rPr>
        <w:t>“</w:t>
      </w:r>
      <w:r w:rsidR="00516B0F" w:rsidRPr="007117F3">
        <w:rPr>
          <w:rFonts w:ascii="Times New Roman" w:hAnsi="Times New Roman" w:cs="Times New Roman"/>
          <w:sz w:val="24"/>
          <w:szCs w:val="24"/>
        </w:rPr>
        <w:t>Protocollo Condiviso di R</w:t>
      </w:r>
      <w:r w:rsidR="004D1868" w:rsidRPr="007117F3">
        <w:rPr>
          <w:rFonts w:ascii="Times New Roman" w:hAnsi="Times New Roman" w:cs="Times New Roman"/>
          <w:sz w:val="24"/>
          <w:szCs w:val="24"/>
        </w:rPr>
        <w:t>egolamentazione delle misure per il contrasto e il contenimento della diffusione del virus Covid-19 negli ambienti di lavoro”</w:t>
      </w:r>
      <w:r w:rsidR="00F567F2" w:rsidRPr="007117F3">
        <w:rPr>
          <w:rFonts w:ascii="Times New Roman" w:hAnsi="Times New Roman" w:cs="Times New Roman"/>
          <w:sz w:val="24"/>
          <w:szCs w:val="24"/>
        </w:rPr>
        <w:t xml:space="preserve"> </w:t>
      </w:r>
      <w:r w:rsidR="004D1868" w:rsidRPr="007117F3">
        <w:rPr>
          <w:rFonts w:ascii="Times New Roman" w:hAnsi="Times New Roman" w:cs="Times New Roman"/>
          <w:sz w:val="24"/>
          <w:szCs w:val="24"/>
        </w:rPr>
        <w:t xml:space="preserve">adottato dall’Istituzione Scolastica </w:t>
      </w:r>
      <w:r w:rsidR="00306E20" w:rsidRPr="007117F3">
        <w:rPr>
          <w:rFonts w:ascii="Times New Roman" w:hAnsi="Times New Roman" w:cs="Times New Roman"/>
          <w:sz w:val="24"/>
          <w:szCs w:val="24"/>
        </w:rPr>
        <w:t xml:space="preserve">con </w:t>
      </w:r>
      <w:r w:rsidR="004D1868" w:rsidRPr="007117F3">
        <w:rPr>
          <w:rFonts w:ascii="Times New Roman" w:hAnsi="Times New Roman" w:cs="Times New Roman"/>
          <w:sz w:val="24"/>
          <w:szCs w:val="24"/>
        </w:rPr>
        <w:t>prot.n. 4745/</w:t>
      </w:r>
      <w:r w:rsidR="00306E20" w:rsidRPr="007117F3">
        <w:rPr>
          <w:rFonts w:ascii="Times New Roman" w:hAnsi="Times New Roman" w:cs="Times New Roman"/>
          <w:sz w:val="24"/>
          <w:szCs w:val="24"/>
        </w:rPr>
        <w:t>06-04 del 20/05/2020</w:t>
      </w:r>
      <w:r w:rsidR="00306E20" w:rsidRPr="0055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7F3" w:rsidRPr="00472286">
        <w:rPr>
          <w:rFonts w:ascii="Times New Roman" w:hAnsi="Times New Roman" w:cs="Times New Roman"/>
          <w:sz w:val="24"/>
          <w:szCs w:val="24"/>
        </w:rPr>
        <w:t>e pubblicato sul sito web dell’Istituzione Scolastica medesima</w:t>
      </w:r>
      <w:r w:rsidR="00472286" w:rsidRPr="00472286">
        <w:rPr>
          <w:rFonts w:ascii="Times New Roman" w:hAnsi="Times New Roman" w:cs="Times New Roman"/>
          <w:sz w:val="24"/>
          <w:szCs w:val="24"/>
        </w:rPr>
        <w:t xml:space="preserve">, nonché a quanto previsto dal </w:t>
      </w:r>
      <w:r w:rsidR="00472286" w:rsidRPr="00472286">
        <w:rPr>
          <w:rFonts w:ascii="Times New Roman" w:hAnsi="Times New Roman" w:cs="Times New Roman"/>
          <w:iCs/>
          <w:sz w:val="24"/>
          <w:szCs w:val="24"/>
        </w:rPr>
        <w:t>“Regolamento recante misure di prevenzione e contenimento della diffusione del  SARS CoV-2” adottato da questa Istituzione Scolastica e pubblicato sul sito web dell’Istituto</w:t>
      </w:r>
      <w:r w:rsidR="00472286" w:rsidRPr="00472286">
        <w:rPr>
          <w:rFonts w:ascii="Times New Roman" w:hAnsi="Times New Roman" w:cs="Times New Roman"/>
          <w:sz w:val="24"/>
          <w:szCs w:val="24"/>
        </w:rPr>
        <w:t xml:space="preserve"> con avviso Prot. N. 8815 23/09/2020.</w:t>
      </w:r>
    </w:p>
    <w:p w14:paraId="44A9435D" w14:textId="77777777" w:rsidR="009D030A" w:rsidRPr="006946E3" w:rsidRDefault="00516B0F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E3">
        <w:rPr>
          <w:rFonts w:ascii="Times New Roman" w:hAnsi="Times New Roman" w:cs="Times New Roman"/>
          <w:sz w:val="24"/>
          <w:szCs w:val="24"/>
        </w:rPr>
        <w:t>In attuazione del punto 13</w:t>
      </w:r>
      <w:r w:rsidR="00F567F2" w:rsidRPr="006946E3">
        <w:rPr>
          <w:rFonts w:ascii="Times New Roman" w:hAnsi="Times New Roman" w:cs="Times New Roman"/>
          <w:sz w:val="24"/>
          <w:szCs w:val="24"/>
        </w:rPr>
        <w:t xml:space="preserve"> - </w:t>
      </w:r>
      <w:r w:rsidRPr="006946E3">
        <w:rPr>
          <w:rFonts w:ascii="Times New Roman" w:hAnsi="Times New Roman" w:cs="Times New Roman"/>
          <w:sz w:val="24"/>
          <w:szCs w:val="24"/>
        </w:rPr>
        <w:t>“Aggiornamento del Protocollo di Regolamentazione” del succitato Protocollo di Regolamentazione è stato costituito</w:t>
      </w:r>
      <w:r w:rsidR="00F567F2" w:rsidRPr="006946E3">
        <w:rPr>
          <w:rFonts w:ascii="Times New Roman" w:hAnsi="Times New Roman" w:cs="Times New Roman"/>
          <w:sz w:val="24"/>
          <w:szCs w:val="24"/>
        </w:rPr>
        <w:t xml:space="preserve"> in data 03/06/2020</w:t>
      </w:r>
      <w:r w:rsidRPr="006946E3">
        <w:rPr>
          <w:rFonts w:ascii="Times New Roman" w:hAnsi="Times New Roman" w:cs="Times New Roman"/>
          <w:sz w:val="24"/>
          <w:szCs w:val="24"/>
        </w:rPr>
        <w:t xml:space="preserve"> presso l’Istituzione Scolastica un Comitato d</w:t>
      </w:r>
      <w:r w:rsidR="00F20C4F" w:rsidRPr="006946E3">
        <w:rPr>
          <w:rFonts w:ascii="Times New Roman" w:hAnsi="Times New Roman" w:cs="Times New Roman"/>
          <w:sz w:val="24"/>
          <w:szCs w:val="24"/>
        </w:rPr>
        <w:t>i Controllo</w:t>
      </w:r>
      <w:r w:rsidRPr="006946E3">
        <w:rPr>
          <w:rFonts w:ascii="Times New Roman" w:hAnsi="Times New Roman" w:cs="Times New Roman"/>
          <w:sz w:val="24"/>
          <w:szCs w:val="24"/>
        </w:rPr>
        <w:t xml:space="preserve"> per l’applicazione e la verifica delle regole 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di detto </w:t>
      </w:r>
      <w:r w:rsidRPr="006946E3">
        <w:rPr>
          <w:rFonts w:ascii="Times New Roman" w:hAnsi="Times New Roman" w:cs="Times New Roman"/>
          <w:sz w:val="24"/>
          <w:szCs w:val="24"/>
        </w:rPr>
        <w:t>Protocollo di Regolamentazione</w:t>
      </w:r>
      <w:r w:rsidR="00BB0261" w:rsidRPr="006946E3">
        <w:rPr>
          <w:rFonts w:ascii="Times New Roman" w:hAnsi="Times New Roman" w:cs="Times New Roman"/>
          <w:sz w:val="24"/>
          <w:szCs w:val="24"/>
        </w:rPr>
        <w:t>, con la partecipazione della Rappresentanza</w:t>
      </w:r>
      <w:r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B0261" w:rsidRPr="006946E3">
        <w:rPr>
          <w:rFonts w:ascii="Times New Roman" w:hAnsi="Times New Roman" w:cs="Times New Roman"/>
          <w:sz w:val="24"/>
          <w:szCs w:val="24"/>
        </w:rPr>
        <w:t>Sindacale Unitaria</w:t>
      </w:r>
      <w:r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B0261" w:rsidRPr="006946E3">
        <w:rPr>
          <w:rFonts w:ascii="Times New Roman" w:hAnsi="Times New Roman" w:cs="Times New Roman"/>
          <w:sz w:val="24"/>
          <w:szCs w:val="24"/>
        </w:rPr>
        <w:t>di I</w:t>
      </w:r>
      <w:r w:rsidR="008F3FCF" w:rsidRPr="006946E3">
        <w:rPr>
          <w:rFonts w:ascii="Times New Roman" w:hAnsi="Times New Roman" w:cs="Times New Roman"/>
          <w:sz w:val="24"/>
          <w:szCs w:val="24"/>
        </w:rPr>
        <w:t>stituto e del Rappresentante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62DFA" w:rsidRPr="006946E3">
        <w:rPr>
          <w:rFonts w:ascii="Times New Roman" w:hAnsi="Times New Roman" w:cs="Times New Roman"/>
          <w:sz w:val="24"/>
          <w:szCs w:val="24"/>
        </w:rPr>
        <w:t>dei Lavoratori per la Sicurezza</w:t>
      </w:r>
      <w:r w:rsidR="00BB0261" w:rsidRPr="006946E3">
        <w:rPr>
          <w:rFonts w:ascii="Times New Roman" w:hAnsi="Times New Roman" w:cs="Times New Roman"/>
          <w:sz w:val="24"/>
          <w:szCs w:val="24"/>
        </w:rPr>
        <w:t xml:space="preserve"> di Istituto</w:t>
      </w:r>
      <w:r w:rsidR="00C74F2B" w:rsidRPr="006946E3">
        <w:rPr>
          <w:rFonts w:ascii="Times New Roman" w:hAnsi="Times New Roman" w:cs="Times New Roman"/>
          <w:sz w:val="24"/>
          <w:szCs w:val="24"/>
        </w:rPr>
        <w:t>.</w:t>
      </w:r>
      <w:r w:rsidR="00910A5F" w:rsidRPr="006946E3">
        <w:rPr>
          <w:rFonts w:ascii="Times New Roman" w:hAnsi="Times New Roman" w:cs="Times New Roman"/>
          <w:sz w:val="24"/>
          <w:szCs w:val="24"/>
        </w:rPr>
        <w:t xml:space="preserve"> </w:t>
      </w:r>
      <w:r w:rsidR="00B62DFA" w:rsidRPr="006946E3">
        <w:rPr>
          <w:rFonts w:ascii="Times New Roman" w:hAnsi="Times New Roman" w:cs="Times New Roman"/>
          <w:sz w:val="24"/>
          <w:szCs w:val="24"/>
        </w:rPr>
        <w:t>La composizione di detto</w:t>
      </w:r>
      <w:r w:rsidR="00C74F2B" w:rsidRPr="006946E3">
        <w:rPr>
          <w:rFonts w:ascii="Times New Roman" w:hAnsi="Times New Roman" w:cs="Times New Roman"/>
          <w:sz w:val="24"/>
          <w:szCs w:val="24"/>
        </w:rPr>
        <w:t xml:space="preserve"> Comitato di Controllo</w:t>
      </w:r>
      <w:r w:rsidR="00A66045" w:rsidRPr="006946E3">
        <w:rPr>
          <w:rFonts w:ascii="Times New Roman" w:hAnsi="Times New Roman" w:cs="Times New Roman"/>
          <w:sz w:val="24"/>
          <w:szCs w:val="24"/>
        </w:rPr>
        <w:t xml:space="preserve"> è stata rimodulata</w:t>
      </w:r>
      <w:r w:rsidR="006946E3" w:rsidRPr="006946E3">
        <w:rPr>
          <w:rFonts w:ascii="Times New Roman" w:hAnsi="Times New Roman" w:cs="Times New Roman"/>
          <w:sz w:val="24"/>
          <w:szCs w:val="24"/>
        </w:rPr>
        <w:t>/aggiornata, così come di seguito riportato, in data 29/01/2021 prot.n.</w:t>
      </w:r>
      <w:r w:rsidR="00A66045" w:rsidRPr="006946E3">
        <w:rPr>
          <w:rFonts w:ascii="Times New Roman" w:hAnsi="Times New Roman" w:cs="Times New Roman"/>
          <w:sz w:val="24"/>
          <w:szCs w:val="24"/>
        </w:rPr>
        <w:t>1745/</w:t>
      </w:r>
      <w:r w:rsidR="006946E3" w:rsidRPr="006946E3">
        <w:rPr>
          <w:rFonts w:ascii="Times New Roman" w:hAnsi="Times New Roman" w:cs="Times New Roman"/>
          <w:sz w:val="24"/>
          <w:szCs w:val="24"/>
        </w:rPr>
        <w:t xml:space="preserve">07, a seguito delle variazioni intervenute in particolare in ordine alla dotazione </w:t>
      </w:r>
      <w:proofErr w:type="gramStart"/>
      <w:r w:rsidR="006946E3" w:rsidRPr="006946E3">
        <w:rPr>
          <w:rFonts w:ascii="Times New Roman" w:hAnsi="Times New Roman" w:cs="Times New Roman"/>
          <w:sz w:val="24"/>
          <w:szCs w:val="24"/>
        </w:rPr>
        <w:t>organica  del</w:t>
      </w:r>
      <w:proofErr w:type="gramEnd"/>
      <w:r w:rsidR="006946E3" w:rsidRPr="006946E3">
        <w:rPr>
          <w:rFonts w:ascii="Times New Roman" w:hAnsi="Times New Roman" w:cs="Times New Roman"/>
          <w:sz w:val="24"/>
          <w:szCs w:val="24"/>
        </w:rPr>
        <w:t xml:space="preserve"> personale ATA a.s.2020/2021</w:t>
      </w:r>
    </w:p>
    <w:p w14:paraId="2C8A24BF" w14:textId="77777777" w:rsidR="006946E3" w:rsidRDefault="006946E3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AB084AF" w14:textId="77777777" w:rsidR="006946E3" w:rsidRDefault="006946E3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B63E57" w14:paraId="60C796B1" w14:textId="77777777" w:rsidTr="00B63E57">
        <w:tc>
          <w:tcPr>
            <w:tcW w:w="5000" w:type="pct"/>
            <w:gridSpan w:val="2"/>
          </w:tcPr>
          <w:p w14:paraId="70DF0A7C" w14:textId="77777777" w:rsidR="00B63E57" w:rsidRDefault="00B63E57" w:rsidP="00E729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COMITATO DI CONTROLLO</w:t>
            </w:r>
          </w:p>
          <w:p w14:paraId="37A219E1" w14:textId="77777777" w:rsidR="00B63E57" w:rsidRPr="00466550" w:rsidRDefault="00B63E57" w:rsidP="00694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3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istituito in data 03/06/2020 (verbale</w:t>
            </w:r>
            <w:r w:rsidRPr="00063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prot.n. 5412/06-04 del 04/06/2020)</w:t>
            </w:r>
            <w:r w:rsidR="00694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come </w:t>
            </w:r>
            <w:r w:rsidR="006946E3" w:rsidRPr="000E6191">
              <w:rPr>
                <w:rFonts w:ascii="Times New Roman" w:hAnsi="Times New Roman" w:cs="Times New Roman"/>
                <w:b/>
                <w:sz w:val="24"/>
                <w:szCs w:val="24"/>
              </w:rPr>
              <w:t>rimodulato/aggiornato in data 29/01/2021 prot.n.1745/07</w:t>
            </w:r>
          </w:p>
        </w:tc>
      </w:tr>
      <w:tr w:rsidR="00E72983" w14:paraId="76A67F4C" w14:textId="77777777" w:rsidTr="00E72983">
        <w:tc>
          <w:tcPr>
            <w:tcW w:w="2500" w:type="pct"/>
          </w:tcPr>
          <w:p w14:paraId="63ECE8DA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Datore di lavoro</w:t>
            </w:r>
          </w:p>
          <w:p w14:paraId="12ADEA42" w14:textId="77777777" w:rsidR="00E72983" w:rsidRPr="00466550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3500B181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Dott.ssa Emma Marchitto</w:t>
            </w:r>
          </w:p>
        </w:tc>
      </w:tr>
      <w:tr w:rsidR="00E72983" w14:paraId="453CCE04" w14:textId="77777777" w:rsidTr="00E72983">
        <w:tc>
          <w:tcPr>
            <w:tcW w:w="2500" w:type="pct"/>
          </w:tcPr>
          <w:p w14:paraId="6C6E73DA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Supporto Interno al D.L.</w:t>
            </w:r>
          </w:p>
        </w:tc>
        <w:tc>
          <w:tcPr>
            <w:tcW w:w="2500" w:type="pct"/>
          </w:tcPr>
          <w:p w14:paraId="645F6C1A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 Ing. Antonio Marino</w:t>
            </w:r>
          </w:p>
          <w:p w14:paraId="3BC30FAA" w14:textId="77777777" w:rsidR="009B4B6C" w:rsidRDefault="009B4B6C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2983" w14:paraId="22AD4A24" w14:textId="77777777" w:rsidTr="00E72983">
        <w:tc>
          <w:tcPr>
            <w:tcW w:w="2500" w:type="pct"/>
          </w:tcPr>
          <w:p w14:paraId="48B84073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Preposto del D.L.</w:t>
            </w:r>
          </w:p>
          <w:p w14:paraId="5F8D632D" w14:textId="77777777" w:rsidR="00E72983" w:rsidRPr="00466550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4-8-9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4E22A8A9" w14:textId="77777777" w:rsidR="00E72983" w:rsidRDefault="005F20F7" w:rsidP="007117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DSGA </w:t>
            </w:r>
            <w:r w:rsidR="00711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Dott.ssa Giulia Nero</w:t>
            </w:r>
          </w:p>
        </w:tc>
      </w:tr>
      <w:tr w:rsidR="00E72983" w14:paraId="3EF2A0A2" w14:textId="77777777" w:rsidTr="00E72983">
        <w:tc>
          <w:tcPr>
            <w:tcW w:w="2500" w:type="pct"/>
          </w:tcPr>
          <w:p w14:paraId="6D020C62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Preposto del Datore di lavoro</w:t>
            </w:r>
          </w:p>
          <w:p w14:paraId="02A20C7B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(Vigilanza generale)</w:t>
            </w:r>
          </w:p>
        </w:tc>
        <w:tc>
          <w:tcPr>
            <w:tcW w:w="2500" w:type="pct"/>
          </w:tcPr>
          <w:p w14:paraId="1DC58E59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Collaboratore Vicario Prof.ssa Elisa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Fregolino</w:t>
            </w:r>
            <w:proofErr w:type="spellEnd"/>
          </w:p>
        </w:tc>
      </w:tr>
      <w:tr w:rsidR="00E72983" w14:paraId="7C957BEE" w14:textId="77777777" w:rsidTr="00E72983">
        <w:tc>
          <w:tcPr>
            <w:tcW w:w="2500" w:type="pct"/>
          </w:tcPr>
          <w:p w14:paraId="7D094F73" w14:textId="77777777" w:rsidR="00E72983" w:rsidRDefault="00E72983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Responsabile del SPP/Formatore abilitato/Attuazione/</w:t>
            </w:r>
          </w:p>
          <w:p w14:paraId="6939DE7E" w14:textId="77777777" w:rsidR="00E72983" w:rsidRDefault="00E72983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Aggiornamento VDR</w:t>
            </w:r>
          </w:p>
          <w:p w14:paraId="6C198161" w14:textId="77777777" w:rsidR="00E72983" w:rsidRPr="00466550" w:rsidRDefault="00E72983" w:rsidP="00782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1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29855EE0" w14:textId="77777777" w:rsidR="00E72983" w:rsidRDefault="00F879E1" w:rsidP="00466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Dott. Ing. Crescenzo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Materazzo</w:t>
            </w:r>
            <w:proofErr w:type="spellEnd"/>
          </w:p>
        </w:tc>
      </w:tr>
      <w:tr w:rsidR="00E72983" w14:paraId="705AE496" w14:textId="77777777" w:rsidTr="00E72983">
        <w:tc>
          <w:tcPr>
            <w:tcW w:w="2500" w:type="pct"/>
          </w:tcPr>
          <w:p w14:paraId="0DC06162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Medico Competente</w:t>
            </w:r>
          </w:p>
          <w:p w14:paraId="2864B343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12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3A3DCFD5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Dott. Giovanni Delle Curti</w:t>
            </w:r>
          </w:p>
        </w:tc>
      </w:tr>
      <w:tr w:rsidR="00E72983" w14:paraId="0EDB11BE" w14:textId="77777777" w:rsidTr="00E72983">
        <w:tc>
          <w:tcPr>
            <w:tcW w:w="2500" w:type="pct"/>
          </w:tcPr>
          <w:p w14:paraId="6A002FE6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Rappresentante dei Lavoratori</w:t>
            </w:r>
          </w:p>
        </w:tc>
        <w:tc>
          <w:tcPr>
            <w:tcW w:w="2500" w:type="pct"/>
          </w:tcPr>
          <w:p w14:paraId="243A697E" w14:textId="77777777" w:rsidR="00E72983" w:rsidRDefault="00F879E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6FEDBF91" w14:textId="77777777" w:rsidR="009B4B6C" w:rsidRDefault="009B4B6C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E57" w14:paraId="2C40FD1E" w14:textId="77777777" w:rsidTr="00B63E57">
        <w:tc>
          <w:tcPr>
            <w:tcW w:w="5000" w:type="pct"/>
            <w:gridSpan w:val="2"/>
          </w:tcPr>
          <w:p w14:paraId="05446771" w14:textId="77777777" w:rsidR="00B63E57" w:rsidRPr="00466550" w:rsidRDefault="00B63E57" w:rsidP="00145F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Soggetti Operativi Individuati con Decreto di Nomina</w:t>
            </w:r>
            <w:r w:rsidR="00063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prot. n. 5859/06-04 del 13/06/2020</w:t>
            </w:r>
            <w:r w:rsidR="000E6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come </w:t>
            </w:r>
            <w:r w:rsidR="000E6191" w:rsidRPr="000E6191">
              <w:rPr>
                <w:rFonts w:ascii="Times New Roman" w:hAnsi="Times New Roman" w:cs="Times New Roman"/>
                <w:b/>
                <w:sz w:val="24"/>
                <w:szCs w:val="24"/>
              </w:rPr>
              <w:t>rimodulato/aggiornato in data 29/01/2021 prot.n.1745/07</w:t>
            </w:r>
          </w:p>
        </w:tc>
      </w:tr>
      <w:tr w:rsidR="00E72983" w14:paraId="24CB70DD" w14:textId="77777777" w:rsidTr="00E72983">
        <w:tc>
          <w:tcPr>
            <w:tcW w:w="2500" w:type="pct"/>
          </w:tcPr>
          <w:p w14:paraId="543B4209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Delegati delle Rappresentanze sindacali</w:t>
            </w:r>
          </w:p>
        </w:tc>
        <w:tc>
          <w:tcPr>
            <w:tcW w:w="2500" w:type="pct"/>
          </w:tcPr>
          <w:p w14:paraId="006140D2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Prof.ssa Elisa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Fregolino</w:t>
            </w:r>
            <w:proofErr w:type="spellEnd"/>
          </w:p>
          <w:p w14:paraId="2E005AD5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Sagnelli Alfonso</w:t>
            </w:r>
          </w:p>
          <w:p w14:paraId="5EA96D1A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</w:tc>
      </w:tr>
      <w:tr w:rsidR="00E72983" w14:paraId="37ED2A30" w14:textId="77777777" w:rsidTr="00E72983">
        <w:tc>
          <w:tcPr>
            <w:tcW w:w="2500" w:type="pct"/>
          </w:tcPr>
          <w:p w14:paraId="2BB58FC6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Gestione degli ingressi</w:t>
            </w:r>
          </w:p>
          <w:p w14:paraId="6F596F53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2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5510BF88" w14:textId="77777777" w:rsidR="000E6191" w:rsidRPr="000E6191" w:rsidRDefault="005F20F7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>C. S. Sig.</w:t>
            </w:r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ra Carolina Russo</w:t>
            </w: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90B253" w14:textId="77777777" w:rsidR="005F20F7" w:rsidRDefault="005F20F7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C.S. </w:t>
            </w:r>
            <w:proofErr w:type="spellStart"/>
            <w:r w:rsidRPr="000E6191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6191" w:rsidRPr="000E6191">
              <w:rPr>
                <w:rFonts w:ascii="Times New Roman" w:hAnsi="Times New Roman" w:cs="Times New Roman"/>
                <w:sz w:val="24"/>
                <w:szCs w:val="24"/>
              </w:rPr>
              <w:t>Iaderosa</w:t>
            </w:r>
            <w:proofErr w:type="spellEnd"/>
          </w:p>
          <w:p w14:paraId="101605E7" w14:textId="77777777" w:rsidR="000E6191" w:rsidRPr="007117F3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C.S.Davide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Fratta</w:t>
            </w:r>
          </w:p>
        </w:tc>
      </w:tr>
      <w:tr w:rsidR="00E72983" w14:paraId="5A3B8487" w14:textId="77777777" w:rsidTr="00E72983">
        <w:tc>
          <w:tcPr>
            <w:tcW w:w="2500" w:type="pct"/>
          </w:tcPr>
          <w:p w14:paraId="207840EA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Addetti al Controllo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="00E72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Gestione</w:t>
            </w:r>
            <w:proofErr w:type="gramEnd"/>
            <w:r w:rsidR="00E72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degli Accessi dei Fornitori Esterni</w:t>
            </w:r>
          </w:p>
          <w:p w14:paraId="405F23CE" w14:textId="77777777" w:rsidR="00E72983" w:rsidRPr="00466550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65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3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1CED64AA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A.A. Sig. Oreste Capezzuto</w:t>
            </w:r>
          </w:p>
        </w:tc>
      </w:tr>
      <w:tr w:rsidR="00E72983" w14:paraId="18E6EB22" w14:textId="77777777" w:rsidTr="00E72983">
        <w:tc>
          <w:tcPr>
            <w:tcW w:w="2500" w:type="pct"/>
          </w:tcPr>
          <w:p w14:paraId="385826C7" w14:textId="77777777" w:rsidR="00E72983" w:rsidRDefault="00E72983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Vigilanza al rispetto delle precauzioni igieniche personali e all’utilizzo dei DPI</w:t>
            </w:r>
          </w:p>
          <w:p w14:paraId="28D4842D" w14:textId="77777777" w:rsidR="00E72983" w:rsidRDefault="00E72983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5-6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  <w:p w14:paraId="7BDF6AB1" w14:textId="77777777" w:rsidR="005F20F7" w:rsidRPr="00145F87" w:rsidRDefault="005F20F7" w:rsidP="00782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50CF8EB" w14:textId="77777777" w:rsidR="00E72983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Maria Rosaria Abbate</w:t>
            </w:r>
          </w:p>
          <w:p w14:paraId="1DB62983" w14:textId="77777777" w:rsidR="000E6191" w:rsidRDefault="000E619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Rosalba Capone</w:t>
            </w:r>
          </w:p>
          <w:p w14:paraId="70634DC5" w14:textId="77777777" w:rsidR="000E6191" w:rsidRDefault="000E6191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Vincenzo Peluso</w:t>
            </w:r>
          </w:p>
          <w:p w14:paraId="2CAB6DD6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47A17A8A" w14:textId="77777777" w:rsidR="005F20F7" w:rsidRDefault="005F20F7" w:rsidP="003E62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20F7" w14:paraId="338DEEDA" w14:textId="77777777" w:rsidTr="00E72983">
        <w:tc>
          <w:tcPr>
            <w:tcW w:w="2500" w:type="pct"/>
          </w:tcPr>
          <w:p w14:paraId="6DD73983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Addetti al Controllo e Gestione degli Spazi Comuni</w:t>
            </w:r>
          </w:p>
          <w:p w14:paraId="74C63F56" w14:textId="77777777" w:rsidR="005F20F7" w:rsidRPr="00145F8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(Punto 7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7478C40B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Maria Rosaria Abbate</w:t>
            </w:r>
          </w:p>
          <w:p w14:paraId="5805D94C" w14:textId="77777777" w:rsidR="000E6191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Prof.ssa Rosalba Capone</w:t>
            </w:r>
          </w:p>
          <w:p w14:paraId="736E29D3" w14:textId="77777777" w:rsidR="000E6191" w:rsidRDefault="000E6191" w:rsidP="000E6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Prof.re Vincenzo Peluso</w:t>
            </w:r>
          </w:p>
          <w:p w14:paraId="64476F19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A.T. Sig. Giuseppe Sica</w:t>
            </w:r>
          </w:p>
          <w:p w14:paraId="237DFE35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20F7" w14:paraId="28DB2468" w14:textId="77777777" w:rsidTr="00E72983">
        <w:tc>
          <w:tcPr>
            <w:tcW w:w="2500" w:type="pct"/>
          </w:tcPr>
          <w:p w14:paraId="6710F27E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Addetti al Controllo e Gestione degli Spostamenti interni e Persona Sintomatica </w:t>
            </w:r>
            <w:r w:rsidRPr="00145F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(Punti 10-11</w:t>
            </w:r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Protocollo condiviso di regolamentazione delle misure per il contrasto ed il contenimento della diffusione del virus Covid-19 negli ambienti di lavoro di cui al prot. </w:t>
            </w:r>
            <w:proofErr w:type="spellStart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proofErr w:type="spellEnd"/>
            <w:r w:rsidRPr="00782C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n. 4745/06-04 del 20/05/2020)</w:t>
            </w:r>
          </w:p>
        </w:tc>
        <w:tc>
          <w:tcPr>
            <w:tcW w:w="2500" w:type="pct"/>
          </w:tcPr>
          <w:p w14:paraId="1033A8B0" w14:textId="77777777" w:rsidR="005F20F7" w:rsidRDefault="005F20F7" w:rsidP="005F20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A.A. Sig. Salvatore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Tettone</w:t>
            </w:r>
            <w:proofErr w:type="spellEnd"/>
          </w:p>
        </w:tc>
      </w:tr>
    </w:tbl>
    <w:p w14:paraId="7A1073A8" w14:textId="77777777" w:rsidR="00C4385A" w:rsidRPr="009D030A" w:rsidRDefault="00C4385A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1F7FA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I nuclei fondanti delle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contenitive di sicurezza di cui al presente D</w:t>
      </w:r>
      <w:r w:rsidR="005D2BA8">
        <w:rPr>
          <w:rFonts w:ascii="Times New Roman" w:hAnsi="Times New Roman" w:cs="Times New Roman"/>
          <w:color w:val="000000"/>
          <w:sz w:val="24"/>
          <w:szCs w:val="24"/>
        </w:rPr>
        <w:t xml:space="preserve">ocumento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sostanziano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gramStart"/>
      <w:r w:rsidR="000637B6">
        <w:rPr>
          <w:rFonts w:ascii="Times New Roman" w:hAnsi="Times New Roman" w:cs="Times New Roman"/>
          <w:color w:val="000000"/>
          <w:sz w:val="24"/>
          <w:szCs w:val="24"/>
        </w:rPr>
        <w:t>riferimento  a</w:t>
      </w:r>
      <w:proofErr w:type="gramEnd"/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tre aspetti principali: </w:t>
      </w:r>
    </w:p>
    <w:p w14:paraId="6C032D1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a. Misure di sistema; </w:t>
      </w:r>
    </w:p>
    <w:p w14:paraId="50E52A6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b. Misure di prevenzione e di protezione; </w:t>
      </w:r>
    </w:p>
    <w:p w14:paraId="0297F4CE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c. Misure organizzative. </w:t>
      </w:r>
    </w:p>
    <w:p w14:paraId="1A973856" w14:textId="77777777" w:rsidR="003E62D8" w:rsidRDefault="003E62D8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59093F" w14:textId="77777777" w:rsidR="000637B6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>È importante sottolineare che oltre alle misure di prevenzione collettive e individuali messe in atto nel contes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to scolastico c’è bisogno altresì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di una collabo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razione attiva degli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studenti e 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dei rispettivi genitori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che dovranno continuare a mettere in pratica i comportamenti generali previsti per il contrasto alla diffusione dell’epidemia, nel contesto di una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responsabilita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condivisa e collettiva, nella consapevolezza che la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possibilita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di contagio da SARS CoV-2 rappresenta un rischio per la popolazione. Dall’analisi del livello di rischio connesso al settore scolastico, si evidenzia un livello attribuito di rischio integrato medio-basso ed un rischio di aggregazione medio-alto. Le misure organizzative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adottate in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>rel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azione alla gestione degli spazi e finalizzate ad un adeguato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distanziamento </w:t>
      </w:r>
      <w:proofErr w:type="spellStart"/>
      <w:r w:rsidR="000637B6">
        <w:rPr>
          <w:rFonts w:ascii="Times New Roman" w:hAnsi="Times New Roman" w:cs="Times New Roman"/>
          <w:color w:val="000000"/>
          <w:sz w:val="24"/>
          <w:szCs w:val="24"/>
        </w:rPr>
        <w:t>nonchè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alle procedure di igiene individuale e degli ambienti,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costituiscono il focus del presente Documento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0C483BE" w14:textId="77777777" w:rsidR="009D030A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 seguire quanto inerente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contenitive di sicurezza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applicate al fine della riduzione del rischio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contagio. </w:t>
      </w:r>
    </w:p>
    <w:p w14:paraId="5DFEB8EF" w14:textId="77777777" w:rsidR="00550615" w:rsidRPr="009D030A" w:rsidRDefault="00550615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098969" w14:textId="77777777" w:rsidR="00145F87" w:rsidRDefault="00145F8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939CA" w14:textId="77777777" w:rsidR="00F26C49" w:rsidRDefault="00F26C49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5AE084" w14:textId="77777777" w:rsidR="009D030A" w:rsidRPr="00145F87" w:rsidRDefault="009D030A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5F87">
        <w:rPr>
          <w:rFonts w:ascii="Times New Roman" w:hAnsi="Times New Roman" w:cs="Times New Roman"/>
          <w:b/>
          <w:color w:val="000000"/>
          <w:sz w:val="24"/>
          <w:szCs w:val="24"/>
        </w:rPr>
        <w:t>INFORMAZIONE</w:t>
      </w:r>
    </w:p>
    <w:p w14:paraId="6763CB2B" w14:textId="77777777" w:rsidR="009D030A" w:rsidRPr="00344761" w:rsidRDefault="00C3735B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>Informazione a tutta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l’utenza interna ed esterna 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145F87" w:rsidRPr="00344761">
        <w:rPr>
          <w:rFonts w:ascii="Times New Roman" w:hAnsi="Times New Roman" w:cs="Times New Roman"/>
          <w:color w:val="000000"/>
          <w:sz w:val="24"/>
          <w:szCs w:val="24"/>
        </w:rPr>
        <w:t>pubblicazione sul sito web dell’Istituzione Scolastica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Decreti, Circolari, Linee Guida</w:t>
      </w:r>
      <w:r w:rsidR="00703727" w:rsidRPr="0034476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Normative e Procedure Interne. </w:t>
      </w:r>
    </w:p>
    <w:p w14:paraId="7A7618B1" w14:textId="77777777" w:rsidR="00703727" w:rsidRPr="00472286" w:rsidRDefault="00703727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C3735B" w:rsidRPr="00344761">
        <w:rPr>
          <w:rFonts w:ascii="Times New Roman" w:hAnsi="Times New Roman" w:cs="Times New Roman"/>
          <w:color w:val="000000"/>
          <w:sz w:val="24"/>
          <w:szCs w:val="24"/>
        </w:rPr>
        <w:t>a tutta l’uten</w:t>
      </w:r>
      <w:r w:rsidR="00472286">
        <w:rPr>
          <w:rFonts w:ascii="Times New Roman" w:hAnsi="Times New Roman" w:cs="Times New Roman"/>
          <w:color w:val="000000"/>
          <w:sz w:val="24"/>
          <w:szCs w:val="24"/>
        </w:rPr>
        <w:t xml:space="preserve">za interna ed esterna in ordine al </w:t>
      </w:r>
      <w:r w:rsidR="00472286" w:rsidRPr="007117F3">
        <w:rPr>
          <w:rFonts w:ascii="Times New Roman" w:hAnsi="Times New Roman" w:cs="Times New Roman"/>
          <w:sz w:val="24"/>
          <w:szCs w:val="24"/>
        </w:rPr>
        <w:t>Protocollo Condiviso di Regolamentazione delle misure per il contrasto e il contenimento della diffusione del virus Co</w:t>
      </w:r>
      <w:r w:rsidR="00472286">
        <w:rPr>
          <w:rFonts w:ascii="Times New Roman" w:hAnsi="Times New Roman" w:cs="Times New Roman"/>
          <w:sz w:val="24"/>
          <w:szCs w:val="24"/>
        </w:rPr>
        <w:t xml:space="preserve">vid-19 negli ambienti di lavoro </w:t>
      </w:r>
      <w:r w:rsidR="00472286" w:rsidRPr="007117F3">
        <w:rPr>
          <w:rFonts w:ascii="Times New Roman" w:hAnsi="Times New Roman" w:cs="Times New Roman"/>
          <w:sz w:val="24"/>
          <w:szCs w:val="24"/>
        </w:rPr>
        <w:t>adottato dall’Istituzione Scolastica con prot.n. 4745/06-04 del 20/05/2020</w:t>
      </w:r>
      <w:r w:rsidR="00472286" w:rsidRPr="0055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286" w:rsidRPr="00A66045">
        <w:rPr>
          <w:rFonts w:ascii="Times New Roman" w:hAnsi="Times New Roman" w:cs="Times New Roman"/>
          <w:sz w:val="24"/>
          <w:szCs w:val="24"/>
        </w:rPr>
        <w:t>e pubblicato sul sito web dell’Istituzione Scolastica medesima</w:t>
      </w:r>
      <w:r w:rsidR="00472286">
        <w:rPr>
          <w:rFonts w:ascii="Times New Roman" w:hAnsi="Times New Roman" w:cs="Times New Roman"/>
          <w:sz w:val="24"/>
          <w:szCs w:val="24"/>
        </w:rPr>
        <w:t xml:space="preserve"> </w:t>
      </w:r>
      <w:r w:rsidR="00C3735B" w:rsidRPr="00472286">
        <w:rPr>
          <w:rFonts w:ascii="Times New Roman" w:hAnsi="Times New Roman" w:cs="Times New Roman"/>
          <w:color w:val="000000"/>
          <w:sz w:val="24"/>
          <w:szCs w:val="24"/>
        </w:rPr>
        <w:t>mediante pubblicazione sul sito web dell’Istituzione Scolastica (</w:t>
      </w:r>
      <w:r w:rsidR="00344761"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Comunicazione </w:t>
      </w:r>
      <w:r w:rsidR="00C3735B" w:rsidRPr="00472286">
        <w:rPr>
          <w:rFonts w:ascii="Times New Roman" w:hAnsi="Times New Roman" w:cs="Times New Roman"/>
          <w:color w:val="000000"/>
          <w:sz w:val="24"/>
          <w:szCs w:val="24"/>
        </w:rPr>
        <w:t>Prot. n. 4719/06-04 del 20/05/2020)</w:t>
      </w:r>
      <w:r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F9E49F8" w14:textId="77777777" w:rsidR="00472286" w:rsidRPr="00472286" w:rsidRDefault="00472286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Informazione a tutta l’utenza interna ed esterna in ordine al </w:t>
      </w:r>
      <w:r w:rsidRPr="00472286">
        <w:rPr>
          <w:rFonts w:ascii="Times New Roman" w:hAnsi="Times New Roman" w:cs="Times New Roman"/>
          <w:iCs/>
          <w:sz w:val="24"/>
          <w:szCs w:val="24"/>
        </w:rPr>
        <w:t xml:space="preserve">Regolamento recante misure di prevenzione e contenimento della diffusione </w:t>
      </w:r>
      <w:proofErr w:type="gramStart"/>
      <w:r w:rsidRPr="00472286">
        <w:rPr>
          <w:rFonts w:ascii="Times New Roman" w:hAnsi="Times New Roman" w:cs="Times New Roman"/>
          <w:iCs/>
          <w:sz w:val="24"/>
          <w:szCs w:val="24"/>
        </w:rPr>
        <w:t>del  SARS</w:t>
      </w:r>
      <w:proofErr w:type="gramEnd"/>
      <w:r w:rsidRPr="00472286">
        <w:rPr>
          <w:rFonts w:ascii="Times New Roman" w:hAnsi="Times New Roman" w:cs="Times New Roman"/>
          <w:iCs/>
          <w:sz w:val="24"/>
          <w:szCs w:val="24"/>
        </w:rPr>
        <w:t xml:space="preserve"> CoV-2” adottato da questa Istituzione Scolastica e pubblicato </w:t>
      </w:r>
      <w:r w:rsidRPr="00472286">
        <w:rPr>
          <w:rFonts w:ascii="Times New Roman" w:hAnsi="Times New Roman" w:cs="Times New Roman"/>
          <w:sz w:val="24"/>
          <w:szCs w:val="24"/>
        </w:rPr>
        <w:t>sul sito web dell’Istituzione Scolastica medesima con Avviso Prot. N. 8815 23/09/2020.</w:t>
      </w:r>
    </w:p>
    <w:p w14:paraId="168878C0" w14:textId="77777777" w:rsidR="00703727" w:rsidRPr="00344761" w:rsidRDefault="00703727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>a quanti operanti all’interno dell’Istituzione Scolastica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posizionamento/affissione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specifica cartellonistica e predispo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sizione di apposita segnaletica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ai fini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rispettivamente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della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efficace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individuazione dei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locali,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degli ambienti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e delle aule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adibiti allo svolgimento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scolastiche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 della individuazione dei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percorsi ufficiali da percorrere</w:t>
      </w:r>
      <w:r w:rsidR="004D3388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>(programmazione degli accessi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 e delle uscite dall’edificio scolastico e dai citati locali/ambienti/aule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) per il raggiungimento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l’uscita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dagli stessi.</w:t>
      </w:r>
    </w:p>
    <w:p w14:paraId="0C8D266F" w14:textId="77777777" w:rsidR="0011466E" w:rsidRDefault="0011466E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082B25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BF479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E8B1D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7BCA7A" w14:textId="77777777" w:rsidR="0011466E" w:rsidRPr="00703727" w:rsidRDefault="0011466E" w:rsidP="00550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3727">
        <w:rPr>
          <w:rFonts w:ascii="Times New Roman" w:hAnsi="Times New Roman" w:cs="Times New Roman"/>
          <w:b/>
          <w:color w:val="000000"/>
          <w:sz w:val="24"/>
          <w:szCs w:val="24"/>
        </w:rPr>
        <w:t>MISURE ORGANIZZATIVE DI PREVENZIONE E PROTEZIONE</w:t>
      </w:r>
    </w:p>
    <w:p w14:paraId="0D13763A" w14:textId="77777777" w:rsidR="0011466E" w:rsidRPr="00964014" w:rsidRDefault="00F26C49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assicurata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una puli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zia approfondita, ad opera dei C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stici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 dell’Istituzione Scolastica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dei locali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, degli ambienti e delle aule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stinati allo svolgimento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ivi compresi 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cortili,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androne, corridoi, bagni, uffici di segreteria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dirigenza ed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ogni altro ambiente </w:t>
      </w:r>
      <w:r w:rsidR="009B0749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che è </w:t>
      </w:r>
      <w:proofErr w:type="gramStart"/>
      <w:r w:rsidR="009B0749" w:rsidRPr="00964014">
        <w:rPr>
          <w:rFonts w:ascii="Times New Roman" w:hAnsi="Times New Roman" w:cs="Times New Roman"/>
          <w:color w:val="000000"/>
          <w:sz w:val="24"/>
          <w:szCs w:val="24"/>
        </w:rPr>
        <w:t>possibile  prevedere</w:t>
      </w:r>
      <w:proofErr w:type="gramEnd"/>
      <w:r w:rsidR="009B0749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di utilizzare.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4014" w:rsidRPr="00964014">
        <w:rPr>
          <w:rFonts w:ascii="Times New Roman" w:hAnsi="Times New Roman" w:cs="Times New Roman"/>
          <w:sz w:val="24"/>
          <w:szCs w:val="24"/>
        </w:rPr>
        <w:t>Per tali ambienti/locali, come previsto dal Documento tecnico M.I.</w:t>
      </w:r>
      <w:r w:rsidR="00550615">
        <w:rPr>
          <w:rFonts w:ascii="Times New Roman" w:hAnsi="Times New Roman" w:cs="Times New Roman"/>
          <w:sz w:val="24"/>
          <w:szCs w:val="24"/>
        </w:rPr>
        <w:t>, laddove</w:t>
      </w:r>
      <w:r w:rsidR="00964014" w:rsidRPr="00964014">
        <w:rPr>
          <w:rFonts w:ascii="Times New Roman" w:hAnsi="Times New Roman" w:cs="Times New Roman"/>
          <w:sz w:val="24"/>
          <w:szCs w:val="24"/>
        </w:rPr>
        <w:t xml:space="preserve"> no</w:t>
      </w:r>
      <w:r w:rsidR="00550615">
        <w:rPr>
          <w:rFonts w:ascii="Times New Roman" w:hAnsi="Times New Roman" w:cs="Times New Roman"/>
          <w:sz w:val="24"/>
          <w:szCs w:val="24"/>
        </w:rPr>
        <w:t>n sia</w:t>
      </w:r>
      <w:r w:rsidR="00964014" w:rsidRPr="00964014">
        <w:rPr>
          <w:rFonts w:ascii="Times New Roman" w:hAnsi="Times New Roman" w:cs="Times New Roman"/>
          <w:sz w:val="24"/>
          <w:szCs w:val="24"/>
        </w:rPr>
        <w:t>no stati frequentati da un caso sospetto o confermato di COVID19, la pulizia approfondita con detergente neutro di superfici è da ritenersi sufficiente e non sono richieste ulteriori procedure di disinfezione.</w:t>
      </w:r>
    </w:p>
    <w:p w14:paraId="3EAB429F" w14:textId="77777777" w:rsidR="004D28F1" w:rsidRDefault="00964014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4014">
        <w:rPr>
          <w:rFonts w:ascii="Times New Roman" w:hAnsi="Times New Roman" w:cs="Times New Roman"/>
          <w:color w:val="000000"/>
          <w:sz w:val="24"/>
          <w:szCs w:val="24"/>
        </w:rPr>
        <w:t>Ciò detto, q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uotidianamente, alla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fine di ogni giornata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di lavoro in ordine allo svolgiment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o delle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lezioni e delle attività scolastiche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, i C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scolastici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provvederanno 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>lla pulizia approfondita con detergenti neut</w:t>
      </w:r>
      <w:r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ri nonché alla igienizzazione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con strumentazione specifica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 dei locali utilizzati.</w:t>
      </w:r>
    </w:p>
    <w:p w14:paraId="4B27A667" w14:textId="77777777" w:rsidR="00550615" w:rsidRDefault="006D1339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339">
        <w:rPr>
          <w:rFonts w:ascii="Times New Roman" w:hAnsi="Times New Roman" w:cs="Times New Roman"/>
          <w:sz w:val="24"/>
          <w:szCs w:val="24"/>
        </w:rPr>
        <w:t xml:space="preserve">Nell’eseguire la pulizia </w:t>
      </w:r>
      <w:proofErr w:type="gramStart"/>
      <w:r w:rsidRPr="006D1339">
        <w:rPr>
          <w:rFonts w:ascii="Times New Roman" w:hAnsi="Times New Roman" w:cs="Times New Roman"/>
          <w:sz w:val="24"/>
          <w:szCs w:val="24"/>
        </w:rPr>
        <w:t>approfondita</w:t>
      </w:r>
      <w:r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>giornaliera</w:t>
      </w:r>
      <w:proofErr w:type="gramEnd"/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sarà posta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particolare attenzione alle superfici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e alle attrezzature di lavoro utilizzate nonché alle superfici oggetto di maggiore manipolazione quali 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maniglie e barre delle porte, delle finestre, sedie e braccioli, tavoli/banchi/cattedre, interruttori della luce, corrimano, rubinetti dell’acqua, pulsanti dell’ascensore, ecc. </w:t>
      </w:r>
    </w:p>
    <w:p w14:paraId="4B2792B0" w14:textId="77777777" w:rsidR="00AC0463" w:rsidRPr="00AC0463" w:rsidRDefault="007C10E3" w:rsidP="00765D7F">
      <w:pPr>
        <w:pStyle w:val="Default"/>
        <w:jc w:val="both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</w:rPr>
        <w:t>I Collaboratori scolastici assegnati</w:t>
      </w:r>
      <w:r w:rsidR="0011466E" w:rsidRPr="009D030A">
        <w:rPr>
          <w:rFonts w:ascii="Times New Roman" w:hAnsi="Times New Roman" w:cs="Times New Roman"/>
        </w:rPr>
        <w:t xml:space="preserve"> alla pulizia dei servizi igienici</w:t>
      </w:r>
      <w:r w:rsidR="0030551A">
        <w:rPr>
          <w:rFonts w:ascii="Times New Roman" w:hAnsi="Times New Roman" w:cs="Times New Roman"/>
        </w:rPr>
        <w:t xml:space="preserve"> (</w:t>
      </w:r>
      <w:r w:rsidR="004D28F1">
        <w:rPr>
          <w:rFonts w:ascii="Times New Roman" w:hAnsi="Times New Roman" w:cs="Times New Roman"/>
        </w:rPr>
        <w:t xml:space="preserve">servizi igienici </w:t>
      </w:r>
      <w:r w:rsidR="0030551A">
        <w:rPr>
          <w:rFonts w:ascii="Times New Roman" w:hAnsi="Times New Roman" w:cs="Times New Roman"/>
        </w:rPr>
        <w:t>diver</w:t>
      </w:r>
      <w:r w:rsidR="004D28F1">
        <w:rPr>
          <w:rFonts w:ascii="Times New Roman" w:hAnsi="Times New Roman" w:cs="Times New Roman"/>
        </w:rPr>
        <w:t xml:space="preserve">sificati tra quelli riservati al personale docente, al personale ATA e agli studenti, secondo le misure organizzative di sicurezza rese note con </w:t>
      </w:r>
      <w:r w:rsidR="004D28F1" w:rsidRPr="00765D7F">
        <w:rPr>
          <w:rFonts w:ascii="Times New Roman" w:hAnsi="Times New Roman" w:cs="Times New Roman"/>
          <w:color w:val="auto"/>
        </w:rPr>
        <w:t>comunicazione</w:t>
      </w:r>
      <w:r w:rsidR="004D28F1" w:rsidRPr="004D28F1">
        <w:rPr>
          <w:rFonts w:ascii="Times New Roman" w:hAnsi="Times New Roman" w:cs="Times New Roman"/>
          <w:color w:val="FF0000"/>
        </w:rPr>
        <w:t xml:space="preserve"> </w:t>
      </w:r>
      <w:r w:rsidR="00AC0463" w:rsidRP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prot. n. 1747/01-05 </w:t>
      </w:r>
      <w:r w:rsid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del 30/01/2021</w:t>
      </w:r>
      <w:r w:rsidR="00765D7F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</w:t>
      </w:r>
      <w:r w:rsidR="00AC0463" w:rsidRP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</w:t>
      </w:r>
      <w:r w:rsid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</w:p>
    <w:p w14:paraId="48333889" w14:textId="77777777" w:rsidR="007C10E3" w:rsidRDefault="00FC5C3E" w:rsidP="00765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5D7F">
        <w:rPr>
          <w:rFonts w:ascii="Times New Roman" w:hAnsi="Times New Roman" w:cs="Times New Roman"/>
          <w:sz w:val="24"/>
          <w:szCs w:val="24"/>
        </w:rPr>
        <w:t xml:space="preserve">opportunamente individuati </w:t>
      </w:r>
      <w:r w:rsidR="0030551A">
        <w:rPr>
          <w:rFonts w:ascii="Times New Roman" w:hAnsi="Times New Roman" w:cs="Times New Roman"/>
          <w:color w:val="000000"/>
          <w:sz w:val="24"/>
          <w:szCs w:val="24"/>
        </w:rPr>
        <w:t xml:space="preserve">mediante disposizione di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apposita </w:t>
      </w:r>
      <w:r w:rsidR="0030551A">
        <w:rPr>
          <w:rFonts w:ascii="Times New Roman" w:hAnsi="Times New Roman" w:cs="Times New Roman"/>
          <w:color w:val="000000"/>
          <w:sz w:val="24"/>
          <w:szCs w:val="24"/>
        </w:rPr>
        <w:t xml:space="preserve">cartellonistica e segnaletica in loco) 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 xml:space="preserve">dovranno provvedere alla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quotidiana pulizia e 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 xml:space="preserve">igiene </w:t>
      </w:r>
      <w:r>
        <w:rPr>
          <w:rFonts w:ascii="Times New Roman" w:hAnsi="Times New Roman" w:cs="Times New Roman"/>
          <w:color w:val="000000"/>
          <w:sz w:val="24"/>
          <w:szCs w:val="24"/>
        </w:rPr>
        <w:t>dei medesimi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00CCE5C" w14:textId="77777777" w:rsidR="00964014" w:rsidRPr="009D030A" w:rsidRDefault="00FC5C3E" w:rsidP="00964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 proposito si informa che il giorno sabato 16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gennaio 2021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nonché il giorno sabato 30 gennaio 2021 sono </w:t>
      </w:r>
      <w:proofErr w:type="gramStart"/>
      <w:r w:rsidR="00C72FF6">
        <w:rPr>
          <w:rFonts w:ascii="Times New Roman" w:hAnsi="Times New Roman" w:cs="Times New Roman"/>
          <w:color w:val="000000"/>
          <w:sz w:val="24"/>
          <w:szCs w:val="24"/>
        </w:rPr>
        <w:t>stati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effettuati</w:t>
      </w:r>
      <w:proofErr w:type="gramEnd"/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da Ditta specializzata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interventi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str</w:t>
      </w:r>
      <w:r w:rsidR="00CE36D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>ordinari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di disinfezione degli ambienti e delle aree comuni destinate allo svolgimento </w:t>
      </w:r>
      <w:r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>, ivi compresi androne, corridoi, bagni, uffici di segreteria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964014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964014">
        <w:rPr>
          <w:rFonts w:ascii="Times New Roman" w:hAnsi="Times New Roman" w:cs="Times New Roman"/>
          <w:color w:val="000000"/>
          <w:sz w:val="24"/>
          <w:szCs w:val="24"/>
        </w:rPr>
        <w:t>, dirigenza ed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ogni altro ambi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ente che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lastRenderedPageBreak/>
        <w:t>è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stato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possibile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prevede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di utilizzare.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Detto servizio </w:t>
      </w:r>
      <w:r>
        <w:rPr>
          <w:rFonts w:ascii="Times New Roman" w:hAnsi="Times New Roman" w:cs="Times New Roman"/>
          <w:color w:val="000000"/>
          <w:sz w:val="24"/>
          <w:szCs w:val="24"/>
        </w:rPr>
        <w:t>è stato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effettuato attraverso nebulizzazione di prodotto presidio medico chirurgico con nebulizzatore elettrico </w:t>
      </w:r>
      <w:proofErr w:type="gramStart"/>
      <w:r w:rsidR="00964014">
        <w:rPr>
          <w:rFonts w:ascii="Times New Roman" w:hAnsi="Times New Roman" w:cs="Times New Roman"/>
          <w:color w:val="000000"/>
          <w:sz w:val="24"/>
          <w:szCs w:val="24"/>
        </w:rPr>
        <w:t>attraverso  saturazione</w:t>
      </w:r>
      <w:proofErr w:type="gramEnd"/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a freddo.</w:t>
      </w:r>
    </w:p>
    <w:p w14:paraId="3655A385" w14:textId="77777777" w:rsidR="00CE36DF" w:rsidRDefault="00FC5C3E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assicurato un ricambio d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>’aria regolare e sufficiente nei locali di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svolgimento delle lezioni e delle attività scolastiche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ricorrendo esclusivamente alla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aerazione naturale.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Non dovranno assolutamente essere utilizzati </w:t>
      </w:r>
      <w:r w:rsidR="00CA1DED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>condizionatori/climatizzatori né ventilatori.</w:t>
      </w:r>
      <w:r w:rsidR="00CA1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6F0826" w14:textId="77777777" w:rsidR="00224F35" w:rsidRDefault="00224F35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Dovrà essere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>assicurato un ricambio d</w:t>
      </w:r>
      <w:r>
        <w:rPr>
          <w:rFonts w:ascii="Times New Roman" w:hAnsi="Times New Roman" w:cs="Times New Roman"/>
          <w:color w:val="000000"/>
          <w:sz w:val="24"/>
          <w:szCs w:val="24"/>
        </w:rPr>
        <w:t>’aria regolare e sufficiente nei servizi igienici.</w:t>
      </w:r>
    </w:p>
    <w:p w14:paraId="549863AF" w14:textId="77777777" w:rsidR="0011466E" w:rsidRDefault="0011466E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>Saranno resi disponibili disp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enser automatici a fotocellula </w:t>
      </w:r>
      <w:r w:rsidR="00224F35">
        <w:rPr>
          <w:rFonts w:ascii="Times New Roman" w:hAnsi="Times New Roman" w:cs="Times New Roman"/>
          <w:color w:val="000000"/>
          <w:sz w:val="24"/>
          <w:szCs w:val="24"/>
        </w:rPr>
        <w:t xml:space="preserve">e manuali 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>di soluzione idroalcolica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allocati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piu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>̀ punti dell’edificio s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colastico e, in particolare, all’ingresso dell’edificio scolastico,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all’ingresso 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dei </w:t>
      </w:r>
      <w:proofErr w:type="gramStart"/>
      <w:r w:rsidR="005A7B99">
        <w:rPr>
          <w:rFonts w:ascii="Times New Roman" w:hAnsi="Times New Roman" w:cs="Times New Roman"/>
          <w:color w:val="000000"/>
          <w:sz w:val="24"/>
          <w:szCs w:val="24"/>
        </w:rPr>
        <w:t>locali  destinati</w:t>
      </w:r>
      <w:proofErr w:type="gramEnd"/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 allo svolgimento delle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lezioni e delle attività scolastiche, all’ingresso 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 dei servizi igienici nonché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all’ingresso 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>degli uffici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A7B99">
        <w:rPr>
          <w:rFonts w:ascii="Times New Roman" w:hAnsi="Times New Roman" w:cs="Times New Roman"/>
          <w:color w:val="000000"/>
          <w:sz w:val="24"/>
          <w:szCs w:val="24"/>
        </w:rPr>
        <w:t xml:space="preserve"> tali da consentire 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 xml:space="preserve"> l’igiene frequente delle mani attraverso ap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plicazioni del  disinfettante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 xml:space="preserve"> in detti dispenser contenuto.</w:t>
      </w:r>
    </w:p>
    <w:p w14:paraId="75350E28" w14:textId="77777777" w:rsidR="004E7BD8" w:rsidRDefault="004E7BD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 prevista l’individuazione e l’allestimento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>ambiente dedicato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(AULA COVID)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all’accoglienza ed all’isolamento di eventuali sogge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tti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che dovessero manifestare una sintomatologia respiratoria e febbre. In tale evenienza il soggetto </w:t>
      </w:r>
      <w:proofErr w:type="spellStart"/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>verra</w:t>
      </w:r>
      <w:proofErr w:type="spellEnd"/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̀ immediatamente condotto nel predetto locale in attesa dell’arrivo </w:t>
      </w:r>
    </w:p>
    <w:p w14:paraId="0F6D0FB7" w14:textId="77777777" w:rsidR="004E7BD8" w:rsidRDefault="004E7BD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00AAA2" w14:textId="77777777" w:rsidR="004E7BD8" w:rsidRDefault="009079B2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dell’assistenza necessaria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alla adozione delle misure di sicurezza previste. </w:t>
      </w:r>
    </w:p>
    <w:p w14:paraId="429EE9CF" w14:textId="77777777" w:rsidR="009B2FD8" w:rsidRDefault="009D030A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Andranno evitati tutti i tipi di contatti che </w:t>
      </w:r>
      <w:r w:rsidR="00DF2A8A">
        <w:rPr>
          <w:rFonts w:ascii="Times New Roman" w:hAnsi="Times New Roman" w:cs="Times New Roman"/>
          <w:color w:val="000000"/>
          <w:sz w:val="24"/>
          <w:szCs w:val="24"/>
        </w:rPr>
        <w:t>non prevedano il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rispetto del distanziamento sociale, ivi comprese strette di mano ed abbracci. Andrà evitata ogni forma di ass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>embramento, sia essa al chiuso che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all’aperto. </w:t>
      </w:r>
    </w:p>
    <w:p w14:paraId="657C85AF" w14:textId="77777777" w:rsidR="007C10E3" w:rsidRDefault="007C10E3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18275" w14:textId="77777777" w:rsidR="007C10E3" w:rsidRPr="009D030A" w:rsidRDefault="007C10E3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DSGA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avrà cura di controllare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quotidianamente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la correttezza delle procedure </w:t>
      </w:r>
      <w:r>
        <w:rPr>
          <w:rFonts w:ascii="Times New Roman" w:hAnsi="Times New Roman" w:cs="Times New Roman"/>
          <w:color w:val="000000"/>
          <w:sz w:val="24"/>
          <w:szCs w:val="24"/>
        </w:rPr>
        <w:t>di igiene</w:t>
      </w:r>
      <w:r w:rsidR="00145318">
        <w:rPr>
          <w:rFonts w:ascii="Times New Roman" w:hAnsi="Times New Roman" w:cs="Times New Roman"/>
          <w:color w:val="000000"/>
          <w:sz w:val="24"/>
          <w:szCs w:val="24"/>
        </w:rPr>
        <w:t xml:space="preserve"> ambientale come sopra specificate.</w:t>
      </w:r>
    </w:p>
    <w:p w14:paraId="2196B452" w14:textId="77777777" w:rsidR="00145318" w:rsidRDefault="0014531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altresì compito della DSGA procedere alla individuazione e alla assegnazione </w:t>
      </w:r>
      <w:r w:rsidR="006720DB" w:rsidRPr="009D030A">
        <w:rPr>
          <w:rFonts w:ascii="Times New Roman" w:hAnsi="Times New Roman" w:cs="Times New Roman"/>
          <w:color w:val="000000"/>
          <w:sz w:val="24"/>
          <w:szCs w:val="24"/>
        </w:rPr>
        <w:t>dei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Collaboratori scolastici alle diverse aree</w:t>
      </w:r>
      <w:r w:rsidR="00B36A10">
        <w:rPr>
          <w:rFonts w:ascii="Times New Roman" w:hAnsi="Times New Roman" w:cs="Times New Roman"/>
          <w:color w:val="000000"/>
          <w:sz w:val="24"/>
          <w:szCs w:val="24"/>
        </w:rPr>
        <w:t xml:space="preserve"> e alle diverse funzioni come sopra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individuate in relazione allo svolgimento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 quotidiane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D908455" w14:textId="77777777" w:rsidR="00484D6D" w:rsidRDefault="0014531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Tutto il personale ATA, coordinato dalla DSGA, collaborerà per il più proficuo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 ed efficace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supporto organizzativo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allo svolgimento delle lezioni e delle attività scolastiche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C3182DA" w14:textId="77777777" w:rsidR="007C10E3" w:rsidRDefault="007C10E3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75B419" w14:textId="77777777" w:rsidR="00AD0C30" w:rsidRPr="009D030A" w:rsidRDefault="00AD0C30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AE0D2" w14:textId="77777777" w:rsidR="009D030A" w:rsidRDefault="009D030A" w:rsidP="00AD0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1407">
        <w:rPr>
          <w:rFonts w:ascii="Times New Roman" w:hAnsi="Times New Roman" w:cs="Times New Roman"/>
          <w:b/>
          <w:color w:val="000000"/>
          <w:sz w:val="24"/>
          <w:szCs w:val="24"/>
        </w:rPr>
        <w:t>ORGANIZZAZIONE, CONTROLLO E VIGILANZA</w:t>
      </w:r>
    </w:p>
    <w:p w14:paraId="32DFCBE8" w14:textId="77777777" w:rsidR="00AD0C30" w:rsidRDefault="005C4C27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709EF">
        <w:rPr>
          <w:rFonts w:ascii="Times New Roman" w:hAnsi="Times New Roman" w:cs="Times New Roman"/>
          <w:sz w:val="24"/>
          <w:szCs w:val="24"/>
        </w:rPr>
        <w:t>l personale docente ed ATA e gli studenti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accederanno</w:t>
      </w:r>
      <w:r w:rsidR="000709EF">
        <w:rPr>
          <w:rFonts w:ascii="Times New Roman" w:hAnsi="Times New Roman" w:cs="Times New Roman"/>
          <w:sz w:val="24"/>
          <w:szCs w:val="24"/>
        </w:rPr>
        <w:t xml:space="preserve"> quotidianamente</w:t>
      </w:r>
      <w:r>
        <w:rPr>
          <w:rFonts w:ascii="Times New Roman" w:hAnsi="Times New Roman" w:cs="Times New Roman"/>
          <w:sz w:val="24"/>
          <w:szCs w:val="24"/>
        </w:rPr>
        <w:t xml:space="preserve"> alla Scuola attraverso </w:t>
      </w:r>
      <w:r w:rsidR="000709EF">
        <w:rPr>
          <w:rFonts w:ascii="Times New Roman" w:hAnsi="Times New Roman" w:cs="Times New Roman"/>
          <w:sz w:val="24"/>
          <w:szCs w:val="24"/>
        </w:rPr>
        <w:t xml:space="preserve">gli ingressi e secondo le modalità </w:t>
      </w:r>
      <w:r w:rsidR="00306A82">
        <w:rPr>
          <w:rFonts w:ascii="Times New Roman" w:hAnsi="Times New Roman" w:cs="Times New Roman"/>
          <w:color w:val="000000"/>
          <w:sz w:val="24"/>
          <w:szCs w:val="24"/>
        </w:rPr>
        <w:t xml:space="preserve">rese note con </w:t>
      </w:r>
      <w:r w:rsidR="00306A82" w:rsidRPr="00765D7F">
        <w:rPr>
          <w:rFonts w:ascii="Times New Roman" w:hAnsi="Times New Roman" w:cs="Times New Roman"/>
          <w:sz w:val="24"/>
          <w:szCs w:val="24"/>
        </w:rPr>
        <w:t>comunicazione</w:t>
      </w:r>
      <w:r w:rsidR="00306A82" w:rsidRPr="004D28F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06A82" w:rsidRP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prot. n. 1747/01-05 </w:t>
      </w:r>
      <w:r w:rsidR="00306A82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del 30/01/2021 </w:t>
      </w:r>
      <w:r w:rsidR="000709EF">
        <w:rPr>
          <w:rFonts w:ascii="Times New Roman" w:hAnsi="Times New Roman" w:cs="Times New Roman"/>
          <w:sz w:val="24"/>
          <w:szCs w:val="24"/>
        </w:rPr>
        <w:t xml:space="preserve">e ai medesimi ingressi 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saranno accolti dal personale </w:t>
      </w:r>
      <w:r w:rsidR="000709EF">
        <w:rPr>
          <w:rFonts w:ascii="Times New Roman" w:hAnsi="Times New Roman" w:cs="Times New Roman"/>
          <w:sz w:val="24"/>
          <w:szCs w:val="24"/>
        </w:rPr>
        <w:t xml:space="preserve">scolastico </w:t>
      </w:r>
      <w:r>
        <w:rPr>
          <w:rFonts w:ascii="Times New Roman" w:hAnsi="Times New Roman" w:cs="Times New Roman"/>
          <w:sz w:val="24"/>
          <w:szCs w:val="24"/>
        </w:rPr>
        <w:t>all’uopo individuato.</w:t>
      </w:r>
      <w:r w:rsidRPr="005C4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412C" w14:textId="77777777" w:rsidR="003D0BAA" w:rsidRDefault="005C4C27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27">
        <w:rPr>
          <w:rFonts w:ascii="Times New Roman" w:hAnsi="Times New Roman" w:cs="Times New Roman"/>
          <w:sz w:val="24"/>
          <w:szCs w:val="24"/>
        </w:rPr>
        <w:t>È fatto divie</w:t>
      </w:r>
      <w:r w:rsidR="00AD0C30">
        <w:rPr>
          <w:rFonts w:ascii="Times New Roman" w:hAnsi="Times New Roman" w:cs="Times New Roman"/>
          <w:sz w:val="24"/>
          <w:szCs w:val="24"/>
        </w:rPr>
        <w:t>to a chiunque non autorizzato dal Dirigente Scolastico di</w:t>
      </w:r>
      <w:r w:rsidR="000709EF">
        <w:rPr>
          <w:rFonts w:ascii="Times New Roman" w:hAnsi="Times New Roman" w:cs="Times New Roman"/>
          <w:sz w:val="24"/>
          <w:szCs w:val="24"/>
        </w:rPr>
        <w:t xml:space="preserve"> accedere a</w:t>
      </w:r>
      <w:r w:rsidRPr="005C4C27">
        <w:rPr>
          <w:rFonts w:ascii="Times New Roman" w:hAnsi="Times New Roman" w:cs="Times New Roman"/>
          <w:sz w:val="24"/>
          <w:szCs w:val="24"/>
        </w:rPr>
        <w:t xml:space="preserve">ll’Istituto durante </w:t>
      </w:r>
      <w:r w:rsidR="000709EF">
        <w:rPr>
          <w:rFonts w:ascii="Times New Roman" w:hAnsi="Times New Roman" w:cs="Times New Roman"/>
          <w:sz w:val="24"/>
          <w:szCs w:val="24"/>
        </w:rPr>
        <w:t xml:space="preserve">l’ingresso e l’uscita del personale scolastico e degli studenti </w:t>
      </w:r>
      <w:r w:rsidR="003D0BAA">
        <w:rPr>
          <w:rFonts w:ascii="Times New Roman" w:hAnsi="Times New Roman" w:cs="Times New Roman"/>
          <w:sz w:val="24"/>
          <w:szCs w:val="24"/>
        </w:rPr>
        <w:t xml:space="preserve">dalla Scuola. </w:t>
      </w:r>
    </w:p>
    <w:p w14:paraId="2837102D" w14:textId="77777777" w:rsidR="006C4860" w:rsidRDefault="0098222A" w:rsidP="006C4860">
      <w:pPr>
        <w:rPr>
          <w:rFonts w:ascii="Times New Roman" w:hAnsi="Times New Roman" w:cs="Times New Roman"/>
          <w:sz w:val="24"/>
          <w:szCs w:val="24"/>
        </w:rPr>
      </w:pPr>
      <w:r w:rsidRPr="008825E9">
        <w:rPr>
          <w:rFonts w:ascii="Times New Roman" w:hAnsi="Times New Roman" w:cs="Times New Roman"/>
          <w:sz w:val="24"/>
          <w:szCs w:val="24"/>
        </w:rPr>
        <w:t>Il primo giorno di rientro in presenza a scuola, a</w:t>
      </w:r>
      <w:r w:rsidR="00611B68" w:rsidRPr="008825E9">
        <w:rPr>
          <w:rFonts w:ascii="Times New Roman" w:hAnsi="Times New Roman" w:cs="Times New Roman"/>
          <w:sz w:val="24"/>
          <w:szCs w:val="24"/>
        </w:rPr>
        <w:t>ll’atto della presentazione a scuola, ciascun</w:t>
      </w:r>
      <w:r w:rsidRPr="008825E9">
        <w:rPr>
          <w:rFonts w:ascii="Times New Roman" w:hAnsi="Times New Roman" w:cs="Times New Roman"/>
          <w:sz w:val="24"/>
          <w:szCs w:val="24"/>
        </w:rPr>
        <w:t xml:space="preserve">o del personale docente </w:t>
      </w:r>
      <w:proofErr w:type="spellStart"/>
      <w:r w:rsidRPr="008825E9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8825E9">
        <w:rPr>
          <w:rFonts w:ascii="Times New Roman" w:hAnsi="Times New Roman" w:cs="Times New Roman"/>
          <w:sz w:val="24"/>
          <w:szCs w:val="24"/>
        </w:rPr>
        <w:t xml:space="preserve"> Ata</w:t>
      </w:r>
      <w:r w:rsidR="008825E9" w:rsidRPr="008825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>(</w:t>
      </w:r>
      <w:r w:rsidRPr="008825E9">
        <w:rPr>
          <w:rFonts w:ascii="Times New Roman" w:eastAsia="Calibri" w:hAnsi="Times New Roman" w:cs="Times New Roman"/>
          <w:sz w:val="24"/>
          <w:szCs w:val="24"/>
        </w:rPr>
        <w:t>C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>omunicazione</w:t>
      </w:r>
      <w:r w:rsidRPr="008825E9">
        <w:rPr>
          <w:rFonts w:ascii="Times New Roman" w:eastAsia="Calibri" w:hAnsi="Times New Roman" w:cs="Times New Roman"/>
          <w:sz w:val="24"/>
          <w:szCs w:val="24"/>
        </w:rPr>
        <w:t xml:space="preserve"> N. 137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825E9" w:rsidRPr="008825E9">
        <w:rPr>
          <w:rFonts w:ascii="Times New Roman" w:eastAsia="Calibri" w:hAnsi="Times New Roman" w:cs="Times New Roman"/>
          <w:sz w:val="24"/>
          <w:szCs w:val="24"/>
        </w:rPr>
        <w:t>Prot.n</w:t>
      </w:r>
      <w:proofErr w:type="spellEnd"/>
      <w:r w:rsidR="008825E9" w:rsidRPr="008825E9">
        <w:rPr>
          <w:rFonts w:ascii="Times New Roman" w:eastAsia="Calibri" w:hAnsi="Times New Roman" w:cs="Times New Roman"/>
          <w:sz w:val="24"/>
          <w:szCs w:val="24"/>
        </w:rPr>
        <w:t xml:space="preserve"> 1776-07</w:t>
      </w:r>
      <w:r w:rsidR="008825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>del 30/01/2021)</w:t>
      </w:r>
      <w:r w:rsidR="008825E9" w:rsidRPr="008825E9">
        <w:rPr>
          <w:rFonts w:ascii="Times New Roman" w:hAnsi="Times New Roman" w:cs="Times New Roman"/>
          <w:sz w:val="24"/>
          <w:szCs w:val="24"/>
        </w:rPr>
        <w:t xml:space="preserve"> 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8825E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8825E9">
        <w:rPr>
          <w:rFonts w:ascii="Times New Roman" w:hAnsi="Times New Roman" w:cs="Times New Roman"/>
          <w:sz w:val="24"/>
          <w:szCs w:val="24"/>
        </w:rPr>
        <w:t>nonché ciascuno studente</w:t>
      </w:r>
      <w:r w:rsidR="008825E9" w:rsidRPr="008825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25E9" w:rsidRPr="008825E9">
        <w:rPr>
          <w:rFonts w:ascii="Times New Roman" w:hAnsi="Times New Roman" w:cs="Times New Roman"/>
          <w:sz w:val="24"/>
          <w:szCs w:val="24"/>
        </w:rPr>
        <w:t>(</w:t>
      </w:r>
      <w:r w:rsidRPr="008825E9">
        <w:rPr>
          <w:rFonts w:ascii="Times New Roman" w:hAnsi="Times New Roman" w:cs="Times New Roman"/>
          <w:sz w:val="24"/>
          <w:szCs w:val="24"/>
        </w:rPr>
        <w:t xml:space="preserve"> C</w:t>
      </w:r>
      <w:r w:rsidR="008825E9" w:rsidRPr="008825E9">
        <w:rPr>
          <w:rFonts w:ascii="Times New Roman" w:hAnsi="Times New Roman" w:cs="Times New Roman"/>
          <w:sz w:val="24"/>
          <w:szCs w:val="24"/>
        </w:rPr>
        <w:t>omunicazione</w:t>
      </w:r>
      <w:proofErr w:type="gramEnd"/>
      <w:r w:rsidRPr="008825E9">
        <w:rPr>
          <w:rFonts w:ascii="Times New Roman" w:hAnsi="Times New Roman" w:cs="Times New Roman"/>
          <w:sz w:val="24"/>
          <w:szCs w:val="24"/>
        </w:rPr>
        <w:t xml:space="preserve"> N. 36 Prot.n. 1775-04 del 30/01/2021</w:t>
      </w:r>
      <w:r w:rsidR="008825E9" w:rsidRPr="008825E9">
        <w:rPr>
          <w:rFonts w:ascii="Times New Roman" w:hAnsi="Times New Roman" w:cs="Times New Roman"/>
          <w:sz w:val="24"/>
          <w:szCs w:val="24"/>
        </w:rPr>
        <w:t>)</w:t>
      </w:r>
      <w:r w:rsidR="008825E9" w:rsidRPr="008825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6DAD" w:rsidRPr="008825E9">
        <w:rPr>
          <w:rFonts w:ascii="Times New Roman" w:hAnsi="Times New Roman" w:cs="Times New Roman"/>
          <w:sz w:val="24"/>
          <w:szCs w:val="24"/>
        </w:rPr>
        <w:t xml:space="preserve">dovrà produrre </w:t>
      </w:r>
      <w:r w:rsidR="008825E9" w:rsidRPr="008825E9">
        <w:rPr>
          <w:rFonts w:ascii="Times New Roman" w:hAnsi="Times New Roman" w:cs="Times New Roman"/>
          <w:sz w:val="24"/>
          <w:szCs w:val="24"/>
        </w:rPr>
        <w:t>l</w:t>
      </w:r>
      <w:r w:rsidR="00DF2795" w:rsidRPr="008825E9">
        <w:rPr>
          <w:rFonts w:ascii="Times New Roman" w:hAnsi="Times New Roman" w:cs="Times New Roman"/>
          <w:sz w:val="24"/>
          <w:szCs w:val="24"/>
        </w:rPr>
        <w:t>’autodichiarazione</w:t>
      </w:r>
      <w:r w:rsidR="00DF2795" w:rsidRPr="00882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5E9" w:rsidRPr="008825E9">
        <w:rPr>
          <w:rFonts w:ascii="Times New Roman" w:hAnsi="Times New Roman" w:cs="Times New Roman"/>
          <w:sz w:val="24"/>
          <w:szCs w:val="24"/>
        </w:rPr>
        <w:t>di cui in allegato alle comunicazioni medesime.</w:t>
      </w:r>
    </w:p>
    <w:p w14:paraId="637443FF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  <w:r w:rsidRPr="007762EF">
        <w:rPr>
          <w:rFonts w:ascii="Times New Roman" w:hAnsi="Times New Roman" w:cs="Times New Roman"/>
          <w:color w:val="000000"/>
          <w:sz w:val="24"/>
          <w:szCs w:val="24"/>
        </w:rPr>
        <w:t>In ingresso alla Scuola</w:t>
      </w:r>
      <w:r w:rsidRPr="00776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 procederà alla misurazione della temperatura corporea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</w:p>
    <w:p w14:paraId="7E616992" w14:textId="77777777" w:rsidR="007762EF" w:rsidRP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In ogni caso, c</w:t>
      </w:r>
      <w:r w:rsidRPr="007762EF"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ome già chiarito dal Ministero dell’istruzione (https://www.istruzione.it/rientriamoascuola/domandeerisposte.html; v. FAQ n. 7 della sezione n.7 “Gestione di casi sospetti e focolai”), misurare a casa la temperatura corporea prima di recarsi a scuola è una regola importante per tutelare la propria salute e quella degli altri. Consente infatti di prevenire la possibile diffusione del contagio nel tragitto casa-scuola, sui mezzi di trasporto utilizzati, quando si attende di entrare a scuola, o in classe (cfr. Protocollo del 6 agosto 2020 cit.).</w:t>
      </w:r>
    </w:p>
    <w:p w14:paraId="7A1C015E" w14:textId="77777777" w:rsidR="007762EF" w:rsidRP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F6D72C1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</w:p>
    <w:p w14:paraId="44D8167A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</w:p>
    <w:p w14:paraId="30E32149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</w:p>
    <w:p w14:paraId="1480B4A1" w14:textId="77777777" w:rsidR="0024264B" w:rsidRPr="006C4860" w:rsidRDefault="0071329B" w:rsidP="006C486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Agli ingressi della Scuola, appena superati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 punti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accesso </w:t>
      </w:r>
      <w:r>
        <w:rPr>
          <w:rFonts w:ascii="Times New Roman" w:hAnsi="Times New Roman" w:cs="Times New Roman"/>
          <w:color w:val="000000"/>
          <w:sz w:val="24"/>
          <w:szCs w:val="24"/>
        </w:rPr>
        <w:t>all’Istituzione Scolastica, saranno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posizionati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dispenser di soluzione idroalcolica per consentire l’igiene delle mani (DPC</w:t>
      </w:r>
      <w:proofErr w:type="gramStart"/>
      <w:r w:rsidR="0024264B">
        <w:rPr>
          <w:rFonts w:ascii="Times New Roman" w:hAnsi="Times New Roman" w:cs="Times New Roman"/>
          <w:color w:val="000000"/>
          <w:sz w:val="24"/>
          <w:szCs w:val="24"/>
        </w:rPr>
        <w:t>-.</w:t>
      </w:r>
      <w:r w:rsidR="0024264B" w:rsidRPr="00703727">
        <w:rPr>
          <w:rFonts w:ascii="Times New Roman" w:hAnsi="Times New Roman" w:cs="Times New Roman"/>
          <w:color w:val="000000"/>
          <w:sz w:val="24"/>
          <w:szCs w:val="24"/>
        </w:rPr>
        <w:t>Dispos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>itivo</w:t>
      </w:r>
      <w:proofErr w:type="gramEnd"/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Protezione Collettiva). </w:t>
      </w:r>
    </w:p>
    <w:p w14:paraId="289E466D" w14:textId="77777777" w:rsidR="004942E0" w:rsidRDefault="0024264B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ingresso alla Scuola saranno 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fornite </w:t>
      </w:r>
      <w:r w:rsidR="00E76759">
        <w:rPr>
          <w:rFonts w:ascii="Times New Roman" w:hAnsi="Times New Roman" w:cs="Times New Roman"/>
          <w:color w:val="000000"/>
          <w:sz w:val="24"/>
          <w:szCs w:val="24"/>
        </w:rPr>
        <w:t>mascherine chirurgiche monouso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che </w:t>
      </w:r>
      <w:r w:rsidR="00E76759" w:rsidRPr="007F6468">
        <w:rPr>
          <w:rFonts w:ascii="Times New Roman" w:hAnsi="Times New Roman" w:cs="Times New Roman"/>
          <w:sz w:val="24"/>
          <w:szCs w:val="24"/>
        </w:rPr>
        <w:t xml:space="preserve">dovranno </w:t>
      </w:r>
      <w:r w:rsidR="00905CDA">
        <w:rPr>
          <w:rFonts w:ascii="Times New Roman" w:hAnsi="Times New Roman" w:cs="Times New Roman"/>
          <w:sz w:val="24"/>
          <w:szCs w:val="24"/>
        </w:rPr>
        <w:t>essere indossat</w:t>
      </w:r>
      <w:r w:rsidR="00E76759" w:rsidRPr="007F6468">
        <w:rPr>
          <w:rFonts w:ascii="Times New Roman" w:hAnsi="Times New Roman" w:cs="Times New Roman"/>
          <w:sz w:val="24"/>
          <w:szCs w:val="24"/>
        </w:rPr>
        <w:t>e per l’intera p</w:t>
      </w:r>
      <w:r w:rsidR="00F8242D">
        <w:rPr>
          <w:rFonts w:ascii="Times New Roman" w:hAnsi="Times New Roman" w:cs="Times New Roman"/>
          <w:sz w:val="24"/>
          <w:szCs w:val="24"/>
        </w:rPr>
        <w:t xml:space="preserve">ermanenza nei locali scolastici (uso obbligatorio delle mascherine </w:t>
      </w:r>
      <w:proofErr w:type="spellStart"/>
      <w:r w:rsidR="006C4860">
        <w:rPr>
          <w:rFonts w:ascii="Times New Roman" w:hAnsi="Times New Roman" w:cs="Times New Roman"/>
          <w:sz w:val="24"/>
          <w:szCs w:val="24"/>
        </w:rPr>
        <w:t>Rif.</w:t>
      </w:r>
      <w:r w:rsidR="00F8242D">
        <w:rPr>
          <w:rFonts w:ascii="Times New Roman" w:hAnsi="Times New Roman" w:cs="Times New Roman"/>
          <w:sz w:val="24"/>
          <w:szCs w:val="24"/>
        </w:rPr>
        <w:t>Nota</w:t>
      </w:r>
      <w:proofErr w:type="spellEnd"/>
      <w:r w:rsidR="00F8242D">
        <w:rPr>
          <w:rFonts w:ascii="Times New Roman" w:hAnsi="Times New Roman" w:cs="Times New Roman"/>
          <w:sz w:val="24"/>
          <w:szCs w:val="24"/>
        </w:rPr>
        <w:t xml:space="preserve"> M.I. prot. n. 1994 del 09/11/2020).</w:t>
      </w:r>
    </w:p>
    <w:p w14:paraId="5B009771" w14:textId="77777777" w:rsidR="005F5152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BEADB5" w14:textId="77777777" w:rsidR="007F6468" w:rsidRPr="007F6468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F5152">
        <w:rPr>
          <w:rFonts w:ascii="Times New Roman" w:hAnsi="Times New Roman" w:cs="Times New Roman"/>
          <w:color w:val="000000"/>
          <w:sz w:val="24"/>
          <w:szCs w:val="24"/>
          <w:u w:val="single"/>
        </w:rPr>
        <w:t>Smaltimento dei dispositivi di protezione individuale</w:t>
      </w:r>
      <w:r w:rsidR="006C486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- </w:t>
      </w:r>
      <w:r w:rsidR="00145318" w:rsidRPr="007F6468">
        <w:rPr>
          <w:rFonts w:ascii="Times New Roman" w:hAnsi="Times New Roman" w:cs="Times New Roman"/>
          <w:color w:val="000000"/>
          <w:sz w:val="24"/>
          <w:szCs w:val="24"/>
          <w:u w:val="single"/>
        </w:rPr>
        <w:t>Smaltimento delle mascherine</w:t>
      </w:r>
    </w:p>
    <w:p w14:paraId="6E1AC28E" w14:textId="77777777" w:rsidR="006C4860" w:rsidRDefault="006C4860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3A6BE92" w14:textId="77777777" w:rsidR="00145318" w:rsidRPr="006C4860" w:rsidRDefault="007F6468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860">
        <w:rPr>
          <w:rFonts w:ascii="Times New Roman" w:hAnsi="Times New Roman" w:cs="Times New Roman"/>
          <w:sz w:val="24"/>
          <w:szCs w:val="24"/>
        </w:rPr>
        <w:t xml:space="preserve">Si raccomanda il conferimento </w:t>
      </w:r>
      <w:r w:rsidR="003900B3" w:rsidRPr="006C4860">
        <w:rPr>
          <w:rFonts w:ascii="Times New Roman" w:hAnsi="Times New Roman" w:cs="Times New Roman"/>
          <w:sz w:val="24"/>
          <w:szCs w:val="24"/>
        </w:rPr>
        <w:t xml:space="preserve">delle mascherine </w:t>
      </w:r>
      <w:r w:rsidR="00474560" w:rsidRPr="006C4860">
        <w:rPr>
          <w:rFonts w:ascii="Times New Roman" w:hAnsi="Times New Roman" w:cs="Times New Roman"/>
          <w:sz w:val="24"/>
          <w:szCs w:val="24"/>
        </w:rPr>
        <w:t>nei contenitori dei</w:t>
      </w:r>
      <w:r w:rsidRPr="006C4860">
        <w:rPr>
          <w:rFonts w:ascii="Times New Roman" w:hAnsi="Times New Roman" w:cs="Times New Roman"/>
          <w:sz w:val="24"/>
          <w:szCs w:val="24"/>
        </w:rPr>
        <w:t xml:space="preserve"> rifiuti indifferenziati</w:t>
      </w:r>
      <w:r w:rsidR="00D361F1" w:rsidRPr="006C4860">
        <w:rPr>
          <w:rFonts w:ascii="Times New Roman" w:hAnsi="Times New Roman" w:cs="Times New Roman"/>
          <w:sz w:val="24"/>
          <w:szCs w:val="24"/>
        </w:rPr>
        <w:t>, laddove previamente inseriti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in sacchetti di plastica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che si avrà cura di chiudere opportunamente.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</w:t>
      </w:r>
      <w:r w:rsidR="00507C67" w:rsidRPr="006C4860">
        <w:rPr>
          <w:rFonts w:ascii="Times New Roman" w:hAnsi="Times New Roman" w:cs="Times New Roman"/>
          <w:sz w:val="24"/>
          <w:szCs w:val="24"/>
        </w:rPr>
        <w:t>All’interno dell’Istituto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sono stati predisposti specifici contenitori a tale scopo utilizzabili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e prontamente in</w:t>
      </w:r>
      <w:r w:rsidR="003900B3" w:rsidRPr="006C4860">
        <w:rPr>
          <w:rFonts w:ascii="Times New Roman" w:hAnsi="Times New Roman" w:cs="Times New Roman"/>
          <w:sz w:val="24"/>
          <w:szCs w:val="24"/>
        </w:rPr>
        <w:t>dividuabili, recanti la scritta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“Raccolta Dispositivi di Protezione Individuale”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. Dopo avere provveduto allo smaltimento </w:t>
      </w:r>
      <w:r w:rsidR="00474560" w:rsidRPr="006C4860">
        <w:rPr>
          <w:rFonts w:ascii="Times New Roman" w:hAnsi="Times New Roman" w:cs="Times New Roman"/>
          <w:sz w:val="24"/>
          <w:szCs w:val="24"/>
        </w:rPr>
        <w:t>è fondamentale procedere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a</w:t>
      </w:r>
      <w:r w:rsidR="00474560" w:rsidRPr="006C4860">
        <w:rPr>
          <w:rFonts w:ascii="Times New Roman" w:hAnsi="Times New Roman" w:cs="Times New Roman"/>
          <w:sz w:val="24"/>
          <w:szCs w:val="24"/>
        </w:rPr>
        <w:t>d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un’accurata pulizia delle mani. </w:t>
      </w:r>
    </w:p>
    <w:p w14:paraId="7EE9999D" w14:textId="77777777" w:rsidR="00ED56AF" w:rsidRPr="006C4860" w:rsidRDefault="00ED56AF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70D2D" w14:textId="77777777" w:rsidR="009E6356" w:rsidRPr="009E6356" w:rsidRDefault="009E6356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9E635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Individuazione /ubicazione degli ambienti/locali di svolgimento delle </w:t>
      </w:r>
      <w:r w:rsidR="003900B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attività scolastiche</w:t>
      </w:r>
    </w:p>
    <w:p w14:paraId="23815BFA" w14:textId="77777777" w:rsidR="006C4860" w:rsidRDefault="006C4860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B25D7D" w14:textId="77777777" w:rsidR="006C4860" w:rsidRPr="006C4860" w:rsidRDefault="00B61277" w:rsidP="00083F4A">
      <w:pPr>
        <w:pStyle w:val="Default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77E41">
        <w:rPr>
          <w:rFonts w:ascii="Times New Roman" w:eastAsia="Times New Roman" w:hAnsi="Times New Roman" w:cs="Times New Roman"/>
          <w:lang w:eastAsia="it-IT"/>
        </w:rPr>
        <w:t xml:space="preserve">Compatibilmente con le caratteristiche strutturali dell’edificio scolastico, </w:t>
      </w:r>
      <w:r w:rsidR="0069025F">
        <w:rPr>
          <w:rFonts w:ascii="Times New Roman" w:eastAsia="Times New Roman" w:hAnsi="Times New Roman" w:cs="Times New Roman"/>
          <w:lang w:eastAsia="it-IT"/>
        </w:rPr>
        <w:t>sono stati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previsti percorsi dedicati di ingresso e di uscita dalla S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cuola </w:t>
      </w:r>
      <w:proofErr w:type="spellStart"/>
      <w:r w:rsidR="008076A9" w:rsidRPr="00877E41">
        <w:rPr>
          <w:rFonts w:ascii="Times New Roman" w:eastAsia="Times New Roman" w:hAnsi="Times New Roman" w:cs="Times New Roman"/>
          <w:lang w:eastAsia="it-IT"/>
        </w:rPr>
        <w:t>nonchè</w:t>
      </w:r>
      <w:proofErr w:type="spellEnd"/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percorsi dedicati 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>di accesso ai locali</w:t>
      </w:r>
      <w:r w:rsidR="003900B3">
        <w:rPr>
          <w:rFonts w:ascii="Times New Roman" w:eastAsia="Times New Roman" w:hAnsi="Times New Roman" w:cs="Times New Roman"/>
          <w:lang w:eastAsia="it-IT"/>
        </w:rPr>
        <w:t>/ambienti/aule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presso i quali si svolgeranno le </w:t>
      </w:r>
      <w:r w:rsidR="003900B3">
        <w:rPr>
          <w:rFonts w:ascii="Times New Roman" w:eastAsia="Times New Roman" w:hAnsi="Times New Roman" w:cs="Times New Roman"/>
          <w:lang w:eastAsia="it-IT"/>
        </w:rPr>
        <w:t>lezioni e le attività scolastiche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,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identificati con opportuna segnaletica, in modo da prevenire il rischio di interferenza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negli spostamenti delle persone</w:t>
      </w:r>
      <w:r w:rsidR="00083F4A">
        <w:rPr>
          <w:rFonts w:ascii="Times New Roman" w:eastAsia="Times New Roman" w:hAnsi="Times New Roman" w:cs="Times New Roman"/>
          <w:lang w:eastAsia="it-IT"/>
        </w:rPr>
        <w:t xml:space="preserve"> (vedi</w:t>
      </w:r>
      <w:r w:rsidR="00041347" w:rsidRPr="006C48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P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iano di rientro in presenza</w:t>
      </w:r>
      <w:r w:rsidR="006C4860" w:rsidRPr="006C4860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ISISS G.B. NOVELLI </w:t>
      </w:r>
      <w:r w:rsidR="006C4860" w:rsidRPr="006C4860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dal giorno 1 febbraio 2021</w:t>
      </w:r>
      <w:r w:rsidR="00083F4A">
        <w:rPr>
          <w:rFonts w:ascii="Times New Roman" w:eastAsia="Arial Unicode MS" w:hAnsi="Times New Roman" w:cs="Times New Roman"/>
          <w:bCs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</w:p>
    <w:p w14:paraId="39B94BD1" w14:textId="77777777" w:rsidR="00083F4A" w:rsidRPr="00083F4A" w:rsidRDefault="00083F4A" w:rsidP="00083F4A">
      <w:pPr>
        <w:pStyle w:val="Default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</w:rPr>
        <w:t>D</w:t>
      </w:r>
      <w:r w:rsidR="006C4860" w:rsidRPr="006C4860">
        <w:rPr>
          <w:rFonts w:ascii="Times New Roman" w:hAnsi="Times New Roman" w:cs="Times New Roman"/>
        </w:rPr>
        <w:t>isposizioni organizzative e di sicurezza</w:t>
      </w: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prot. n. 1747/01-</w:t>
      </w:r>
      <w:proofErr w:type="gramStart"/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05</w:t>
      </w:r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del</w:t>
      </w:r>
      <w:proofErr w:type="gramEnd"/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30/01/2021</w:t>
      </w:r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149E6EBD" w14:textId="77777777" w:rsidR="00083F4A" w:rsidRPr="00083F4A" w:rsidRDefault="00083F4A" w:rsidP="00083F4A">
      <w:pPr>
        <w:pStyle w:val="Default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</w:t>
      </w:r>
      <w:r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</w:p>
    <w:p w14:paraId="1D0B0C06" w14:textId="77777777" w:rsidR="00041347" w:rsidRPr="00877E41" w:rsidRDefault="00244E76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Laddove l’Istituzione Scolastica ISISS “G. B. Novelli” di Marcianise consta di una unica sede presso la quale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si svolgono le lezioni e le attività scolastiche, i referenti Covid, i docenti in intestazione citati e i Collaboratori scolastici opportunamente indi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viduato dalla DSGA coordineranno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modalità di ingresso e uscita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personale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degli studenti dalla Scuola </w:t>
      </w:r>
      <w:proofErr w:type="spellStart"/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onchè</w:t>
      </w:r>
      <w:proofErr w:type="spellEnd"/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corretto utilizzo dei locali/ambienti/aule destinati allo svolgimento delle lezioni e delle attività scolastiche per garantire il rispetto delle misure di distanziamento nel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rispetto delle</w:t>
      </w:r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misure anti-contagio. </w:t>
      </w:r>
    </w:p>
    <w:p w14:paraId="4BD900F8" w14:textId="77777777" w:rsidR="00E8684A" w:rsidRDefault="00B61277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I locali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/ambienti/aule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destinati allo svolgimento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lezioni e delle attività scolastiche sono stati organizzati in maniera tale da consentire il rispetto delle 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misure di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distanziament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>o di seguito specificate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, dotati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finestre per favorire il ricambio d’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aria; l’assetto di banchi/tavoli/scrivanie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posti a sedere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garantiscono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distanziamento –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anche in considerazione dello spazio di movimento –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non inferiore a 1,50 metri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5F070C2C" w14:textId="77777777" w:rsidR="00A16C31" w:rsidRPr="00A16C31" w:rsidRDefault="00A16C31" w:rsidP="00A16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6AEB46" w14:textId="77777777" w:rsidR="00B61277" w:rsidRPr="00877E41" w:rsidRDefault="00877E41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E41">
        <w:rPr>
          <w:rFonts w:ascii="Times New Roman" w:hAnsi="Times New Roman" w:cs="Times New Roman"/>
          <w:sz w:val="24"/>
          <w:szCs w:val="24"/>
        </w:rPr>
        <w:t>All’interno dei locali</w:t>
      </w:r>
      <w:r w:rsidR="006E2611">
        <w:rPr>
          <w:rFonts w:ascii="Times New Roman" w:hAnsi="Times New Roman" w:cs="Times New Roman"/>
          <w:sz w:val="24"/>
          <w:szCs w:val="24"/>
        </w:rPr>
        <w:t>/ambienti/aule</w:t>
      </w:r>
      <w:r w:rsidRPr="00877E41">
        <w:rPr>
          <w:rFonts w:ascii="Times New Roman" w:hAnsi="Times New Roman" w:cs="Times New Roman"/>
          <w:sz w:val="24"/>
          <w:szCs w:val="24"/>
        </w:rPr>
        <w:t xml:space="preserve"> destinati </w:t>
      </w:r>
      <w:r w:rsidR="006E2611">
        <w:rPr>
          <w:rFonts w:ascii="Times New Roman" w:hAnsi="Times New Roman" w:cs="Times New Roman"/>
          <w:sz w:val="24"/>
          <w:szCs w:val="24"/>
        </w:rPr>
        <w:t xml:space="preserve">allo svolgimento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lezioni e delle attività scolastiche </w:t>
      </w:r>
      <w:r w:rsidRPr="00877E41">
        <w:rPr>
          <w:rFonts w:ascii="Times New Roman" w:hAnsi="Times New Roman" w:cs="Times New Roman"/>
          <w:sz w:val="24"/>
          <w:szCs w:val="24"/>
        </w:rPr>
        <w:t>è assicurata la presenza di sussidi didattici informatici necessari al</w:t>
      </w:r>
      <w:r w:rsidR="006E2611">
        <w:rPr>
          <w:rFonts w:ascii="Times New Roman" w:hAnsi="Times New Roman" w:cs="Times New Roman"/>
          <w:sz w:val="24"/>
          <w:szCs w:val="24"/>
        </w:rPr>
        <w:t xml:space="preserve">lo svolgimento delle lezioni </w:t>
      </w:r>
      <w:r w:rsidR="00083F4A">
        <w:rPr>
          <w:rFonts w:ascii="Times New Roman" w:hAnsi="Times New Roman" w:cs="Times New Roman"/>
          <w:sz w:val="24"/>
          <w:szCs w:val="24"/>
        </w:rPr>
        <w:t xml:space="preserve">in didattica digitale integrata secondo le disposizioni di cui </w:t>
      </w:r>
      <w:r w:rsidR="00083F4A">
        <w:rPr>
          <w:rFonts w:ascii="Times New Roman" w:hAnsi="Times New Roman" w:cs="Times New Roman"/>
          <w:color w:val="000000"/>
          <w:sz w:val="24"/>
          <w:szCs w:val="24"/>
        </w:rPr>
        <w:t xml:space="preserve">al </w:t>
      </w:r>
      <w:r w:rsidR="00083F4A" w:rsidRPr="00A66045">
        <w:rPr>
          <w:rFonts w:ascii="Times New Roman" w:hAnsi="Times New Roman" w:cs="Times New Roman"/>
          <w:sz w:val="24"/>
          <w:szCs w:val="24"/>
        </w:rPr>
        <w:t xml:space="preserve">DPCM del 14.01.2021 art. 1 c.10 </w:t>
      </w:r>
      <w:proofErr w:type="spellStart"/>
      <w:r w:rsidR="00083F4A" w:rsidRPr="00A66045">
        <w:rPr>
          <w:rFonts w:ascii="Times New Roman" w:hAnsi="Times New Roman" w:cs="Times New Roman"/>
          <w:sz w:val="24"/>
          <w:szCs w:val="24"/>
        </w:rPr>
        <w:t>let</w:t>
      </w:r>
      <w:proofErr w:type="spellEnd"/>
      <w:r w:rsidR="00083F4A" w:rsidRPr="00A66045">
        <w:rPr>
          <w:rFonts w:ascii="Times New Roman" w:hAnsi="Times New Roman" w:cs="Times New Roman"/>
          <w:sz w:val="24"/>
          <w:szCs w:val="24"/>
        </w:rPr>
        <w:t>. S</w:t>
      </w:r>
      <w:r w:rsidR="00083F4A">
        <w:rPr>
          <w:rFonts w:ascii="Times New Roman" w:hAnsi="Times New Roman" w:cs="Times New Roman"/>
          <w:sz w:val="24"/>
          <w:szCs w:val="24"/>
        </w:rPr>
        <w:t>.</w:t>
      </w:r>
    </w:p>
    <w:p w14:paraId="1CD09680" w14:textId="77777777" w:rsidR="00B61277" w:rsidRDefault="00B61277" w:rsidP="00ED5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2A7D93" w14:textId="77777777" w:rsidR="00E8684A" w:rsidRDefault="00E8684A" w:rsidP="00E868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Le misure di contenimento 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come sopra specificate </w:t>
      </w:r>
      <w:r w:rsidR="007A598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dovranno essere </w:t>
      </w: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adottate, oltre che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dal personale docente ed ATA e dagli studenti di questa Scuola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r w:rsidR="005B09A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anche 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>da qualunque altra persona che dovesse avere accesso consentito all’Istituzione Scolastica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203869" w14:textId="77777777" w:rsidR="00E8684A" w:rsidRDefault="00E8684A" w:rsidP="00F13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0DCF9" w14:textId="77777777" w:rsidR="006456BE" w:rsidRDefault="006456B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 assicurato, laddove necessario, il c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oinvolgimento del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edico 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ompetente e del Responsabile dei Servizi di Prevenzione e Protezione dell’Istituzione Scolastica.</w:t>
      </w:r>
    </w:p>
    <w:p w14:paraId="08CA2B94" w14:textId="77777777" w:rsidR="00097635" w:rsidRDefault="00097635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F68EA1" w14:textId="77777777" w:rsidR="005B09AE" w:rsidRDefault="005B09A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3CA835D" w14:textId="77777777" w:rsidR="00097635" w:rsidRPr="00AB3D9E" w:rsidRDefault="007560BB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B3D9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Disposizioni sul divieto di </w:t>
      </w:r>
      <w:r w:rsidR="00097635" w:rsidRPr="00AB3D9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utilizzo degli spazi esterni </w:t>
      </w:r>
      <w:r w:rsidRPr="00AB3D9E">
        <w:rPr>
          <w:rFonts w:ascii="Times New Roman" w:hAnsi="Times New Roman" w:cs="Times New Roman"/>
          <w:color w:val="000000"/>
          <w:sz w:val="24"/>
          <w:szCs w:val="24"/>
          <w:u w:val="single"/>
        </w:rPr>
        <w:t>dell’Istituzione Scolastica per l’accesso, il transito e il parcheggio di autovetture e motoveicoli</w:t>
      </w:r>
    </w:p>
    <w:p w14:paraId="6B1E6E8F" w14:textId="77777777" w:rsidR="007560BB" w:rsidRDefault="00097635" w:rsidP="00756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considerazione del fatto  che all’interno degli spazi esterni di pertinenza dell’ISISS “G. B. Novelli” di Marcianise </w:t>
      </w:r>
      <w:r w:rsidRPr="00097635">
        <w:rPr>
          <w:rFonts w:ascii="Times New Roman" w:hAnsi="Times New Roman" w:cs="Times New Roman"/>
          <w:color w:val="000000"/>
          <w:sz w:val="24"/>
          <w:szCs w:val="24"/>
        </w:rPr>
        <w:t xml:space="preserve"> dovrà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essere </w:t>
      </w:r>
      <w:r w:rsidR="007560BB">
        <w:rPr>
          <w:rFonts w:ascii="Times New Roman" w:hAnsi="Times New Roman" w:cs="Times New Roman"/>
          <w:sz w:val="24"/>
          <w:szCs w:val="24"/>
        </w:rPr>
        <w:t xml:space="preserve">prioritariamente prevenuto </w:t>
      </w:r>
      <w:r w:rsidRPr="00097635">
        <w:rPr>
          <w:rFonts w:ascii="Times New Roman" w:hAnsi="Times New Roman" w:cs="Times New Roman"/>
          <w:sz w:val="24"/>
          <w:szCs w:val="24"/>
        </w:rPr>
        <w:t>il rischio di interferenza tra gli spostamenti delle persone in ingresso e in uscita dalla Scuola</w:t>
      </w:r>
      <w:r>
        <w:rPr>
          <w:rFonts w:ascii="Times New Roman" w:hAnsi="Times New Roman" w:cs="Times New Roman"/>
          <w:sz w:val="24"/>
          <w:szCs w:val="24"/>
        </w:rPr>
        <w:t>, in considerazione altresì del fatto che dovranno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essere assolutamente garantiti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spazi liberi nelle aree esterne di pertinenza  dell’ISISS “G. B. Novelli” di Marcianise per consentire l’eventuale passaggio e le manovre ai mezzi di soccorso dei Vigili del Fuoco e/o a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lle ambulanze in caso di emergenza e/o ad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altri mezzi eventualmente impiegati per le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necessità della Scuola, è fatto obbligo a tutti in intestazione citati, ai sensi del D. Lgs. 9 aprile 2008, n. 81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 – Attuazione dell’art. 1 della Legge 3 agosto 2007, n. 123, in materia di tutela della salute e sicurezza nei luoghi di lavoro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di rispettare il divieto assoluto di accesso, transito e parcheggio di autovetture e motoveicoli negli spazi esterni di pertinenza dell’Istituzione Scolastica.</w:t>
      </w:r>
    </w:p>
    <w:p w14:paraId="098453BF" w14:textId="77777777" w:rsidR="007560BB" w:rsidRDefault="007560BB" w:rsidP="000976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8D7A2A" w14:textId="77777777" w:rsidR="00083F4A" w:rsidRPr="00E62C0A" w:rsidRDefault="00AA37D7" w:rsidP="00083F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2C0A">
        <w:rPr>
          <w:rFonts w:ascii="Times New Roman" w:hAnsi="Times New Roman" w:cs="Times New Roman"/>
          <w:sz w:val="24"/>
          <w:szCs w:val="24"/>
          <w:u w:val="single"/>
        </w:rPr>
        <w:t>Ristoro</w:t>
      </w:r>
      <w:r w:rsidR="007A3771" w:rsidRPr="00E62C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946471" w14:textId="77777777" w:rsidR="00A031A8" w:rsidRPr="004338D1" w:rsidRDefault="0081773C" w:rsidP="00A134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8D1">
        <w:rPr>
          <w:rFonts w:ascii="Times New Roman" w:hAnsi="Times New Roman" w:cs="Times New Roman"/>
          <w:sz w:val="24"/>
          <w:szCs w:val="24"/>
        </w:rPr>
        <w:t>Nel rispetto delle norme di igiene ambientale, i</w:t>
      </w:r>
      <w:r w:rsidR="00E62C0A" w:rsidRPr="004338D1">
        <w:rPr>
          <w:rFonts w:ascii="Times New Roman" w:hAnsi="Times New Roman" w:cs="Times New Roman"/>
          <w:sz w:val="24"/>
          <w:szCs w:val="24"/>
        </w:rPr>
        <w:t>l consumo di e</w:t>
      </w:r>
      <w:r w:rsidR="00A031A8" w:rsidRPr="004338D1">
        <w:rPr>
          <w:rFonts w:ascii="Times New Roman" w:hAnsi="Times New Roman" w:cs="Times New Roman"/>
          <w:sz w:val="24"/>
          <w:szCs w:val="24"/>
        </w:rPr>
        <w:t>ventuali piccole forme di ristoro</w:t>
      </w:r>
      <w:r w:rsidR="004338D1" w:rsidRPr="004338D1">
        <w:rPr>
          <w:rFonts w:ascii="Times New Roman" w:hAnsi="Times New Roman" w:cs="Times New Roman"/>
          <w:sz w:val="24"/>
          <w:szCs w:val="24"/>
        </w:rPr>
        <w:t xml:space="preserve"> al banco,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 potranno essere consentite</w:t>
      </w:r>
      <w:r w:rsidR="00E62C0A" w:rsidRPr="004338D1">
        <w:rPr>
          <w:rFonts w:ascii="Times New Roman" w:hAnsi="Times New Roman" w:cs="Times New Roman"/>
          <w:sz w:val="24"/>
          <w:szCs w:val="24"/>
        </w:rPr>
        <w:t xml:space="preserve"> agli studenti</w:t>
      </w:r>
      <w:r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E62C0A" w:rsidRPr="004338D1">
        <w:rPr>
          <w:rFonts w:ascii="Times New Roman" w:hAnsi="Times New Roman" w:cs="Times New Roman"/>
          <w:sz w:val="24"/>
          <w:szCs w:val="24"/>
        </w:rPr>
        <w:t>(</w:t>
      </w:r>
      <w:r w:rsidRPr="004338D1">
        <w:rPr>
          <w:rFonts w:ascii="Times New Roman" w:hAnsi="Times New Roman" w:cs="Times New Roman"/>
          <w:sz w:val="24"/>
          <w:szCs w:val="24"/>
        </w:rPr>
        <w:t>previa autorizzazione del docente</w:t>
      </w:r>
      <w:r w:rsidR="00E62C0A" w:rsidRPr="004338D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E62C0A"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solo qualora </w:t>
      </w:r>
      <w:r w:rsidRPr="004338D1">
        <w:rPr>
          <w:rFonts w:ascii="Times New Roman" w:hAnsi="Times New Roman" w:cs="Times New Roman"/>
          <w:sz w:val="24"/>
          <w:szCs w:val="24"/>
        </w:rPr>
        <w:t xml:space="preserve">essi abbiano </w:t>
      </w:r>
      <w:r w:rsidR="007B184F" w:rsidRPr="004338D1">
        <w:rPr>
          <w:rFonts w:ascii="Times New Roman" w:hAnsi="Times New Roman" w:cs="Times New Roman"/>
          <w:sz w:val="24"/>
          <w:szCs w:val="24"/>
        </w:rPr>
        <w:t xml:space="preserve">preventivamente </w:t>
      </w:r>
      <w:r w:rsidR="00A031A8" w:rsidRPr="004338D1">
        <w:rPr>
          <w:rFonts w:ascii="Times New Roman" w:hAnsi="Times New Roman" w:cs="Times New Roman"/>
          <w:sz w:val="24"/>
          <w:szCs w:val="24"/>
        </w:rPr>
        <w:t>provveduto, ciascuno individualmente,</w:t>
      </w:r>
      <w:r w:rsidR="00083F4A" w:rsidRPr="004338D1">
        <w:rPr>
          <w:rFonts w:ascii="Times New Roman" w:hAnsi="Times New Roman" w:cs="Times New Roman"/>
          <w:sz w:val="24"/>
          <w:szCs w:val="24"/>
        </w:rPr>
        <w:t xml:space="preserve"> </w:t>
      </w:r>
      <w:r w:rsidR="00A031A8" w:rsidRPr="004338D1">
        <w:rPr>
          <w:rFonts w:ascii="Times New Roman" w:hAnsi="Times New Roman" w:cs="Times New Roman"/>
          <w:sz w:val="24"/>
          <w:szCs w:val="24"/>
        </w:rPr>
        <w:t>a portare con sé, da</w:t>
      </w:r>
      <w:r w:rsidR="00E62C0A" w:rsidRPr="004338D1">
        <w:rPr>
          <w:rFonts w:ascii="Times New Roman" w:hAnsi="Times New Roman" w:cs="Times New Roman"/>
          <w:sz w:val="24"/>
          <w:szCs w:val="24"/>
        </w:rPr>
        <w:t>lla propria abitazione</w:t>
      </w:r>
      <w:r w:rsidR="00A031A8" w:rsidRPr="004338D1">
        <w:rPr>
          <w:rFonts w:ascii="Times New Roman" w:hAnsi="Times New Roman" w:cs="Times New Roman"/>
          <w:sz w:val="24"/>
          <w:szCs w:val="24"/>
        </w:rPr>
        <w:t xml:space="preserve">, </w:t>
      </w:r>
      <w:r w:rsidR="004338D1" w:rsidRPr="004338D1">
        <w:rPr>
          <w:rFonts w:ascii="Times New Roman" w:hAnsi="Times New Roman" w:cs="Times New Roman"/>
          <w:sz w:val="24"/>
          <w:szCs w:val="24"/>
        </w:rPr>
        <w:t xml:space="preserve">dette piccole forme </w:t>
      </w:r>
      <w:proofErr w:type="gramStart"/>
      <w:r w:rsidR="004338D1" w:rsidRPr="004338D1">
        <w:rPr>
          <w:rFonts w:ascii="Times New Roman" w:hAnsi="Times New Roman" w:cs="Times New Roman"/>
          <w:sz w:val="24"/>
          <w:szCs w:val="24"/>
        </w:rPr>
        <w:t>di  ristoro</w:t>
      </w:r>
      <w:proofErr w:type="gramEnd"/>
      <w:r w:rsidR="004338D1" w:rsidRPr="004338D1">
        <w:rPr>
          <w:rFonts w:ascii="Times New Roman" w:hAnsi="Times New Roman" w:cs="Times New Roman"/>
          <w:sz w:val="24"/>
          <w:szCs w:val="24"/>
        </w:rPr>
        <w:t>, avendo cura di areare bene gli spazi.</w:t>
      </w:r>
    </w:p>
    <w:p w14:paraId="01DE0BF6" w14:textId="77777777" w:rsid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E7D85BA" w14:textId="77777777" w:rsidR="005B09AE" w:rsidRPr="0022164F" w:rsidRDefault="005B09AE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4F">
        <w:rPr>
          <w:rFonts w:ascii="Times New Roman" w:hAnsi="Times New Roman" w:cs="Times New Roman"/>
          <w:sz w:val="24"/>
          <w:szCs w:val="24"/>
        </w:rPr>
        <w:t xml:space="preserve">Preme </w:t>
      </w:r>
      <w:r w:rsidR="0081773C" w:rsidRPr="0022164F">
        <w:rPr>
          <w:rFonts w:ascii="Times New Roman" w:hAnsi="Times New Roman" w:cs="Times New Roman"/>
          <w:sz w:val="24"/>
          <w:szCs w:val="24"/>
        </w:rPr>
        <w:t xml:space="preserve">ancora </w:t>
      </w:r>
      <w:r w:rsidRPr="0022164F">
        <w:rPr>
          <w:rFonts w:ascii="Times New Roman" w:hAnsi="Times New Roman" w:cs="Times New Roman"/>
          <w:sz w:val="24"/>
          <w:szCs w:val="24"/>
        </w:rPr>
        <w:t>evidenziare a tutti i destinatari alcune importanti misure che ciascuno, responsabilmente, deve adottare:</w:t>
      </w:r>
    </w:p>
    <w:p w14:paraId="70801499" w14:textId="77777777" w:rsidR="0081773C" w:rsidRDefault="0081773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CA3353A" w14:textId="77777777" w:rsidR="0022164F" w:rsidRPr="0022164F" w:rsidRDefault="0022164F" w:rsidP="0022164F">
      <w:pPr>
        <w:pStyle w:val="Titolo2"/>
        <w:shd w:val="clear" w:color="auto" w:fill="FFFFFF"/>
        <w:spacing w:before="0"/>
        <w:ind w:right="24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it-IT"/>
        </w:rPr>
      </w:pPr>
      <w:r w:rsidRPr="0022164F">
        <w:rPr>
          <w:rFonts w:ascii="Times New Roman" w:hAnsi="Times New Roman" w:cs="Times New Roman"/>
          <w:b/>
          <w:color w:val="auto"/>
          <w:sz w:val="24"/>
          <w:szCs w:val="24"/>
        </w:rPr>
        <w:t xml:space="preserve">ALLEGATO </w:t>
      </w:r>
      <w:r w:rsidR="00963BF2" w:rsidRPr="0022164F">
        <w:rPr>
          <w:rFonts w:ascii="Times New Roman" w:hAnsi="Times New Roman" w:cs="Times New Roman"/>
          <w:b/>
          <w:color w:val="auto"/>
          <w:sz w:val="24"/>
          <w:szCs w:val="24"/>
        </w:rPr>
        <w:t xml:space="preserve">19 - Misure igienico-sanitarie </w:t>
      </w:r>
      <w:r w:rsidRPr="002216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it-IT"/>
        </w:rPr>
        <w:t>DECRETO DEL PRESIDENTE DEL CONSIGLIO DEI MINISTRI </w:t>
      </w:r>
      <w:r w:rsidRPr="002216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eastAsia="it-IT"/>
        </w:rPr>
        <w:t>14 gennaio 2021 </w:t>
      </w:r>
    </w:p>
    <w:p w14:paraId="1C3DF7D2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58EF9C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1. lavarsi spesso le mani. Si raccomanda di mettere a disposizione in tutti i locali pubblici, palestre, supermercati, farmacie e altri luoghi di aggregazione, soluzioni idroalcoliche per il lavaggio delle mani; </w:t>
      </w:r>
    </w:p>
    <w:p w14:paraId="3EECEF9D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2. evitare il contatto ravvicinato con persone che soffrono di infezioni respiratorie acute; </w:t>
      </w:r>
    </w:p>
    <w:p w14:paraId="22B13FDD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3. evitare abbracci e strette di mano; </w:t>
      </w:r>
    </w:p>
    <w:p w14:paraId="04EBD55C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4. mantenere, nei contatti sociali, una distanza interpersonale di almeno un metro; </w:t>
      </w:r>
    </w:p>
    <w:p w14:paraId="6664D641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>5. praticare l’igiene respiratoria (starnutire e/o tossire in fazzoletto evitando il contatto delle mani con le secrezioni respiratorie);</w:t>
      </w:r>
    </w:p>
    <w:p w14:paraId="457C5F6B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>6.evitare l’uso promiscuo di bottiglie e bicchieri, in particolare durante l’attività sportiva;</w:t>
      </w:r>
    </w:p>
    <w:p w14:paraId="4F65639D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7. non toccarsi occhi, naso e bocca con le mani; </w:t>
      </w:r>
    </w:p>
    <w:p w14:paraId="7FAB4C68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8. coprirsi bocca e naso se si starnutisce o tossisce; </w:t>
      </w:r>
    </w:p>
    <w:p w14:paraId="699F31D5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9. non prendere farmaci antivirali e antibiotici, a meno che siano prescritti dal medico; </w:t>
      </w:r>
    </w:p>
    <w:p w14:paraId="1B47A28E" w14:textId="77777777" w:rsidR="00963BF2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 xml:space="preserve">10. pulire le superfici con disinfettanti a base di cloro o alcol; </w:t>
      </w:r>
    </w:p>
    <w:p w14:paraId="2633E3D3" w14:textId="77777777" w:rsidR="0081773C" w:rsidRPr="0022164F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64F">
        <w:rPr>
          <w:rFonts w:ascii="Times New Roman" w:hAnsi="Times New Roman" w:cs="Times New Roman"/>
          <w:b/>
          <w:sz w:val="24"/>
          <w:szCs w:val="24"/>
        </w:rPr>
        <w:t>11. è fortemente raccomandato in tutti i contatti sociali, utilizzare protezioni delle vie respiratorie come misura aggiuntiva alle altre misure di protezione individuale igienico-sanitarie.</w:t>
      </w:r>
    </w:p>
    <w:p w14:paraId="2FB7DF02" w14:textId="77777777" w:rsidR="0081773C" w:rsidRDefault="0081773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F322E6" w14:textId="77777777" w:rsidR="0081773C" w:rsidRDefault="0081773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98E9CDB" w14:textId="77777777" w:rsidR="0081773C" w:rsidRDefault="0081773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246C73" w14:textId="77777777" w:rsidR="00BB4C9C" w:rsidRPr="0022164F" w:rsidRDefault="0022164F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64F">
        <w:rPr>
          <w:rFonts w:ascii="Times New Roman" w:hAnsi="Times New Roman" w:cs="Times New Roman"/>
          <w:b/>
          <w:sz w:val="28"/>
          <w:szCs w:val="28"/>
        </w:rPr>
        <w:t>N.B.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9C" w:rsidRPr="0022164F">
        <w:rPr>
          <w:rFonts w:ascii="Times New Roman" w:hAnsi="Times New Roman" w:cs="Times New Roman"/>
          <w:b/>
          <w:sz w:val="28"/>
          <w:szCs w:val="28"/>
        </w:rPr>
        <w:t xml:space="preserve">Solo con comportamenti rigorosi e </w:t>
      </w:r>
      <w:proofErr w:type="gramStart"/>
      <w:r w:rsidR="00BB4C9C" w:rsidRPr="0022164F">
        <w:rPr>
          <w:rFonts w:ascii="Times New Roman" w:hAnsi="Times New Roman" w:cs="Times New Roman"/>
          <w:b/>
          <w:sz w:val="28"/>
          <w:szCs w:val="28"/>
        </w:rPr>
        <w:t xml:space="preserve">responsabili </w:t>
      </w:r>
      <w:r w:rsidR="00086B72" w:rsidRPr="0022164F">
        <w:rPr>
          <w:rFonts w:ascii="Times New Roman" w:hAnsi="Times New Roman" w:cs="Times New Roman"/>
          <w:b/>
          <w:sz w:val="28"/>
          <w:szCs w:val="28"/>
        </w:rPr>
        <w:t xml:space="preserve"> da</w:t>
      </w:r>
      <w:proofErr w:type="gramEnd"/>
      <w:r w:rsidR="00086B72" w:rsidRPr="0022164F">
        <w:rPr>
          <w:rFonts w:ascii="Times New Roman" w:hAnsi="Times New Roman" w:cs="Times New Roman"/>
          <w:b/>
          <w:sz w:val="28"/>
          <w:szCs w:val="28"/>
        </w:rPr>
        <w:t xml:space="preserve"> parte di tutti </w:t>
      </w:r>
      <w:r w:rsidR="00BB4C9C" w:rsidRPr="0022164F">
        <w:rPr>
          <w:rFonts w:ascii="Times New Roman" w:hAnsi="Times New Roman" w:cs="Times New Roman"/>
          <w:b/>
          <w:sz w:val="28"/>
          <w:szCs w:val="28"/>
        </w:rPr>
        <w:t>si potranno conseguire gli auspicati risultati in termini di protezione e sicurezza.</w:t>
      </w:r>
    </w:p>
    <w:p w14:paraId="63617162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47B550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038970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BC838C" w14:textId="77777777" w:rsidR="005B09AE" w:rsidRPr="0022164F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0F8759" w14:textId="77777777" w:rsid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DC833FA" w14:textId="77777777" w:rsidR="005B09AE" w:rsidRP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47EE512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14:paraId="7326C8EA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p w14:paraId="31F6AFFF" w14:textId="77777777" w:rsidR="009C1407" w:rsidRPr="009D030A" w:rsidRDefault="009C140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A8E32" w14:textId="77777777" w:rsidR="00143FBD" w:rsidRDefault="00143FBD" w:rsidP="009D030A">
      <w:pPr>
        <w:rPr>
          <w:rFonts w:ascii="Times New Roman" w:hAnsi="Times New Roman" w:cs="Times New Roman"/>
          <w:sz w:val="24"/>
          <w:szCs w:val="24"/>
        </w:rPr>
      </w:pPr>
    </w:p>
    <w:p w14:paraId="78BDF5B8" w14:textId="77777777" w:rsidR="00143FBD" w:rsidRPr="005B09AE" w:rsidRDefault="00143FBD" w:rsidP="00143FBD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43FBD" w:rsidRPr="005B09AE" w:rsidSect="003E6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5EB747C"/>
    <w:multiLevelType w:val="hybridMultilevel"/>
    <w:tmpl w:val="29C271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BF3DB7"/>
    <w:multiLevelType w:val="hybridMultilevel"/>
    <w:tmpl w:val="F4D054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250FF8"/>
    <w:multiLevelType w:val="hybridMultilevel"/>
    <w:tmpl w:val="C53A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2BAB"/>
    <w:multiLevelType w:val="hybridMultilevel"/>
    <w:tmpl w:val="2AEAB8DE"/>
    <w:lvl w:ilvl="0" w:tplc="1DAC913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957D6"/>
    <w:multiLevelType w:val="hybridMultilevel"/>
    <w:tmpl w:val="F8C4F8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177D9"/>
    <w:multiLevelType w:val="hybridMultilevel"/>
    <w:tmpl w:val="13F8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44A82"/>
    <w:multiLevelType w:val="hybridMultilevel"/>
    <w:tmpl w:val="2D80CD6C"/>
    <w:lvl w:ilvl="0" w:tplc="A7F85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30A"/>
    <w:rsid w:val="00041347"/>
    <w:rsid w:val="000637B6"/>
    <w:rsid w:val="00065339"/>
    <w:rsid w:val="000709EF"/>
    <w:rsid w:val="00083F4A"/>
    <w:rsid w:val="00086B72"/>
    <w:rsid w:val="00097635"/>
    <w:rsid w:val="000E6191"/>
    <w:rsid w:val="000E7744"/>
    <w:rsid w:val="0011466E"/>
    <w:rsid w:val="0011760B"/>
    <w:rsid w:val="00143FBD"/>
    <w:rsid w:val="00145318"/>
    <w:rsid w:val="00145F87"/>
    <w:rsid w:val="00160C63"/>
    <w:rsid w:val="00166DAD"/>
    <w:rsid w:val="001830FB"/>
    <w:rsid w:val="001C7652"/>
    <w:rsid w:val="00202158"/>
    <w:rsid w:val="0022164F"/>
    <w:rsid w:val="00222E5B"/>
    <w:rsid w:val="00224F35"/>
    <w:rsid w:val="00226259"/>
    <w:rsid w:val="00234393"/>
    <w:rsid w:val="0024264B"/>
    <w:rsid w:val="00244E76"/>
    <w:rsid w:val="002539A8"/>
    <w:rsid w:val="0025732E"/>
    <w:rsid w:val="0028159E"/>
    <w:rsid w:val="002B50B3"/>
    <w:rsid w:val="002F5ED2"/>
    <w:rsid w:val="00302296"/>
    <w:rsid w:val="0030551A"/>
    <w:rsid w:val="00306A82"/>
    <w:rsid w:val="00306E20"/>
    <w:rsid w:val="00316580"/>
    <w:rsid w:val="00330A83"/>
    <w:rsid w:val="00342A60"/>
    <w:rsid w:val="00344761"/>
    <w:rsid w:val="003900B3"/>
    <w:rsid w:val="003B5813"/>
    <w:rsid w:val="003C30BB"/>
    <w:rsid w:val="003D0BAA"/>
    <w:rsid w:val="003E62D8"/>
    <w:rsid w:val="00403173"/>
    <w:rsid w:val="0041451E"/>
    <w:rsid w:val="00430EA5"/>
    <w:rsid w:val="004338D1"/>
    <w:rsid w:val="0044590D"/>
    <w:rsid w:val="0044610D"/>
    <w:rsid w:val="00461727"/>
    <w:rsid w:val="00466550"/>
    <w:rsid w:val="00472286"/>
    <w:rsid w:val="00474560"/>
    <w:rsid w:val="00484D6D"/>
    <w:rsid w:val="004942E0"/>
    <w:rsid w:val="004B7320"/>
    <w:rsid w:val="004D1868"/>
    <w:rsid w:val="004D28F1"/>
    <w:rsid w:val="004D3388"/>
    <w:rsid w:val="004E7BD8"/>
    <w:rsid w:val="00507C67"/>
    <w:rsid w:val="00516B0F"/>
    <w:rsid w:val="0054108A"/>
    <w:rsid w:val="00550615"/>
    <w:rsid w:val="005714D0"/>
    <w:rsid w:val="005A7B99"/>
    <w:rsid w:val="005B09AE"/>
    <w:rsid w:val="005C4C27"/>
    <w:rsid w:val="005D2BA8"/>
    <w:rsid w:val="005E503C"/>
    <w:rsid w:val="005E5858"/>
    <w:rsid w:val="005F20F7"/>
    <w:rsid w:val="005F5152"/>
    <w:rsid w:val="00611B68"/>
    <w:rsid w:val="006166AF"/>
    <w:rsid w:val="006456BE"/>
    <w:rsid w:val="006720DB"/>
    <w:rsid w:val="00687C0D"/>
    <w:rsid w:val="0069025F"/>
    <w:rsid w:val="006946E3"/>
    <w:rsid w:val="006B502F"/>
    <w:rsid w:val="006C4860"/>
    <w:rsid w:val="006D1339"/>
    <w:rsid w:val="006D1A68"/>
    <w:rsid w:val="006E032C"/>
    <w:rsid w:val="006E2611"/>
    <w:rsid w:val="006F0AA9"/>
    <w:rsid w:val="006F12E7"/>
    <w:rsid w:val="00703727"/>
    <w:rsid w:val="007117F3"/>
    <w:rsid w:val="00711A2C"/>
    <w:rsid w:val="0071329B"/>
    <w:rsid w:val="007560BB"/>
    <w:rsid w:val="00765D7F"/>
    <w:rsid w:val="007762EF"/>
    <w:rsid w:val="00782CD2"/>
    <w:rsid w:val="00786FF5"/>
    <w:rsid w:val="007A3771"/>
    <w:rsid w:val="007A598D"/>
    <w:rsid w:val="007B184F"/>
    <w:rsid w:val="007C10E3"/>
    <w:rsid w:val="007F3F03"/>
    <w:rsid w:val="007F6468"/>
    <w:rsid w:val="008076A9"/>
    <w:rsid w:val="00814D80"/>
    <w:rsid w:val="0081773C"/>
    <w:rsid w:val="008353D6"/>
    <w:rsid w:val="00863D9C"/>
    <w:rsid w:val="008669D6"/>
    <w:rsid w:val="00877E41"/>
    <w:rsid w:val="00882067"/>
    <w:rsid w:val="008825E9"/>
    <w:rsid w:val="008C1674"/>
    <w:rsid w:val="008C17E1"/>
    <w:rsid w:val="008C70E6"/>
    <w:rsid w:val="008E34FD"/>
    <w:rsid w:val="008F3FCF"/>
    <w:rsid w:val="00905CDA"/>
    <w:rsid w:val="009079B2"/>
    <w:rsid w:val="00910A5F"/>
    <w:rsid w:val="009243AE"/>
    <w:rsid w:val="0094438E"/>
    <w:rsid w:val="00963BF2"/>
    <w:rsid w:val="00963D0E"/>
    <w:rsid w:val="00964014"/>
    <w:rsid w:val="0096735B"/>
    <w:rsid w:val="0098222A"/>
    <w:rsid w:val="009B0749"/>
    <w:rsid w:val="009B2FD8"/>
    <w:rsid w:val="009B4B6C"/>
    <w:rsid w:val="009C1407"/>
    <w:rsid w:val="009C4BE1"/>
    <w:rsid w:val="009D030A"/>
    <w:rsid w:val="009E6356"/>
    <w:rsid w:val="00A031A8"/>
    <w:rsid w:val="00A1341D"/>
    <w:rsid w:val="00A16C31"/>
    <w:rsid w:val="00A314E3"/>
    <w:rsid w:val="00A66045"/>
    <w:rsid w:val="00AA37D7"/>
    <w:rsid w:val="00AB3D9E"/>
    <w:rsid w:val="00AB430E"/>
    <w:rsid w:val="00AC0463"/>
    <w:rsid w:val="00AD0C30"/>
    <w:rsid w:val="00AF3B05"/>
    <w:rsid w:val="00AF447F"/>
    <w:rsid w:val="00B00653"/>
    <w:rsid w:val="00B01B84"/>
    <w:rsid w:val="00B30C6A"/>
    <w:rsid w:val="00B36A10"/>
    <w:rsid w:val="00B371F5"/>
    <w:rsid w:val="00B61277"/>
    <w:rsid w:val="00B62DFA"/>
    <w:rsid w:val="00B63E57"/>
    <w:rsid w:val="00BB0261"/>
    <w:rsid w:val="00BB4C9C"/>
    <w:rsid w:val="00C134D5"/>
    <w:rsid w:val="00C3735B"/>
    <w:rsid w:val="00C4385A"/>
    <w:rsid w:val="00C50D9D"/>
    <w:rsid w:val="00C51D1C"/>
    <w:rsid w:val="00C72FF6"/>
    <w:rsid w:val="00C74F2B"/>
    <w:rsid w:val="00C7547E"/>
    <w:rsid w:val="00CA1DED"/>
    <w:rsid w:val="00CD112C"/>
    <w:rsid w:val="00CE2C65"/>
    <w:rsid w:val="00CE36DF"/>
    <w:rsid w:val="00D0236E"/>
    <w:rsid w:val="00D361F1"/>
    <w:rsid w:val="00D517BF"/>
    <w:rsid w:val="00D554E0"/>
    <w:rsid w:val="00D841E3"/>
    <w:rsid w:val="00D94F65"/>
    <w:rsid w:val="00DB197A"/>
    <w:rsid w:val="00DC4588"/>
    <w:rsid w:val="00DF2795"/>
    <w:rsid w:val="00DF2A8A"/>
    <w:rsid w:val="00DF2B9A"/>
    <w:rsid w:val="00E110BF"/>
    <w:rsid w:val="00E21788"/>
    <w:rsid w:val="00E508D3"/>
    <w:rsid w:val="00E6140F"/>
    <w:rsid w:val="00E62C0A"/>
    <w:rsid w:val="00E72983"/>
    <w:rsid w:val="00E76759"/>
    <w:rsid w:val="00E8684A"/>
    <w:rsid w:val="00ED26EA"/>
    <w:rsid w:val="00ED56AF"/>
    <w:rsid w:val="00F13753"/>
    <w:rsid w:val="00F20C4F"/>
    <w:rsid w:val="00F23B33"/>
    <w:rsid w:val="00F26C49"/>
    <w:rsid w:val="00F567F2"/>
    <w:rsid w:val="00F8242D"/>
    <w:rsid w:val="00F879E1"/>
    <w:rsid w:val="00FB1925"/>
    <w:rsid w:val="00FC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3D9F"/>
  <w15:chartTrackingRefBased/>
  <w15:docId w15:val="{A2DA481F-6471-4011-B72F-3CAACC1E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16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30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30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547E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1773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16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7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CE162-5DA1-4B09-BB39-F53F7AC1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3531</Words>
  <Characters>20133</Characters>
  <Application>Microsoft Office Word</Application>
  <DocSecurity>4</DocSecurity>
  <Lines>167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2020-06-13T12:50:00Z</cp:lastPrinted>
  <dcterms:created xsi:type="dcterms:W3CDTF">2021-01-31T22:06:00Z</dcterms:created>
  <dcterms:modified xsi:type="dcterms:W3CDTF">2021-01-31T22:06:00Z</dcterms:modified>
</cp:coreProperties>
</file>