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69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585084" w:rsidRPr="00585084" w14:paraId="7C83A623" w14:textId="77777777" w:rsidTr="00585084">
        <w:trPr>
          <w:trHeight w:val="140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C47595" w14:textId="28F083C5" w:rsidR="00585084" w:rsidRPr="00585084" w:rsidRDefault="00D3012A" w:rsidP="00585084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04221F70" wp14:editId="1F5C09CB">
                  <wp:extent cx="495300" cy="57150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DFBE1B" w14:textId="77777777" w:rsidR="00585084" w:rsidRPr="00585084" w:rsidRDefault="00585084" w:rsidP="0058508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58508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58508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585084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58508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58508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378CD7A5" w14:textId="77777777" w:rsidR="00585084" w:rsidRPr="00585084" w:rsidRDefault="00585084" w:rsidP="0058508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585084">
              <w:rPr>
                <w:sz w:val="16"/>
                <w:szCs w:val="16"/>
              </w:rPr>
              <w:t xml:space="preserve">Liceo delle Scienze Umane </w:t>
            </w:r>
            <w:r w:rsidRPr="00585084">
              <w:rPr>
                <w:b/>
                <w:bCs/>
                <w:sz w:val="16"/>
                <w:szCs w:val="16"/>
              </w:rPr>
              <w:t xml:space="preserve">– </w:t>
            </w:r>
            <w:r w:rsidRPr="00585084">
              <w:rPr>
                <w:sz w:val="16"/>
                <w:szCs w:val="16"/>
              </w:rPr>
              <w:t>Liceo Economico Sociale −Liceo Linguistico</w:t>
            </w:r>
          </w:p>
          <w:p w14:paraId="31399382" w14:textId="77777777" w:rsidR="00585084" w:rsidRPr="00585084" w:rsidRDefault="00585084" w:rsidP="0058508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8508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85084">
              <w:rPr>
                <w:sz w:val="16"/>
                <w:szCs w:val="16"/>
              </w:rPr>
              <w:t>per  il</w:t>
            </w:r>
            <w:proofErr w:type="gramEnd"/>
            <w:r w:rsidRPr="00585084">
              <w:rPr>
                <w:sz w:val="16"/>
                <w:szCs w:val="16"/>
              </w:rPr>
              <w:t xml:space="preserve"> made in </w:t>
            </w:r>
            <w:proofErr w:type="spellStart"/>
            <w:r w:rsidRPr="00585084">
              <w:rPr>
                <w:sz w:val="16"/>
                <w:szCs w:val="16"/>
              </w:rPr>
              <w:t>Italy</w:t>
            </w:r>
            <w:proofErr w:type="spellEnd"/>
            <w:r w:rsidRPr="00585084">
              <w:rPr>
                <w:sz w:val="16"/>
                <w:szCs w:val="16"/>
              </w:rPr>
              <w:t xml:space="preserve">  (Tessile-Abbigliamento)</w:t>
            </w:r>
          </w:p>
          <w:p w14:paraId="08DCAF68" w14:textId="77777777" w:rsidR="00585084" w:rsidRPr="00585084" w:rsidRDefault="00585084" w:rsidP="0058508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85084">
              <w:rPr>
                <w:sz w:val="16"/>
                <w:szCs w:val="16"/>
              </w:rPr>
              <w:t>Istituto Professionale Servizi per la sanità e l'assistenza sociale</w:t>
            </w:r>
          </w:p>
          <w:p w14:paraId="1541DFB5" w14:textId="77777777" w:rsidR="00585084" w:rsidRPr="00585084" w:rsidRDefault="00585084" w:rsidP="0058508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85084">
              <w:rPr>
                <w:sz w:val="16"/>
                <w:szCs w:val="16"/>
              </w:rPr>
              <w:t>Istituto Professionale Enogastronomia e Ospitalità alberghiera</w:t>
            </w:r>
          </w:p>
          <w:p w14:paraId="1B2FDBB4" w14:textId="77777777" w:rsidR="00585084" w:rsidRPr="00585084" w:rsidRDefault="00585084" w:rsidP="0058508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85084">
              <w:rPr>
                <w:sz w:val="16"/>
                <w:szCs w:val="16"/>
              </w:rPr>
              <w:t>Percorso di Istruzione per adulti di II Livello Servizi per l’Enogastronomia e l’Ospitalità Alberghiera</w:t>
            </w:r>
          </w:p>
          <w:p w14:paraId="160C3DAB" w14:textId="77777777" w:rsidR="00585084" w:rsidRPr="00585084" w:rsidRDefault="00585084" w:rsidP="00585084">
            <w:pPr>
              <w:jc w:val="center"/>
              <w:rPr>
                <w:sz w:val="16"/>
                <w:szCs w:val="16"/>
              </w:rPr>
            </w:pPr>
            <w:r w:rsidRPr="00585084">
              <w:rPr>
                <w:sz w:val="16"/>
                <w:szCs w:val="16"/>
              </w:rPr>
              <w:t xml:space="preserve">Via G.B. Novelli, N° 1  </w:t>
            </w:r>
            <w:r w:rsidRPr="0058508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585084">
              <w:rPr>
                <w:sz w:val="16"/>
                <w:szCs w:val="16"/>
              </w:rPr>
              <w:t xml:space="preserve">81025  </w:t>
            </w:r>
            <w:r w:rsidRPr="0058508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585084">
              <w:rPr>
                <w:sz w:val="16"/>
                <w:szCs w:val="16"/>
              </w:rPr>
              <w:t xml:space="preserve"> (CE</w:t>
            </w:r>
            <w:r w:rsidRPr="00585084">
              <w:rPr>
                <w:b/>
                <w:bCs/>
                <w:sz w:val="16"/>
                <w:szCs w:val="16"/>
              </w:rPr>
              <w:t xml:space="preserve">) </w:t>
            </w:r>
            <w:r w:rsidRPr="00585084">
              <w:rPr>
                <w:sz w:val="16"/>
                <w:szCs w:val="16"/>
              </w:rPr>
              <w:t xml:space="preserve"> Codice Fiscale: 80102490614 </w:t>
            </w:r>
            <w:r w:rsidRPr="00585084">
              <w:rPr>
                <w:b/>
                <w:bCs/>
                <w:sz w:val="16"/>
                <w:szCs w:val="16"/>
              </w:rPr>
              <w:t>–</w:t>
            </w:r>
            <w:r w:rsidRPr="00585084">
              <w:rPr>
                <w:sz w:val="16"/>
                <w:szCs w:val="16"/>
              </w:rPr>
              <w:t xml:space="preserve"> C.U. DY3VUB –</w:t>
            </w:r>
          </w:p>
          <w:p w14:paraId="6EA68237" w14:textId="77777777" w:rsidR="00585084" w:rsidRPr="00585084" w:rsidRDefault="00585084" w:rsidP="00585084">
            <w:pPr>
              <w:jc w:val="center"/>
              <w:rPr>
                <w:sz w:val="16"/>
                <w:szCs w:val="16"/>
              </w:rPr>
            </w:pPr>
            <w:r w:rsidRPr="00585084">
              <w:rPr>
                <w:sz w:val="16"/>
                <w:szCs w:val="16"/>
              </w:rPr>
              <w:t xml:space="preserve">Distretto </w:t>
            </w:r>
            <w:proofErr w:type="gramStart"/>
            <w:r w:rsidRPr="00585084">
              <w:rPr>
                <w:sz w:val="16"/>
                <w:szCs w:val="16"/>
              </w:rPr>
              <w:t>Scolastico  n</w:t>
            </w:r>
            <w:proofErr w:type="gramEnd"/>
            <w:r w:rsidRPr="00585084">
              <w:rPr>
                <w:sz w:val="16"/>
                <w:szCs w:val="16"/>
              </w:rPr>
              <w:t>° 14</w:t>
            </w:r>
          </w:p>
          <w:p w14:paraId="04DE618F" w14:textId="77777777" w:rsidR="00585084" w:rsidRPr="00585084" w:rsidRDefault="00585084" w:rsidP="00585084">
            <w:pPr>
              <w:jc w:val="center"/>
              <w:rPr>
                <w:sz w:val="16"/>
                <w:szCs w:val="16"/>
              </w:rPr>
            </w:pPr>
            <w:proofErr w:type="spellStart"/>
            <w:r w:rsidRPr="00585084">
              <w:rPr>
                <w:sz w:val="16"/>
                <w:szCs w:val="16"/>
              </w:rPr>
              <w:t>Segr</w:t>
            </w:r>
            <w:proofErr w:type="spellEnd"/>
            <w:r w:rsidRPr="00585084">
              <w:rPr>
                <w:sz w:val="16"/>
                <w:szCs w:val="16"/>
              </w:rPr>
              <w:t xml:space="preserve">. Tel :0823-511909 – Vicedirigenza Tel :0823-511909   - Tel Dirigente </w:t>
            </w:r>
            <w:proofErr w:type="gramStart"/>
            <w:r w:rsidRPr="00585084">
              <w:rPr>
                <w:sz w:val="16"/>
                <w:szCs w:val="16"/>
              </w:rPr>
              <w:t>Scolastico :</w:t>
            </w:r>
            <w:proofErr w:type="gramEnd"/>
            <w:r w:rsidRPr="00585084">
              <w:rPr>
                <w:sz w:val="16"/>
                <w:szCs w:val="16"/>
              </w:rPr>
              <w:t xml:space="preserve"> 0823-511863</w:t>
            </w:r>
          </w:p>
          <w:p w14:paraId="62515BE0" w14:textId="77777777" w:rsidR="00585084" w:rsidRPr="00585084" w:rsidRDefault="00585084" w:rsidP="0058508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58508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58508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585084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58508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58508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585084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14:paraId="663E91AA" w14:textId="77777777" w:rsidR="00585084" w:rsidRPr="00585084" w:rsidRDefault="00585084" w:rsidP="0058508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C4589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</w:t>
            </w:r>
            <w:hyperlink r:id="rId8" w:history="1">
              <w:r w:rsidRPr="00C4589E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67192D" w14:textId="6536E29D" w:rsidR="00585084" w:rsidRPr="00585084" w:rsidRDefault="00D3012A" w:rsidP="0058508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2C1CC529" wp14:editId="6DA16F47">
                  <wp:extent cx="546100" cy="4699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3D94D6" w14:textId="77777777" w:rsidR="00585084" w:rsidRPr="00585084" w:rsidRDefault="00585084" w:rsidP="0058508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1F5823AD" w14:textId="77777777" w:rsidR="00585084" w:rsidRDefault="00585084" w:rsidP="003738D5">
      <w:pPr>
        <w:rPr>
          <w:b/>
        </w:rPr>
      </w:pPr>
    </w:p>
    <w:p w14:paraId="1D339FCF" w14:textId="499F832A" w:rsidR="003738D5" w:rsidRDefault="00190851" w:rsidP="003738D5">
      <w:pPr>
        <w:rPr>
          <w:b/>
        </w:rPr>
      </w:pPr>
      <w:r w:rsidRPr="0092715C">
        <w:rPr>
          <w:b/>
        </w:rPr>
        <w:t>Prot. N</w:t>
      </w:r>
      <w:r w:rsidR="006C0C62">
        <w:rPr>
          <w:b/>
        </w:rPr>
        <w:t xml:space="preserve">. </w:t>
      </w:r>
      <w:r w:rsidR="009C2ED9">
        <w:rPr>
          <w:b/>
        </w:rPr>
        <w:t>13742/</w:t>
      </w:r>
      <w:proofErr w:type="gramStart"/>
      <w:r w:rsidR="009C2ED9">
        <w:rPr>
          <w:b/>
        </w:rPr>
        <w:t xml:space="preserve">VII </w:t>
      </w:r>
      <w:bookmarkStart w:id="0" w:name="_GoBack"/>
      <w:bookmarkEnd w:id="0"/>
      <w:r w:rsidR="009554B0">
        <w:rPr>
          <w:b/>
        </w:rPr>
        <w:t xml:space="preserve"> del</w:t>
      </w:r>
      <w:proofErr w:type="gramEnd"/>
      <w:r w:rsidR="009554B0">
        <w:rPr>
          <w:b/>
        </w:rPr>
        <w:t xml:space="preserve"> 30/09/2024 </w:t>
      </w:r>
      <w:r w:rsidR="000A279F">
        <w:rPr>
          <w:b/>
        </w:rPr>
        <w:t xml:space="preserve">    </w:t>
      </w:r>
      <w:r w:rsidR="006C0C62">
        <w:rPr>
          <w:b/>
        </w:rPr>
        <w:t xml:space="preserve">                                        </w:t>
      </w:r>
      <w:r w:rsidR="00BE09B1">
        <w:rPr>
          <w:b/>
        </w:rPr>
        <w:t xml:space="preserve">              </w:t>
      </w:r>
    </w:p>
    <w:p w14:paraId="60867920" w14:textId="77777777" w:rsidR="006C0C62" w:rsidRPr="0092715C" w:rsidRDefault="006C0C62" w:rsidP="003738D5">
      <w:pPr>
        <w:rPr>
          <w:b/>
        </w:rPr>
      </w:pPr>
    </w:p>
    <w:p w14:paraId="21E1B1EB" w14:textId="77777777"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</w:p>
    <w:p w14:paraId="6A73506C" w14:textId="6C93D6B2" w:rsidR="00E53029" w:rsidRPr="00E53029" w:rsidRDefault="0074622D" w:rsidP="00961910">
      <w:pPr>
        <w:jc w:val="right"/>
        <w:rPr>
          <w:b/>
          <w:sz w:val="26"/>
          <w:szCs w:val="26"/>
        </w:rPr>
      </w:pPr>
      <w:r w:rsidRPr="00E53029">
        <w:rPr>
          <w:b/>
          <w:sz w:val="26"/>
          <w:szCs w:val="26"/>
        </w:rPr>
        <w:t xml:space="preserve">in servizio </w:t>
      </w:r>
      <w:r w:rsidR="000A279F">
        <w:rPr>
          <w:b/>
          <w:sz w:val="26"/>
          <w:szCs w:val="26"/>
        </w:rPr>
        <w:t>per l’a. s. 202</w:t>
      </w:r>
      <w:r w:rsidR="009554B0">
        <w:rPr>
          <w:b/>
          <w:sz w:val="26"/>
          <w:szCs w:val="26"/>
        </w:rPr>
        <w:t>4</w:t>
      </w:r>
      <w:r w:rsidR="000A279F">
        <w:rPr>
          <w:b/>
          <w:sz w:val="26"/>
          <w:szCs w:val="26"/>
        </w:rPr>
        <w:t>/202</w:t>
      </w:r>
      <w:r w:rsidR="009554B0">
        <w:rPr>
          <w:b/>
          <w:sz w:val="26"/>
          <w:szCs w:val="26"/>
        </w:rPr>
        <w:t>5</w:t>
      </w:r>
    </w:p>
    <w:p w14:paraId="64E12715" w14:textId="77777777" w:rsidR="00E57606" w:rsidRDefault="0074622D" w:rsidP="0096191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presso </w:t>
      </w:r>
      <w:r w:rsidR="00257A0D" w:rsidRPr="00B3273E">
        <w:rPr>
          <w:b/>
          <w:sz w:val="26"/>
          <w:szCs w:val="26"/>
        </w:rPr>
        <w:t>l’ISISS “</w:t>
      </w:r>
      <w:r w:rsidR="00E53029">
        <w:rPr>
          <w:b/>
          <w:sz w:val="26"/>
          <w:szCs w:val="26"/>
        </w:rPr>
        <w:t xml:space="preserve">G. B. </w:t>
      </w:r>
      <w:r w:rsidR="00257A0D" w:rsidRPr="00B3273E">
        <w:rPr>
          <w:b/>
          <w:sz w:val="26"/>
          <w:szCs w:val="26"/>
        </w:rPr>
        <w:t>Novelli”</w:t>
      </w:r>
      <w:r w:rsidR="00961910">
        <w:rPr>
          <w:b/>
          <w:sz w:val="26"/>
          <w:szCs w:val="26"/>
        </w:rPr>
        <w:t xml:space="preserve"> </w:t>
      </w:r>
      <w:r w:rsidR="00E53029">
        <w:rPr>
          <w:b/>
          <w:sz w:val="26"/>
          <w:szCs w:val="26"/>
        </w:rPr>
        <w:t>di Marcianise</w:t>
      </w:r>
    </w:p>
    <w:p w14:paraId="2CA54764" w14:textId="77777777" w:rsidR="00E57606" w:rsidRPr="00B3273E" w:rsidRDefault="00E57606" w:rsidP="00961910">
      <w:pPr>
        <w:jc w:val="right"/>
        <w:rPr>
          <w:b/>
          <w:sz w:val="26"/>
          <w:szCs w:val="26"/>
        </w:rPr>
      </w:pPr>
    </w:p>
    <w:p w14:paraId="5BB09D58" w14:textId="77777777" w:rsidR="003C4B8F" w:rsidRDefault="001C7650" w:rsidP="008271C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>
        <w:rPr>
          <w:b/>
          <w:sz w:val="26"/>
          <w:szCs w:val="26"/>
        </w:rPr>
        <w:t xml:space="preserve">la </w:t>
      </w:r>
      <w:r w:rsidR="00257A0D" w:rsidRPr="00B3273E">
        <w:rPr>
          <w:b/>
          <w:sz w:val="26"/>
          <w:szCs w:val="26"/>
        </w:rPr>
        <w:t xml:space="preserve"> DSGA</w:t>
      </w:r>
      <w:proofErr w:type="gramEnd"/>
    </w:p>
    <w:p w14:paraId="219126E4" w14:textId="77777777" w:rsidR="00E53029" w:rsidRPr="008271C4" w:rsidRDefault="00E53029" w:rsidP="008271C4">
      <w:pPr>
        <w:jc w:val="right"/>
        <w:rPr>
          <w:b/>
          <w:sz w:val="26"/>
          <w:szCs w:val="26"/>
        </w:rPr>
      </w:pPr>
    </w:p>
    <w:p w14:paraId="588DBE36" w14:textId="77777777" w:rsidR="006C0C62" w:rsidRDefault="006C0C62" w:rsidP="00257A0D">
      <w:pPr>
        <w:jc w:val="center"/>
        <w:rPr>
          <w:b/>
          <w:sz w:val="28"/>
          <w:szCs w:val="28"/>
        </w:rPr>
      </w:pPr>
    </w:p>
    <w:p w14:paraId="50C6FF19" w14:textId="37AB4328" w:rsidR="00257A0D" w:rsidRDefault="006C0C62" w:rsidP="00257A0D">
      <w:pPr>
        <w:jc w:val="center"/>
        <w:rPr>
          <w:b/>
        </w:rPr>
      </w:pPr>
      <w:r w:rsidRPr="006C0C62">
        <w:rPr>
          <w:b/>
        </w:rPr>
        <w:t>COMUNICAZIONE N°</w:t>
      </w:r>
      <w:r w:rsidR="00E53029">
        <w:rPr>
          <w:b/>
        </w:rPr>
        <w:t xml:space="preserve"> </w:t>
      </w:r>
      <w:r w:rsidR="009C2ED9">
        <w:rPr>
          <w:b/>
        </w:rPr>
        <w:t>29</w:t>
      </w:r>
    </w:p>
    <w:p w14:paraId="42BB5F3A" w14:textId="2940FDA7" w:rsidR="00BF2E0B" w:rsidRDefault="00BF2E0B" w:rsidP="00257A0D">
      <w:pPr>
        <w:jc w:val="center"/>
        <w:rPr>
          <w:b/>
        </w:rPr>
      </w:pPr>
    </w:p>
    <w:p w14:paraId="7D3547FB" w14:textId="77777777" w:rsidR="00257A0D" w:rsidRPr="00B3273E" w:rsidRDefault="00257A0D" w:rsidP="00856A42">
      <w:pPr>
        <w:rPr>
          <w:b/>
          <w:sz w:val="26"/>
          <w:szCs w:val="26"/>
        </w:rPr>
      </w:pPr>
    </w:p>
    <w:p w14:paraId="00176997" w14:textId="77777777" w:rsidR="00BE0435" w:rsidRDefault="00257A0D" w:rsidP="00475192">
      <w:pPr>
        <w:rPr>
          <w:b/>
          <w:sz w:val="28"/>
          <w:szCs w:val="28"/>
        </w:rPr>
      </w:pPr>
      <w:proofErr w:type="gramStart"/>
      <w:r w:rsidRPr="0092715C">
        <w:rPr>
          <w:b/>
          <w:sz w:val="28"/>
          <w:szCs w:val="28"/>
        </w:rPr>
        <w:t>Oggetto :</w:t>
      </w:r>
      <w:proofErr w:type="gramEnd"/>
      <w:r w:rsidRPr="0092715C">
        <w:rPr>
          <w:b/>
          <w:sz w:val="28"/>
          <w:szCs w:val="28"/>
        </w:rPr>
        <w:t xml:space="preserve"> </w:t>
      </w:r>
      <w:r w:rsidR="00957940">
        <w:rPr>
          <w:b/>
          <w:sz w:val="28"/>
          <w:szCs w:val="28"/>
        </w:rPr>
        <w:t xml:space="preserve">Disponibilità </w:t>
      </w:r>
      <w:r w:rsidR="00E57606">
        <w:rPr>
          <w:b/>
          <w:sz w:val="28"/>
          <w:szCs w:val="28"/>
        </w:rPr>
        <w:t>ad</w:t>
      </w:r>
      <w:r w:rsidR="00957940">
        <w:rPr>
          <w:b/>
          <w:sz w:val="28"/>
          <w:szCs w:val="28"/>
        </w:rPr>
        <w:t xml:space="preserve"> effettuare </w:t>
      </w:r>
      <w:r w:rsidR="00EE5559">
        <w:rPr>
          <w:b/>
          <w:sz w:val="28"/>
          <w:szCs w:val="28"/>
        </w:rPr>
        <w:t xml:space="preserve"> </w:t>
      </w:r>
      <w:r w:rsidR="00475192" w:rsidRPr="0092715C">
        <w:rPr>
          <w:b/>
          <w:sz w:val="28"/>
          <w:szCs w:val="28"/>
        </w:rPr>
        <w:t xml:space="preserve">ore </w:t>
      </w:r>
      <w:r w:rsidR="00E57606">
        <w:rPr>
          <w:b/>
          <w:sz w:val="28"/>
          <w:szCs w:val="28"/>
        </w:rPr>
        <w:t xml:space="preserve">di insegnamento </w:t>
      </w:r>
      <w:r w:rsidR="00475192" w:rsidRPr="0092715C">
        <w:rPr>
          <w:b/>
          <w:sz w:val="28"/>
          <w:szCs w:val="28"/>
        </w:rPr>
        <w:t>eccedenti</w:t>
      </w:r>
      <w:r w:rsidR="006C0C62">
        <w:rPr>
          <w:b/>
          <w:sz w:val="28"/>
          <w:szCs w:val="28"/>
        </w:rPr>
        <w:t xml:space="preserve"> </w:t>
      </w:r>
      <w:r w:rsidR="00E57606">
        <w:rPr>
          <w:b/>
          <w:sz w:val="28"/>
          <w:szCs w:val="28"/>
        </w:rPr>
        <w:t xml:space="preserve"> l’orario </w:t>
      </w:r>
    </w:p>
    <w:p w14:paraId="1D3A6DA5" w14:textId="77777777" w:rsidR="00BE0435" w:rsidRDefault="00BE0435" w:rsidP="004751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E57606">
        <w:rPr>
          <w:b/>
          <w:sz w:val="28"/>
          <w:szCs w:val="28"/>
        </w:rPr>
        <w:t xml:space="preserve">d’obbligo </w:t>
      </w:r>
      <w:r>
        <w:rPr>
          <w:b/>
          <w:sz w:val="28"/>
          <w:szCs w:val="28"/>
        </w:rPr>
        <w:t xml:space="preserve">di servizio fino ad un massimo di 24 ore settimanali per la </w:t>
      </w:r>
    </w:p>
    <w:p w14:paraId="658D17BA" w14:textId="1898C996" w:rsidR="003C4B8F" w:rsidRPr="0092715C" w:rsidRDefault="00BE0435" w:rsidP="004751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gramStart"/>
      <w:r>
        <w:rPr>
          <w:b/>
          <w:sz w:val="28"/>
          <w:szCs w:val="28"/>
        </w:rPr>
        <w:t>sostituzione</w:t>
      </w:r>
      <w:proofErr w:type="gramEnd"/>
      <w:r>
        <w:rPr>
          <w:b/>
          <w:sz w:val="28"/>
          <w:szCs w:val="28"/>
        </w:rPr>
        <w:t xml:space="preserve"> dei docenti temporaneamente assenti </w:t>
      </w:r>
      <w:r w:rsidR="007A0AB6">
        <w:rPr>
          <w:b/>
          <w:sz w:val="28"/>
          <w:szCs w:val="28"/>
        </w:rPr>
        <w:t xml:space="preserve"> - A</w:t>
      </w:r>
      <w:r w:rsidR="000A279F">
        <w:rPr>
          <w:b/>
          <w:sz w:val="28"/>
          <w:szCs w:val="28"/>
        </w:rPr>
        <w:t>. s. 202</w:t>
      </w:r>
      <w:r w:rsidR="009554B0">
        <w:rPr>
          <w:b/>
          <w:sz w:val="28"/>
          <w:szCs w:val="28"/>
        </w:rPr>
        <w:t>4</w:t>
      </w:r>
      <w:r w:rsidR="000A279F">
        <w:rPr>
          <w:b/>
          <w:sz w:val="28"/>
          <w:szCs w:val="28"/>
        </w:rPr>
        <w:t>/202</w:t>
      </w:r>
      <w:r w:rsidR="009554B0">
        <w:rPr>
          <w:b/>
          <w:sz w:val="28"/>
          <w:szCs w:val="28"/>
        </w:rPr>
        <w:t>5</w:t>
      </w:r>
    </w:p>
    <w:p w14:paraId="70D4184E" w14:textId="77777777" w:rsidR="00B4351A" w:rsidRDefault="00B4351A" w:rsidP="00F040B9">
      <w:pPr>
        <w:jc w:val="both"/>
      </w:pPr>
    </w:p>
    <w:p w14:paraId="13B54B18" w14:textId="6926622E" w:rsidR="00667BEA" w:rsidRDefault="00EE5559" w:rsidP="00F040B9">
      <w:pPr>
        <w:jc w:val="both"/>
      </w:pPr>
      <w:r w:rsidRPr="001C7650">
        <w:t>Si invitano i Docenti interessati</w:t>
      </w:r>
      <w:r w:rsidR="00FA6101">
        <w:t>, in ordine a</w:t>
      </w:r>
      <w:r w:rsidR="00E53029">
        <w:t xml:space="preserve"> quanto in oggetto,</w:t>
      </w:r>
      <w:r w:rsidRPr="001C7650">
        <w:t xml:space="preserve"> a presentare </w:t>
      </w:r>
      <w:r w:rsidR="006F4E16">
        <w:t xml:space="preserve">eventuale </w:t>
      </w:r>
      <w:r w:rsidRPr="001C7650">
        <w:t xml:space="preserve">domanda di disponibilità </w:t>
      </w:r>
      <w:r w:rsidR="006F4E16">
        <w:t xml:space="preserve">ad </w:t>
      </w:r>
      <w:r w:rsidRPr="001C7650">
        <w:t>effettua</w:t>
      </w:r>
      <w:r w:rsidR="006F4E16">
        <w:t>re</w:t>
      </w:r>
      <w:r w:rsidR="00727BAE">
        <w:t xml:space="preserve"> </w:t>
      </w:r>
      <w:r w:rsidR="00727BAE" w:rsidRPr="00727BAE">
        <w:t>ore di insegnamento eccedenti l’orario d’obbligo, per la sostit</w:t>
      </w:r>
      <w:r w:rsidR="00727BAE">
        <w:t>uzione di colleghi</w:t>
      </w:r>
      <w:r w:rsidR="00727BAE" w:rsidRPr="001C7650">
        <w:t xml:space="preserve"> assenti,</w:t>
      </w:r>
      <w:r w:rsidR="002D2978">
        <w:t xml:space="preserve"> </w:t>
      </w:r>
      <w:r w:rsidR="00727BAE" w:rsidRPr="001C7650">
        <w:t>fino ad un massimo di sei ore settimanali</w:t>
      </w:r>
      <w:r w:rsidR="00FA6101">
        <w:t xml:space="preserve">, </w:t>
      </w:r>
      <w:r w:rsidR="00823B7D" w:rsidRPr="00823B7D">
        <w:t>ore di servizio svolte oltre la diciottesima ora di lezione</w:t>
      </w:r>
      <w:r w:rsidR="00FA6101">
        <w:t xml:space="preserve">, </w:t>
      </w:r>
      <w:r w:rsidR="002D2978">
        <w:t xml:space="preserve">secondo le disposizioni  di cui all’art.6 del DPR del 10 aprile 1987, n.209 , art. 3 comma 10 de DPR del 23 agosto 1988, n. 399, art. </w:t>
      </w:r>
      <w:r w:rsidR="00D42D11">
        <w:t>45</w:t>
      </w:r>
      <w:r w:rsidR="002D2978">
        <w:t xml:space="preserve"> del CCN</w:t>
      </w:r>
      <w:r w:rsidR="00E53029">
        <w:t>L Comparto Istruzione e Ricerca</w:t>
      </w:r>
      <w:r w:rsidR="002D2978">
        <w:t xml:space="preserve"> 201</w:t>
      </w:r>
      <w:r w:rsidR="000D22BE">
        <w:t>9</w:t>
      </w:r>
      <w:r w:rsidR="002D2978">
        <w:t>/20</w:t>
      </w:r>
      <w:r w:rsidR="000D22BE">
        <w:t>21</w:t>
      </w:r>
      <w:r w:rsidR="00E53029">
        <w:t>.</w:t>
      </w:r>
      <w:r w:rsidR="00823B7D">
        <w:t xml:space="preserve"> </w:t>
      </w:r>
    </w:p>
    <w:p w14:paraId="0DD6AE3F" w14:textId="69AC56F1" w:rsidR="006F4E16" w:rsidRDefault="0038552A" w:rsidP="00F040B9">
      <w:pPr>
        <w:jc w:val="both"/>
      </w:pPr>
      <w:r>
        <w:t xml:space="preserve">Considerato </w:t>
      </w:r>
      <w:r w:rsidRPr="00E060AA">
        <w:rPr>
          <w:b/>
          <w:bCs/>
        </w:rPr>
        <w:t xml:space="preserve">l’orario delle lezioni vigente a partire dal giorno Lunedì </w:t>
      </w:r>
      <w:r w:rsidR="009554B0" w:rsidRPr="00E060AA">
        <w:rPr>
          <w:b/>
          <w:bCs/>
        </w:rPr>
        <w:t>30</w:t>
      </w:r>
      <w:r w:rsidRPr="00E060AA">
        <w:rPr>
          <w:b/>
          <w:bCs/>
        </w:rPr>
        <w:t xml:space="preserve"> Settembre 202</w:t>
      </w:r>
      <w:r w:rsidR="009554B0" w:rsidRPr="00E060AA">
        <w:rPr>
          <w:b/>
          <w:bCs/>
        </w:rPr>
        <w:t>4</w:t>
      </w:r>
      <w:r>
        <w:t>, l</w:t>
      </w:r>
      <w:r w:rsidR="009177E6">
        <w:t>a disponibilità</w:t>
      </w:r>
      <w:r w:rsidR="00FA64C2" w:rsidRPr="00FA64C2">
        <w:t xml:space="preserve"> da parte del docente che vorrà</w:t>
      </w:r>
      <w:r w:rsidR="00233335">
        <w:t xml:space="preserve"> effettuare ore di sostituzione</w:t>
      </w:r>
      <w:r w:rsidR="00FA64C2" w:rsidRPr="00FA64C2">
        <w:t xml:space="preserve"> andrà indicata nel </w:t>
      </w:r>
      <w:r>
        <w:t xml:space="preserve">prospetto </w:t>
      </w:r>
      <w:r w:rsidR="00F66FD4">
        <w:t>allegato alla presente</w:t>
      </w:r>
      <w:r w:rsidR="00FA64C2" w:rsidRPr="00FA64C2">
        <w:t xml:space="preserve"> per un numero di ore settimanali tal</w:t>
      </w:r>
      <w:r w:rsidR="00F66FD4">
        <w:t>e</w:t>
      </w:r>
      <w:r w:rsidR="00FA64C2" w:rsidRPr="00FA64C2">
        <w:t xml:space="preserve"> da raggiungere </w:t>
      </w:r>
      <w:r w:rsidR="00F66FD4">
        <w:t xml:space="preserve">al </w:t>
      </w:r>
      <w:proofErr w:type="gramStart"/>
      <w:r w:rsidR="00F66FD4">
        <w:t xml:space="preserve">massimo </w:t>
      </w:r>
      <w:r w:rsidR="00FA6101">
        <w:t xml:space="preserve"> 24</w:t>
      </w:r>
      <w:proofErr w:type="gramEnd"/>
      <w:r w:rsidR="00FA6101">
        <w:t xml:space="preserve"> ore settimanali di lezione</w:t>
      </w:r>
      <w:r w:rsidR="00F66FD4">
        <w:t xml:space="preserve">. Detto </w:t>
      </w:r>
      <w:proofErr w:type="gramStart"/>
      <w:r w:rsidR="00F66FD4">
        <w:t>prospetto</w:t>
      </w:r>
      <w:r>
        <w:t xml:space="preserve">  </w:t>
      </w:r>
      <w:r w:rsidR="00F66FD4">
        <w:t>sarà</w:t>
      </w:r>
      <w:proofErr w:type="gramEnd"/>
      <w:r w:rsidR="00F66FD4">
        <w:t xml:space="preserve"> fatto</w:t>
      </w:r>
      <w:r w:rsidR="00E53029">
        <w:t xml:space="preserve"> pervenire</w:t>
      </w:r>
      <w:r w:rsidR="00F66FD4">
        <w:t xml:space="preserve"> a questa istituzione Scolastica</w:t>
      </w:r>
      <w:r w:rsidR="006F4E16">
        <w:t>,</w:t>
      </w:r>
      <w:r>
        <w:t xml:space="preserve"> brevi manu o via mail all’indirizzo di posta elettronica </w:t>
      </w:r>
      <w:hyperlink r:id="rId10" w:history="1">
        <w:r w:rsidR="00F66FD4" w:rsidRPr="006F4E16">
          <w:rPr>
            <w:rStyle w:val="Collegamentoipertestuale"/>
            <w:color w:val="auto"/>
            <w:u w:val="none"/>
          </w:rPr>
          <w:t>ceis01100n@istruzione.it</w:t>
        </w:r>
      </w:hyperlink>
      <w:r w:rsidR="009554B0">
        <w:t>.</w:t>
      </w:r>
    </w:p>
    <w:p w14:paraId="24508A76" w14:textId="77777777" w:rsidR="009554B0" w:rsidRPr="00FA6101" w:rsidRDefault="009554B0" w:rsidP="00F040B9">
      <w:pPr>
        <w:jc w:val="both"/>
      </w:pPr>
    </w:p>
    <w:p w14:paraId="2454B3F0" w14:textId="3542D25A" w:rsidR="003305CB" w:rsidRDefault="003305CB" w:rsidP="003305CB">
      <w:pPr>
        <w:jc w:val="both"/>
        <w:rPr>
          <w:b/>
          <w:iCs/>
        </w:rPr>
      </w:pPr>
      <w:r>
        <w:rPr>
          <w:b/>
        </w:rPr>
        <w:t>In caso di contemporanea disponibilità di più docenti ad effettuare eccedenze per l</w:t>
      </w:r>
      <w:r w:rsidR="00D2060A">
        <w:rPr>
          <w:b/>
        </w:rPr>
        <w:t>a medesima ora di insegnamento,</w:t>
      </w:r>
      <w:r>
        <w:rPr>
          <w:b/>
        </w:rPr>
        <w:t xml:space="preserve"> </w:t>
      </w:r>
      <w:r>
        <w:t>l</w:t>
      </w:r>
      <w:r w:rsidRPr="001C7650">
        <w:t>e ore di eccedenza</w:t>
      </w:r>
      <w:r>
        <w:t xml:space="preserve"> saranno attribuite </w:t>
      </w:r>
      <w:r w:rsidRPr="001C7650">
        <w:t xml:space="preserve">secondo i </w:t>
      </w:r>
      <w:proofErr w:type="gramStart"/>
      <w:r w:rsidRPr="001C7650">
        <w:t xml:space="preserve">criteri </w:t>
      </w:r>
      <w:r w:rsidR="00D25A74">
        <w:t xml:space="preserve"> </w:t>
      </w:r>
      <w:r w:rsidR="009554B0">
        <w:t>deliberati</w:t>
      </w:r>
      <w:proofErr w:type="gramEnd"/>
      <w:r w:rsidR="009554B0">
        <w:t xml:space="preserve"> nella seduta del collegio dei docenti del giorno Giovedì 26 Settembre 2024 e</w:t>
      </w:r>
      <w:r w:rsidR="000A279F">
        <w:t xml:space="preserve"> </w:t>
      </w:r>
      <w:r w:rsidRPr="001C7650">
        <w:t xml:space="preserve">di seguito </w:t>
      </w:r>
      <w:r w:rsidR="00D25A74">
        <w:t>riportati</w:t>
      </w:r>
      <w:r w:rsidRPr="001C7650">
        <w:rPr>
          <w:b/>
          <w:iCs/>
          <w:color w:val="C0504D"/>
        </w:rPr>
        <w:t xml:space="preserve"> </w:t>
      </w:r>
      <w:r w:rsidRPr="001C7650">
        <w:rPr>
          <w:iCs/>
        </w:rPr>
        <w:t>in ordine di priorità</w:t>
      </w:r>
      <w:r w:rsidRPr="00E53029">
        <w:rPr>
          <w:b/>
          <w:iCs/>
        </w:rPr>
        <w:t>:</w:t>
      </w:r>
    </w:p>
    <w:p w14:paraId="6087CA63" w14:textId="77777777" w:rsidR="00E53029" w:rsidRPr="00A44732" w:rsidRDefault="00E53029" w:rsidP="003305CB">
      <w:pPr>
        <w:jc w:val="both"/>
      </w:pPr>
    </w:p>
    <w:p w14:paraId="546C2DC0" w14:textId="77777777" w:rsidR="00E53029" w:rsidRPr="00E53029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E53029">
        <w:rPr>
          <w:rFonts w:eastAsia="Calibri"/>
          <w:lang w:eastAsia="en-US"/>
        </w:rPr>
        <w:t>1) Docente della medesima disciplina impartita dal docente da sostituire</w:t>
      </w:r>
    </w:p>
    <w:p w14:paraId="55240D45" w14:textId="77777777" w:rsidR="00E53029" w:rsidRPr="00E53029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E53029">
        <w:rPr>
          <w:rFonts w:eastAsia="Calibri"/>
          <w:lang w:eastAsia="en-US"/>
        </w:rPr>
        <w:t xml:space="preserve">2) Docente facente parte </w:t>
      </w:r>
      <w:proofErr w:type="gramStart"/>
      <w:r w:rsidRPr="00E53029">
        <w:rPr>
          <w:rFonts w:eastAsia="Calibri"/>
          <w:lang w:eastAsia="en-US"/>
        </w:rPr>
        <w:t>del  medesimo</w:t>
      </w:r>
      <w:proofErr w:type="gramEnd"/>
      <w:r w:rsidRPr="00E53029">
        <w:rPr>
          <w:rFonts w:eastAsia="Calibri"/>
          <w:lang w:eastAsia="en-US"/>
        </w:rPr>
        <w:t xml:space="preserve"> consiglio di classe a cui appartiene il docente da sostituire</w:t>
      </w:r>
    </w:p>
    <w:p w14:paraId="7A1C8D03" w14:textId="7DFCB4E0" w:rsidR="00C4589E" w:rsidRPr="00E53029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E53029">
        <w:rPr>
          <w:rFonts w:eastAsia="Calibri"/>
          <w:lang w:eastAsia="en-US"/>
        </w:rPr>
        <w:t xml:space="preserve">3) Qualora non sia possibile rispettare i criteri suddetti, si procederà ad attribuire le ore di eccedenza secondo il criterio della turnazione tra i docenti che avranno reso la propria disponibilità  rispetto all’ora per la quale si rende necessaria la sostituzione. </w:t>
      </w:r>
    </w:p>
    <w:p w14:paraId="20D28684" w14:textId="77777777" w:rsidR="00FA6101" w:rsidRDefault="00FA6101" w:rsidP="00C4122F">
      <w:pPr>
        <w:jc w:val="both"/>
      </w:pPr>
    </w:p>
    <w:p w14:paraId="477F34D1" w14:textId="77777777" w:rsidR="006C0C62" w:rsidRPr="000A756B" w:rsidRDefault="006C0C62" w:rsidP="00BE0435">
      <w:pPr>
        <w:jc w:val="right"/>
        <w:rPr>
          <w:b/>
        </w:rPr>
      </w:pPr>
      <w:r w:rsidRPr="000A756B">
        <w:rPr>
          <w:b/>
        </w:rPr>
        <w:t>IL DIRIGENTE SCOLASTICO</w:t>
      </w:r>
    </w:p>
    <w:p w14:paraId="761A1EF9" w14:textId="77777777" w:rsidR="006C0C62" w:rsidRPr="000A756B" w:rsidRDefault="006C0C62" w:rsidP="006C0C62">
      <w:pPr>
        <w:jc w:val="center"/>
        <w:rPr>
          <w:b/>
        </w:rPr>
      </w:pPr>
      <w:r w:rsidRPr="000A756B">
        <w:rPr>
          <w:b/>
        </w:rPr>
        <w:t xml:space="preserve">                                                                                                             Prof.ssa Emma Marchitto</w:t>
      </w:r>
    </w:p>
    <w:p w14:paraId="70DFF8CF" w14:textId="5B591396" w:rsidR="00567C71" w:rsidRPr="000A756B" w:rsidRDefault="00567C71" w:rsidP="002D31AB">
      <w:pPr>
        <w:rPr>
          <w:b/>
        </w:rPr>
      </w:pPr>
    </w:p>
    <w:sectPr w:rsidR="00567C71" w:rsidRPr="000A756B" w:rsidSect="006C0C6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B566BE"/>
    <w:multiLevelType w:val="hybridMultilevel"/>
    <w:tmpl w:val="B282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F0D67"/>
    <w:multiLevelType w:val="hybridMultilevel"/>
    <w:tmpl w:val="BF2CB4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60"/>
    <w:rsid w:val="000356D6"/>
    <w:rsid w:val="00064E07"/>
    <w:rsid w:val="000A279F"/>
    <w:rsid w:val="000A756B"/>
    <w:rsid w:val="000C0957"/>
    <w:rsid w:val="000D22BE"/>
    <w:rsid w:val="000D6913"/>
    <w:rsid w:val="000D750D"/>
    <w:rsid w:val="00107ADB"/>
    <w:rsid w:val="0012053F"/>
    <w:rsid w:val="00190851"/>
    <w:rsid w:val="001A1CDE"/>
    <w:rsid w:val="001B3130"/>
    <w:rsid w:val="001B4286"/>
    <w:rsid w:val="001C30BB"/>
    <w:rsid w:val="001C7650"/>
    <w:rsid w:val="001D5B3D"/>
    <w:rsid w:val="00212745"/>
    <w:rsid w:val="00233335"/>
    <w:rsid w:val="0023628A"/>
    <w:rsid w:val="00257A0D"/>
    <w:rsid w:val="00265175"/>
    <w:rsid w:val="00276832"/>
    <w:rsid w:val="002A5ACD"/>
    <w:rsid w:val="002C63F1"/>
    <w:rsid w:val="002D2978"/>
    <w:rsid w:val="002D31AB"/>
    <w:rsid w:val="002E2469"/>
    <w:rsid w:val="002E6415"/>
    <w:rsid w:val="002F4A26"/>
    <w:rsid w:val="00315F03"/>
    <w:rsid w:val="003305CB"/>
    <w:rsid w:val="0033393B"/>
    <w:rsid w:val="00346467"/>
    <w:rsid w:val="003738D5"/>
    <w:rsid w:val="0038552A"/>
    <w:rsid w:val="00394894"/>
    <w:rsid w:val="003A138E"/>
    <w:rsid w:val="003C12B2"/>
    <w:rsid w:val="003C3A2B"/>
    <w:rsid w:val="003C4B8F"/>
    <w:rsid w:val="003E3461"/>
    <w:rsid w:val="00420E62"/>
    <w:rsid w:val="00423A5C"/>
    <w:rsid w:val="00440903"/>
    <w:rsid w:val="004718DE"/>
    <w:rsid w:val="00475192"/>
    <w:rsid w:val="004A5FCA"/>
    <w:rsid w:val="004D2F6C"/>
    <w:rsid w:val="004E1FFB"/>
    <w:rsid w:val="004E2B83"/>
    <w:rsid w:val="004F2721"/>
    <w:rsid w:val="004F72EF"/>
    <w:rsid w:val="005061C8"/>
    <w:rsid w:val="005549F0"/>
    <w:rsid w:val="005644FE"/>
    <w:rsid w:val="00567C71"/>
    <w:rsid w:val="00570F66"/>
    <w:rsid w:val="00585084"/>
    <w:rsid w:val="005A7E1A"/>
    <w:rsid w:val="005B247C"/>
    <w:rsid w:val="005C7880"/>
    <w:rsid w:val="00603399"/>
    <w:rsid w:val="00615570"/>
    <w:rsid w:val="00616C8E"/>
    <w:rsid w:val="0062115F"/>
    <w:rsid w:val="00622617"/>
    <w:rsid w:val="00624060"/>
    <w:rsid w:val="00624C48"/>
    <w:rsid w:val="0063597A"/>
    <w:rsid w:val="00637394"/>
    <w:rsid w:val="00667BEA"/>
    <w:rsid w:val="006705D4"/>
    <w:rsid w:val="006876CC"/>
    <w:rsid w:val="006B6526"/>
    <w:rsid w:val="006B763C"/>
    <w:rsid w:val="006C0C62"/>
    <w:rsid w:val="006E523F"/>
    <w:rsid w:val="006F36DF"/>
    <w:rsid w:val="006F4E16"/>
    <w:rsid w:val="00701E1A"/>
    <w:rsid w:val="00714114"/>
    <w:rsid w:val="00727BAE"/>
    <w:rsid w:val="007371E8"/>
    <w:rsid w:val="0074622D"/>
    <w:rsid w:val="00754F4A"/>
    <w:rsid w:val="00756187"/>
    <w:rsid w:val="0075690C"/>
    <w:rsid w:val="00766570"/>
    <w:rsid w:val="007A0AB6"/>
    <w:rsid w:val="007B346E"/>
    <w:rsid w:val="007C4416"/>
    <w:rsid w:val="007C5FF4"/>
    <w:rsid w:val="007F42CE"/>
    <w:rsid w:val="008065CF"/>
    <w:rsid w:val="00823B7D"/>
    <w:rsid w:val="008271C4"/>
    <w:rsid w:val="0084699A"/>
    <w:rsid w:val="008515E0"/>
    <w:rsid w:val="00856A42"/>
    <w:rsid w:val="00857F1A"/>
    <w:rsid w:val="0089479C"/>
    <w:rsid w:val="008D4E30"/>
    <w:rsid w:val="008F0BBC"/>
    <w:rsid w:val="0090319E"/>
    <w:rsid w:val="009177E6"/>
    <w:rsid w:val="009203C8"/>
    <w:rsid w:val="0092715C"/>
    <w:rsid w:val="00927CF3"/>
    <w:rsid w:val="00935D11"/>
    <w:rsid w:val="009411BC"/>
    <w:rsid w:val="0094214A"/>
    <w:rsid w:val="00943BB0"/>
    <w:rsid w:val="00951AB0"/>
    <w:rsid w:val="009554B0"/>
    <w:rsid w:val="00957940"/>
    <w:rsid w:val="00961910"/>
    <w:rsid w:val="00961C97"/>
    <w:rsid w:val="009669B8"/>
    <w:rsid w:val="009929DE"/>
    <w:rsid w:val="009A08C3"/>
    <w:rsid w:val="009B55F1"/>
    <w:rsid w:val="009C2ED9"/>
    <w:rsid w:val="009C3067"/>
    <w:rsid w:val="009C7F08"/>
    <w:rsid w:val="009F6581"/>
    <w:rsid w:val="00A24C6C"/>
    <w:rsid w:val="00A44732"/>
    <w:rsid w:val="00A7094C"/>
    <w:rsid w:val="00A75BB1"/>
    <w:rsid w:val="00AA13D7"/>
    <w:rsid w:val="00AA5553"/>
    <w:rsid w:val="00AC67CE"/>
    <w:rsid w:val="00AC6EB2"/>
    <w:rsid w:val="00AD33D3"/>
    <w:rsid w:val="00AF6916"/>
    <w:rsid w:val="00B3273E"/>
    <w:rsid w:val="00B4351A"/>
    <w:rsid w:val="00B53F0D"/>
    <w:rsid w:val="00B54A50"/>
    <w:rsid w:val="00B63AB7"/>
    <w:rsid w:val="00B87331"/>
    <w:rsid w:val="00BC7813"/>
    <w:rsid w:val="00BE0435"/>
    <w:rsid w:val="00BE09B1"/>
    <w:rsid w:val="00BF2E0B"/>
    <w:rsid w:val="00C302B4"/>
    <w:rsid w:val="00C32EF1"/>
    <w:rsid w:val="00C4122F"/>
    <w:rsid w:val="00C4589E"/>
    <w:rsid w:val="00C537B4"/>
    <w:rsid w:val="00C743CE"/>
    <w:rsid w:val="00CB2B21"/>
    <w:rsid w:val="00D0538C"/>
    <w:rsid w:val="00D2060A"/>
    <w:rsid w:val="00D25A74"/>
    <w:rsid w:val="00D27AD0"/>
    <w:rsid w:val="00D3012A"/>
    <w:rsid w:val="00D42D11"/>
    <w:rsid w:val="00D672E8"/>
    <w:rsid w:val="00D8330A"/>
    <w:rsid w:val="00D90D80"/>
    <w:rsid w:val="00D93E88"/>
    <w:rsid w:val="00D95579"/>
    <w:rsid w:val="00D97A55"/>
    <w:rsid w:val="00DA0CCD"/>
    <w:rsid w:val="00DC0C0D"/>
    <w:rsid w:val="00DC578B"/>
    <w:rsid w:val="00DD5DF5"/>
    <w:rsid w:val="00DF0969"/>
    <w:rsid w:val="00DF222E"/>
    <w:rsid w:val="00DF5008"/>
    <w:rsid w:val="00DF5130"/>
    <w:rsid w:val="00E01480"/>
    <w:rsid w:val="00E060AA"/>
    <w:rsid w:val="00E162F7"/>
    <w:rsid w:val="00E22E10"/>
    <w:rsid w:val="00E34A6A"/>
    <w:rsid w:val="00E53029"/>
    <w:rsid w:val="00E57606"/>
    <w:rsid w:val="00EE19DC"/>
    <w:rsid w:val="00EE1D9F"/>
    <w:rsid w:val="00EE5559"/>
    <w:rsid w:val="00F040B9"/>
    <w:rsid w:val="00F5433C"/>
    <w:rsid w:val="00F61E7F"/>
    <w:rsid w:val="00F66FD4"/>
    <w:rsid w:val="00F72002"/>
    <w:rsid w:val="00F864B5"/>
    <w:rsid w:val="00FA6101"/>
    <w:rsid w:val="00FA64C2"/>
    <w:rsid w:val="00FB0657"/>
    <w:rsid w:val="00FB6721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FCADAB"/>
  <w15:chartTrackingRefBased/>
  <w15:docId w15:val="{CD4A2F3A-9A69-4253-A06B-B85C0600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C76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Paragrafoelenco">
    <w:name w:val="List Paragraph"/>
    <w:basedOn w:val="Normale"/>
    <w:uiPriority w:val="99"/>
    <w:qFormat/>
    <w:rsid w:val="0092715C"/>
    <w:pPr>
      <w:ind w:left="708"/>
    </w:pPr>
  </w:style>
  <w:style w:type="character" w:customStyle="1" w:styleId="Titolo2Carattere">
    <w:name w:val="Titolo 2 Carattere"/>
    <w:link w:val="Titolo2"/>
    <w:rsid w:val="001C7650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C7650"/>
    <w:rPr>
      <w:sz w:val="24"/>
    </w:rPr>
  </w:style>
  <w:style w:type="paragraph" w:styleId="Intestazione">
    <w:name w:val="header"/>
    <w:basedOn w:val="Normale"/>
    <w:link w:val="IntestazioneCarattere"/>
    <w:rsid w:val="001C765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1C765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1C76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1C7650"/>
    <w:rPr>
      <w:rFonts w:ascii="Arial" w:hAnsi="Arial" w:cs="Arial"/>
      <w:b/>
      <w:bCs/>
      <w:sz w:val="26"/>
      <w:szCs w:val="26"/>
    </w:rPr>
  </w:style>
  <w:style w:type="character" w:customStyle="1" w:styleId="TitoloCarattere">
    <w:name w:val="Titolo Carattere"/>
    <w:link w:val="Titolo"/>
    <w:rsid w:val="001C7650"/>
    <w:rPr>
      <w:sz w:val="24"/>
    </w:rPr>
  </w:style>
  <w:style w:type="paragraph" w:customStyle="1" w:styleId="Corpodeltesto">
    <w:name w:val="Corpo del testo"/>
    <w:basedOn w:val="Normale"/>
    <w:link w:val="CorpodeltestoCarattere"/>
    <w:rsid w:val="001C7650"/>
    <w:pPr>
      <w:jc w:val="both"/>
    </w:pPr>
  </w:style>
  <w:style w:type="character" w:customStyle="1" w:styleId="CorpodeltestoCarattere">
    <w:name w:val="Corpo del testo Carattere"/>
    <w:link w:val="Corpodeltesto"/>
    <w:rsid w:val="001C765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4A5F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4A5FCA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3855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425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3385</CharactersWithSpaces>
  <SharedDoc>false</SharedDoc>
  <HLinks>
    <vt:vector size="24" baseType="variant">
      <vt:variant>
        <vt:i4>4849761</vt:i4>
      </vt:variant>
      <vt:variant>
        <vt:i4>9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6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10</cp:revision>
  <cp:lastPrinted>2022-09-21T17:30:00Z</cp:lastPrinted>
  <dcterms:created xsi:type="dcterms:W3CDTF">2024-09-29T04:05:00Z</dcterms:created>
  <dcterms:modified xsi:type="dcterms:W3CDTF">2024-09-30T11:30:00Z</dcterms:modified>
</cp:coreProperties>
</file>