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38"/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290"/>
        <w:gridCol w:w="970"/>
      </w:tblGrid>
      <w:tr w:rsidR="004076F9" w:rsidRPr="00713867" w14:paraId="5AD4A088" w14:textId="77777777" w:rsidTr="00D25E27">
        <w:trPr>
          <w:trHeight w:val="1408"/>
        </w:trPr>
        <w:tc>
          <w:tcPr>
            <w:tcW w:w="1150" w:type="dxa"/>
          </w:tcPr>
          <w:p w14:paraId="1B2DDF31" w14:textId="77777777" w:rsidR="004076F9" w:rsidRPr="00713867" w:rsidRDefault="004076F9" w:rsidP="00D25E2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color="FF0000"/>
              </w:rPr>
            </w:pPr>
            <w:r w:rsidRPr="00713867">
              <w:rPr>
                <w:rFonts w:ascii="Times New Roman" w:eastAsia="Calibri" w:hAnsi="Times New Roman" w:cs="Times New Roman"/>
                <w:noProof/>
                <w:sz w:val="26"/>
                <w:szCs w:val="26"/>
                <w:u w:color="FF0000"/>
                <w:lang w:eastAsia="it-IT"/>
              </w:rPr>
              <w:drawing>
                <wp:inline distT="0" distB="0" distL="0" distR="0" wp14:anchorId="6B318C6F" wp14:editId="66E55BAF">
                  <wp:extent cx="609600" cy="7048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0" w:type="dxa"/>
          </w:tcPr>
          <w:p w14:paraId="49D82E32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ISTITUTO </w:t>
            </w:r>
            <w:proofErr w:type="gram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STATALE  D’ISTRUZIONE</w:t>
            </w:r>
            <w:proofErr w:type="gram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SECONDARIA SUPERIORE  “G. B.  </w:t>
            </w:r>
            <w:proofErr w:type="gram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NOVELLI ”</w:t>
            </w:r>
            <w:proofErr w:type="gramEnd"/>
          </w:p>
          <w:p w14:paraId="05711460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Indirizzi Liceo delle Scienze Umane – Liceo Economico Sociale −Liceo Linguistico</w:t>
            </w:r>
          </w:p>
          <w:p w14:paraId="5E27630A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Professionale Industria e Artigianato </w:t>
            </w:r>
            <w:proofErr w:type="gram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per  il</w:t>
            </w:r>
            <w:proofErr w:type="gram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made in </w:t>
            </w:r>
            <w:proofErr w:type="spell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Italy</w:t>
            </w:r>
            <w:proofErr w:type="spell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(Tessile-Abbigliamento)</w:t>
            </w:r>
          </w:p>
          <w:p w14:paraId="280F715E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Indirizzo Professionale Servizi per la sanità e l'assistenza sociale</w:t>
            </w:r>
          </w:p>
          <w:p w14:paraId="737CEADA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Indirizzo Professionale Enogastronomia e Ospitalità alberghiera</w:t>
            </w:r>
          </w:p>
          <w:p w14:paraId="1A4AA6E2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Percorso di Istruzione per adulti di II Livello Indirizzo Professionale Servizi per l’Enogastronomia e l’Ospitalità Alberghiera</w:t>
            </w:r>
          </w:p>
          <w:p w14:paraId="3CF0DEFA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Percorso di Istruzione per adulti di II Livello Indirizzo professionale Produzioni Industriali ed Artigianali</w:t>
            </w:r>
          </w:p>
          <w:p w14:paraId="7FA70378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Articolazione Artigianato Opzione Produzioni Tessili e Sartoriali</w:t>
            </w:r>
          </w:p>
          <w:p w14:paraId="453D0CF4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Via G.B. Novelli, N° 1    </w:t>
            </w:r>
            <w:proofErr w:type="gram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81025  MARCIANISE</w:t>
            </w:r>
            <w:proofErr w:type="gram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(CE)  Codice Fiscale: 80102490614 – C.U. DY3VUB –  Distretto Scolastico  n° 14</w:t>
            </w:r>
          </w:p>
          <w:p w14:paraId="5226B7F1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Segr</w:t>
            </w:r>
            <w:proofErr w:type="spell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Tel</w:t>
            </w:r>
            <w:proofErr w:type="spell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:0823-511909 – </w:t>
            </w:r>
            <w:proofErr w:type="spell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Vicedirigenza</w:t>
            </w:r>
            <w:proofErr w:type="spell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Tel</w:t>
            </w:r>
            <w:proofErr w:type="spell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:0823-511909   - </w:t>
            </w:r>
            <w:proofErr w:type="spell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Tel</w:t>
            </w:r>
            <w:proofErr w:type="spell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Dirigente </w:t>
            </w:r>
            <w:proofErr w:type="gram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Scolastico :</w:t>
            </w:r>
            <w:proofErr w:type="gram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0823-511863</w:t>
            </w:r>
          </w:p>
          <w:p w14:paraId="326B8772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>E-mail :</w:t>
            </w:r>
            <w:proofErr w:type="gramEnd"/>
            <w:r w:rsidRPr="007138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ceis01100n@istruzione.it     E-mail certificata (PEC) : ceis01100n@pec.istruzione.it   Sito Web:  www.istitutonovelli.edu.it</w:t>
            </w:r>
          </w:p>
          <w:p w14:paraId="6237F3A8" w14:textId="77777777" w:rsidR="004076F9" w:rsidRPr="00713867" w:rsidRDefault="004076F9" w:rsidP="00D25E2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178B6CAB" w14:textId="77777777" w:rsidR="004076F9" w:rsidRPr="00713867" w:rsidRDefault="004076F9" w:rsidP="00D25E2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color="FF0000"/>
              </w:rPr>
            </w:pPr>
            <w:r w:rsidRPr="00713867">
              <w:rPr>
                <w:rFonts w:ascii="Times New Roman" w:eastAsia="Calibri" w:hAnsi="Times New Roman" w:cs="Times New Roman"/>
                <w:noProof/>
                <w:sz w:val="26"/>
                <w:szCs w:val="26"/>
                <w:u w:color="FF0000"/>
                <w:lang w:eastAsia="it-IT"/>
              </w:rPr>
              <w:drawing>
                <wp:inline distT="0" distB="0" distL="0" distR="0" wp14:anchorId="07FB2F01" wp14:editId="4A46F874">
                  <wp:extent cx="666750" cy="57150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1F5507" w14:textId="21764B9F" w:rsidR="004076F9" w:rsidRDefault="004076F9" w:rsidP="004076F9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Prot.n.</w:t>
      </w:r>
      <w:r w:rsidR="004043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D0759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12395/IV</w:t>
      </w:r>
      <w:bookmarkStart w:id="0" w:name="_GoBack"/>
      <w:bookmarkEnd w:id="0"/>
      <w:r w:rsidR="007849A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del </w:t>
      </w:r>
      <w:r w:rsidR="004043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12/09/2025</w:t>
      </w:r>
    </w:p>
    <w:p w14:paraId="0F0DBC4C" w14:textId="77777777" w:rsidR="004076F9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CFD5F6B" w14:textId="30BF13A4" w:rsidR="004076F9" w:rsidRPr="00713867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 tutto il </w:t>
      </w:r>
      <w:proofErr w:type="gramStart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Personale  Docente</w:t>
      </w:r>
      <w:proofErr w:type="gramEnd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in servizio per l’a. s. </w:t>
      </w:r>
      <w:r w:rsidR="004043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2025/2026</w:t>
      </w:r>
    </w:p>
    <w:p w14:paraId="3F423B00" w14:textId="77777777" w:rsidR="004076F9" w:rsidRPr="00713867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gramStart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presso</w:t>
      </w:r>
      <w:proofErr w:type="gramEnd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l’ISISS “G. B. Novelli”  di Marcianise</w:t>
      </w:r>
    </w:p>
    <w:p w14:paraId="6ADE5281" w14:textId="77777777" w:rsidR="004076F9" w:rsidRPr="00713867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E100117" w14:textId="0DE527DF" w:rsidR="004076F9" w:rsidRPr="00713867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Al Personale ATA in servizio per l’a. s. </w:t>
      </w:r>
      <w:r w:rsidR="004043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2025/2026</w:t>
      </w:r>
    </w:p>
    <w:p w14:paraId="7706D4A6" w14:textId="77777777" w:rsidR="004076F9" w:rsidRPr="00713867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gramStart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presso</w:t>
      </w:r>
      <w:proofErr w:type="gramEnd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l’ISISS “G. B. Novelli”  di Marcianise</w:t>
      </w:r>
    </w:p>
    <w:p w14:paraId="5C18E9E7" w14:textId="77777777" w:rsidR="004076F9" w:rsidRPr="00713867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2D217A9" w14:textId="655E71F3" w:rsidR="004076F9" w:rsidRPr="00713867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</w:t>
      </w: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gli studenti iscritti e frequentanti </w:t>
      </w:r>
      <w:proofErr w:type="spellStart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a.s.</w:t>
      </w:r>
      <w:proofErr w:type="spellEnd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4043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2025/2026</w:t>
      </w:r>
    </w:p>
    <w:p w14:paraId="10E298F2" w14:textId="77777777" w:rsidR="004076F9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l’ISISS “G.B. Novelli” di Marcianise</w:t>
      </w:r>
    </w:p>
    <w:p w14:paraId="5AF879CB" w14:textId="77777777" w:rsidR="00241D8F" w:rsidRDefault="00241D8F" w:rsidP="00241D8F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75CD06B" w14:textId="2C8FCDFF" w:rsidR="00241D8F" w:rsidRPr="00713867" w:rsidRDefault="00241D8F" w:rsidP="00241D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Ai genitori degli </w:t>
      </w: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studenti iscritti e frequentanti </w:t>
      </w:r>
      <w:proofErr w:type="spellStart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a.s.</w:t>
      </w:r>
      <w:proofErr w:type="spellEnd"/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4043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2025/2026</w:t>
      </w:r>
    </w:p>
    <w:p w14:paraId="4EB4860B" w14:textId="77777777" w:rsidR="00241D8F" w:rsidRDefault="00241D8F" w:rsidP="00241D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l’ISISS “G.B. Novelli” di Marcianise</w:t>
      </w:r>
    </w:p>
    <w:p w14:paraId="0D99263E" w14:textId="77777777" w:rsidR="00241D8F" w:rsidRPr="00713867" w:rsidRDefault="00241D8F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DF6A1FE" w14:textId="77777777" w:rsidR="004076F9" w:rsidRPr="00713867" w:rsidRDefault="004076F9" w:rsidP="00407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Alla DSGA</w:t>
      </w:r>
    </w:p>
    <w:p w14:paraId="19B146F9" w14:textId="77777777" w:rsidR="004076F9" w:rsidRPr="00713867" w:rsidRDefault="004076F9" w:rsidP="004076F9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Al sito web della Scuola</w:t>
      </w:r>
    </w:p>
    <w:p w14:paraId="40FC6CB0" w14:textId="77777777" w:rsidR="004076F9" w:rsidRPr="00713867" w:rsidRDefault="004076F9" w:rsidP="004076F9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EE2788D" w14:textId="77777777" w:rsidR="004076F9" w:rsidRPr="00713867" w:rsidRDefault="004076F9" w:rsidP="004076F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AVVISO </w:t>
      </w:r>
    </w:p>
    <w:p w14:paraId="4137802E" w14:textId="24AB6849" w:rsidR="004076F9" w:rsidRPr="00713867" w:rsidRDefault="004076F9" w:rsidP="0040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9353508"/>
      <w:bookmarkStart w:id="2" w:name="_Hlk121565884"/>
      <w:r w:rsidRPr="007138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OGGETTO: </w:t>
      </w:r>
      <w:bookmarkStart w:id="3" w:name="_Hlk112333768"/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13867">
        <w:rPr>
          <w:rFonts w:ascii="Times New Roman" w:hAnsi="Times New Roman" w:cs="Times New Roman"/>
          <w:b/>
          <w:bCs/>
          <w:sz w:val="24"/>
          <w:szCs w:val="24"/>
        </w:rPr>
        <w:t xml:space="preserve">bicazione delle classi in vigore a partire dal giorno </w:t>
      </w:r>
      <w:r w:rsidR="0040434F">
        <w:rPr>
          <w:rFonts w:ascii="Times New Roman" w:hAnsi="Times New Roman" w:cs="Times New Roman"/>
          <w:b/>
          <w:bCs/>
          <w:sz w:val="24"/>
          <w:szCs w:val="24"/>
        </w:rPr>
        <w:t xml:space="preserve">Venerdì </w:t>
      </w:r>
      <w:proofErr w:type="gramStart"/>
      <w:r w:rsidR="0040434F">
        <w:rPr>
          <w:rFonts w:ascii="Times New Roman" w:hAnsi="Times New Roman" w:cs="Times New Roman"/>
          <w:b/>
          <w:bCs/>
          <w:sz w:val="24"/>
          <w:szCs w:val="24"/>
        </w:rPr>
        <w:t>12  Settembre</w:t>
      </w:r>
      <w:proofErr w:type="gramEnd"/>
      <w:r w:rsidR="0040434F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7138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454A">
        <w:rPr>
          <w:rFonts w:ascii="Times New Roman" w:hAnsi="Times New Roman" w:cs="Times New Roman"/>
          <w:b/>
          <w:bCs/>
          <w:sz w:val="24"/>
          <w:szCs w:val="24"/>
        </w:rPr>
        <w:t>– Rimodulazione della precedente ubicazione</w:t>
      </w:r>
      <w:r w:rsidR="00F45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34F">
        <w:rPr>
          <w:rFonts w:ascii="Times New Roman" w:hAnsi="Times New Roman" w:cs="Times New Roman"/>
          <w:b/>
          <w:bCs/>
          <w:sz w:val="24"/>
          <w:szCs w:val="24"/>
        </w:rPr>
        <w:t xml:space="preserve">con interessamento  delle sole classi 1AL e 4AL  del Liceo Linguistico </w:t>
      </w:r>
      <w:r w:rsidR="005409C2">
        <w:rPr>
          <w:rFonts w:ascii="Times New Roman" w:hAnsi="Times New Roman" w:cs="Times New Roman"/>
          <w:b/>
          <w:bCs/>
          <w:sz w:val="24"/>
          <w:szCs w:val="24"/>
        </w:rPr>
        <w:t xml:space="preserve">e 2AT del Professionale Servizi per la Sanità e l’Assistenza Sociale </w:t>
      </w:r>
    </w:p>
    <w:bookmarkEnd w:id="3"/>
    <w:p w14:paraId="0DA997FE" w14:textId="77777777" w:rsidR="004076F9" w:rsidRPr="00713867" w:rsidRDefault="004076F9" w:rsidP="0040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F04D8C" w14:textId="66529E78" w:rsidR="005409C2" w:rsidRPr="005409C2" w:rsidRDefault="0040434F" w:rsidP="0054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In considerazione d</w:t>
      </w:r>
      <w:r w:rsidR="009C035C">
        <w:rPr>
          <w:rFonts w:ascii="Times New Roman" w:eastAsia="Calibri" w:hAnsi="Times New Roman" w:cs="Times New Roman"/>
          <w:bCs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nuovi ingressi di alunni provenienti da altre istituzioni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scolastiche  </w:t>
      </w:r>
      <w:r w:rsidR="009C035C">
        <w:rPr>
          <w:rFonts w:ascii="Times New Roman" w:eastAsia="Calibri" w:hAnsi="Times New Roman" w:cs="Times New Roman"/>
          <w:bCs/>
          <w:sz w:val="24"/>
          <w:szCs w:val="24"/>
        </w:rPr>
        <w:t>,</w:t>
      </w:r>
      <w:proofErr w:type="gramEnd"/>
      <w:r w:rsidR="009C035C">
        <w:rPr>
          <w:rFonts w:ascii="Times New Roman" w:eastAsia="Calibri" w:hAnsi="Times New Roman" w:cs="Times New Roman"/>
          <w:bCs/>
          <w:sz w:val="24"/>
          <w:szCs w:val="24"/>
        </w:rPr>
        <w:t xml:space="preserve"> res</w:t>
      </w:r>
      <w:r w:rsidR="00834792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9C035C">
        <w:rPr>
          <w:rFonts w:ascii="Times New Roman" w:eastAsia="Calibri" w:hAnsi="Times New Roman" w:cs="Times New Roman"/>
          <w:bCs/>
          <w:sz w:val="24"/>
          <w:szCs w:val="24"/>
        </w:rPr>
        <w:t xml:space="preserve"> not</w:t>
      </w:r>
      <w:r w:rsidR="00834792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9C035C">
        <w:rPr>
          <w:rFonts w:ascii="Times New Roman" w:eastAsia="Calibri" w:hAnsi="Times New Roman" w:cs="Times New Roman"/>
          <w:bCs/>
          <w:sz w:val="24"/>
          <w:szCs w:val="24"/>
        </w:rPr>
        <w:t xml:space="preserve"> successivamente alla pubblicazione della prima ubicazione delle classi </w:t>
      </w:r>
      <w:r w:rsidR="009A49A4">
        <w:rPr>
          <w:rFonts w:ascii="Times New Roman" w:eastAsia="Calibri" w:hAnsi="Times New Roman" w:cs="Times New Roman"/>
          <w:bCs/>
          <w:sz w:val="24"/>
          <w:szCs w:val="24"/>
        </w:rPr>
        <w:t xml:space="preserve">in vigore dal giorno </w:t>
      </w:r>
      <w:r>
        <w:rPr>
          <w:rFonts w:ascii="Times New Roman" w:eastAsia="Calibri" w:hAnsi="Times New Roman" w:cs="Times New Roman"/>
          <w:bCs/>
          <w:sz w:val="24"/>
          <w:szCs w:val="24"/>
        </w:rPr>
        <w:t>Giovedì 11</w:t>
      </w:r>
      <w:r w:rsidR="009A49A4">
        <w:rPr>
          <w:rFonts w:ascii="Times New Roman" w:eastAsia="Calibri" w:hAnsi="Times New Roman" w:cs="Times New Roman"/>
          <w:bCs/>
          <w:sz w:val="24"/>
          <w:szCs w:val="24"/>
        </w:rPr>
        <w:t xml:space="preserve"> Settem</w:t>
      </w:r>
      <w:r>
        <w:rPr>
          <w:rFonts w:ascii="Times New Roman" w:eastAsia="Calibri" w:hAnsi="Times New Roman" w:cs="Times New Roman"/>
          <w:bCs/>
          <w:sz w:val="24"/>
          <w:szCs w:val="24"/>
        </w:rPr>
        <w:t>bre 2025</w:t>
      </w:r>
      <w:r w:rsidR="00D97DCE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9A49A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347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72B3">
        <w:rPr>
          <w:rFonts w:ascii="Times New Roman" w:eastAsia="Calibri" w:hAnsi="Times New Roman" w:cs="Times New Roman"/>
          <w:bCs/>
          <w:sz w:val="24"/>
          <w:szCs w:val="24"/>
        </w:rPr>
        <w:t xml:space="preserve">si rende necessaria </w:t>
      </w:r>
      <w:r w:rsidR="004076F9">
        <w:rPr>
          <w:rFonts w:ascii="Times New Roman" w:eastAsia="Calibri" w:hAnsi="Times New Roman" w:cs="Times New Roman"/>
          <w:bCs/>
          <w:sz w:val="24"/>
          <w:szCs w:val="24"/>
        </w:rPr>
        <w:t>l</w:t>
      </w:r>
      <w:r w:rsidR="001C4A9D">
        <w:rPr>
          <w:rFonts w:ascii="Times New Roman" w:eastAsia="Calibri" w:hAnsi="Times New Roman" w:cs="Times New Roman"/>
          <w:bCs/>
          <w:sz w:val="24"/>
          <w:szCs w:val="24"/>
        </w:rPr>
        <w:t>a rimodulazione d</w:t>
      </w:r>
      <w:r w:rsidR="00617C9F">
        <w:rPr>
          <w:rFonts w:ascii="Times New Roman" w:eastAsia="Calibri" w:hAnsi="Times New Roman" w:cs="Times New Roman"/>
          <w:bCs/>
          <w:sz w:val="24"/>
          <w:szCs w:val="24"/>
        </w:rPr>
        <w:t>ella pre</w:t>
      </w:r>
      <w:r w:rsidR="008272B3">
        <w:rPr>
          <w:rFonts w:ascii="Times New Roman" w:eastAsia="Calibri" w:hAnsi="Times New Roman" w:cs="Times New Roman"/>
          <w:bCs/>
          <w:sz w:val="24"/>
          <w:szCs w:val="24"/>
        </w:rPr>
        <w:t xml:space="preserve">detta </w:t>
      </w:r>
      <w:r w:rsidR="004076F9" w:rsidRPr="00713867">
        <w:rPr>
          <w:rFonts w:ascii="Times New Roman" w:eastAsia="Calibri" w:hAnsi="Times New Roman" w:cs="Times New Roman"/>
          <w:bCs/>
          <w:sz w:val="24"/>
          <w:szCs w:val="24"/>
        </w:rPr>
        <w:t>ubicazione delle classi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con interessamento delle sole classi </w:t>
      </w:r>
      <w:r w:rsidR="005409C2">
        <w:rPr>
          <w:rFonts w:ascii="Times New Roman" w:eastAsia="Calibri" w:hAnsi="Times New Roman" w:cs="Times New Roman"/>
          <w:bCs/>
          <w:sz w:val="24"/>
          <w:szCs w:val="24"/>
        </w:rPr>
        <w:t xml:space="preserve">1AL e 4AL del Liceo Linguistico e </w:t>
      </w:r>
      <w:r w:rsidR="005409C2" w:rsidRPr="005409C2">
        <w:rPr>
          <w:rFonts w:ascii="Times New Roman" w:hAnsi="Times New Roman" w:cs="Times New Roman"/>
          <w:bCs/>
          <w:sz w:val="24"/>
          <w:szCs w:val="24"/>
        </w:rPr>
        <w:t>2AT del Professionale Servizi per la Sanità e l’Assistenza Sociale</w:t>
      </w:r>
      <w:r w:rsidR="005409C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D788F7" w14:textId="0B8477B0" w:rsidR="00617C9F" w:rsidRPr="005409C2" w:rsidRDefault="00617C9F" w:rsidP="0040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E55C31" w14:textId="77777777" w:rsidR="00617C9F" w:rsidRDefault="00617C9F" w:rsidP="0040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38A7D1" w14:textId="67AF236E" w:rsidR="004076F9" w:rsidRDefault="009D3AC8" w:rsidP="0040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Il prospetto della nuova</w:t>
      </w:r>
      <w:r w:rsidR="001C4A9D">
        <w:rPr>
          <w:rFonts w:ascii="Times New Roman" w:eastAsia="Calibri" w:hAnsi="Times New Roman" w:cs="Times New Roman"/>
          <w:bCs/>
          <w:sz w:val="24"/>
          <w:szCs w:val="24"/>
        </w:rPr>
        <w:t xml:space="preserve"> ubicazione delle classi</w:t>
      </w:r>
      <w:r w:rsidR="004043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0434F">
        <w:rPr>
          <w:rFonts w:ascii="Times New Roman" w:eastAsia="Calibri" w:hAnsi="Times New Roman" w:cs="Times New Roman"/>
          <w:bCs/>
          <w:sz w:val="24"/>
          <w:szCs w:val="24"/>
        </w:rPr>
        <w:t>a.s.</w:t>
      </w:r>
      <w:proofErr w:type="spellEnd"/>
      <w:r w:rsidR="0040434F">
        <w:rPr>
          <w:rFonts w:ascii="Times New Roman" w:eastAsia="Calibri" w:hAnsi="Times New Roman" w:cs="Times New Roman"/>
          <w:bCs/>
          <w:sz w:val="24"/>
          <w:szCs w:val="24"/>
        </w:rPr>
        <w:t xml:space="preserve"> 2025/</w:t>
      </w:r>
      <w:proofErr w:type="gramStart"/>
      <w:r w:rsidR="0040434F">
        <w:rPr>
          <w:rFonts w:ascii="Times New Roman" w:eastAsia="Calibri" w:hAnsi="Times New Roman" w:cs="Times New Roman"/>
          <w:bCs/>
          <w:sz w:val="24"/>
          <w:szCs w:val="24"/>
        </w:rPr>
        <w:t>2026</w:t>
      </w:r>
      <w:r w:rsidR="007849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C4A9D">
        <w:rPr>
          <w:rFonts w:ascii="Times New Roman" w:eastAsia="Calibri" w:hAnsi="Times New Roman" w:cs="Times New Roman"/>
          <w:bCs/>
          <w:sz w:val="24"/>
          <w:szCs w:val="24"/>
        </w:rPr>
        <w:t xml:space="preserve"> andrà</w:t>
      </w:r>
      <w:proofErr w:type="gramEnd"/>
      <w:r w:rsidR="001C4A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076F9" w:rsidRPr="007849A9">
        <w:rPr>
          <w:rFonts w:ascii="Times New Roman" w:eastAsia="Calibri" w:hAnsi="Times New Roman" w:cs="Times New Roman"/>
          <w:b/>
          <w:sz w:val="24"/>
          <w:szCs w:val="24"/>
        </w:rPr>
        <w:t xml:space="preserve">in vigore a partire dal giorno </w:t>
      </w:r>
      <w:r w:rsidR="0040434F">
        <w:rPr>
          <w:rFonts w:ascii="Times New Roman" w:eastAsia="Calibri" w:hAnsi="Times New Roman" w:cs="Times New Roman"/>
          <w:b/>
          <w:sz w:val="24"/>
          <w:szCs w:val="24"/>
        </w:rPr>
        <w:t>Venerdì 12  settembre 2025</w:t>
      </w:r>
      <w:r w:rsidR="004076F9">
        <w:rPr>
          <w:rFonts w:ascii="Times New Roman" w:eastAsia="Calibri" w:hAnsi="Times New Roman" w:cs="Times New Roman"/>
          <w:bCs/>
          <w:sz w:val="24"/>
          <w:szCs w:val="24"/>
        </w:rPr>
        <w:t xml:space="preserve"> e  fino a nuova disposizione</w:t>
      </w:r>
      <w:r w:rsidR="004076F9" w:rsidRPr="0071386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849A9">
        <w:rPr>
          <w:rFonts w:ascii="Times New Roman" w:eastAsia="Calibri" w:hAnsi="Times New Roman" w:cs="Times New Roman"/>
          <w:bCs/>
          <w:sz w:val="24"/>
          <w:szCs w:val="24"/>
        </w:rPr>
        <w:t xml:space="preserve"> Dett</w:t>
      </w:r>
      <w:r>
        <w:rPr>
          <w:rFonts w:ascii="Times New Roman" w:eastAsia="Calibri" w:hAnsi="Times New Roman" w:cs="Times New Roman"/>
          <w:bCs/>
          <w:sz w:val="24"/>
          <w:szCs w:val="24"/>
        </w:rPr>
        <w:t>o prospetto</w:t>
      </w:r>
      <w:r w:rsidR="00AF4F3B">
        <w:rPr>
          <w:rFonts w:ascii="Times New Roman" w:eastAsia="Calibri" w:hAnsi="Times New Roman" w:cs="Times New Roman"/>
          <w:bCs/>
          <w:sz w:val="24"/>
          <w:szCs w:val="24"/>
        </w:rPr>
        <w:t xml:space="preserve">, allegato alla </w:t>
      </w:r>
      <w:proofErr w:type="gramStart"/>
      <w:r w:rsidR="00AF4F3B">
        <w:rPr>
          <w:rFonts w:ascii="Times New Roman" w:eastAsia="Calibri" w:hAnsi="Times New Roman" w:cs="Times New Roman"/>
          <w:bCs/>
          <w:sz w:val="24"/>
          <w:szCs w:val="24"/>
        </w:rPr>
        <w:t xml:space="preserve">presente, </w:t>
      </w:r>
      <w:r w:rsidR="007849A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End"/>
      <w:r w:rsidR="007849A9">
        <w:rPr>
          <w:rFonts w:ascii="Times New Roman" w:eastAsia="Calibri" w:hAnsi="Times New Roman" w:cs="Times New Roman"/>
          <w:bCs/>
          <w:sz w:val="24"/>
          <w:szCs w:val="24"/>
        </w:rPr>
        <w:t>viene</w:t>
      </w:r>
      <w:r w:rsidR="007849A9" w:rsidRPr="00713867">
        <w:rPr>
          <w:rFonts w:ascii="Times New Roman" w:eastAsia="Calibri" w:hAnsi="Times New Roman" w:cs="Times New Roman"/>
          <w:bCs/>
          <w:sz w:val="24"/>
          <w:szCs w:val="24"/>
        </w:rPr>
        <w:t xml:space="preserve"> pubblicat</w:t>
      </w:r>
      <w:r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7849A9" w:rsidRPr="00713867">
        <w:rPr>
          <w:rFonts w:ascii="Times New Roman" w:eastAsia="Calibri" w:hAnsi="Times New Roman" w:cs="Times New Roman"/>
          <w:bCs/>
          <w:sz w:val="24"/>
          <w:szCs w:val="24"/>
        </w:rPr>
        <w:t xml:space="preserve"> in data odierna sulla Homepage del  sito di questa istituzione scolastica </w:t>
      </w:r>
      <w:hyperlink r:id="rId6" w:history="1">
        <w:r w:rsidR="007849A9" w:rsidRPr="00713867">
          <w:rPr>
            <w:rStyle w:val="Collegamentoipertestuale"/>
            <w:rFonts w:ascii="Times New Roman" w:eastAsia="Calibri" w:hAnsi="Times New Roman" w:cs="Times New Roman"/>
            <w:bCs/>
            <w:sz w:val="24"/>
            <w:szCs w:val="24"/>
          </w:rPr>
          <w:t>www.istitutonovelli.edu.it</w:t>
        </w:r>
      </w:hyperlink>
      <w:r w:rsidR="007849A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77B84485" w14:textId="77777777" w:rsidR="00F4313B" w:rsidRPr="00713867" w:rsidRDefault="00F4313B" w:rsidP="0040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1"/>
    <w:bookmarkEnd w:id="2"/>
    <w:p w14:paraId="1E8ACDC7" w14:textId="77777777" w:rsidR="004076F9" w:rsidRPr="00713867" w:rsidRDefault="004076F9" w:rsidP="00407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E04FE65" w14:textId="77777777" w:rsidR="004076F9" w:rsidRPr="00713867" w:rsidRDefault="004076F9" w:rsidP="00407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IL DIRIGENTE SCOLASTICO</w:t>
      </w:r>
    </w:p>
    <w:p w14:paraId="30A03DE3" w14:textId="77777777" w:rsidR="004076F9" w:rsidRPr="00713867" w:rsidRDefault="004076F9" w:rsidP="00407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</w:t>
      </w:r>
      <w:r w:rsidRPr="0071386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Prof.ssa Emma Marchitto</w:t>
      </w:r>
    </w:p>
    <w:p w14:paraId="0E72F51A" w14:textId="77777777" w:rsidR="008B3141" w:rsidRDefault="008B3141"/>
    <w:sectPr w:rsidR="008B3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F9"/>
    <w:rsid w:val="00174813"/>
    <w:rsid w:val="001C4A9D"/>
    <w:rsid w:val="00213E93"/>
    <w:rsid w:val="0022420D"/>
    <w:rsid w:val="00241D8F"/>
    <w:rsid w:val="002B1DE2"/>
    <w:rsid w:val="00311EC8"/>
    <w:rsid w:val="00314E28"/>
    <w:rsid w:val="0034454A"/>
    <w:rsid w:val="0040434F"/>
    <w:rsid w:val="004076F9"/>
    <w:rsid w:val="005409C2"/>
    <w:rsid w:val="006161F1"/>
    <w:rsid w:val="00617C9F"/>
    <w:rsid w:val="0064603F"/>
    <w:rsid w:val="006C63C1"/>
    <w:rsid w:val="006C6EA4"/>
    <w:rsid w:val="007849A9"/>
    <w:rsid w:val="008272B3"/>
    <w:rsid w:val="00834792"/>
    <w:rsid w:val="0085498A"/>
    <w:rsid w:val="008B3141"/>
    <w:rsid w:val="008D0AB8"/>
    <w:rsid w:val="008F2448"/>
    <w:rsid w:val="009A49A4"/>
    <w:rsid w:val="009C035C"/>
    <w:rsid w:val="009D3AC8"/>
    <w:rsid w:val="00AF4F3B"/>
    <w:rsid w:val="00D07594"/>
    <w:rsid w:val="00D97DCE"/>
    <w:rsid w:val="00DF35C9"/>
    <w:rsid w:val="00DF6FCA"/>
    <w:rsid w:val="00E7004C"/>
    <w:rsid w:val="00E90380"/>
    <w:rsid w:val="00F4313B"/>
    <w:rsid w:val="00F45311"/>
    <w:rsid w:val="00F5544E"/>
    <w:rsid w:val="00F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633A"/>
  <w15:chartTrackingRefBased/>
  <w15:docId w15:val="{E348525D-B7DC-47E9-BA63-19F3D736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D8F"/>
    <w:pPr>
      <w:spacing w:after="160"/>
      <w:jc w:val="left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76F9"/>
    <w:rPr>
      <w:color w:val="0563C1" w:themeColor="hyperlink"/>
      <w:u w:val="single"/>
    </w:rPr>
  </w:style>
  <w:style w:type="paragraph" w:styleId="NormaleWeb">
    <w:name w:val="Normal (Web)"/>
    <w:basedOn w:val="Normale"/>
    <w:rsid w:val="0040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DE2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itutonovelli.edu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Palumbo</dc:creator>
  <cp:keywords/>
  <dc:description/>
  <cp:lastModifiedBy>Giulio Raucci</cp:lastModifiedBy>
  <cp:revision>5</cp:revision>
  <cp:lastPrinted>2025-09-11T10:02:00Z</cp:lastPrinted>
  <dcterms:created xsi:type="dcterms:W3CDTF">2025-09-11T09:47:00Z</dcterms:created>
  <dcterms:modified xsi:type="dcterms:W3CDTF">2025-09-11T10:13:00Z</dcterms:modified>
</cp:coreProperties>
</file>