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2845A" w14:textId="5FACBCAC" w:rsidR="00C2569B" w:rsidRPr="005B03FD" w:rsidRDefault="00570193" w:rsidP="00C2569B">
      <w:pPr>
        <w:rPr>
          <w:sz w:val="24"/>
          <w:lang w:val="en-US"/>
        </w:rPr>
      </w:pPr>
      <w:r>
        <w:rPr>
          <w:sz w:val="24"/>
          <w:lang w:val="en-US"/>
        </w:rPr>
        <w:t xml:space="preserve">Prot. </w:t>
      </w:r>
      <w:r w:rsidR="007930DB">
        <w:rPr>
          <w:sz w:val="24"/>
          <w:lang w:val="en-US"/>
        </w:rPr>
        <w:t>N. 6612/IV del 15/04/2026</w:t>
      </w: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14:paraId="699F9C2A" w14:textId="77777777" w:rsidTr="00332C84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F06" w14:textId="77777777"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52251D2" wp14:editId="60A9A115">
                  <wp:extent cx="609600" cy="704850"/>
                  <wp:effectExtent l="0" t="0" r="0" b="0"/>
                  <wp:docPr id="6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C1C9D" w14:textId="77777777"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67F0" w14:textId="77777777" w:rsidR="00C2569B" w:rsidRDefault="00C2569B" w:rsidP="00332C84">
            <w:pPr>
              <w:pStyle w:val="Titolo2"/>
              <w:ind w:left="142" w:hanging="14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14:paraId="68DA1ECD" w14:textId="77777777" w:rsidR="00C2569B" w:rsidRDefault="00C2569B" w:rsidP="00332C84">
            <w:pPr>
              <w:ind w:left="142" w:hanging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2DC9CA8" w14:textId="77777777" w:rsidR="00C2569B" w:rsidRDefault="00C2569B" w:rsidP="00332C84">
            <w:pPr>
              <w:pStyle w:val="Paragrafoelenco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34728803" w14:textId="77777777"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gramStart"/>
            <w:r>
              <w:rPr>
                <w:sz w:val="16"/>
                <w:szCs w:val="16"/>
              </w:rPr>
              <w:t>Italy  (</w:t>
            </w:r>
            <w:proofErr w:type="gramEnd"/>
            <w:r>
              <w:rPr>
                <w:sz w:val="16"/>
                <w:szCs w:val="16"/>
              </w:rPr>
              <w:t>Tessile-Abbigliamento)</w:t>
            </w:r>
          </w:p>
          <w:p w14:paraId="28D8B0A9" w14:textId="77777777" w:rsidR="00C2569B" w:rsidRDefault="00C2569B" w:rsidP="00332C84">
            <w:pPr>
              <w:spacing w:line="20" w:lineRule="atLeast"/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1BFE0782" w14:textId="77777777" w:rsidR="00C2569B" w:rsidRDefault="00C2569B" w:rsidP="00332C84">
            <w:pPr>
              <w:autoSpaceDE w:val="0"/>
              <w:autoSpaceDN w:val="0"/>
              <w:adjustRightInd w:val="0"/>
              <w:spacing w:line="20" w:lineRule="atLeast"/>
              <w:ind w:left="14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B72BDF8" w14:textId="77777777"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7BEED8B0" w14:textId="77777777"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</w:t>
            </w:r>
            <w:proofErr w:type="gramStart"/>
            <w:r>
              <w:rPr>
                <w:sz w:val="16"/>
                <w:szCs w:val="16"/>
              </w:rPr>
              <w:t>Scolastico  n</w:t>
            </w:r>
            <w:proofErr w:type="gramEnd"/>
            <w:r>
              <w:rPr>
                <w:sz w:val="16"/>
                <w:szCs w:val="16"/>
              </w:rPr>
              <w:t>° 14</w:t>
            </w:r>
          </w:p>
          <w:p w14:paraId="14FBD30C" w14:textId="77777777"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1BDC379F" w14:textId="77777777" w:rsidR="00C2569B" w:rsidRDefault="00C2569B" w:rsidP="00332C84">
            <w:pPr>
              <w:ind w:left="142" w:hanging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6A4E9471" w14:textId="77777777" w:rsidR="00C2569B" w:rsidRDefault="00C2569B" w:rsidP="00332C84">
            <w:pPr>
              <w:pStyle w:val="Intestazione"/>
              <w:ind w:left="142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 certificata (PEC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 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63A1B067" w14:textId="77777777" w:rsidR="00C2569B" w:rsidRPr="00120F3E" w:rsidRDefault="00C2569B" w:rsidP="00332C84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B33" w14:textId="77777777" w:rsidR="00C2569B" w:rsidRDefault="00332C84" w:rsidP="00332C84">
            <w:pPr>
              <w:ind w:left="142" w:hanging="142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6957A85" wp14:editId="0F8A1CA2">
                  <wp:extent cx="666750" cy="571500"/>
                  <wp:effectExtent l="0" t="0" r="0" b="0"/>
                  <wp:docPr id="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C9011" w14:textId="77777777" w:rsidR="00C2569B" w:rsidRDefault="00C2569B" w:rsidP="00332C84">
            <w:pPr>
              <w:ind w:left="142" w:hanging="142"/>
              <w:rPr>
                <w:sz w:val="26"/>
                <w:szCs w:val="26"/>
              </w:rPr>
            </w:pPr>
          </w:p>
        </w:tc>
      </w:tr>
    </w:tbl>
    <w:p w14:paraId="71B2B5BC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6FF2D3B9" w14:textId="503634D4" w:rsidR="009263B3" w:rsidRDefault="003354F9" w:rsidP="00332C84">
      <w:pPr>
        <w:jc w:val="right"/>
        <w:rPr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 </w:t>
      </w:r>
      <w:r w:rsidR="006536FA" w:rsidRPr="000140C6">
        <w:rPr>
          <w:b/>
          <w:sz w:val="24"/>
        </w:rPr>
        <w:t xml:space="preserve">Ai docenti </w:t>
      </w:r>
      <w:r w:rsidR="006536FA" w:rsidRPr="00913666">
        <w:rPr>
          <w:b/>
          <w:sz w:val="24"/>
        </w:rPr>
        <w:t xml:space="preserve">in servizio </w:t>
      </w:r>
      <w:r w:rsidR="006536FA">
        <w:rPr>
          <w:b/>
          <w:sz w:val="24"/>
        </w:rPr>
        <w:t xml:space="preserve">per </w:t>
      </w:r>
      <w:proofErr w:type="gramStart"/>
      <w:r w:rsidR="006536FA" w:rsidRPr="00913666">
        <w:rPr>
          <w:b/>
          <w:sz w:val="24"/>
        </w:rPr>
        <w:t>l’</w:t>
      </w:r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a.</w:t>
      </w:r>
      <w:proofErr w:type="gramEnd"/>
      <w:r w:rsidR="006536FA">
        <w:rPr>
          <w:b/>
          <w:sz w:val="24"/>
        </w:rPr>
        <w:t xml:space="preserve"> </w:t>
      </w:r>
      <w:r w:rsidR="006536FA" w:rsidRPr="00913666">
        <w:rPr>
          <w:b/>
          <w:sz w:val="24"/>
        </w:rPr>
        <w:t>s.</w:t>
      </w:r>
      <w:r w:rsidR="00BF664F">
        <w:rPr>
          <w:b/>
          <w:sz w:val="24"/>
        </w:rPr>
        <w:t xml:space="preserve"> 2025/2026</w:t>
      </w:r>
      <w:r w:rsidR="006536FA" w:rsidRPr="00913666">
        <w:rPr>
          <w:b/>
          <w:sz w:val="24"/>
        </w:rPr>
        <w:t xml:space="preserve"> </w:t>
      </w:r>
      <w:r w:rsidR="006536FA">
        <w:rPr>
          <w:b/>
          <w:sz w:val="24"/>
        </w:rPr>
        <w:t>ne</w:t>
      </w:r>
      <w:r w:rsidR="006536FA" w:rsidRPr="000140C6">
        <w:rPr>
          <w:b/>
          <w:sz w:val="24"/>
        </w:rPr>
        <w:t xml:space="preserve">lle classi </w:t>
      </w:r>
      <w:r w:rsidR="006536FA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</w:p>
    <w:p w14:paraId="51B145BC" w14:textId="5CD8A864" w:rsidR="006536FA" w:rsidRDefault="00C279F3" w:rsidP="00332C84">
      <w:pPr>
        <w:jc w:val="right"/>
        <w:rPr>
          <w:b/>
          <w:sz w:val="24"/>
        </w:rPr>
      </w:pPr>
      <w:r>
        <w:rPr>
          <w:b/>
          <w:bCs/>
          <w:sz w:val="24"/>
        </w:rPr>
        <w:t>3 AU- 3 BL</w:t>
      </w:r>
      <w:r w:rsidR="007F333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- 4 CEG </w:t>
      </w:r>
    </w:p>
    <w:p w14:paraId="18CD1BEF" w14:textId="77777777" w:rsidR="00046E37" w:rsidRDefault="00C2569B" w:rsidP="00332C84">
      <w:pPr>
        <w:jc w:val="right"/>
        <w:rPr>
          <w:sz w:val="24"/>
        </w:rPr>
      </w:pPr>
      <w:r>
        <w:rPr>
          <w:sz w:val="24"/>
        </w:rPr>
        <w:t xml:space="preserve"> </w:t>
      </w:r>
    </w:p>
    <w:p w14:paraId="0FB5631D" w14:textId="6B56E079" w:rsidR="009263B3" w:rsidRDefault="003354F9" w:rsidP="00332C84">
      <w:pPr>
        <w:ind w:right="-2"/>
        <w:jc w:val="right"/>
        <w:rPr>
          <w:sz w:val="24"/>
        </w:rPr>
      </w:pPr>
      <w:r>
        <w:rPr>
          <w:b/>
          <w:sz w:val="24"/>
        </w:rPr>
        <w:t xml:space="preserve">                                               </w:t>
      </w:r>
      <w:r w:rsidR="00B71356">
        <w:rPr>
          <w:b/>
          <w:sz w:val="24"/>
        </w:rPr>
        <w:t xml:space="preserve">               </w:t>
      </w:r>
      <w:r w:rsidR="00046E37">
        <w:rPr>
          <w:b/>
          <w:sz w:val="24"/>
        </w:rPr>
        <w:t xml:space="preserve">Agli alunni </w:t>
      </w:r>
      <w:proofErr w:type="gramStart"/>
      <w:r w:rsidR="00046E37">
        <w:rPr>
          <w:b/>
          <w:sz w:val="24"/>
        </w:rPr>
        <w:t xml:space="preserve">frequentanti 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>per</w:t>
      </w:r>
      <w:proofErr w:type="gramEnd"/>
      <w:r w:rsidR="00046E37">
        <w:rPr>
          <w:b/>
          <w:sz w:val="24"/>
        </w:rPr>
        <w:t xml:space="preserve"> </w:t>
      </w:r>
      <w:proofErr w:type="gramStart"/>
      <w:r w:rsidR="00046E37" w:rsidRPr="00913666">
        <w:rPr>
          <w:b/>
          <w:sz w:val="24"/>
        </w:rPr>
        <w:t>l’</w:t>
      </w:r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a.</w:t>
      </w:r>
      <w:proofErr w:type="gramEnd"/>
      <w:r w:rsidR="00046E37">
        <w:rPr>
          <w:b/>
          <w:sz w:val="24"/>
        </w:rPr>
        <w:t xml:space="preserve"> </w:t>
      </w:r>
      <w:r w:rsidR="00046E37" w:rsidRPr="00913666">
        <w:rPr>
          <w:b/>
          <w:sz w:val="24"/>
        </w:rPr>
        <w:t>s.</w:t>
      </w:r>
      <w:r w:rsidR="00DA652E">
        <w:rPr>
          <w:b/>
          <w:sz w:val="24"/>
        </w:rPr>
        <w:t xml:space="preserve"> 202</w:t>
      </w:r>
      <w:r w:rsidR="00BF664F">
        <w:rPr>
          <w:b/>
          <w:sz w:val="24"/>
        </w:rPr>
        <w:t>5/2026</w:t>
      </w:r>
      <w:r w:rsidR="00046E37" w:rsidRPr="00913666">
        <w:rPr>
          <w:b/>
          <w:sz w:val="24"/>
        </w:rPr>
        <w:t xml:space="preserve"> </w:t>
      </w:r>
      <w:r w:rsidR="00046E37">
        <w:rPr>
          <w:b/>
          <w:sz w:val="24"/>
        </w:rPr>
        <w:t>l</w:t>
      </w:r>
      <w:r w:rsidR="00046E37" w:rsidRPr="000140C6">
        <w:rPr>
          <w:b/>
          <w:sz w:val="24"/>
        </w:rPr>
        <w:t xml:space="preserve">e classi </w:t>
      </w:r>
      <w:r w:rsidR="00046E37">
        <w:rPr>
          <w:b/>
          <w:sz w:val="24"/>
        </w:rPr>
        <w:t xml:space="preserve"> </w:t>
      </w:r>
      <w:r w:rsidR="00332C84">
        <w:rPr>
          <w:sz w:val="24"/>
        </w:rPr>
        <w:t xml:space="preserve"> </w:t>
      </w:r>
    </w:p>
    <w:p w14:paraId="475D11B3" w14:textId="77777777" w:rsidR="007F3336" w:rsidRDefault="007F3336" w:rsidP="007F3336">
      <w:pPr>
        <w:jc w:val="right"/>
        <w:rPr>
          <w:b/>
          <w:sz w:val="24"/>
        </w:rPr>
      </w:pPr>
      <w:r>
        <w:rPr>
          <w:b/>
          <w:bCs/>
          <w:sz w:val="24"/>
        </w:rPr>
        <w:t xml:space="preserve">3 AU- 3 BL - 4 CEG </w:t>
      </w:r>
    </w:p>
    <w:p w14:paraId="152F1444" w14:textId="77777777" w:rsidR="006536FA" w:rsidRPr="00C2569B" w:rsidRDefault="006536FA" w:rsidP="00332C84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4A291EE3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2692CE6C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6905C48C" w14:textId="77777777" w:rsidR="00C2569B" w:rsidRPr="00C2569B" w:rsidRDefault="00C2569B" w:rsidP="00046E37">
      <w:pPr>
        <w:jc w:val="right"/>
        <w:rPr>
          <w:b/>
          <w:sz w:val="24"/>
        </w:rPr>
      </w:pPr>
      <w:proofErr w:type="gramStart"/>
      <w:r w:rsidRPr="00C2569B">
        <w:rPr>
          <w:b/>
          <w:sz w:val="24"/>
        </w:rPr>
        <w:t>dell’ I.S.I.S.S.</w:t>
      </w:r>
      <w:proofErr w:type="gramEnd"/>
      <w:r w:rsidRPr="00C2569B">
        <w:rPr>
          <w:b/>
          <w:sz w:val="24"/>
        </w:rPr>
        <w:t>“G.B. Novelli”</w:t>
      </w:r>
    </w:p>
    <w:p w14:paraId="1D521B5C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71F04C7F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AB38732" w14:textId="77777777" w:rsidR="00C2569B" w:rsidRDefault="00C2569B" w:rsidP="00C2569B">
      <w:pPr>
        <w:jc w:val="center"/>
        <w:rPr>
          <w:sz w:val="24"/>
        </w:rPr>
      </w:pPr>
    </w:p>
    <w:p w14:paraId="445641BC" w14:textId="017EF738" w:rsidR="00C2569B" w:rsidRPr="00C2569B" w:rsidRDefault="00C2569B" w:rsidP="007F3336">
      <w:pPr>
        <w:spacing w:line="276" w:lineRule="auto"/>
        <w:rPr>
          <w:b/>
          <w:sz w:val="24"/>
        </w:rPr>
      </w:pPr>
      <w:proofErr w:type="gramStart"/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proofErr w:type="gramEnd"/>
      <w:r w:rsidR="00BF664F">
        <w:rPr>
          <w:b/>
          <w:sz w:val="24"/>
        </w:rPr>
        <w:t xml:space="preserve"> </w:t>
      </w:r>
      <w:proofErr w:type="gramStart"/>
      <w:r w:rsidR="00BF664F">
        <w:rPr>
          <w:b/>
          <w:sz w:val="24"/>
        </w:rPr>
        <w:t>FSL</w:t>
      </w:r>
      <w:r w:rsidR="00C279F3">
        <w:rPr>
          <w:b/>
          <w:sz w:val="24"/>
        </w:rPr>
        <w:t>(</w:t>
      </w:r>
      <w:proofErr w:type="spellStart"/>
      <w:r w:rsidR="00C279F3">
        <w:rPr>
          <w:b/>
          <w:sz w:val="24"/>
        </w:rPr>
        <w:t>exPCTO</w:t>
      </w:r>
      <w:proofErr w:type="spellEnd"/>
      <w:r w:rsidR="00C279F3">
        <w:rPr>
          <w:b/>
          <w:sz w:val="24"/>
        </w:rPr>
        <w:t xml:space="preserve">) </w:t>
      </w:r>
      <w:r>
        <w:rPr>
          <w:b/>
          <w:sz w:val="24"/>
        </w:rPr>
        <w:t xml:space="preserve"> </w:t>
      </w:r>
      <w:proofErr w:type="spellStart"/>
      <w:r w:rsidR="00BF664F">
        <w:rPr>
          <w:b/>
          <w:sz w:val="24"/>
        </w:rPr>
        <w:t>a.s.</w:t>
      </w:r>
      <w:proofErr w:type="spellEnd"/>
      <w:proofErr w:type="gramEnd"/>
      <w:r w:rsidR="00BF664F">
        <w:rPr>
          <w:b/>
          <w:sz w:val="24"/>
        </w:rPr>
        <w:t xml:space="preserve"> 2025/2026</w:t>
      </w:r>
      <w:r>
        <w:rPr>
          <w:b/>
          <w:sz w:val="24"/>
        </w:rPr>
        <w:t xml:space="preserve"> </w:t>
      </w:r>
      <w:proofErr w:type="gramStart"/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proofErr w:type="gramEnd"/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proofErr w:type="gramStart"/>
      <w:r>
        <w:rPr>
          <w:b/>
          <w:sz w:val="24"/>
        </w:rPr>
        <w:t>l</w:t>
      </w:r>
      <w:r w:rsidR="00EF0DA1">
        <w:rPr>
          <w:b/>
          <w:sz w:val="24"/>
        </w:rPr>
        <w:t>’</w:t>
      </w:r>
      <w:r>
        <w:rPr>
          <w:b/>
          <w:sz w:val="24"/>
        </w:rPr>
        <w:t xml:space="preserve"> </w:t>
      </w:r>
      <w:r w:rsidR="00C279F3">
        <w:rPr>
          <w:b/>
          <w:sz w:val="24"/>
        </w:rPr>
        <w:t>Università</w:t>
      </w:r>
      <w:proofErr w:type="gramEnd"/>
      <w:r w:rsidR="00C279F3">
        <w:rPr>
          <w:b/>
          <w:sz w:val="24"/>
        </w:rPr>
        <w:t xml:space="preserve"> Suor Orsola Benincasa- Napoli.</w:t>
      </w:r>
      <w:r w:rsidR="007F3336">
        <w:rPr>
          <w:b/>
          <w:sz w:val="24"/>
        </w:rPr>
        <w:t xml:space="preserve"> </w:t>
      </w:r>
      <w:r w:rsidR="007F3336" w:rsidRPr="002C0328">
        <w:rPr>
          <w:b/>
          <w:sz w:val="24"/>
          <w:u w:val="single"/>
        </w:rPr>
        <w:t xml:space="preserve">Aggiornamento </w:t>
      </w:r>
      <w:r w:rsidR="007F3336">
        <w:rPr>
          <w:b/>
          <w:sz w:val="24"/>
          <w:u w:val="single"/>
        </w:rPr>
        <w:t>c</w:t>
      </w:r>
      <w:r w:rsidR="007F3336" w:rsidRPr="00046E37">
        <w:rPr>
          <w:b/>
          <w:sz w:val="24"/>
          <w:u w:val="single"/>
        </w:rPr>
        <w:t>alendario degli incontri</w:t>
      </w:r>
    </w:p>
    <w:p w14:paraId="3C24A875" w14:textId="77777777" w:rsidR="00C2569B" w:rsidRDefault="00C2569B" w:rsidP="00C2569B">
      <w:pPr>
        <w:spacing w:line="276" w:lineRule="auto"/>
        <w:jc w:val="left"/>
        <w:rPr>
          <w:b/>
          <w:sz w:val="24"/>
        </w:rPr>
      </w:pPr>
    </w:p>
    <w:p w14:paraId="75E51665" w14:textId="595763EC" w:rsidR="007518DA" w:rsidRDefault="00C279F3" w:rsidP="007518DA">
      <w:pPr>
        <w:rPr>
          <w:sz w:val="24"/>
        </w:rPr>
      </w:pPr>
      <w:r w:rsidRPr="00C279F3">
        <w:rPr>
          <w:sz w:val="24"/>
        </w:rPr>
        <w:t xml:space="preserve">Si comunica a quanti in intestazione citati che relativamente ai percorsi PCTO programmati per </w:t>
      </w:r>
      <w:proofErr w:type="spellStart"/>
      <w:r w:rsidRPr="00C279F3">
        <w:rPr>
          <w:sz w:val="24"/>
        </w:rPr>
        <w:t>l’a.s.</w:t>
      </w:r>
      <w:proofErr w:type="spellEnd"/>
      <w:r w:rsidRPr="00C279F3">
        <w:rPr>
          <w:sz w:val="24"/>
        </w:rPr>
        <w:t xml:space="preserve"> 2025-2026 e in virtù della convenzione prot. n. </w:t>
      </w:r>
      <w:r>
        <w:rPr>
          <w:sz w:val="24"/>
        </w:rPr>
        <w:t>0003413 del 24</w:t>
      </w:r>
      <w:r w:rsidRPr="00C279F3">
        <w:rPr>
          <w:sz w:val="24"/>
        </w:rPr>
        <w:t xml:space="preserve">/02/2026 stipulata tra </w:t>
      </w:r>
      <w:proofErr w:type="gramStart"/>
      <w:r w:rsidRPr="00C279F3">
        <w:rPr>
          <w:sz w:val="24"/>
        </w:rPr>
        <w:t>l’ ISISS</w:t>
      </w:r>
      <w:proofErr w:type="gramEnd"/>
      <w:r w:rsidRPr="00C279F3">
        <w:rPr>
          <w:sz w:val="24"/>
        </w:rPr>
        <w:t xml:space="preserve"> </w:t>
      </w:r>
      <w:proofErr w:type="gramStart"/>
      <w:r w:rsidRPr="00C279F3">
        <w:rPr>
          <w:sz w:val="24"/>
        </w:rPr>
        <w:t>“ G.B.</w:t>
      </w:r>
      <w:proofErr w:type="gramEnd"/>
      <w:r w:rsidRPr="00C279F3">
        <w:rPr>
          <w:sz w:val="24"/>
        </w:rPr>
        <w:t xml:space="preserve"> Novelli” e </w:t>
      </w:r>
      <w:r>
        <w:rPr>
          <w:b/>
          <w:sz w:val="24"/>
        </w:rPr>
        <w:t>l’Università Suor Orsola Benincasa- Napoli</w:t>
      </w:r>
      <w:r w:rsidRPr="00C279F3">
        <w:rPr>
          <w:sz w:val="24"/>
        </w:rPr>
        <w:t xml:space="preserve"> gli studenti frequentanti per </w:t>
      </w:r>
      <w:proofErr w:type="spellStart"/>
      <w:r w:rsidRPr="00C279F3">
        <w:rPr>
          <w:sz w:val="24"/>
        </w:rPr>
        <w:t>l’a.s.</w:t>
      </w:r>
      <w:proofErr w:type="spellEnd"/>
      <w:r w:rsidRPr="00C279F3">
        <w:rPr>
          <w:sz w:val="24"/>
        </w:rPr>
        <w:t xml:space="preserve"> 2025/2026 le classi</w:t>
      </w:r>
    </w:p>
    <w:p w14:paraId="6B976F97" w14:textId="6441E181" w:rsidR="006B578C" w:rsidRDefault="007F3336" w:rsidP="007518DA">
      <w:pPr>
        <w:rPr>
          <w:sz w:val="24"/>
        </w:rPr>
      </w:pPr>
      <w:r>
        <w:rPr>
          <w:b/>
          <w:bCs/>
          <w:sz w:val="24"/>
        </w:rPr>
        <w:t xml:space="preserve">3 AU- 3 BL </w:t>
      </w:r>
      <w:r w:rsidR="007518DA">
        <w:rPr>
          <w:b/>
          <w:bCs/>
          <w:sz w:val="24"/>
        </w:rPr>
        <w:t>- 4 CEG</w:t>
      </w:r>
      <w:r w:rsidR="007518DA">
        <w:rPr>
          <w:b/>
          <w:sz w:val="24"/>
        </w:rPr>
        <w:t xml:space="preserve"> </w:t>
      </w:r>
      <w:proofErr w:type="gramStart"/>
      <w:r w:rsidR="00C279F3" w:rsidRPr="00C279F3">
        <w:rPr>
          <w:sz w:val="24"/>
        </w:rPr>
        <w:t>dell’ I.S.I.S.S.</w:t>
      </w:r>
      <w:proofErr w:type="gramEnd"/>
      <w:r w:rsidR="00C279F3" w:rsidRPr="00C279F3">
        <w:rPr>
          <w:sz w:val="24"/>
        </w:rPr>
        <w:t xml:space="preserve"> G.B. Novelli” seguiranno le attività proposte dalla suddetta </w:t>
      </w:r>
      <w:proofErr w:type="gramStart"/>
      <w:r w:rsidR="00570193">
        <w:rPr>
          <w:sz w:val="24"/>
        </w:rPr>
        <w:t xml:space="preserve">Università </w:t>
      </w:r>
      <w:r w:rsidR="00C279F3" w:rsidRPr="00C279F3">
        <w:rPr>
          <w:sz w:val="24"/>
        </w:rPr>
        <w:t xml:space="preserve"> secondo</w:t>
      </w:r>
      <w:proofErr w:type="gramEnd"/>
      <w:r w:rsidR="00C279F3" w:rsidRPr="00C279F3">
        <w:rPr>
          <w:sz w:val="24"/>
        </w:rPr>
        <w:t xml:space="preserve"> il calen</w:t>
      </w:r>
      <w:r w:rsidR="007518DA">
        <w:rPr>
          <w:sz w:val="24"/>
        </w:rPr>
        <w:t>dario</w:t>
      </w:r>
      <w:r w:rsidR="00043F2E">
        <w:rPr>
          <w:sz w:val="24"/>
        </w:rPr>
        <w:t xml:space="preserve"> aggiornato</w:t>
      </w:r>
      <w:r w:rsidR="00570193">
        <w:rPr>
          <w:sz w:val="24"/>
        </w:rPr>
        <w:t>,</w:t>
      </w:r>
      <w:r w:rsidR="007518DA">
        <w:rPr>
          <w:sz w:val="24"/>
        </w:rPr>
        <w:t xml:space="preserve"> </w:t>
      </w:r>
      <w:r w:rsidR="00570193">
        <w:rPr>
          <w:sz w:val="24"/>
        </w:rPr>
        <w:t>di</w:t>
      </w:r>
      <w:r w:rsidR="007518DA">
        <w:rPr>
          <w:sz w:val="24"/>
        </w:rPr>
        <w:t xml:space="preserve"> seguito specificato</w:t>
      </w:r>
      <w:r w:rsidR="00570193">
        <w:rPr>
          <w:sz w:val="24"/>
        </w:rPr>
        <w:t>,</w:t>
      </w:r>
      <w:r w:rsidR="007518DA">
        <w:rPr>
          <w:sz w:val="24"/>
        </w:rPr>
        <w:t xml:space="preserve"> </w:t>
      </w:r>
      <w:proofErr w:type="gramStart"/>
      <w:r w:rsidR="007518DA">
        <w:rPr>
          <w:sz w:val="24"/>
        </w:rPr>
        <w:t>nelle  rispettive</w:t>
      </w:r>
      <w:proofErr w:type="gramEnd"/>
      <w:r w:rsidR="00C279F3" w:rsidRPr="00C279F3">
        <w:rPr>
          <w:sz w:val="24"/>
        </w:rPr>
        <w:t xml:space="preserve"> </w:t>
      </w:r>
      <w:r w:rsidR="007518DA">
        <w:rPr>
          <w:sz w:val="24"/>
        </w:rPr>
        <w:t xml:space="preserve">classi. </w:t>
      </w:r>
    </w:p>
    <w:p w14:paraId="542AE9F6" w14:textId="77777777" w:rsidR="006B578C" w:rsidRDefault="006B578C" w:rsidP="007518DA">
      <w:pPr>
        <w:rPr>
          <w:sz w:val="24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5"/>
        <w:gridCol w:w="1698"/>
        <w:gridCol w:w="1083"/>
        <w:gridCol w:w="1722"/>
      </w:tblGrid>
      <w:tr w:rsidR="006B578C" w14:paraId="031C0615" w14:textId="77777777" w:rsidTr="003E6AD2">
        <w:trPr>
          <w:trHeight w:val="714"/>
        </w:trPr>
        <w:tc>
          <w:tcPr>
            <w:tcW w:w="3455" w:type="dxa"/>
            <w:shd w:val="clear" w:color="auto" w:fill="001F5F"/>
          </w:tcPr>
          <w:p w14:paraId="6542A998" w14:textId="77777777" w:rsidR="006B578C" w:rsidRDefault="006B578C" w:rsidP="003E6AD2">
            <w:pPr>
              <w:pStyle w:val="TableParagraph"/>
              <w:spacing w:before="68" w:line="240" w:lineRule="auto"/>
              <w:ind w:left="0"/>
              <w:rPr>
                <w:rFonts w:ascii="Times New Roman"/>
                <w:sz w:val="27"/>
              </w:rPr>
            </w:pPr>
          </w:p>
          <w:p w14:paraId="4971206F" w14:textId="77777777" w:rsidR="006B578C" w:rsidRDefault="006B578C" w:rsidP="003E6AD2">
            <w:pPr>
              <w:pStyle w:val="TableParagraph"/>
              <w:spacing w:line="316" w:lineRule="exact"/>
              <w:ind w:left="45"/>
              <w:rPr>
                <w:b/>
                <w:sz w:val="27"/>
              </w:rPr>
            </w:pPr>
            <w:r>
              <w:rPr>
                <w:b/>
                <w:color w:val="FFFFFF"/>
                <w:spacing w:val="-4"/>
                <w:sz w:val="27"/>
              </w:rPr>
              <w:t>DATA</w:t>
            </w:r>
          </w:p>
        </w:tc>
        <w:tc>
          <w:tcPr>
            <w:tcW w:w="1698" w:type="dxa"/>
            <w:shd w:val="clear" w:color="auto" w:fill="001F5F"/>
          </w:tcPr>
          <w:p w14:paraId="13F6119A" w14:textId="77777777" w:rsidR="006B578C" w:rsidRDefault="006B578C" w:rsidP="003E6AD2">
            <w:pPr>
              <w:pStyle w:val="TableParagraph"/>
              <w:spacing w:before="68" w:line="240" w:lineRule="auto"/>
              <w:ind w:left="0"/>
              <w:rPr>
                <w:rFonts w:ascii="Times New Roman"/>
                <w:sz w:val="27"/>
              </w:rPr>
            </w:pPr>
          </w:p>
          <w:p w14:paraId="620DFB2A" w14:textId="77777777" w:rsidR="006B578C" w:rsidRDefault="006B578C" w:rsidP="003E6AD2">
            <w:pPr>
              <w:pStyle w:val="TableParagraph"/>
              <w:spacing w:line="316" w:lineRule="exact"/>
              <w:rPr>
                <w:b/>
                <w:sz w:val="27"/>
              </w:rPr>
            </w:pPr>
            <w:proofErr w:type="spellStart"/>
            <w:r>
              <w:rPr>
                <w:b/>
                <w:color w:val="FFFFFF"/>
                <w:spacing w:val="-2"/>
                <w:sz w:val="27"/>
              </w:rPr>
              <w:t>Orario</w:t>
            </w:r>
            <w:proofErr w:type="spellEnd"/>
          </w:p>
        </w:tc>
        <w:tc>
          <w:tcPr>
            <w:tcW w:w="1083" w:type="dxa"/>
            <w:shd w:val="clear" w:color="auto" w:fill="001F5F"/>
          </w:tcPr>
          <w:p w14:paraId="4D695944" w14:textId="77777777" w:rsidR="006B578C" w:rsidRDefault="006B578C" w:rsidP="003E6AD2">
            <w:pPr>
              <w:pStyle w:val="TableParagraph"/>
              <w:spacing w:before="68" w:line="240" w:lineRule="auto"/>
              <w:ind w:left="0"/>
              <w:rPr>
                <w:rFonts w:ascii="Times New Roman"/>
                <w:sz w:val="27"/>
              </w:rPr>
            </w:pPr>
          </w:p>
          <w:p w14:paraId="5D926BD4" w14:textId="77777777" w:rsidR="006B578C" w:rsidRDefault="006B578C" w:rsidP="003E6AD2">
            <w:pPr>
              <w:pStyle w:val="TableParagraph"/>
              <w:spacing w:line="316" w:lineRule="exact"/>
              <w:rPr>
                <w:b/>
                <w:sz w:val="27"/>
              </w:rPr>
            </w:pPr>
            <w:r>
              <w:rPr>
                <w:b/>
                <w:color w:val="FFFFFF"/>
                <w:spacing w:val="-2"/>
                <w:sz w:val="27"/>
              </w:rPr>
              <w:t>Classe</w:t>
            </w:r>
          </w:p>
        </w:tc>
        <w:tc>
          <w:tcPr>
            <w:tcW w:w="1722" w:type="dxa"/>
            <w:shd w:val="clear" w:color="auto" w:fill="001F5F"/>
          </w:tcPr>
          <w:p w14:paraId="553F93F5" w14:textId="77777777" w:rsidR="006B578C" w:rsidRDefault="006B578C" w:rsidP="003E6AD2">
            <w:pPr>
              <w:pStyle w:val="TableParagraph"/>
              <w:spacing w:before="14" w:line="340" w:lineRule="atLeast"/>
              <w:ind w:left="43"/>
              <w:rPr>
                <w:b/>
                <w:sz w:val="27"/>
              </w:rPr>
            </w:pPr>
            <w:proofErr w:type="spellStart"/>
            <w:r>
              <w:rPr>
                <w:b/>
                <w:color w:val="FFFFFF"/>
                <w:spacing w:val="-2"/>
                <w:sz w:val="27"/>
              </w:rPr>
              <w:t>Formatore</w:t>
            </w:r>
            <w:proofErr w:type="spellEnd"/>
            <w:r>
              <w:rPr>
                <w:b/>
                <w:color w:val="FFFFFF"/>
                <w:spacing w:val="-14"/>
                <w:sz w:val="27"/>
              </w:rPr>
              <w:t xml:space="preserve"> </w:t>
            </w:r>
            <w:r>
              <w:rPr>
                <w:b/>
                <w:color w:val="FFFFFF"/>
                <w:spacing w:val="-2"/>
                <w:sz w:val="27"/>
              </w:rPr>
              <w:t xml:space="preserve">/ </w:t>
            </w:r>
            <w:proofErr w:type="spellStart"/>
            <w:r>
              <w:rPr>
                <w:b/>
                <w:color w:val="FFFFFF"/>
                <w:spacing w:val="-2"/>
                <w:sz w:val="27"/>
              </w:rPr>
              <w:t>Formatrice</w:t>
            </w:r>
            <w:proofErr w:type="spellEnd"/>
          </w:p>
        </w:tc>
      </w:tr>
      <w:tr w:rsidR="006B578C" w14:paraId="0F69ACA2" w14:textId="77777777" w:rsidTr="003E6AD2">
        <w:trPr>
          <w:trHeight w:val="328"/>
        </w:trPr>
        <w:tc>
          <w:tcPr>
            <w:tcW w:w="3455" w:type="dxa"/>
            <w:shd w:val="clear" w:color="auto" w:fill="FFFF00"/>
          </w:tcPr>
          <w:p w14:paraId="65221291" w14:textId="77777777" w:rsidR="006B578C" w:rsidRDefault="006B578C" w:rsidP="003E6AD2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8</w:t>
            </w:r>
            <w:r>
              <w:rPr>
                <w:spacing w:val="-1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72F34B2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F8CAAC"/>
          </w:tcPr>
          <w:p w14:paraId="1905705A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4CEG</w:t>
            </w:r>
          </w:p>
        </w:tc>
        <w:tc>
          <w:tcPr>
            <w:tcW w:w="1722" w:type="dxa"/>
          </w:tcPr>
          <w:p w14:paraId="00B3DE74" w14:textId="77777777" w:rsidR="006B578C" w:rsidRDefault="006B578C" w:rsidP="003E6AD2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6B578C" w14:paraId="4CEBB50F" w14:textId="77777777" w:rsidTr="003E6AD2">
        <w:trPr>
          <w:trHeight w:val="327"/>
        </w:trPr>
        <w:tc>
          <w:tcPr>
            <w:tcW w:w="3455" w:type="dxa"/>
            <w:shd w:val="clear" w:color="auto" w:fill="FFFF00"/>
          </w:tcPr>
          <w:p w14:paraId="641087EF" w14:textId="77777777" w:rsidR="006B578C" w:rsidRDefault="006B578C" w:rsidP="003E6AD2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8</w:t>
            </w:r>
            <w:r>
              <w:rPr>
                <w:spacing w:val="-1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93BD34C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00AFEF"/>
          </w:tcPr>
          <w:p w14:paraId="3725E952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3BL</w:t>
            </w:r>
          </w:p>
        </w:tc>
        <w:tc>
          <w:tcPr>
            <w:tcW w:w="1722" w:type="dxa"/>
          </w:tcPr>
          <w:p w14:paraId="4474B90B" w14:textId="77777777" w:rsidR="006B578C" w:rsidRDefault="006B578C" w:rsidP="003E6AD2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6B578C" w14:paraId="7B455ADD" w14:textId="77777777" w:rsidTr="003E6AD2">
        <w:trPr>
          <w:trHeight w:val="328"/>
        </w:trPr>
        <w:tc>
          <w:tcPr>
            <w:tcW w:w="3455" w:type="dxa"/>
            <w:shd w:val="clear" w:color="auto" w:fill="FFFF00"/>
          </w:tcPr>
          <w:p w14:paraId="1E31D1AF" w14:textId="77777777" w:rsidR="006B578C" w:rsidRDefault="006B578C" w:rsidP="003E6AD2">
            <w:pPr>
              <w:pStyle w:val="TableParagraph"/>
              <w:spacing w:line="309" w:lineRule="exact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15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7845F399" w14:textId="77777777" w:rsidR="006B578C" w:rsidRDefault="006B578C" w:rsidP="003E6AD2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ADAAAA"/>
          </w:tcPr>
          <w:p w14:paraId="2E9F2A4C" w14:textId="77777777" w:rsidR="006B578C" w:rsidRDefault="006B578C" w:rsidP="003E6AD2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3AL</w:t>
            </w:r>
          </w:p>
        </w:tc>
        <w:tc>
          <w:tcPr>
            <w:tcW w:w="1722" w:type="dxa"/>
          </w:tcPr>
          <w:p w14:paraId="2B2666E0" w14:textId="77777777" w:rsidR="006B578C" w:rsidRDefault="006B578C" w:rsidP="003E6AD2">
            <w:pPr>
              <w:pStyle w:val="TableParagraph"/>
              <w:spacing w:line="309" w:lineRule="exact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6B578C" w14:paraId="55980804" w14:textId="77777777" w:rsidTr="003E6AD2">
        <w:trPr>
          <w:trHeight w:val="327"/>
        </w:trPr>
        <w:tc>
          <w:tcPr>
            <w:tcW w:w="3455" w:type="dxa"/>
            <w:shd w:val="clear" w:color="auto" w:fill="FFFF00"/>
          </w:tcPr>
          <w:p w14:paraId="2EBBD908" w14:textId="77777777" w:rsidR="006B578C" w:rsidRDefault="006B578C" w:rsidP="003E6AD2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15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7781CE69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DDEBF7"/>
          </w:tcPr>
          <w:p w14:paraId="49D88F6D" w14:textId="77777777" w:rsidR="006B578C" w:rsidRDefault="006B578C" w:rsidP="003E6AD2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4AU</w:t>
            </w:r>
          </w:p>
        </w:tc>
        <w:tc>
          <w:tcPr>
            <w:tcW w:w="1722" w:type="dxa"/>
          </w:tcPr>
          <w:p w14:paraId="1403170D" w14:textId="77777777" w:rsidR="006B578C" w:rsidRDefault="006B578C" w:rsidP="003E6AD2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7F3336" w14:paraId="5CC74D4E" w14:textId="77777777" w:rsidTr="003E6AD2">
        <w:trPr>
          <w:trHeight w:val="327"/>
        </w:trPr>
        <w:tc>
          <w:tcPr>
            <w:tcW w:w="3455" w:type="dxa"/>
            <w:shd w:val="clear" w:color="auto" w:fill="FFFF00"/>
          </w:tcPr>
          <w:p w14:paraId="7EA8399A" w14:textId="58DE2988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giovedì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16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16B6BEBC" w14:textId="7584182E" w:rsidR="007F3336" w:rsidRDefault="007F3336" w:rsidP="007F3336">
            <w:pPr>
              <w:pStyle w:val="TableParagraph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10.30-</w:t>
            </w:r>
            <w:r>
              <w:rPr>
                <w:spacing w:val="-4"/>
                <w:sz w:val="27"/>
              </w:rPr>
              <w:t>13.30</w:t>
            </w:r>
          </w:p>
        </w:tc>
        <w:tc>
          <w:tcPr>
            <w:tcW w:w="1083" w:type="dxa"/>
            <w:shd w:val="clear" w:color="auto" w:fill="DDEBF7"/>
          </w:tcPr>
          <w:p w14:paraId="7BBFFA73" w14:textId="67A08E13" w:rsidR="007F3336" w:rsidRDefault="007F3336" w:rsidP="007F3336">
            <w:pPr>
              <w:pStyle w:val="TableParagraph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3AU</w:t>
            </w:r>
          </w:p>
        </w:tc>
        <w:tc>
          <w:tcPr>
            <w:tcW w:w="1722" w:type="dxa"/>
          </w:tcPr>
          <w:p w14:paraId="0EF80AE9" w14:textId="1577685D" w:rsidR="007F3336" w:rsidRDefault="007F3336" w:rsidP="007F3336">
            <w:pPr>
              <w:pStyle w:val="TableParagraph"/>
              <w:ind w:left="43"/>
              <w:rPr>
                <w:i/>
                <w:spacing w:val="-2"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3BFA4DB5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4478676E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5A24C8F7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FFC000"/>
          </w:tcPr>
          <w:p w14:paraId="503E9C0C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3CEG</w:t>
            </w:r>
          </w:p>
        </w:tc>
        <w:tc>
          <w:tcPr>
            <w:tcW w:w="1722" w:type="dxa"/>
          </w:tcPr>
          <w:p w14:paraId="0CF55CEB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5BA7D550" w14:textId="77777777" w:rsidTr="003E6AD2">
        <w:trPr>
          <w:trHeight w:val="327"/>
        </w:trPr>
        <w:tc>
          <w:tcPr>
            <w:tcW w:w="3455" w:type="dxa"/>
            <w:shd w:val="clear" w:color="auto" w:fill="00AF50"/>
          </w:tcPr>
          <w:p w14:paraId="0C83E449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3AD97B98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C55811"/>
          </w:tcPr>
          <w:p w14:paraId="44673D1A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4AL</w:t>
            </w:r>
          </w:p>
        </w:tc>
        <w:tc>
          <w:tcPr>
            <w:tcW w:w="1722" w:type="dxa"/>
          </w:tcPr>
          <w:p w14:paraId="479FE1D7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182359F7" w14:textId="77777777" w:rsidTr="003E6AD2">
        <w:trPr>
          <w:trHeight w:val="328"/>
        </w:trPr>
        <w:tc>
          <w:tcPr>
            <w:tcW w:w="3455" w:type="dxa"/>
            <w:shd w:val="clear" w:color="auto" w:fill="FFFF00"/>
          </w:tcPr>
          <w:p w14:paraId="50AF4098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martedì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21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E4DDB96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10.30-</w:t>
            </w:r>
            <w:r>
              <w:rPr>
                <w:spacing w:val="-4"/>
                <w:sz w:val="27"/>
              </w:rPr>
              <w:t>13.30</w:t>
            </w:r>
          </w:p>
        </w:tc>
        <w:tc>
          <w:tcPr>
            <w:tcW w:w="1083" w:type="dxa"/>
            <w:shd w:val="clear" w:color="auto" w:fill="FF0000"/>
          </w:tcPr>
          <w:p w14:paraId="3BEDF790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3AU</w:t>
            </w:r>
          </w:p>
        </w:tc>
        <w:tc>
          <w:tcPr>
            <w:tcW w:w="1722" w:type="dxa"/>
          </w:tcPr>
          <w:p w14:paraId="333F22B5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46E6D4DF" w14:textId="77777777" w:rsidTr="00961A68">
        <w:trPr>
          <w:trHeight w:val="328"/>
        </w:trPr>
        <w:tc>
          <w:tcPr>
            <w:tcW w:w="3455" w:type="dxa"/>
            <w:shd w:val="clear" w:color="auto" w:fill="BDD6EE" w:themeFill="accent1" w:themeFillTint="66"/>
          </w:tcPr>
          <w:p w14:paraId="76849FE7" w14:textId="77777777" w:rsidR="007F3336" w:rsidRPr="00961A68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 w:rsidRPr="00961A68">
              <w:rPr>
                <w:sz w:val="27"/>
              </w:rPr>
              <w:t>martedì</w:t>
            </w:r>
            <w:proofErr w:type="spellEnd"/>
            <w:r w:rsidRPr="00961A68">
              <w:rPr>
                <w:sz w:val="27"/>
              </w:rPr>
              <w:t xml:space="preserve"> 21 </w:t>
            </w:r>
            <w:proofErr w:type="spellStart"/>
            <w:r w:rsidRPr="00961A68">
              <w:rPr>
                <w:sz w:val="27"/>
              </w:rPr>
              <w:t>aprile</w:t>
            </w:r>
            <w:proofErr w:type="spellEnd"/>
            <w:r w:rsidRPr="00961A68">
              <w:rPr>
                <w:sz w:val="27"/>
              </w:rPr>
              <w:t xml:space="preserve"> 2026</w:t>
            </w:r>
          </w:p>
          <w:p w14:paraId="39606F02" w14:textId="7B5EDD3F" w:rsidR="007F3336" w:rsidRPr="00DF3DEA" w:rsidRDefault="007F3336" w:rsidP="007F3336">
            <w:pPr>
              <w:pStyle w:val="TableParagraph"/>
              <w:ind w:left="45"/>
              <w:rPr>
                <w:color w:val="FFFFFF" w:themeColor="background1"/>
                <w:sz w:val="27"/>
              </w:rPr>
            </w:pPr>
            <w:proofErr w:type="spellStart"/>
            <w:r w:rsidRPr="00961A68">
              <w:rPr>
                <w:sz w:val="27"/>
              </w:rPr>
              <w:t>incontro</w:t>
            </w:r>
            <w:proofErr w:type="spellEnd"/>
            <w:r>
              <w:rPr>
                <w:sz w:val="27"/>
              </w:rPr>
              <w:t xml:space="preserve"> on line </w:t>
            </w:r>
          </w:p>
        </w:tc>
        <w:tc>
          <w:tcPr>
            <w:tcW w:w="1698" w:type="dxa"/>
          </w:tcPr>
          <w:p w14:paraId="438F6855" w14:textId="2B7BB6EC" w:rsidR="007F3336" w:rsidRDefault="007F3336" w:rsidP="007F3336">
            <w:pPr>
              <w:pStyle w:val="TableParagraph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10.00-13.00</w:t>
            </w:r>
          </w:p>
        </w:tc>
        <w:tc>
          <w:tcPr>
            <w:tcW w:w="1083" w:type="dxa"/>
            <w:shd w:val="clear" w:color="auto" w:fill="FF0000"/>
          </w:tcPr>
          <w:p w14:paraId="0CDECE24" w14:textId="78925478" w:rsidR="007F3336" w:rsidRDefault="007F3336" w:rsidP="007F333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 AL</w:t>
            </w:r>
          </w:p>
          <w:p w14:paraId="1FCB7801" w14:textId="6C5D3506" w:rsidR="007F3336" w:rsidRDefault="007F3336" w:rsidP="007F333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3BL</w:t>
            </w:r>
          </w:p>
          <w:p w14:paraId="0D785601" w14:textId="6FF4C869" w:rsidR="007F3336" w:rsidRDefault="007F3336" w:rsidP="007F333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3 CEG </w:t>
            </w:r>
          </w:p>
          <w:p w14:paraId="7621CE8F" w14:textId="0F6B1ABC" w:rsidR="007F3336" w:rsidRDefault="007F3336" w:rsidP="007F333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4 AL </w:t>
            </w:r>
          </w:p>
          <w:p w14:paraId="6E014E03" w14:textId="1AED584B" w:rsidR="007F3336" w:rsidRDefault="007F3336" w:rsidP="007F333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4 AU </w:t>
            </w:r>
          </w:p>
          <w:p w14:paraId="0DB397EF" w14:textId="12629FA9" w:rsidR="007F3336" w:rsidRDefault="007F3336" w:rsidP="007F3336">
            <w:pPr>
              <w:rPr>
                <w:b/>
                <w:sz w:val="24"/>
              </w:rPr>
            </w:pPr>
          </w:p>
          <w:p w14:paraId="6FA25F17" w14:textId="77777777" w:rsidR="007F3336" w:rsidRDefault="007F3336" w:rsidP="007F3336">
            <w:pPr>
              <w:pStyle w:val="TableParagraph"/>
              <w:rPr>
                <w:spacing w:val="-5"/>
                <w:sz w:val="27"/>
              </w:rPr>
            </w:pPr>
          </w:p>
        </w:tc>
        <w:tc>
          <w:tcPr>
            <w:tcW w:w="1722" w:type="dxa"/>
          </w:tcPr>
          <w:p w14:paraId="4326E9DE" w14:textId="144D5A0F" w:rsidR="007F3336" w:rsidRPr="00DF3DEA" w:rsidRDefault="007F3336" w:rsidP="007F3336">
            <w:pPr>
              <w:pStyle w:val="TableParagraph"/>
              <w:ind w:left="4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 xml:space="preserve">Nelle </w:t>
            </w:r>
            <w:proofErr w:type="spellStart"/>
            <w:r>
              <w:rPr>
                <w:spacing w:val="-2"/>
                <w:sz w:val="27"/>
              </w:rPr>
              <w:t>rispettive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classi</w:t>
            </w:r>
            <w:proofErr w:type="spellEnd"/>
          </w:p>
        </w:tc>
      </w:tr>
      <w:tr w:rsidR="007F3336" w14:paraId="1AB82FC6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1F3F14E6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22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52118FEC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F8CAAC"/>
          </w:tcPr>
          <w:p w14:paraId="06CB3ECF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4CEG</w:t>
            </w:r>
          </w:p>
        </w:tc>
        <w:tc>
          <w:tcPr>
            <w:tcW w:w="1722" w:type="dxa"/>
          </w:tcPr>
          <w:p w14:paraId="3E353828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19C669C8" w14:textId="77777777" w:rsidTr="003E6AD2">
        <w:trPr>
          <w:trHeight w:val="327"/>
        </w:trPr>
        <w:tc>
          <w:tcPr>
            <w:tcW w:w="3455" w:type="dxa"/>
            <w:shd w:val="clear" w:color="auto" w:fill="00AF50"/>
          </w:tcPr>
          <w:p w14:paraId="270D7F38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22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4BD65B57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00AFEF"/>
          </w:tcPr>
          <w:p w14:paraId="797AE3D5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3BL</w:t>
            </w:r>
          </w:p>
        </w:tc>
        <w:tc>
          <w:tcPr>
            <w:tcW w:w="1722" w:type="dxa"/>
          </w:tcPr>
          <w:p w14:paraId="7A834A4D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3B7A74CF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6BD4D03B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22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5E455893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ADAAAA"/>
          </w:tcPr>
          <w:p w14:paraId="2563E408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3AL</w:t>
            </w:r>
          </w:p>
        </w:tc>
        <w:tc>
          <w:tcPr>
            <w:tcW w:w="1722" w:type="dxa"/>
          </w:tcPr>
          <w:p w14:paraId="042FDE94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7F3336" w14:paraId="00FC667F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63E00702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22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2479C174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DDEBF7"/>
          </w:tcPr>
          <w:p w14:paraId="6DFF3DEE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4AU</w:t>
            </w:r>
          </w:p>
        </w:tc>
        <w:tc>
          <w:tcPr>
            <w:tcW w:w="1722" w:type="dxa"/>
          </w:tcPr>
          <w:p w14:paraId="73F7B58A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7F3336" w14:paraId="291FE332" w14:textId="77777777" w:rsidTr="003E6AD2">
        <w:trPr>
          <w:trHeight w:val="328"/>
        </w:trPr>
        <w:tc>
          <w:tcPr>
            <w:tcW w:w="3455" w:type="dxa"/>
            <w:shd w:val="clear" w:color="auto" w:fill="FFFF00"/>
          </w:tcPr>
          <w:p w14:paraId="6DF4D73F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lastRenderedPageBreak/>
              <w:t>giovedì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4F2862B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10.30-</w:t>
            </w:r>
            <w:r>
              <w:rPr>
                <w:spacing w:val="-4"/>
                <w:sz w:val="27"/>
              </w:rPr>
              <w:t>13.30</w:t>
            </w:r>
          </w:p>
        </w:tc>
        <w:tc>
          <w:tcPr>
            <w:tcW w:w="1083" w:type="dxa"/>
            <w:shd w:val="clear" w:color="auto" w:fill="FF0000"/>
          </w:tcPr>
          <w:p w14:paraId="471215C8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3AU</w:t>
            </w:r>
          </w:p>
        </w:tc>
        <w:tc>
          <w:tcPr>
            <w:tcW w:w="1722" w:type="dxa"/>
          </w:tcPr>
          <w:p w14:paraId="1BDA84A8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308A6305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475BB78D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24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249D7384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DDEBF7"/>
          </w:tcPr>
          <w:p w14:paraId="476559E2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4AU</w:t>
            </w:r>
          </w:p>
        </w:tc>
        <w:tc>
          <w:tcPr>
            <w:tcW w:w="1722" w:type="dxa"/>
          </w:tcPr>
          <w:p w14:paraId="1635FF28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7F3336" w14:paraId="0FE8FF84" w14:textId="77777777" w:rsidTr="003E6AD2">
        <w:trPr>
          <w:trHeight w:val="327"/>
        </w:trPr>
        <w:tc>
          <w:tcPr>
            <w:tcW w:w="3455" w:type="dxa"/>
            <w:shd w:val="clear" w:color="auto" w:fill="00AF50"/>
          </w:tcPr>
          <w:p w14:paraId="48058737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24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17211F00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ADAAAA"/>
          </w:tcPr>
          <w:p w14:paraId="6CAF0A8E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3AL</w:t>
            </w:r>
          </w:p>
        </w:tc>
        <w:tc>
          <w:tcPr>
            <w:tcW w:w="1722" w:type="dxa"/>
          </w:tcPr>
          <w:p w14:paraId="1234D556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Nuzzo</w:t>
            </w:r>
          </w:p>
        </w:tc>
      </w:tr>
      <w:tr w:rsidR="007F3336" w14:paraId="1CD60283" w14:textId="77777777" w:rsidTr="003E6AD2">
        <w:trPr>
          <w:trHeight w:val="327"/>
        </w:trPr>
        <w:tc>
          <w:tcPr>
            <w:tcW w:w="3455" w:type="dxa"/>
            <w:shd w:val="clear" w:color="auto" w:fill="00AF50"/>
          </w:tcPr>
          <w:p w14:paraId="789F1210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24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0984E8FA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FFC000"/>
          </w:tcPr>
          <w:p w14:paraId="4AEA675B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3CEG</w:t>
            </w:r>
          </w:p>
        </w:tc>
        <w:tc>
          <w:tcPr>
            <w:tcW w:w="1722" w:type="dxa"/>
          </w:tcPr>
          <w:p w14:paraId="1D8BF22A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5B8062DE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592B197B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venerdì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24</w:t>
            </w:r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57D5EDF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C55811"/>
          </w:tcPr>
          <w:p w14:paraId="15AD6D07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4AL</w:t>
            </w:r>
          </w:p>
        </w:tc>
        <w:tc>
          <w:tcPr>
            <w:tcW w:w="1722" w:type="dxa"/>
          </w:tcPr>
          <w:p w14:paraId="393C5B1E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7CE9CE35" w14:textId="77777777" w:rsidTr="003E6AD2">
        <w:trPr>
          <w:trHeight w:val="327"/>
        </w:trPr>
        <w:tc>
          <w:tcPr>
            <w:tcW w:w="3455" w:type="dxa"/>
            <w:shd w:val="clear" w:color="auto" w:fill="FFFF00"/>
          </w:tcPr>
          <w:p w14:paraId="675DB7BC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29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115EA661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C55811"/>
          </w:tcPr>
          <w:p w14:paraId="77218D1C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4AL</w:t>
            </w:r>
          </w:p>
        </w:tc>
        <w:tc>
          <w:tcPr>
            <w:tcW w:w="1722" w:type="dxa"/>
          </w:tcPr>
          <w:p w14:paraId="5D2F5C03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1D5F8AEB" w14:textId="77777777" w:rsidTr="003E6AD2">
        <w:trPr>
          <w:trHeight w:val="328"/>
        </w:trPr>
        <w:tc>
          <w:tcPr>
            <w:tcW w:w="3455" w:type="dxa"/>
            <w:shd w:val="clear" w:color="auto" w:fill="FFFF00"/>
          </w:tcPr>
          <w:p w14:paraId="3098AF68" w14:textId="77777777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mercoledì</w:t>
            </w:r>
            <w:proofErr w:type="spellEnd"/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29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aprile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6C8DEED6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FFC000"/>
          </w:tcPr>
          <w:p w14:paraId="1C108194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3CEG</w:t>
            </w:r>
          </w:p>
        </w:tc>
        <w:tc>
          <w:tcPr>
            <w:tcW w:w="1722" w:type="dxa"/>
          </w:tcPr>
          <w:p w14:paraId="4047CBBB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r>
              <w:rPr>
                <w:i/>
                <w:spacing w:val="-2"/>
                <w:sz w:val="27"/>
              </w:rPr>
              <w:t>Scamardella</w:t>
            </w:r>
          </w:p>
        </w:tc>
      </w:tr>
      <w:tr w:rsidR="007F3336" w14:paraId="0634181B" w14:textId="77777777" w:rsidTr="003E6AD2">
        <w:trPr>
          <w:trHeight w:val="327"/>
        </w:trPr>
        <w:tc>
          <w:tcPr>
            <w:tcW w:w="3455" w:type="dxa"/>
            <w:shd w:val="clear" w:color="auto" w:fill="00AF50"/>
          </w:tcPr>
          <w:p w14:paraId="756125DF" w14:textId="08A0A29B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lunedì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11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maggio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2AF6C750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11.30-</w:t>
            </w:r>
            <w:r>
              <w:rPr>
                <w:spacing w:val="-4"/>
                <w:sz w:val="27"/>
              </w:rPr>
              <w:t>14.20</w:t>
            </w:r>
          </w:p>
        </w:tc>
        <w:tc>
          <w:tcPr>
            <w:tcW w:w="1083" w:type="dxa"/>
            <w:shd w:val="clear" w:color="auto" w:fill="00AFEF"/>
          </w:tcPr>
          <w:p w14:paraId="5848FFBC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5"/>
                <w:sz w:val="27"/>
              </w:rPr>
              <w:t>3BL</w:t>
            </w:r>
          </w:p>
        </w:tc>
        <w:tc>
          <w:tcPr>
            <w:tcW w:w="1722" w:type="dxa"/>
          </w:tcPr>
          <w:p w14:paraId="0387A791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67FA396B" w14:textId="77777777" w:rsidTr="003E6AD2">
        <w:trPr>
          <w:trHeight w:val="328"/>
        </w:trPr>
        <w:tc>
          <w:tcPr>
            <w:tcW w:w="3455" w:type="dxa"/>
            <w:shd w:val="clear" w:color="auto" w:fill="00AF50"/>
          </w:tcPr>
          <w:p w14:paraId="178D80A7" w14:textId="6C62259F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lunedì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11</w:t>
            </w:r>
            <w:r>
              <w:rPr>
                <w:spacing w:val="-9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maggio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2026</w:t>
            </w:r>
          </w:p>
        </w:tc>
        <w:tc>
          <w:tcPr>
            <w:tcW w:w="1698" w:type="dxa"/>
          </w:tcPr>
          <w:p w14:paraId="2A8D4D07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14.30-</w:t>
            </w:r>
            <w:r>
              <w:rPr>
                <w:spacing w:val="-4"/>
                <w:sz w:val="27"/>
              </w:rPr>
              <w:t>17.30</w:t>
            </w:r>
          </w:p>
        </w:tc>
        <w:tc>
          <w:tcPr>
            <w:tcW w:w="1083" w:type="dxa"/>
            <w:shd w:val="clear" w:color="auto" w:fill="F8CAAC"/>
          </w:tcPr>
          <w:p w14:paraId="09D0CE87" w14:textId="77777777" w:rsidR="007F3336" w:rsidRDefault="007F3336" w:rsidP="007F3336">
            <w:pPr>
              <w:pStyle w:val="TableParagraph"/>
              <w:rPr>
                <w:sz w:val="27"/>
              </w:rPr>
            </w:pPr>
            <w:r>
              <w:rPr>
                <w:spacing w:val="-4"/>
                <w:sz w:val="27"/>
              </w:rPr>
              <w:t>4CEG</w:t>
            </w:r>
          </w:p>
        </w:tc>
        <w:tc>
          <w:tcPr>
            <w:tcW w:w="1722" w:type="dxa"/>
          </w:tcPr>
          <w:p w14:paraId="2A8FC160" w14:textId="77777777" w:rsidR="007F3336" w:rsidRDefault="007F3336" w:rsidP="007F3336">
            <w:pPr>
              <w:pStyle w:val="TableParagraph"/>
              <w:ind w:left="43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sz w:val="27"/>
              </w:rPr>
              <w:t>Buononato</w:t>
            </w:r>
            <w:proofErr w:type="spellEnd"/>
          </w:p>
        </w:tc>
      </w:tr>
      <w:tr w:rsidR="007F3336" w14:paraId="0E361EC6" w14:textId="77777777" w:rsidTr="00961A68">
        <w:trPr>
          <w:trHeight w:val="328"/>
        </w:trPr>
        <w:tc>
          <w:tcPr>
            <w:tcW w:w="3455" w:type="dxa"/>
            <w:shd w:val="clear" w:color="auto" w:fill="BDD6EE" w:themeFill="accent1" w:themeFillTint="66"/>
          </w:tcPr>
          <w:p w14:paraId="4D4759DC" w14:textId="429AAEDA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lunedì</w:t>
            </w:r>
            <w:proofErr w:type="spellEnd"/>
            <w:r>
              <w:rPr>
                <w:sz w:val="27"/>
              </w:rPr>
              <w:t xml:space="preserve"> 18</w:t>
            </w:r>
            <w:r w:rsidRPr="00961A68"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maggio</w:t>
            </w:r>
            <w:proofErr w:type="spellEnd"/>
            <w:r w:rsidRPr="00961A68">
              <w:rPr>
                <w:sz w:val="27"/>
              </w:rPr>
              <w:t xml:space="preserve"> 2026</w:t>
            </w:r>
          </w:p>
          <w:p w14:paraId="1B2C7D13" w14:textId="454F3526" w:rsidR="007F3336" w:rsidRDefault="007F3336" w:rsidP="007F3336">
            <w:pPr>
              <w:pStyle w:val="TableParagraph"/>
              <w:ind w:left="45"/>
              <w:rPr>
                <w:sz w:val="27"/>
              </w:rPr>
            </w:pPr>
            <w:proofErr w:type="spellStart"/>
            <w:r>
              <w:rPr>
                <w:sz w:val="27"/>
              </w:rPr>
              <w:t>i</w:t>
            </w:r>
            <w:r w:rsidRPr="00DF3DEA">
              <w:rPr>
                <w:sz w:val="27"/>
              </w:rPr>
              <w:t>ncontro</w:t>
            </w:r>
            <w:proofErr w:type="spellEnd"/>
            <w:r w:rsidRPr="00DF3DEA">
              <w:rPr>
                <w:sz w:val="27"/>
              </w:rPr>
              <w:t xml:space="preserve"> on line</w:t>
            </w:r>
          </w:p>
        </w:tc>
        <w:tc>
          <w:tcPr>
            <w:tcW w:w="1698" w:type="dxa"/>
          </w:tcPr>
          <w:p w14:paraId="14C70D22" w14:textId="1B18CCBD" w:rsidR="007F3336" w:rsidRDefault="007F3336" w:rsidP="007F3336">
            <w:pPr>
              <w:pStyle w:val="TableParagraph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 xml:space="preserve">10.00-13.00 </w:t>
            </w:r>
          </w:p>
        </w:tc>
        <w:tc>
          <w:tcPr>
            <w:tcW w:w="1083" w:type="dxa"/>
            <w:shd w:val="clear" w:color="auto" w:fill="F8CAAC"/>
          </w:tcPr>
          <w:p w14:paraId="6C93CE37" w14:textId="77777777" w:rsidR="007F3336" w:rsidRDefault="007F3336" w:rsidP="007F3336">
            <w:pPr>
              <w:pStyle w:val="TableParagrap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3 AU</w:t>
            </w:r>
          </w:p>
          <w:p w14:paraId="334F92EA" w14:textId="7D5AFA2E" w:rsidR="00D25E70" w:rsidRDefault="00D25E70" w:rsidP="007F3336">
            <w:pPr>
              <w:pStyle w:val="TableParagraph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4 CEG</w:t>
            </w:r>
          </w:p>
        </w:tc>
        <w:tc>
          <w:tcPr>
            <w:tcW w:w="1722" w:type="dxa"/>
          </w:tcPr>
          <w:p w14:paraId="0EC3F261" w14:textId="4D003D2A" w:rsidR="007F3336" w:rsidRPr="00DF3DEA" w:rsidRDefault="007F3336" w:rsidP="007F3336">
            <w:pPr>
              <w:pStyle w:val="TableParagraph"/>
              <w:ind w:left="43"/>
              <w:rPr>
                <w:spacing w:val="-2"/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nella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rispettiva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classe</w:t>
            </w:r>
            <w:proofErr w:type="spellEnd"/>
          </w:p>
        </w:tc>
      </w:tr>
    </w:tbl>
    <w:p w14:paraId="0D5E5C22" w14:textId="77777777" w:rsidR="006B578C" w:rsidRDefault="006B578C" w:rsidP="007518DA">
      <w:pPr>
        <w:rPr>
          <w:sz w:val="24"/>
        </w:rPr>
      </w:pPr>
    </w:p>
    <w:p w14:paraId="78014F0D" w14:textId="77777777" w:rsidR="006B578C" w:rsidRDefault="006B578C" w:rsidP="007518DA">
      <w:pPr>
        <w:rPr>
          <w:sz w:val="24"/>
        </w:rPr>
      </w:pPr>
    </w:p>
    <w:p w14:paraId="16ADD898" w14:textId="2BA0D57D" w:rsidR="00567F89" w:rsidRPr="007518DA" w:rsidRDefault="00C279F3" w:rsidP="007518DA">
      <w:pPr>
        <w:rPr>
          <w:sz w:val="24"/>
        </w:rPr>
      </w:pPr>
      <w:r w:rsidRPr="00C279F3">
        <w:rPr>
          <w:sz w:val="24"/>
        </w:rPr>
        <w:t xml:space="preserve"> I docenti in servizio nelle classi coinvolte nel percorso formativo, nel rispetto ciascuno del proprio orario di servizio previsto per le giornate in calendario, vigileranno sugli allievi e garantiranno il regolare svolgimento dell’intervento formativo e provvederanno a registrare sul registro elettronico Argo l’attività svolta quale attività FSL </w:t>
      </w:r>
      <w:proofErr w:type="gramStart"/>
      <w:r w:rsidRPr="00C279F3">
        <w:rPr>
          <w:sz w:val="24"/>
        </w:rPr>
        <w:t>( ex</w:t>
      </w:r>
      <w:proofErr w:type="gramEnd"/>
      <w:r w:rsidRPr="00C279F3">
        <w:rPr>
          <w:sz w:val="24"/>
        </w:rPr>
        <w:t>-PCTO) come definito in sede di programmazione di classe. Al termine delle suddette attività gli studenti delle classi in parola riprenderanno le lezioni e le attività didattiche ordinarie secondo il vigente orario previsto per quelle giornat</w:t>
      </w:r>
      <w:r w:rsidR="007518DA">
        <w:rPr>
          <w:sz w:val="24"/>
        </w:rPr>
        <w:t>e.</w:t>
      </w:r>
    </w:p>
    <w:p w14:paraId="265B01AF" w14:textId="77777777" w:rsidR="00332C84" w:rsidRPr="00C279F3" w:rsidRDefault="00332C84" w:rsidP="007518DA">
      <w:pPr>
        <w:rPr>
          <w:sz w:val="24"/>
        </w:rPr>
      </w:pPr>
      <w:r w:rsidRPr="00435F06">
        <w:rPr>
          <w:sz w:val="24"/>
        </w:rPr>
        <w:t>.</w:t>
      </w:r>
    </w:p>
    <w:p w14:paraId="0C5C4E79" w14:textId="77777777" w:rsidR="00567F89" w:rsidRDefault="00567F89" w:rsidP="00C2569B">
      <w:pPr>
        <w:jc w:val="right"/>
        <w:rPr>
          <w:sz w:val="24"/>
        </w:rPr>
      </w:pPr>
    </w:p>
    <w:p w14:paraId="4C3B3EC4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41B0AAD4" w14:textId="77777777" w:rsidR="006B578C" w:rsidRDefault="007518DA" w:rsidP="007518DA">
      <w:pPr>
        <w:ind w:left="142" w:firstLine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                  </w:t>
      </w:r>
    </w:p>
    <w:p w14:paraId="709B8867" w14:textId="77777777" w:rsidR="006B578C" w:rsidRDefault="006B578C" w:rsidP="007518DA">
      <w:pPr>
        <w:ind w:left="142" w:firstLine="142"/>
        <w:jc w:val="left"/>
        <w:rPr>
          <w:sz w:val="24"/>
        </w:rPr>
      </w:pPr>
    </w:p>
    <w:p w14:paraId="0A4ACAF1" w14:textId="673E62EA" w:rsidR="007518DA" w:rsidRPr="00570193" w:rsidRDefault="006B578C" w:rsidP="007518DA">
      <w:pPr>
        <w:ind w:left="142" w:firstLine="142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</w:t>
      </w:r>
      <w:r w:rsidR="00570193" w:rsidRPr="00570193">
        <w:t xml:space="preserve">Prof.ssa  </w:t>
      </w:r>
      <w:r w:rsidRPr="00570193">
        <w:rPr>
          <w:sz w:val="32"/>
        </w:rPr>
        <w:t xml:space="preserve"> </w:t>
      </w:r>
      <w:r w:rsidRPr="00570193">
        <w:t>Emma Marchitto</w:t>
      </w:r>
    </w:p>
    <w:p w14:paraId="3DC138AC" w14:textId="77777777" w:rsidR="007518DA" w:rsidRDefault="007518DA">
      <w:pPr>
        <w:jc w:val="left"/>
        <w:rPr>
          <w:sz w:val="24"/>
        </w:rPr>
      </w:pPr>
      <w:r>
        <w:rPr>
          <w:sz w:val="24"/>
        </w:rPr>
        <w:br w:type="page"/>
      </w:r>
    </w:p>
    <w:p w14:paraId="1C75F647" w14:textId="77777777" w:rsidR="007518DA" w:rsidRDefault="007518DA" w:rsidP="007518DA">
      <w:pPr>
        <w:ind w:left="142" w:firstLine="142"/>
        <w:jc w:val="left"/>
        <w:rPr>
          <w:sz w:val="24"/>
        </w:rPr>
      </w:pPr>
    </w:p>
    <w:p w14:paraId="664A009C" w14:textId="77777777" w:rsidR="007518DA" w:rsidRDefault="007518DA">
      <w:pPr>
        <w:jc w:val="left"/>
        <w:rPr>
          <w:sz w:val="24"/>
        </w:rPr>
      </w:pPr>
      <w:r>
        <w:rPr>
          <w:sz w:val="24"/>
        </w:rPr>
        <w:br w:type="page"/>
      </w:r>
    </w:p>
    <w:p w14:paraId="17E3B1A2" w14:textId="7475CD18" w:rsidR="00C2569B" w:rsidRPr="0053332E" w:rsidRDefault="00C2569B" w:rsidP="007518DA">
      <w:pPr>
        <w:ind w:left="142" w:firstLine="142"/>
        <w:jc w:val="left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sectPr w:rsidR="00C2569B" w:rsidRPr="0053332E" w:rsidSect="00332C84">
      <w:pgSz w:w="11906" w:h="16838"/>
      <w:pgMar w:top="567" w:right="849" w:bottom="425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19F3" w14:textId="77777777" w:rsidR="000904C9" w:rsidRDefault="000904C9" w:rsidP="00120F3E">
      <w:r>
        <w:separator/>
      </w:r>
    </w:p>
  </w:endnote>
  <w:endnote w:type="continuationSeparator" w:id="0">
    <w:p w14:paraId="2252A03F" w14:textId="77777777" w:rsidR="000904C9" w:rsidRDefault="000904C9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ABC85" w14:textId="77777777" w:rsidR="000904C9" w:rsidRDefault="000904C9" w:rsidP="00120F3E">
      <w:r>
        <w:separator/>
      </w:r>
    </w:p>
  </w:footnote>
  <w:footnote w:type="continuationSeparator" w:id="0">
    <w:p w14:paraId="24F259B1" w14:textId="77777777" w:rsidR="000904C9" w:rsidRDefault="000904C9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480511">
    <w:abstractNumId w:val="2"/>
  </w:num>
  <w:num w:numId="2" w16cid:durableId="84964140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694308217">
    <w:abstractNumId w:val="3"/>
  </w:num>
  <w:num w:numId="4" w16cid:durableId="34899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7E20"/>
    <w:rsid w:val="0003326B"/>
    <w:rsid w:val="00033511"/>
    <w:rsid w:val="00034F59"/>
    <w:rsid w:val="00043F2E"/>
    <w:rsid w:val="00046E37"/>
    <w:rsid w:val="00046EEA"/>
    <w:rsid w:val="00051E18"/>
    <w:rsid w:val="00061DDE"/>
    <w:rsid w:val="000673B5"/>
    <w:rsid w:val="0007329E"/>
    <w:rsid w:val="00074F2B"/>
    <w:rsid w:val="000904C9"/>
    <w:rsid w:val="000A0212"/>
    <w:rsid w:val="000B2A7E"/>
    <w:rsid w:val="000B370D"/>
    <w:rsid w:val="000B3CFE"/>
    <w:rsid w:val="000C1E7C"/>
    <w:rsid w:val="000C6ECD"/>
    <w:rsid w:val="000C748E"/>
    <w:rsid w:val="000E5D7F"/>
    <w:rsid w:val="000E695A"/>
    <w:rsid w:val="000F2771"/>
    <w:rsid w:val="0010326B"/>
    <w:rsid w:val="00105067"/>
    <w:rsid w:val="00111D3F"/>
    <w:rsid w:val="00120F3E"/>
    <w:rsid w:val="001326D7"/>
    <w:rsid w:val="001361AF"/>
    <w:rsid w:val="00136605"/>
    <w:rsid w:val="00136E6C"/>
    <w:rsid w:val="001510AD"/>
    <w:rsid w:val="00152AF7"/>
    <w:rsid w:val="00162CA6"/>
    <w:rsid w:val="00165126"/>
    <w:rsid w:val="001659E7"/>
    <w:rsid w:val="0016625F"/>
    <w:rsid w:val="00170393"/>
    <w:rsid w:val="00171925"/>
    <w:rsid w:val="00177E19"/>
    <w:rsid w:val="0018337F"/>
    <w:rsid w:val="001866F2"/>
    <w:rsid w:val="001A6DEE"/>
    <w:rsid w:val="001B01C0"/>
    <w:rsid w:val="001B29BD"/>
    <w:rsid w:val="001B2DA1"/>
    <w:rsid w:val="001B6568"/>
    <w:rsid w:val="001E1039"/>
    <w:rsid w:val="001E6D6D"/>
    <w:rsid w:val="001F4CB5"/>
    <w:rsid w:val="002038B4"/>
    <w:rsid w:val="00213E10"/>
    <w:rsid w:val="002179AD"/>
    <w:rsid w:val="00233ED6"/>
    <w:rsid w:val="00235A53"/>
    <w:rsid w:val="00245D15"/>
    <w:rsid w:val="0025155B"/>
    <w:rsid w:val="00252F19"/>
    <w:rsid w:val="002558AC"/>
    <w:rsid w:val="00266958"/>
    <w:rsid w:val="00272E92"/>
    <w:rsid w:val="002733A8"/>
    <w:rsid w:val="00283E8A"/>
    <w:rsid w:val="00285C0B"/>
    <w:rsid w:val="00287F4B"/>
    <w:rsid w:val="00294DAC"/>
    <w:rsid w:val="002B0A3C"/>
    <w:rsid w:val="002B50E3"/>
    <w:rsid w:val="002D66E6"/>
    <w:rsid w:val="002E0076"/>
    <w:rsid w:val="002E426D"/>
    <w:rsid w:val="002E43D2"/>
    <w:rsid w:val="002E5025"/>
    <w:rsid w:val="002F18B7"/>
    <w:rsid w:val="0030207E"/>
    <w:rsid w:val="003116FC"/>
    <w:rsid w:val="003227F5"/>
    <w:rsid w:val="003250F8"/>
    <w:rsid w:val="00332C84"/>
    <w:rsid w:val="003354F9"/>
    <w:rsid w:val="00337184"/>
    <w:rsid w:val="00357F2E"/>
    <w:rsid w:val="00365EE5"/>
    <w:rsid w:val="00367963"/>
    <w:rsid w:val="00385D3F"/>
    <w:rsid w:val="003932EC"/>
    <w:rsid w:val="003949A5"/>
    <w:rsid w:val="003968BD"/>
    <w:rsid w:val="0039762B"/>
    <w:rsid w:val="003A2EC8"/>
    <w:rsid w:val="003B40A1"/>
    <w:rsid w:val="003B562E"/>
    <w:rsid w:val="003C3DD4"/>
    <w:rsid w:val="003D2DEA"/>
    <w:rsid w:val="003E2A88"/>
    <w:rsid w:val="003E512F"/>
    <w:rsid w:val="003E59E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64FE"/>
    <w:rsid w:val="00457464"/>
    <w:rsid w:val="004677A7"/>
    <w:rsid w:val="00474196"/>
    <w:rsid w:val="00476C78"/>
    <w:rsid w:val="00497DF7"/>
    <w:rsid w:val="004A52CD"/>
    <w:rsid w:val="004A6384"/>
    <w:rsid w:val="004B6704"/>
    <w:rsid w:val="004C4E76"/>
    <w:rsid w:val="004F7473"/>
    <w:rsid w:val="00501271"/>
    <w:rsid w:val="00511DD2"/>
    <w:rsid w:val="005156DC"/>
    <w:rsid w:val="005252E0"/>
    <w:rsid w:val="00527B1B"/>
    <w:rsid w:val="0053332E"/>
    <w:rsid w:val="0054206E"/>
    <w:rsid w:val="00550012"/>
    <w:rsid w:val="005578EE"/>
    <w:rsid w:val="005579EF"/>
    <w:rsid w:val="00562975"/>
    <w:rsid w:val="00567F89"/>
    <w:rsid w:val="00570193"/>
    <w:rsid w:val="00572AFF"/>
    <w:rsid w:val="005953A3"/>
    <w:rsid w:val="00596B47"/>
    <w:rsid w:val="005A5EEB"/>
    <w:rsid w:val="005A78B2"/>
    <w:rsid w:val="005A7C37"/>
    <w:rsid w:val="005B03FD"/>
    <w:rsid w:val="005B6616"/>
    <w:rsid w:val="005C4B8C"/>
    <w:rsid w:val="005D19B3"/>
    <w:rsid w:val="005D2270"/>
    <w:rsid w:val="005D54E7"/>
    <w:rsid w:val="005F29D5"/>
    <w:rsid w:val="005F4BFF"/>
    <w:rsid w:val="005F68D8"/>
    <w:rsid w:val="0061601F"/>
    <w:rsid w:val="006304E4"/>
    <w:rsid w:val="00640E29"/>
    <w:rsid w:val="00643294"/>
    <w:rsid w:val="00643569"/>
    <w:rsid w:val="006536FA"/>
    <w:rsid w:val="00674180"/>
    <w:rsid w:val="0068031B"/>
    <w:rsid w:val="00695068"/>
    <w:rsid w:val="0069731C"/>
    <w:rsid w:val="006A6101"/>
    <w:rsid w:val="006A78D9"/>
    <w:rsid w:val="006B578C"/>
    <w:rsid w:val="006C47BA"/>
    <w:rsid w:val="006D475D"/>
    <w:rsid w:val="006D62B2"/>
    <w:rsid w:val="006E0368"/>
    <w:rsid w:val="006E144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168A"/>
    <w:rsid w:val="007518DA"/>
    <w:rsid w:val="00757657"/>
    <w:rsid w:val="00764A81"/>
    <w:rsid w:val="00766F9A"/>
    <w:rsid w:val="0076707D"/>
    <w:rsid w:val="007774EA"/>
    <w:rsid w:val="00782F68"/>
    <w:rsid w:val="00785757"/>
    <w:rsid w:val="00787E3B"/>
    <w:rsid w:val="007930DB"/>
    <w:rsid w:val="00797011"/>
    <w:rsid w:val="00797310"/>
    <w:rsid w:val="007A12E1"/>
    <w:rsid w:val="007A28F7"/>
    <w:rsid w:val="007A5087"/>
    <w:rsid w:val="007A5C12"/>
    <w:rsid w:val="007C6592"/>
    <w:rsid w:val="007D482D"/>
    <w:rsid w:val="007F2CB3"/>
    <w:rsid w:val="007F3336"/>
    <w:rsid w:val="007F58ED"/>
    <w:rsid w:val="00802C1E"/>
    <w:rsid w:val="008104DF"/>
    <w:rsid w:val="00822FAD"/>
    <w:rsid w:val="00827AC9"/>
    <w:rsid w:val="008346E0"/>
    <w:rsid w:val="0083534A"/>
    <w:rsid w:val="00837635"/>
    <w:rsid w:val="00850CA8"/>
    <w:rsid w:val="00851C62"/>
    <w:rsid w:val="00854B07"/>
    <w:rsid w:val="008618EF"/>
    <w:rsid w:val="00861E4B"/>
    <w:rsid w:val="00873C0D"/>
    <w:rsid w:val="008954A3"/>
    <w:rsid w:val="008B040E"/>
    <w:rsid w:val="008B4DAB"/>
    <w:rsid w:val="008C02DC"/>
    <w:rsid w:val="008C4940"/>
    <w:rsid w:val="008C5D9A"/>
    <w:rsid w:val="008D1167"/>
    <w:rsid w:val="008D20B2"/>
    <w:rsid w:val="008D520B"/>
    <w:rsid w:val="008F0A61"/>
    <w:rsid w:val="009114B5"/>
    <w:rsid w:val="00913666"/>
    <w:rsid w:val="00914522"/>
    <w:rsid w:val="0092024E"/>
    <w:rsid w:val="00920358"/>
    <w:rsid w:val="00921EC6"/>
    <w:rsid w:val="009263B3"/>
    <w:rsid w:val="00927C30"/>
    <w:rsid w:val="00933A2E"/>
    <w:rsid w:val="00935184"/>
    <w:rsid w:val="009539B4"/>
    <w:rsid w:val="00956411"/>
    <w:rsid w:val="00957693"/>
    <w:rsid w:val="00961A68"/>
    <w:rsid w:val="00962CB3"/>
    <w:rsid w:val="00991EE8"/>
    <w:rsid w:val="009A079C"/>
    <w:rsid w:val="009A0E90"/>
    <w:rsid w:val="009A4753"/>
    <w:rsid w:val="009A7489"/>
    <w:rsid w:val="009B0C05"/>
    <w:rsid w:val="009B7FED"/>
    <w:rsid w:val="009C59DD"/>
    <w:rsid w:val="009E3183"/>
    <w:rsid w:val="009E5751"/>
    <w:rsid w:val="009E6B12"/>
    <w:rsid w:val="009F0C2E"/>
    <w:rsid w:val="009F4417"/>
    <w:rsid w:val="00A10579"/>
    <w:rsid w:val="00A17D82"/>
    <w:rsid w:val="00A25799"/>
    <w:rsid w:val="00A3095C"/>
    <w:rsid w:val="00A30DBB"/>
    <w:rsid w:val="00A32561"/>
    <w:rsid w:val="00A34EC4"/>
    <w:rsid w:val="00A42852"/>
    <w:rsid w:val="00A572D9"/>
    <w:rsid w:val="00A6240D"/>
    <w:rsid w:val="00A72777"/>
    <w:rsid w:val="00A80578"/>
    <w:rsid w:val="00A82199"/>
    <w:rsid w:val="00A92AF5"/>
    <w:rsid w:val="00A94EDF"/>
    <w:rsid w:val="00AC186A"/>
    <w:rsid w:val="00AC3628"/>
    <w:rsid w:val="00AD4264"/>
    <w:rsid w:val="00AE3220"/>
    <w:rsid w:val="00AE4CD6"/>
    <w:rsid w:val="00AE6135"/>
    <w:rsid w:val="00AF1A75"/>
    <w:rsid w:val="00B01A4E"/>
    <w:rsid w:val="00B07200"/>
    <w:rsid w:val="00B135B9"/>
    <w:rsid w:val="00B15765"/>
    <w:rsid w:val="00B17134"/>
    <w:rsid w:val="00B2373F"/>
    <w:rsid w:val="00B30F10"/>
    <w:rsid w:val="00B43433"/>
    <w:rsid w:val="00B61CB3"/>
    <w:rsid w:val="00B66072"/>
    <w:rsid w:val="00B71356"/>
    <w:rsid w:val="00B77DA0"/>
    <w:rsid w:val="00B83809"/>
    <w:rsid w:val="00B85859"/>
    <w:rsid w:val="00BA0C86"/>
    <w:rsid w:val="00BA399C"/>
    <w:rsid w:val="00BA3B1C"/>
    <w:rsid w:val="00BA7003"/>
    <w:rsid w:val="00BB2684"/>
    <w:rsid w:val="00BB5C96"/>
    <w:rsid w:val="00BC7E1B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BF664F"/>
    <w:rsid w:val="00C03917"/>
    <w:rsid w:val="00C14289"/>
    <w:rsid w:val="00C16923"/>
    <w:rsid w:val="00C2569B"/>
    <w:rsid w:val="00C279F3"/>
    <w:rsid w:val="00C3099E"/>
    <w:rsid w:val="00C32B78"/>
    <w:rsid w:val="00C4059E"/>
    <w:rsid w:val="00C45814"/>
    <w:rsid w:val="00C47C64"/>
    <w:rsid w:val="00C50433"/>
    <w:rsid w:val="00C529FD"/>
    <w:rsid w:val="00C53613"/>
    <w:rsid w:val="00C55573"/>
    <w:rsid w:val="00C56174"/>
    <w:rsid w:val="00C610CB"/>
    <w:rsid w:val="00C64D6A"/>
    <w:rsid w:val="00C671AB"/>
    <w:rsid w:val="00C7045A"/>
    <w:rsid w:val="00C70B2B"/>
    <w:rsid w:val="00C81995"/>
    <w:rsid w:val="00C87B78"/>
    <w:rsid w:val="00CA029F"/>
    <w:rsid w:val="00CA7B14"/>
    <w:rsid w:val="00CB0B40"/>
    <w:rsid w:val="00CC2039"/>
    <w:rsid w:val="00CC3ABD"/>
    <w:rsid w:val="00CC7222"/>
    <w:rsid w:val="00CD53FB"/>
    <w:rsid w:val="00CD62C9"/>
    <w:rsid w:val="00CD698C"/>
    <w:rsid w:val="00CE1D05"/>
    <w:rsid w:val="00CE409C"/>
    <w:rsid w:val="00CF444F"/>
    <w:rsid w:val="00CF619B"/>
    <w:rsid w:val="00D027D7"/>
    <w:rsid w:val="00D04530"/>
    <w:rsid w:val="00D2170F"/>
    <w:rsid w:val="00D25E70"/>
    <w:rsid w:val="00D43F59"/>
    <w:rsid w:val="00D452CE"/>
    <w:rsid w:val="00D47935"/>
    <w:rsid w:val="00D52C61"/>
    <w:rsid w:val="00D65BE6"/>
    <w:rsid w:val="00D7204B"/>
    <w:rsid w:val="00D807DA"/>
    <w:rsid w:val="00D864A6"/>
    <w:rsid w:val="00D903D7"/>
    <w:rsid w:val="00DA652E"/>
    <w:rsid w:val="00DB7918"/>
    <w:rsid w:val="00DC7EF9"/>
    <w:rsid w:val="00DE1CC4"/>
    <w:rsid w:val="00DE6F60"/>
    <w:rsid w:val="00DF3DEA"/>
    <w:rsid w:val="00E14F6A"/>
    <w:rsid w:val="00E16632"/>
    <w:rsid w:val="00E22EF1"/>
    <w:rsid w:val="00E36DA4"/>
    <w:rsid w:val="00E42C2F"/>
    <w:rsid w:val="00E45113"/>
    <w:rsid w:val="00E45309"/>
    <w:rsid w:val="00E465BE"/>
    <w:rsid w:val="00E66C49"/>
    <w:rsid w:val="00E76383"/>
    <w:rsid w:val="00E8359E"/>
    <w:rsid w:val="00E843F3"/>
    <w:rsid w:val="00E87CFB"/>
    <w:rsid w:val="00E90417"/>
    <w:rsid w:val="00EA5115"/>
    <w:rsid w:val="00EB45C4"/>
    <w:rsid w:val="00EB4F41"/>
    <w:rsid w:val="00EB5476"/>
    <w:rsid w:val="00EC2B9D"/>
    <w:rsid w:val="00EC542A"/>
    <w:rsid w:val="00EC713A"/>
    <w:rsid w:val="00ED048A"/>
    <w:rsid w:val="00ED4E15"/>
    <w:rsid w:val="00ED65BF"/>
    <w:rsid w:val="00ED6D32"/>
    <w:rsid w:val="00EE197B"/>
    <w:rsid w:val="00EE3D8F"/>
    <w:rsid w:val="00EF0DA1"/>
    <w:rsid w:val="00EF346C"/>
    <w:rsid w:val="00EF468B"/>
    <w:rsid w:val="00EF57B7"/>
    <w:rsid w:val="00F10BAA"/>
    <w:rsid w:val="00F14AD3"/>
    <w:rsid w:val="00F15FA9"/>
    <w:rsid w:val="00F2705B"/>
    <w:rsid w:val="00F33F67"/>
    <w:rsid w:val="00F3785C"/>
    <w:rsid w:val="00F47CC7"/>
    <w:rsid w:val="00F62253"/>
    <w:rsid w:val="00F63A6B"/>
    <w:rsid w:val="00F767CC"/>
    <w:rsid w:val="00F77D47"/>
    <w:rsid w:val="00F83166"/>
    <w:rsid w:val="00F90DC5"/>
    <w:rsid w:val="00F96CC5"/>
    <w:rsid w:val="00FA23DC"/>
    <w:rsid w:val="00FA57E8"/>
    <w:rsid w:val="00FC2612"/>
    <w:rsid w:val="00FC5CE3"/>
    <w:rsid w:val="00FD2D1A"/>
    <w:rsid w:val="00FD2DA0"/>
    <w:rsid w:val="00FD77DD"/>
    <w:rsid w:val="00FD7B5B"/>
    <w:rsid w:val="00FE069C"/>
    <w:rsid w:val="00FE1023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AD6219"/>
  <w15:chartTrackingRefBased/>
  <w15:docId w15:val="{19A8FC53-5148-4749-ABD7-3B1B787D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B578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B578C"/>
    <w:pPr>
      <w:widowControl w:val="0"/>
      <w:autoSpaceDE w:val="0"/>
      <w:autoSpaceDN w:val="0"/>
      <w:spacing w:line="308" w:lineRule="exact"/>
      <w:ind w:left="44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2026-03-06T09:15:00Z</cp:lastPrinted>
  <dcterms:created xsi:type="dcterms:W3CDTF">2026-04-15T16:35:00Z</dcterms:created>
  <dcterms:modified xsi:type="dcterms:W3CDTF">2026-04-15T16:35:00Z</dcterms:modified>
</cp:coreProperties>
</file>